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0AEF4D" w14:textId="5282D2A8" w:rsidR="00FE1C98" w:rsidRPr="006F15B4" w:rsidRDefault="00FE1C98" w:rsidP="00FE1C98">
      <w:pPr>
        <w:tabs>
          <w:tab w:val="left" w:pos="567"/>
        </w:tabs>
        <w:jc w:val="both"/>
        <w:rPr>
          <w:sz w:val="22"/>
          <w:szCs w:val="22"/>
        </w:rPr>
      </w:pPr>
    </w:p>
    <w:p w14:paraId="48B74819" w14:textId="77777777" w:rsidR="006A546C" w:rsidRDefault="006A546C" w:rsidP="006A546C">
      <w:pPr>
        <w:tabs>
          <w:tab w:val="left" w:pos="567"/>
        </w:tabs>
        <w:jc w:val="both"/>
        <w:rPr>
          <w:sz w:val="22"/>
          <w:szCs w:val="22"/>
        </w:rPr>
      </w:pPr>
      <w:r>
        <w:rPr>
          <w:sz w:val="22"/>
          <w:szCs w:val="22"/>
        </w:rPr>
        <w:t>CONSELHO SUPERIOR DA DEFENSORIA PÚBLICA</w:t>
      </w:r>
    </w:p>
    <w:p w14:paraId="348B5FF3" w14:textId="77777777" w:rsidR="00FE1C98" w:rsidRDefault="00FE1C98" w:rsidP="00FE1C98">
      <w:pPr>
        <w:jc w:val="both"/>
        <w:rPr>
          <w:sz w:val="22"/>
          <w:szCs w:val="22"/>
        </w:rPr>
      </w:pPr>
    </w:p>
    <w:p w14:paraId="61ECB43C" w14:textId="17918E3A" w:rsidR="00FE1C98" w:rsidRPr="00A90DCD" w:rsidRDefault="00FE1C98" w:rsidP="00FE1C98">
      <w:pPr>
        <w:jc w:val="both"/>
        <w:rPr>
          <w:sz w:val="22"/>
          <w:szCs w:val="22"/>
        </w:rPr>
      </w:pPr>
      <w:r w:rsidRPr="00A90DCD">
        <w:rPr>
          <w:sz w:val="22"/>
          <w:szCs w:val="22"/>
        </w:rPr>
        <w:t xml:space="preserve">Pauta da </w:t>
      </w:r>
      <w:r w:rsidR="00BA460F" w:rsidRPr="00A90DCD">
        <w:rPr>
          <w:sz w:val="22"/>
          <w:szCs w:val="22"/>
        </w:rPr>
        <w:t>8</w:t>
      </w:r>
      <w:r w:rsidR="00EB5D33" w:rsidRPr="00A90DCD">
        <w:rPr>
          <w:sz w:val="22"/>
          <w:szCs w:val="22"/>
        </w:rPr>
        <w:t>1</w:t>
      </w:r>
      <w:r w:rsidR="00B17FA1">
        <w:rPr>
          <w:sz w:val="22"/>
          <w:szCs w:val="22"/>
        </w:rPr>
        <w:t>3</w:t>
      </w:r>
      <w:r w:rsidRPr="00A90DCD">
        <w:rPr>
          <w:sz w:val="22"/>
          <w:szCs w:val="22"/>
        </w:rPr>
        <w:t>ª Sessão Ordinária do Conselho Superior da Defensoria Pública</w:t>
      </w:r>
    </w:p>
    <w:p w14:paraId="50CB3C29" w14:textId="77777777" w:rsidR="00FE1C98" w:rsidRPr="00A90DCD" w:rsidRDefault="00FE1C98" w:rsidP="00FE1C98">
      <w:pPr>
        <w:jc w:val="both"/>
        <w:rPr>
          <w:sz w:val="22"/>
          <w:szCs w:val="22"/>
        </w:rPr>
      </w:pPr>
    </w:p>
    <w:p w14:paraId="1FCFCCFC" w14:textId="739FD6B3" w:rsidR="00FE1C98" w:rsidRPr="00A90DCD" w:rsidRDefault="00FE1C98" w:rsidP="00FE1C98">
      <w:pPr>
        <w:rPr>
          <w:sz w:val="22"/>
          <w:szCs w:val="22"/>
        </w:rPr>
      </w:pPr>
      <w:r w:rsidRPr="00A90DCD">
        <w:rPr>
          <w:sz w:val="22"/>
          <w:szCs w:val="22"/>
        </w:rPr>
        <w:t xml:space="preserve">Data da realização: </w:t>
      </w:r>
      <w:r w:rsidR="00B17FA1">
        <w:rPr>
          <w:sz w:val="22"/>
          <w:szCs w:val="22"/>
        </w:rPr>
        <w:t>15</w:t>
      </w:r>
      <w:r w:rsidR="00540417" w:rsidRPr="00A90DCD">
        <w:rPr>
          <w:sz w:val="22"/>
          <w:szCs w:val="22"/>
        </w:rPr>
        <w:t>/</w:t>
      </w:r>
      <w:r w:rsidR="000E3D7A" w:rsidRPr="00A90DCD">
        <w:rPr>
          <w:sz w:val="22"/>
          <w:szCs w:val="22"/>
        </w:rPr>
        <w:t>1</w:t>
      </w:r>
      <w:r w:rsidR="00B6382B" w:rsidRPr="00A90DCD">
        <w:rPr>
          <w:sz w:val="22"/>
          <w:szCs w:val="22"/>
        </w:rPr>
        <w:t>2</w:t>
      </w:r>
      <w:r w:rsidR="00495100">
        <w:rPr>
          <w:sz w:val="22"/>
          <w:szCs w:val="22"/>
        </w:rPr>
        <w:t>/2023 às 11</w:t>
      </w:r>
      <w:r w:rsidRPr="00A90DCD">
        <w:rPr>
          <w:sz w:val="22"/>
          <w:szCs w:val="22"/>
        </w:rPr>
        <w:t>h30</w:t>
      </w:r>
    </w:p>
    <w:p w14:paraId="01F79C18" w14:textId="2EF6532D" w:rsidR="00FE1C98" w:rsidRPr="00A90DCD" w:rsidRDefault="00FE1C98" w:rsidP="00FE1C98">
      <w:pPr>
        <w:jc w:val="both"/>
        <w:rPr>
          <w:rStyle w:val="eop"/>
          <w:sz w:val="22"/>
          <w:szCs w:val="22"/>
          <w:shd w:val="clear" w:color="auto" w:fill="FFFFFF"/>
        </w:rPr>
      </w:pPr>
      <w:r w:rsidRPr="00A90DCD">
        <w:rPr>
          <w:rStyle w:val="normaltextrun"/>
          <w:sz w:val="22"/>
          <w:szCs w:val="22"/>
          <w:shd w:val="clear" w:color="auto" w:fill="FFFFFF"/>
        </w:rPr>
        <w:t xml:space="preserve">Local: </w:t>
      </w:r>
      <w:r w:rsidR="00227163">
        <w:rPr>
          <w:sz w:val="22"/>
          <w:szCs w:val="22"/>
        </w:rPr>
        <w:t xml:space="preserve">Unidade Presidente Prudente, situada </w:t>
      </w:r>
      <w:r w:rsidR="00227163" w:rsidRPr="00793013">
        <w:rPr>
          <w:sz w:val="22"/>
          <w:szCs w:val="22"/>
        </w:rPr>
        <w:t xml:space="preserve">na </w:t>
      </w:r>
      <w:r w:rsidR="00D54C58" w:rsidRPr="00D54C58">
        <w:rPr>
          <w:sz w:val="22"/>
          <w:szCs w:val="22"/>
        </w:rPr>
        <w:t>Rua Francisco Goulart, 216</w:t>
      </w:r>
      <w:r w:rsidR="00227163">
        <w:rPr>
          <w:sz w:val="22"/>
          <w:szCs w:val="22"/>
        </w:rPr>
        <w:t xml:space="preserve">- </w:t>
      </w:r>
      <w:r w:rsidR="00D54C58" w:rsidRPr="00D54C58">
        <w:rPr>
          <w:sz w:val="22"/>
          <w:szCs w:val="22"/>
        </w:rPr>
        <w:t>Vila Nova</w:t>
      </w:r>
      <w:r w:rsidR="00227163" w:rsidRPr="00554EED">
        <w:rPr>
          <w:rStyle w:val="normaltextrun"/>
          <w:sz w:val="22"/>
          <w:szCs w:val="22"/>
          <w:shd w:val="clear" w:color="auto" w:fill="FFFFFF"/>
        </w:rPr>
        <w:t xml:space="preserve"> </w:t>
      </w:r>
      <w:r w:rsidR="00763DF7" w:rsidRPr="00554EED">
        <w:rPr>
          <w:rStyle w:val="normaltextrun"/>
          <w:sz w:val="22"/>
          <w:szCs w:val="22"/>
          <w:shd w:val="clear" w:color="auto" w:fill="FFFFFF"/>
        </w:rPr>
        <w:t>e por videoconferência</w:t>
      </w:r>
      <w:r w:rsidR="00763DF7" w:rsidRPr="00554EED">
        <w:rPr>
          <w:rStyle w:val="eop"/>
          <w:sz w:val="22"/>
          <w:szCs w:val="22"/>
          <w:shd w:val="clear" w:color="auto" w:fill="FFFFFF"/>
        </w:rPr>
        <w:t> </w:t>
      </w:r>
    </w:p>
    <w:p w14:paraId="132BEF35" w14:textId="77777777" w:rsidR="00FE1C98" w:rsidRPr="006F15B4" w:rsidRDefault="00FE1C98" w:rsidP="00FE1C98">
      <w:pPr>
        <w:jc w:val="both"/>
        <w:rPr>
          <w:sz w:val="22"/>
          <w:szCs w:val="22"/>
        </w:rPr>
      </w:pPr>
    </w:p>
    <w:p w14:paraId="1784775C" w14:textId="77777777" w:rsidR="00FE1C98" w:rsidRPr="006F15B4" w:rsidRDefault="00FE1C98" w:rsidP="00FE1C98">
      <w:pPr>
        <w:jc w:val="both"/>
        <w:rPr>
          <w:sz w:val="22"/>
          <w:szCs w:val="22"/>
        </w:rPr>
      </w:pPr>
      <w:r w:rsidRPr="006F15B4">
        <w:rPr>
          <w:sz w:val="22"/>
          <w:szCs w:val="22"/>
        </w:rPr>
        <w:t>Hora do Expediente:</w:t>
      </w:r>
    </w:p>
    <w:p w14:paraId="4FE3CA41" w14:textId="77777777" w:rsidR="00FE1C98" w:rsidRPr="006F15B4" w:rsidRDefault="00FE1C98" w:rsidP="00FE1C98">
      <w:pPr>
        <w:jc w:val="both"/>
        <w:rPr>
          <w:sz w:val="22"/>
          <w:szCs w:val="22"/>
        </w:rPr>
      </w:pPr>
    </w:p>
    <w:p w14:paraId="70D3048A" w14:textId="77777777" w:rsidR="00FE1C98" w:rsidRPr="006F15B4" w:rsidRDefault="00FE1C98" w:rsidP="00FE1C98">
      <w:pPr>
        <w:pStyle w:val="PargrafodaLista"/>
        <w:numPr>
          <w:ilvl w:val="0"/>
          <w:numId w:val="5"/>
        </w:numPr>
        <w:jc w:val="both"/>
        <w:rPr>
          <w:sz w:val="22"/>
          <w:szCs w:val="22"/>
        </w:rPr>
      </w:pPr>
      <w:r w:rsidRPr="006F15B4">
        <w:rPr>
          <w:sz w:val="22"/>
          <w:szCs w:val="22"/>
        </w:rPr>
        <w:t>Leitura e aprovação de ata da sessão anterior</w:t>
      </w:r>
    </w:p>
    <w:p w14:paraId="6A6215AC" w14:textId="77777777" w:rsidR="00FE1C98" w:rsidRPr="006F15B4" w:rsidRDefault="00FE1C98" w:rsidP="00FE1C98">
      <w:pPr>
        <w:pStyle w:val="PargrafodaLista"/>
        <w:numPr>
          <w:ilvl w:val="0"/>
          <w:numId w:val="5"/>
        </w:numPr>
        <w:jc w:val="both"/>
        <w:rPr>
          <w:sz w:val="22"/>
          <w:szCs w:val="22"/>
        </w:rPr>
      </w:pPr>
      <w:r w:rsidRPr="006F15B4">
        <w:rPr>
          <w:sz w:val="22"/>
          <w:szCs w:val="22"/>
        </w:rPr>
        <w:t>Comunicações da Presidência</w:t>
      </w:r>
    </w:p>
    <w:p w14:paraId="4FE644EB" w14:textId="77777777" w:rsidR="00FE1C98" w:rsidRPr="006F15B4" w:rsidRDefault="00FE1C98" w:rsidP="00FE1C98">
      <w:pPr>
        <w:pStyle w:val="PargrafodaLista"/>
        <w:numPr>
          <w:ilvl w:val="0"/>
          <w:numId w:val="5"/>
        </w:numPr>
        <w:jc w:val="both"/>
        <w:rPr>
          <w:sz w:val="22"/>
          <w:szCs w:val="22"/>
        </w:rPr>
      </w:pPr>
      <w:r w:rsidRPr="006F15B4">
        <w:rPr>
          <w:sz w:val="22"/>
          <w:szCs w:val="22"/>
        </w:rPr>
        <w:t>Comunicações da Secretaria</w:t>
      </w:r>
    </w:p>
    <w:p w14:paraId="4FEED89E" w14:textId="77777777" w:rsidR="00FE1C98" w:rsidRPr="006F15B4" w:rsidRDefault="00FE1C98" w:rsidP="00FE1C98">
      <w:pPr>
        <w:pStyle w:val="PargrafodaLista"/>
        <w:numPr>
          <w:ilvl w:val="0"/>
          <w:numId w:val="5"/>
        </w:numPr>
        <w:jc w:val="both"/>
        <w:rPr>
          <w:sz w:val="22"/>
          <w:szCs w:val="22"/>
        </w:rPr>
      </w:pPr>
      <w:r w:rsidRPr="006F15B4">
        <w:rPr>
          <w:sz w:val="22"/>
          <w:szCs w:val="22"/>
        </w:rPr>
        <w:t>Momento aberto</w:t>
      </w:r>
    </w:p>
    <w:p w14:paraId="18F8F8CC" w14:textId="77777777" w:rsidR="00FE1C98" w:rsidRPr="006F15B4" w:rsidRDefault="00FE1C98" w:rsidP="00FE1C98">
      <w:pPr>
        <w:pStyle w:val="PargrafodaLista"/>
        <w:numPr>
          <w:ilvl w:val="0"/>
          <w:numId w:val="5"/>
        </w:numPr>
        <w:jc w:val="both"/>
        <w:rPr>
          <w:sz w:val="22"/>
          <w:szCs w:val="22"/>
        </w:rPr>
      </w:pPr>
      <w:r w:rsidRPr="006F15B4">
        <w:rPr>
          <w:sz w:val="22"/>
          <w:szCs w:val="22"/>
        </w:rPr>
        <w:t xml:space="preserve">Manifestações dos/as Conselheiros/as sobre assuntos diversos </w:t>
      </w:r>
    </w:p>
    <w:p w14:paraId="226D63F5" w14:textId="77777777" w:rsidR="00FE1C98" w:rsidRPr="006F15B4" w:rsidRDefault="00FE1C98" w:rsidP="00FE1C98">
      <w:pPr>
        <w:tabs>
          <w:tab w:val="left" w:pos="7485"/>
        </w:tabs>
        <w:ind w:left="709"/>
        <w:jc w:val="both"/>
        <w:rPr>
          <w:sz w:val="22"/>
          <w:szCs w:val="22"/>
        </w:rPr>
      </w:pPr>
    </w:p>
    <w:p w14:paraId="59A06A2C" w14:textId="77777777" w:rsidR="00FE1C98" w:rsidRDefault="00FE1C98" w:rsidP="00FE1C98">
      <w:pPr>
        <w:jc w:val="both"/>
        <w:rPr>
          <w:sz w:val="22"/>
          <w:szCs w:val="22"/>
        </w:rPr>
      </w:pPr>
      <w:r w:rsidRPr="00E84F3B">
        <w:rPr>
          <w:sz w:val="22"/>
          <w:szCs w:val="22"/>
        </w:rPr>
        <w:t>Ordem do Dia</w:t>
      </w:r>
    </w:p>
    <w:p w14:paraId="38DC45FA" w14:textId="77777777" w:rsidR="008E506E" w:rsidRDefault="008E506E" w:rsidP="00FE1C98">
      <w:pPr>
        <w:jc w:val="both"/>
        <w:rPr>
          <w:sz w:val="22"/>
          <w:szCs w:val="22"/>
        </w:rPr>
      </w:pPr>
    </w:p>
    <w:p w14:paraId="0BB42F60" w14:textId="6A095EEB" w:rsidR="008E506E" w:rsidRPr="008E506E" w:rsidRDefault="008E506E" w:rsidP="008E506E">
      <w:pPr>
        <w:jc w:val="both"/>
        <w:rPr>
          <w:sz w:val="22"/>
          <w:szCs w:val="22"/>
        </w:rPr>
      </w:pPr>
      <w:r w:rsidRPr="008E506E">
        <w:rPr>
          <w:sz w:val="22"/>
          <w:szCs w:val="22"/>
        </w:rPr>
        <w:t xml:space="preserve">SEI nº </w:t>
      </w:r>
      <w:hyperlink r:id="rId12" w:history="1">
        <w:r w:rsidRPr="008E506E">
          <w:rPr>
            <w:rStyle w:val="Hyperlink"/>
            <w:sz w:val="22"/>
            <w:szCs w:val="22"/>
          </w:rPr>
          <w:t>2021/0001081</w:t>
        </w:r>
      </w:hyperlink>
      <w:r w:rsidRPr="008E506E">
        <w:rPr>
          <w:rStyle w:val="Hyperlink"/>
          <w:sz w:val="22"/>
          <w:szCs w:val="22"/>
          <w:u w:val="none"/>
        </w:rPr>
        <w:t xml:space="preserve"> </w:t>
      </w:r>
      <w:r w:rsidR="003F7A42">
        <w:rPr>
          <w:sz w:val="22"/>
          <w:szCs w:val="22"/>
          <w:highlight w:val="darkGray"/>
        </w:rPr>
        <w:t>(após</w:t>
      </w:r>
      <w:bookmarkStart w:id="0" w:name="_GoBack"/>
      <w:bookmarkEnd w:id="0"/>
      <w:r w:rsidR="00C16A1F" w:rsidRPr="00753D77">
        <w:rPr>
          <w:sz w:val="22"/>
          <w:szCs w:val="22"/>
          <w:highlight w:val="darkGray"/>
        </w:rPr>
        <w:t xml:space="preserve"> diligência)</w:t>
      </w:r>
      <w:r w:rsidR="00C16A1F" w:rsidRPr="00C16A1F">
        <w:rPr>
          <w:sz w:val="22"/>
          <w:szCs w:val="22"/>
        </w:rPr>
        <w:t xml:space="preserve"> </w:t>
      </w:r>
      <w:r w:rsidRPr="00A36FC5">
        <w:rPr>
          <w:sz w:val="22"/>
          <w:szCs w:val="22"/>
          <w:highlight w:val="yellow"/>
        </w:rPr>
        <w:t>(prorrogado na</w:t>
      </w:r>
      <w:r>
        <w:rPr>
          <w:sz w:val="22"/>
          <w:szCs w:val="22"/>
          <w:highlight w:val="yellow"/>
        </w:rPr>
        <w:t xml:space="preserve"> última sessão</w:t>
      </w:r>
      <w:r w:rsidRPr="00A36FC5">
        <w:rPr>
          <w:sz w:val="22"/>
          <w:szCs w:val="22"/>
          <w:highlight w:val="yellow"/>
        </w:rPr>
        <w:t>)</w:t>
      </w:r>
      <w:r w:rsidR="00C16A1F">
        <w:rPr>
          <w:sz w:val="22"/>
          <w:szCs w:val="22"/>
        </w:rPr>
        <w:t xml:space="preserve"> </w:t>
      </w:r>
    </w:p>
    <w:p w14:paraId="1A8A29BA" w14:textId="77777777" w:rsidR="008E506E" w:rsidRPr="00295435" w:rsidRDefault="008E506E" w:rsidP="008E506E">
      <w:pPr>
        <w:jc w:val="both"/>
        <w:rPr>
          <w:sz w:val="22"/>
          <w:szCs w:val="22"/>
        </w:rPr>
      </w:pPr>
      <w:r w:rsidRPr="00295435">
        <w:rPr>
          <w:sz w:val="22"/>
          <w:szCs w:val="22"/>
        </w:rPr>
        <w:t>Interessada: Melina Machado Miranda</w:t>
      </w:r>
    </w:p>
    <w:p w14:paraId="416F92B9" w14:textId="77777777" w:rsidR="008E506E" w:rsidRPr="00295435" w:rsidRDefault="008E506E" w:rsidP="008E506E">
      <w:pPr>
        <w:jc w:val="both"/>
        <w:rPr>
          <w:sz w:val="22"/>
          <w:szCs w:val="22"/>
        </w:rPr>
      </w:pPr>
      <w:r w:rsidRPr="00295435">
        <w:rPr>
          <w:sz w:val="22"/>
          <w:szCs w:val="22"/>
        </w:rPr>
        <w:t>Assunto: Pedido de afastamento para exercer o cargo de Supervisor do Departamento de Monitoramento e Fiscalização do Sistema Carcerário e do Sistema de Execução de Medidas Socioeducativas do Conselho Nacional de Justiça (CNJ)</w:t>
      </w:r>
    </w:p>
    <w:p w14:paraId="705C87FD" w14:textId="77777777" w:rsidR="008E506E" w:rsidRDefault="008E506E" w:rsidP="008E506E">
      <w:pPr>
        <w:jc w:val="both"/>
        <w:rPr>
          <w:sz w:val="22"/>
          <w:szCs w:val="22"/>
        </w:rPr>
      </w:pPr>
      <w:r w:rsidRPr="00295435">
        <w:rPr>
          <w:sz w:val="22"/>
          <w:szCs w:val="22"/>
        </w:rPr>
        <w:t>Relator/a: Conselheiro/a Erica Leoni Ebeling</w:t>
      </w:r>
    </w:p>
    <w:p w14:paraId="40317BE6" w14:textId="348CACF1" w:rsidR="00FE1C98" w:rsidRPr="00957016" w:rsidRDefault="00FE1C98" w:rsidP="00A4774B">
      <w:pPr>
        <w:jc w:val="both"/>
        <w:rPr>
          <w:sz w:val="22"/>
          <w:szCs w:val="22"/>
        </w:rPr>
      </w:pPr>
    </w:p>
    <w:p w14:paraId="6F14EB00" w14:textId="0EDEBC97" w:rsidR="00D40F04" w:rsidRPr="00A36FC5" w:rsidRDefault="00D40F04" w:rsidP="005D4A5E">
      <w:pPr>
        <w:rPr>
          <w:sz w:val="22"/>
          <w:szCs w:val="22"/>
        </w:rPr>
      </w:pPr>
      <w:r w:rsidRPr="00A36FC5">
        <w:rPr>
          <w:sz w:val="22"/>
          <w:szCs w:val="22"/>
        </w:rPr>
        <w:t>SEI nº</w:t>
      </w:r>
      <w:hyperlink r:id="rId13" w:history="1">
        <w:r w:rsidRPr="00A36FC5">
          <w:rPr>
            <w:rStyle w:val="Hyperlink"/>
            <w:sz w:val="22"/>
            <w:szCs w:val="22"/>
          </w:rPr>
          <w:t xml:space="preserve"> 2021/0001308</w:t>
        </w:r>
      </w:hyperlink>
      <w:r w:rsidR="00BA1436" w:rsidRPr="00A36FC5">
        <w:rPr>
          <w:rStyle w:val="Hyperlink"/>
          <w:sz w:val="22"/>
          <w:szCs w:val="22"/>
          <w:u w:val="none"/>
        </w:rPr>
        <w:t xml:space="preserve"> </w:t>
      </w:r>
      <w:r w:rsidR="00BA1436" w:rsidRPr="00253281">
        <w:rPr>
          <w:sz w:val="22"/>
          <w:szCs w:val="22"/>
          <w:highlight w:val="darkGray"/>
        </w:rPr>
        <w:t>(após aditamento)</w:t>
      </w:r>
      <w:r w:rsidR="00F77246" w:rsidRPr="00A36FC5">
        <w:rPr>
          <w:sz w:val="22"/>
          <w:szCs w:val="22"/>
        </w:rPr>
        <w:t xml:space="preserve"> </w:t>
      </w:r>
      <w:r w:rsidR="00F77246" w:rsidRPr="00A36FC5">
        <w:rPr>
          <w:sz w:val="22"/>
          <w:szCs w:val="22"/>
          <w:highlight w:val="yellow"/>
        </w:rPr>
        <w:t>(</w:t>
      </w:r>
      <w:r w:rsidR="00667CFF" w:rsidRPr="00A36FC5">
        <w:rPr>
          <w:sz w:val="22"/>
          <w:szCs w:val="22"/>
          <w:highlight w:val="yellow"/>
        </w:rPr>
        <w:t>prorrogado nas últimas sessões</w:t>
      </w:r>
      <w:r w:rsidR="00F77246" w:rsidRPr="00A36FC5">
        <w:rPr>
          <w:sz w:val="22"/>
          <w:szCs w:val="22"/>
          <w:highlight w:val="yellow"/>
        </w:rPr>
        <w:t>)</w:t>
      </w:r>
    </w:p>
    <w:p w14:paraId="1088425C" w14:textId="77777777" w:rsidR="00D40F04" w:rsidRPr="00A36FC5" w:rsidRDefault="00D40F04" w:rsidP="00A4774B">
      <w:pPr>
        <w:jc w:val="both"/>
        <w:rPr>
          <w:sz w:val="22"/>
          <w:szCs w:val="22"/>
        </w:rPr>
      </w:pPr>
      <w:r w:rsidRPr="00A36FC5">
        <w:rPr>
          <w:sz w:val="22"/>
          <w:szCs w:val="22"/>
        </w:rPr>
        <w:t>Interessado/a: Coordenação do Núcleo Especializado de Defesa da Diversidade e da Igualdade Racial</w:t>
      </w:r>
    </w:p>
    <w:p w14:paraId="56667180" w14:textId="7BBDF44B" w:rsidR="00D40F04" w:rsidRPr="00A36FC5" w:rsidRDefault="00D557E4" w:rsidP="00A4774B">
      <w:pPr>
        <w:jc w:val="both"/>
        <w:rPr>
          <w:sz w:val="22"/>
          <w:szCs w:val="22"/>
        </w:rPr>
      </w:pPr>
      <w:r w:rsidRPr="00A36FC5">
        <w:rPr>
          <w:sz w:val="22"/>
          <w:szCs w:val="22"/>
        </w:rPr>
        <w:t xml:space="preserve">Assunto: </w:t>
      </w:r>
      <w:r w:rsidR="00D40F04" w:rsidRPr="00A36FC5">
        <w:rPr>
          <w:sz w:val="22"/>
          <w:szCs w:val="22"/>
        </w:rPr>
        <w:t>Pedido de providências sobre a nota técnica, visando estudar o fortalecimento da atuação do Núcleo Especializado, criação de grupos de trabalho, e a edição de deliberação que verse sobre a inclusão do quesito raça/cor e de campo para identidade de gênero, nome social e orientação sexual em todos os formulários, no âmbito da Defensoria Pública do Estado.</w:t>
      </w:r>
    </w:p>
    <w:p w14:paraId="6BE4DE06" w14:textId="4A9E36B2" w:rsidR="00983C60" w:rsidRDefault="00D40F04" w:rsidP="00A4774B">
      <w:pPr>
        <w:jc w:val="both"/>
        <w:rPr>
          <w:sz w:val="22"/>
          <w:szCs w:val="22"/>
        </w:rPr>
      </w:pPr>
      <w:r w:rsidRPr="00A36FC5">
        <w:rPr>
          <w:sz w:val="22"/>
          <w:szCs w:val="22"/>
        </w:rPr>
        <w:t xml:space="preserve">Relator/a: Conselheiro/a Luiz Felipe Azevedo Fagundes </w:t>
      </w:r>
    </w:p>
    <w:p w14:paraId="4A79CC88" w14:textId="77777777" w:rsidR="00EA2B8B" w:rsidRDefault="00EA2B8B" w:rsidP="00A4774B">
      <w:pPr>
        <w:jc w:val="both"/>
        <w:rPr>
          <w:sz w:val="22"/>
          <w:szCs w:val="22"/>
        </w:rPr>
      </w:pPr>
    </w:p>
    <w:p w14:paraId="43B705DC" w14:textId="2C03078B" w:rsidR="00EA2B8B" w:rsidRDefault="00EA2B8B" w:rsidP="00EA2B8B">
      <w:pPr>
        <w:jc w:val="both"/>
        <w:rPr>
          <w:rStyle w:val="Hyperlink"/>
          <w:sz w:val="22"/>
          <w:szCs w:val="22"/>
        </w:rPr>
      </w:pPr>
      <w:r w:rsidRPr="00A36FC5">
        <w:rPr>
          <w:sz w:val="22"/>
          <w:szCs w:val="22"/>
        </w:rPr>
        <w:t>SEI nº</w:t>
      </w:r>
      <w:hyperlink r:id="rId14" w:history="1">
        <w:r w:rsidRPr="00A36FC5">
          <w:rPr>
            <w:rStyle w:val="Hyperlink"/>
            <w:sz w:val="22"/>
            <w:szCs w:val="22"/>
          </w:rPr>
          <w:t xml:space="preserve"> </w:t>
        </w:r>
        <w:r w:rsidRPr="00EA2B8B">
          <w:rPr>
            <w:rStyle w:val="Hyperlink"/>
            <w:sz w:val="22"/>
            <w:szCs w:val="22"/>
          </w:rPr>
          <w:t>2021/0001505</w:t>
        </w:r>
      </w:hyperlink>
      <w:r>
        <w:rPr>
          <w:rStyle w:val="Hyperlink"/>
          <w:sz w:val="22"/>
          <w:szCs w:val="22"/>
        </w:rPr>
        <w:t xml:space="preserve"> </w:t>
      </w:r>
      <w:r w:rsidRPr="000763D4">
        <w:rPr>
          <w:rStyle w:val="normaltextrun"/>
          <w:color w:val="000000"/>
          <w:sz w:val="22"/>
          <w:szCs w:val="22"/>
          <w:shd w:val="clear" w:color="auto" w:fill="00FF00"/>
        </w:rPr>
        <w:t xml:space="preserve">(1ª Vista: </w:t>
      </w:r>
      <w:r>
        <w:rPr>
          <w:rStyle w:val="normaltextrun"/>
          <w:color w:val="000000"/>
          <w:sz w:val="22"/>
          <w:szCs w:val="22"/>
          <w:shd w:val="clear" w:color="auto" w:fill="00FF00"/>
        </w:rPr>
        <w:t xml:space="preserve">Dr. Allan Ramalho e </w:t>
      </w:r>
      <w:r w:rsidRPr="000763D4">
        <w:rPr>
          <w:rStyle w:val="normaltextrun"/>
          <w:color w:val="000000"/>
          <w:sz w:val="22"/>
          <w:szCs w:val="22"/>
          <w:shd w:val="clear" w:color="auto" w:fill="00FF00"/>
        </w:rPr>
        <w:t>Segunda Subdefensoria</w:t>
      </w:r>
      <w:r>
        <w:rPr>
          <w:rStyle w:val="normaltextrun"/>
          <w:color w:val="000000"/>
          <w:sz w:val="22"/>
          <w:szCs w:val="22"/>
          <w:shd w:val="clear" w:color="auto" w:fill="00FF00"/>
        </w:rPr>
        <w:t>)</w:t>
      </w:r>
      <w:r w:rsidR="001016F1">
        <w:rPr>
          <w:rStyle w:val="normaltextrun"/>
          <w:color w:val="000000"/>
          <w:sz w:val="22"/>
          <w:szCs w:val="22"/>
          <w:shd w:val="clear" w:color="auto" w:fill="00FF00"/>
        </w:rPr>
        <w:t xml:space="preserve"> </w:t>
      </w:r>
      <w:r w:rsidR="001016F1" w:rsidRPr="001016F1">
        <w:rPr>
          <w:sz w:val="22"/>
          <w:szCs w:val="22"/>
          <w:highlight w:val="green"/>
        </w:rPr>
        <w:t>(2ª Vista: Dr. Rafael Morais)</w:t>
      </w:r>
      <w:r w:rsidR="00B543EC">
        <w:rPr>
          <w:sz w:val="22"/>
          <w:szCs w:val="22"/>
        </w:rPr>
        <w:t xml:space="preserve"> </w:t>
      </w:r>
      <w:r w:rsidR="00B543EC" w:rsidRPr="00B543EC">
        <w:rPr>
          <w:sz w:val="22"/>
          <w:szCs w:val="22"/>
          <w:highlight w:val="yellow"/>
        </w:rPr>
        <w:t>(prorrogado na</w:t>
      </w:r>
      <w:r w:rsidR="00181419">
        <w:rPr>
          <w:sz w:val="22"/>
          <w:szCs w:val="22"/>
          <w:highlight w:val="yellow"/>
        </w:rPr>
        <w:t>s</w:t>
      </w:r>
      <w:r w:rsidR="00B543EC" w:rsidRPr="00B543EC">
        <w:rPr>
          <w:sz w:val="22"/>
          <w:szCs w:val="22"/>
          <w:highlight w:val="yellow"/>
        </w:rPr>
        <w:t xml:space="preserve"> última</w:t>
      </w:r>
      <w:r w:rsidR="00181419">
        <w:rPr>
          <w:sz w:val="22"/>
          <w:szCs w:val="22"/>
          <w:highlight w:val="yellow"/>
        </w:rPr>
        <w:t>s</w:t>
      </w:r>
      <w:r w:rsidR="00B543EC" w:rsidRPr="00B543EC">
        <w:rPr>
          <w:sz w:val="22"/>
          <w:szCs w:val="22"/>
          <w:highlight w:val="yellow"/>
        </w:rPr>
        <w:t xml:space="preserve"> sess</w:t>
      </w:r>
      <w:r w:rsidR="00181419">
        <w:rPr>
          <w:sz w:val="22"/>
          <w:szCs w:val="22"/>
          <w:highlight w:val="yellow"/>
        </w:rPr>
        <w:t>ões</w:t>
      </w:r>
      <w:r w:rsidR="00B543EC" w:rsidRPr="00B543EC">
        <w:rPr>
          <w:sz w:val="22"/>
          <w:szCs w:val="22"/>
          <w:highlight w:val="yellow"/>
        </w:rPr>
        <w:t>)</w:t>
      </w:r>
    </w:p>
    <w:p w14:paraId="22F32B2B" w14:textId="5F689B6B" w:rsidR="00EA2B8B" w:rsidRPr="00EA2B8B" w:rsidRDefault="00EA2B8B" w:rsidP="00EA2B8B">
      <w:pPr>
        <w:jc w:val="both"/>
        <w:rPr>
          <w:sz w:val="22"/>
          <w:szCs w:val="22"/>
        </w:rPr>
      </w:pPr>
      <w:r w:rsidRPr="00EA2B8B">
        <w:rPr>
          <w:sz w:val="22"/>
          <w:szCs w:val="22"/>
        </w:rPr>
        <w:t>Interessado: Alex Gomes Seixas</w:t>
      </w:r>
    </w:p>
    <w:p w14:paraId="65CBD088" w14:textId="77777777" w:rsidR="00EA2B8B" w:rsidRPr="00EA2B8B" w:rsidRDefault="00EA2B8B" w:rsidP="00EA2B8B">
      <w:pPr>
        <w:jc w:val="both"/>
        <w:rPr>
          <w:sz w:val="22"/>
          <w:szCs w:val="22"/>
        </w:rPr>
      </w:pPr>
      <w:r w:rsidRPr="00EA2B8B">
        <w:rPr>
          <w:sz w:val="22"/>
          <w:szCs w:val="22"/>
        </w:rPr>
        <w:t>Assunto: Proposta de criação do Núcleo Especializado em Saúde Pública - NESP.</w:t>
      </w:r>
    </w:p>
    <w:p w14:paraId="3DA85140" w14:textId="747299BF" w:rsidR="00EA2B8B" w:rsidRPr="00A36FC5" w:rsidRDefault="00EA2B8B" w:rsidP="00EA2B8B">
      <w:pPr>
        <w:jc w:val="both"/>
        <w:rPr>
          <w:sz w:val="22"/>
          <w:szCs w:val="22"/>
        </w:rPr>
      </w:pPr>
      <w:r w:rsidRPr="00EA2B8B">
        <w:rPr>
          <w:sz w:val="22"/>
          <w:szCs w:val="22"/>
        </w:rPr>
        <w:t xml:space="preserve">Relator/a: Conselheiro/a Julio Cesar Tanone </w:t>
      </w:r>
    </w:p>
    <w:p w14:paraId="71929572" w14:textId="77777777" w:rsidR="00D626D8" w:rsidRPr="00A36FC5" w:rsidRDefault="00D626D8" w:rsidP="00A4774B">
      <w:pPr>
        <w:jc w:val="both"/>
        <w:rPr>
          <w:sz w:val="22"/>
          <w:szCs w:val="22"/>
        </w:rPr>
      </w:pPr>
    </w:p>
    <w:p w14:paraId="5552C586" w14:textId="79F59B1E" w:rsidR="00694116" w:rsidRPr="00A36FC5" w:rsidRDefault="00694116" w:rsidP="00A4774B">
      <w:pPr>
        <w:jc w:val="both"/>
        <w:rPr>
          <w:sz w:val="22"/>
          <w:szCs w:val="22"/>
        </w:rPr>
      </w:pPr>
      <w:r w:rsidRPr="00A36FC5">
        <w:rPr>
          <w:sz w:val="22"/>
          <w:szCs w:val="22"/>
        </w:rPr>
        <w:t xml:space="preserve">SEI nº </w:t>
      </w:r>
      <w:hyperlink r:id="rId15" w:history="1">
        <w:r w:rsidRPr="00A36FC5">
          <w:rPr>
            <w:rStyle w:val="Hyperlink"/>
            <w:sz w:val="22"/>
            <w:szCs w:val="22"/>
          </w:rPr>
          <w:t>2021/0001685</w:t>
        </w:r>
      </w:hyperlink>
      <w:r w:rsidR="00BA1436" w:rsidRPr="00A36FC5">
        <w:rPr>
          <w:rStyle w:val="Hyperlink"/>
          <w:sz w:val="22"/>
          <w:szCs w:val="22"/>
          <w:u w:val="none"/>
        </w:rPr>
        <w:t xml:space="preserve"> </w:t>
      </w:r>
      <w:r w:rsidR="00BA1436" w:rsidRPr="00253281">
        <w:rPr>
          <w:sz w:val="22"/>
          <w:szCs w:val="22"/>
          <w:highlight w:val="darkGray"/>
        </w:rPr>
        <w:t>(após aditamento)</w:t>
      </w:r>
      <w:r w:rsidR="004E1A86" w:rsidRPr="00A36FC5">
        <w:rPr>
          <w:sz w:val="22"/>
          <w:szCs w:val="22"/>
        </w:rPr>
        <w:t xml:space="preserve"> </w:t>
      </w:r>
      <w:r w:rsidR="004E1A86" w:rsidRPr="00A36FC5">
        <w:rPr>
          <w:sz w:val="22"/>
          <w:szCs w:val="22"/>
          <w:highlight w:val="yellow"/>
        </w:rPr>
        <w:t>(</w:t>
      </w:r>
      <w:r w:rsidR="00667CFF" w:rsidRPr="00A36FC5">
        <w:rPr>
          <w:sz w:val="22"/>
          <w:szCs w:val="22"/>
          <w:highlight w:val="yellow"/>
        </w:rPr>
        <w:t>prorrogado nas últimas sessões</w:t>
      </w:r>
      <w:r w:rsidR="004E1A86" w:rsidRPr="00A36FC5">
        <w:rPr>
          <w:sz w:val="22"/>
          <w:szCs w:val="22"/>
          <w:highlight w:val="yellow"/>
        </w:rPr>
        <w:t>)</w:t>
      </w:r>
    </w:p>
    <w:p w14:paraId="63708A3B" w14:textId="77777777" w:rsidR="00694116" w:rsidRPr="00A36FC5" w:rsidRDefault="00694116" w:rsidP="00A4774B">
      <w:pPr>
        <w:jc w:val="both"/>
        <w:rPr>
          <w:sz w:val="22"/>
          <w:szCs w:val="22"/>
        </w:rPr>
      </w:pPr>
      <w:r w:rsidRPr="00A36FC5">
        <w:rPr>
          <w:sz w:val="22"/>
          <w:szCs w:val="22"/>
        </w:rPr>
        <w:t>Interessado/a: Ouvidoria-Geral da Defensoria Pública do Estado</w:t>
      </w:r>
    </w:p>
    <w:p w14:paraId="6F73F07E" w14:textId="71C4EDAB" w:rsidR="00694116" w:rsidRPr="00A36FC5" w:rsidRDefault="00694116" w:rsidP="00A4774B">
      <w:pPr>
        <w:jc w:val="both"/>
        <w:rPr>
          <w:sz w:val="22"/>
          <w:szCs w:val="22"/>
        </w:rPr>
      </w:pPr>
      <w:r w:rsidRPr="00A36FC5">
        <w:rPr>
          <w:sz w:val="22"/>
          <w:szCs w:val="22"/>
        </w:rPr>
        <w:t>Assunto: Proposta de alteração da Deliberação CSDP nº 089/08 (que regulamenta as hipóteses de denegação de atendimento pela Defensoria Pública, concernentes a interesses individuais)</w:t>
      </w:r>
    </w:p>
    <w:p w14:paraId="410FC850" w14:textId="1FED9FDB" w:rsidR="00694116" w:rsidRPr="00A36FC5" w:rsidRDefault="00694116" w:rsidP="00A4774B">
      <w:pPr>
        <w:jc w:val="both"/>
        <w:rPr>
          <w:sz w:val="22"/>
          <w:szCs w:val="22"/>
        </w:rPr>
      </w:pPr>
      <w:r w:rsidRPr="00A36FC5">
        <w:rPr>
          <w:sz w:val="22"/>
          <w:szCs w:val="22"/>
        </w:rPr>
        <w:t>Relator/a: Conselheiro/a Luiz Felipe Azevedo Fagundes</w:t>
      </w:r>
    </w:p>
    <w:p w14:paraId="28530D36" w14:textId="77777777" w:rsidR="00B96547" w:rsidRPr="00A36FC5" w:rsidRDefault="00B96547" w:rsidP="00A4774B">
      <w:pPr>
        <w:jc w:val="both"/>
        <w:rPr>
          <w:sz w:val="22"/>
          <w:szCs w:val="22"/>
        </w:rPr>
      </w:pPr>
    </w:p>
    <w:p w14:paraId="3D0032B3" w14:textId="28BAA082" w:rsidR="00B96547" w:rsidRPr="00A36FC5" w:rsidRDefault="00B96547" w:rsidP="00B96547">
      <w:pPr>
        <w:jc w:val="both"/>
        <w:rPr>
          <w:sz w:val="22"/>
          <w:szCs w:val="22"/>
        </w:rPr>
      </w:pPr>
      <w:r w:rsidRPr="00A36FC5">
        <w:rPr>
          <w:sz w:val="22"/>
          <w:szCs w:val="22"/>
        </w:rPr>
        <w:t xml:space="preserve">SEI nº </w:t>
      </w:r>
      <w:hyperlink r:id="rId16" w:history="1">
        <w:r w:rsidRPr="00A36FC5">
          <w:rPr>
            <w:rStyle w:val="Hyperlink"/>
            <w:sz w:val="22"/>
            <w:szCs w:val="22"/>
          </w:rPr>
          <w:t>2021/0001960</w:t>
        </w:r>
      </w:hyperlink>
      <w:r w:rsidR="005A75C6" w:rsidRPr="00A36FC5">
        <w:rPr>
          <w:rStyle w:val="Hyperlink"/>
          <w:color w:val="auto"/>
          <w:sz w:val="22"/>
          <w:szCs w:val="22"/>
          <w:u w:val="none"/>
        </w:rPr>
        <w:t xml:space="preserve"> </w:t>
      </w:r>
      <w:r w:rsidR="00360578" w:rsidRPr="00253281">
        <w:rPr>
          <w:rStyle w:val="Hyperlink"/>
          <w:color w:val="auto"/>
          <w:sz w:val="22"/>
          <w:szCs w:val="22"/>
          <w:highlight w:val="darkGray"/>
          <w:u w:val="none"/>
        </w:rPr>
        <w:t xml:space="preserve">(após apensamento da manifestação do </w:t>
      </w:r>
      <w:r w:rsidR="007035A5" w:rsidRPr="00253281">
        <w:rPr>
          <w:rStyle w:val="Hyperlink"/>
          <w:color w:val="auto"/>
          <w:sz w:val="22"/>
          <w:szCs w:val="22"/>
          <w:highlight w:val="darkGray"/>
          <w:u w:val="none"/>
        </w:rPr>
        <w:t>NHABURB</w:t>
      </w:r>
      <w:r w:rsidR="00360578" w:rsidRPr="00253281">
        <w:rPr>
          <w:rStyle w:val="Hyperlink"/>
          <w:color w:val="auto"/>
          <w:sz w:val="22"/>
          <w:szCs w:val="22"/>
          <w:highlight w:val="darkGray"/>
          <w:u w:val="none"/>
        </w:rPr>
        <w:t>)</w:t>
      </w:r>
      <w:r w:rsidR="00360578">
        <w:rPr>
          <w:rStyle w:val="Hyperlink"/>
          <w:color w:val="auto"/>
          <w:sz w:val="22"/>
          <w:szCs w:val="22"/>
          <w:u w:val="none"/>
        </w:rPr>
        <w:t xml:space="preserve"> </w:t>
      </w:r>
      <w:r w:rsidR="005A75C6" w:rsidRPr="00A36FC5">
        <w:rPr>
          <w:rStyle w:val="Hyperlink"/>
          <w:color w:val="auto"/>
          <w:sz w:val="22"/>
          <w:szCs w:val="22"/>
          <w:highlight w:val="yellow"/>
          <w:u w:val="none"/>
        </w:rPr>
        <w:t>(prorrogado na</w:t>
      </w:r>
      <w:r w:rsidR="008F09E5" w:rsidRPr="00A36FC5">
        <w:rPr>
          <w:rStyle w:val="Hyperlink"/>
          <w:color w:val="auto"/>
          <w:sz w:val="22"/>
          <w:szCs w:val="22"/>
          <w:highlight w:val="yellow"/>
          <w:u w:val="none"/>
        </w:rPr>
        <w:t xml:space="preserve"> ú</w:t>
      </w:r>
      <w:r w:rsidR="005A75C6" w:rsidRPr="00A36FC5">
        <w:rPr>
          <w:rStyle w:val="Hyperlink"/>
          <w:color w:val="auto"/>
          <w:sz w:val="22"/>
          <w:szCs w:val="22"/>
          <w:highlight w:val="yellow"/>
          <w:u w:val="none"/>
        </w:rPr>
        <w:t>ltima ses</w:t>
      </w:r>
      <w:r w:rsidR="00226102">
        <w:rPr>
          <w:rStyle w:val="Hyperlink"/>
          <w:color w:val="auto"/>
          <w:sz w:val="22"/>
          <w:szCs w:val="22"/>
          <w:highlight w:val="yellow"/>
          <w:u w:val="none"/>
        </w:rPr>
        <w:t>são</w:t>
      </w:r>
      <w:r w:rsidR="005A75C6" w:rsidRPr="00A36FC5">
        <w:rPr>
          <w:rStyle w:val="Hyperlink"/>
          <w:color w:val="auto"/>
          <w:sz w:val="22"/>
          <w:szCs w:val="22"/>
          <w:highlight w:val="yellow"/>
          <w:u w:val="none"/>
        </w:rPr>
        <w:t>)</w:t>
      </w:r>
    </w:p>
    <w:p w14:paraId="4BA5D119" w14:textId="77777777" w:rsidR="00B96547" w:rsidRPr="00181419" w:rsidRDefault="00B96547" w:rsidP="00B96547">
      <w:pPr>
        <w:jc w:val="both"/>
        <w:rPr>
          <w:sz w:val="22"/>
          <w:szCs w:val="22"/>
        </w:rPr>
      </w:pPr>
      <w:r w:rsidRPr="00181419">
        <w:rPr>
          <w:sz w:val="22"/>
          <w:szCs w:val="22"/>
        </w:rPr>
        <w:t>Interessado/a: Coordenadora do Núcleo Especializado de Habitação e Urbanismo</w:t>
      </w:r>
    </w:p>
    <w:p w14:paraId="33537E48" w14:textId="3E880987" w:rsidR="00B96547" w:rsidRPr="00181419" w:rsidRDefault="00B96547" w:rsidP="00B96547">
      <w:pPr>
        <w:jc w:val="both"/>
        <w:rPr>
          <w:sz w:val="22"/>
          <w:szCs w:val="22"/>
        </w:rPr>
      </w:pPr>
      <w:r w:rsidRPr="00181419">
        <w:rPr>
          <w:sz w:val="22"/>
          <w:szCs w:val="22"/>
        </w:rPr>
        <w:t xml:space="preserve">Assunto: Proposta de deliberação, que </w:t>
      </w:r>
      <w:r w:rsidR="00732ADB" w:rsidRPr="00181419">
        <w:rPr>
          <w:sz w:val="22"/>
          <w:szCs w:val="22"/>
        </w:rPr>
        <w:t>cria a função de Coordenador/a</w:t>
      </w:r>
      <w:r w:rsidRPr="00181419">
        <w:rPr>
          <w:sz w:val="22"/>
          <w:szCs w:val="22"/>
        </w:rPr>
        <w:t xml:space="preserve"> de Habitação, Urbanismo e questões agrárias e fixa suas rotinas administrativas.</w:t>
      </w:r>
    </w:p>
    <w:p w14:paraId="152E9B8C" w14:textId="6AB528A1" w:rsidR="00B96547" w:rsidRPr="00181419" w:rsidRDefault="00B96547" w:rsidP="00B96547">
      <w:pPr>
        <w:jc w:val="both"/>
        <w:rPr>
          <w:sz w:val="22"/>
          <w:szCs w:val="22"/>
        </w:rPr>
      </w:pPr>
      <w:r w:rsidRPr="00181419">
        <w:rPr>
          <w:sz w:val="22"/>
          <w:szCs w:val="22"/>
        </w:rPr>
        <w:t>Relator/a: Conselheiro/a Allan Ram</w:t>
      </w:r>
      <w:r w:rsidR="00A371AB" w:rsidRPr="00181419">
        <w:rPr>
          <w:sz w:val="22"/>
          <w:szCs w:val="22"/>
        </w:rPr>
        <w:t xml:space="preserve">alho Ferreira </w:t>
      </w:r>
    </w:p>
    <w:p w14:paraId="7A1A4C61" w14:textId="77777777" w:rsidR="00030BF5" w:rsidRPr="00A36FC5" w:rsidRDefault="00030BF5" w:rsidP="00A4774B">
      <w:pPr>
        <w:jc w:val="both"/>
        <w:rPr>
          <w:sz w:val="22"/>
          <w:szCs w:val="22"/>
        </w:rPr>
      </w:pPr>
    </w:p>
    <w:p w14:paraId="40F84388" w14:textId="281EB079" w:rsidR="002F6791" w:rsidRPr="00A36FC5" w:rsidRDefault="002F6791" w:rsidP="00A4774B">
      <w:pPr>
        <w:jc w:val="both"/>
        <w:rPr>
          <w:sz w:val="22"/>
          <w:szCs w:val="22"/>
        </w:rPr>
      </w:pPr>
      <w:r w:rsidRPr="00A36FC5">
        <w:rPr>
          <w:color w:val="000000"/>
          <w:sz w:val="22"/>
          <w:szCs w:val="22"/>
        </w:rPr>
        <w:t xml:space="preserve">SEI nº </w:t>
      </w:r>
      <w:hyperlink r:id="rId17" w:history="1">
        <w:r w:rsidRPr="00A36FC5">
          <w:rPr>
            <w:rStyle w:val="Hyperlink"/>
            <w:sz w:val="22"/>
            <w:szCs w:val="22"/>
          </w:rPr>
          <w:t>2021/0001964</w:t>
        </w:r>
      </w:hyperlink>
      <w:r w:rsidRPr="00A36FC5">
        <w:rPr>
          <w:color w:val="000000"/>
          <w:sz w:val="22"/>
          <w:szCs w:val="22"/>
        </w:rPr>
        <w:t xml:space="preserve"> </w:t>
      </w:r>
      <w:r w:rsidR="005615FE" w:rsidRPr="00A36FC5">
        <w:rPr>
          <w:sz w:val="22"/>
          <w:szCs w:val="22"/>
          <w:highlight w:val="yellow"/>
        </w:rPr>
        <w:t>(</w:t>
      </w:r>
      <w:r w:rsidR="00667CFF" w:rsidRPr="00A36FC5">
        <w:rPr>
          <w:sz w:val="22"/>
          <w:szCs w:val="22"/>
          <w:highlight w:val="yellow"/>
        </w:rPr>
        <w:t>prorrogado nas últimas sessões</w:t>
      </w:r>
      <w:r w:rsidR="005615FE" w:rsidRPr="00A36FC5">
        <w:rPr>
          <w:sz w:val="22"/>
          <w:szCs w:val="22"/>
          <w:highlight w:val="yellow"/>
        </w:rPr>
        <w:t>)</w:t>
      </w:r>
    </w:p>
    <w:p w14:paraId="0F43935F" w14:textId="77777777" w:rsidR="002F6791" w:rsidRPr="00A36FC5" w:rsidRDefault="002F6791" w:rsidP="00A4774B">
      <w:pPr>
        <w:jc w:val="both"/>
        <w:rPr>
          <w:color w:val="000000"/>
          <w:sz w:val="22"/>
          <w:szCs w:val="22"/>
        </w:rPr>
      </w:pPr>
      <w:r w:rsidRPr="00A36FC5">
        <w:rPr>
          <w:color w:val="000000"/>
          <w:sz w:val="22"/>
          <w:szCs w:val="22"/>
        </w:rPr>
        <w:t>Interessado/a: Bruno Ricardo Miragaia Souza</w:t>
      </w:r>
    </w:p>
    <w:p w14:paraId="2E796A9F" w14:textId="77777777" w:rsidR="002F6791" w:rsidRPr="00A36FC5" w:rsidRDefault="002F6791" w:rsidP="00A4774B">
      <w:pPr>
        <w:jc w:val="both"/>
        <w:rPr>
          <w:color w:val="000000"/>
          <w:sz w:val="22"/>
          <w:szCs w:val="22"/>
        </w:rPr>
      </w:pPr>
      <w:r w:rsidRPr="00A36FC5">
        <w:rPr>
          <w:color w:val="000000"/>
          <w:sz w:val="22"/>
          <w:szCs w:val="22"/>
        </w:rPr>
        <w:t>Assunto: Proposta de deliberação para instituir o sistema de registro e gestão dos procedimentos administrativos de tutela coletiva.</w:t>
      </w:r>
    </w:p>
    <w:p w14:paraId="0DF1E1AB" w14:textId="373E7838" w:rsidR="002F6791" w:rsidRPr="00A36FC5" w:rsidRDefault="002F6791" w:rsidP="00A4774B">
      <w:pPr>
        <w:tabs>
          <w:tab w:val="left" w:pos="4705"/>
        </w:tabs>
        <w:jc w:val="both"/>
        <w:rPr>
          <w:color w:val="000000"/>
          <w:sz w:val="22"/>
          <w:szCs w:val="22"/>
        </w:rPr>
      </w:pPr>
      <w:r w:rsidRPr="00A36FC5">
        <w:rPr>
          <w:color w:val="000000"/>
          <w:sz w:val="22"/>
          <w:szCs w:val="22"/>
        </w:rPr>
        <w:t>Relator/a: Conselheiro/a Leonardo Nascimento de Paula</w:t>
      </w:r>
    </w:p>
    <w:p w14:paraId="7296DECC" w14:textId="447920F6" w:rsidR="0019201B" w:rsidRPr="00A36FC5" w:rsidRDefault="0019201B" w:rsidP="00A4774B">
      <w:pPr>
        <w:tabs>
          <w:tab w:val="left" w:pos="4705"/>
        </w:tabs>
        <w:jc w:val="both"/>
        <w:rPr>
          <w:color w:val="000000"/>
          <w:sz w:val="22"/>
          <w:szCs w:val="22"/>
        </w:rPr>
      </w:pPr>
    </w:p>
    <w:p w14:paraId="73A36A97" w14:textId="04977B3A" w:rsidR="005615FE" w:rsidRPr="00A36FC5" w:rsidRDefault="0019201B" w:rsidP="00A4774B">
      <w:pPr>
        <w:jc w:val="both"/>
        <w:rPr>
          <w:sz w:val="22"/>
          <w:szCs w:val="22"/>
        </w:rPr>
      </w:pPr>
      <w:r w:rsidRPr="00A36FC5">
        <w:rPr>
          <w:color w:val="000000"/>
          <w:sz w:val="22"/>
          <w:szCs w:val="22"/>
        </w:rPr>
        <w:t xml:space="preserve">SEI nº </w:t>
      </w:r>
      <w:hyperlink r:id="rId18" w:history="1">
        <w:r w:rsidRPr="00A36FC5">
          <w:rPr>
            <w:rStyle w:val="Hyperlink"/>
            <w:sz w:val="22"/>
            <w:szCs w:val="22"/>
          </w:rPr>
          <w:t>2021/0001965</w:t>
        </w:r>
      </w:hyperlink>
      <w:r w:rsidRPr="00A36FC5">
        <w:rPr>
          <w:color w:val="000000"/>
          <w:sz w:val="22"/>
          <w:szCs w:val="22"/>
        </w:rPr>
        <w:t xml:space="preserve"> </w:t>
      </w:r>
      <w:r w:rsidR="005615FE" w:rsidRPr="00A36FC5">
        <w:rPr>
          <w:sz w:val="22"/>
          <w:szCs w:val="22"/>
          <w:highlight w:val="yellow"/>
        </w:rPr>
        <w:t>(</w:t>
      </w:r>
      <w:r w:rsidR="00667CFF" w:rsidRPr="00A36FC5">
        <w:rPr>
          <w:sz w:val="22"/>
          <w:szCs w:val="22"/>
          <w:highlight w:val="yellow"/>
        </w:rPr>
        <w:t>prorrogado nas últimas sessões</w:t>
      </w:r>
      <w:r w:rsidR="005615FE" w:rsidRPr="00A36FC5">
        <w:rPr>
          <w:sz w:val="22"/>
          <w:szCs w:val="22"/>
          <w:highlight w:val="yellow"/>
        </w:rPr>
        <w:t>)</w:t>
      </w:r>
    </w:p>
    <w:p w14:paraId="05A9F48E" w14:textId="15E3B358" w:rsidR="0019201B" w:rsidRPr="00A36FC5" w:rsidRDefault="0019201B" w:rsidP="00A4774B">
      <w:pPr>
        <w:jc w:val="both"/>
        <w:rPr>
          <w:color w:val="000000"/>
          <w:sz w:val="22"/>
          <w:szCs w:val="22"/>
        </w:rPr>
      </w:pPr>
      <w:r w:rsidRPr="00A36FC5">
        <w:rPr>
          <w:color w:val="000000"/>
          <w:sz w:val="22"/>
          <w:szCs w:val="22"/>
        </w:rPr>
        <w:t>Interessado/a: Associação Paulista das Defensoras e Defensores Públicos</w:t>
      </w:r>
    </w:p>
    <w:p w14:paraId="6417A2F5" w14:textId="77777777" w:rsidR="0019201B" w:rsidRPr="00A36FC5" w:rsidRDefault="0019201B" w:rsidP="00A4774B">
      <w:pPr>
        <w:jc w:val="both"/>
        <w:rPr>
          <w:color w:val="000000"/>
          <w:sz w:val="22"/>
          <w:szCs w:val="22"/>
        </w:rPr>
      </w:pPr>
      <w:r w:rsidRPr="00A36FC5">
        <w:rPr>
          <w:color w:val="000000"/>
          <w:sz w:val="22"/>
          <w:szCs w:val="22"/>
        </w:rPr>
        <w:t>Assunto: Pedido de liminar de suspensão de efeitos contra a recomendação da Corregedoria Geral nº 29, de 14 de julho de 2015.</w:t>
      </w:r>
    </w:p>
    <w:p w14:paraId="75F24BF7" w14:textId="3B8BC360" w:rsidR="0019201B" w:rsidRPr="00A36FC5" w:rsidRDefault="0019201B" w:rsidP="00A4774B">
      <w:pPr>
        <w:tabs>
          <w:tab w:val="left" w:pos="4705"/>
        </w:tabs>
        <w:jc w:val="both"/>
        <w:rPr>
          <w:color w:val="000000"/>
          <w:sz w:val="22"/>
          <w:szCs w:val="22"/>
        </w:rPr>
      </w:pPr>
      <w:r w:rsidRPr="00A36FC5">
        <w:rPr>
          <w:color w:val="000000"/>
          <w:sz w:val="22"/>
          <w:szCs w:val="22"/>
        </w:rPr>
        <w:t>Relator/a: Conselheiro/a Leonardo Nascimento de Paula</w:t>
      </w:r>
    </w:p>
    <w:p w14:paraId="7BD31356" w14:textId="025B1BC9" w:rsidR="00866D56" w:rsidRPr="00A36FC5" w:rsidRDefault="00866D56" w:rsidP="00A4774B">
      <w:pPr>
        <w:tabs>
          <w:tab w:val="left" w:pos="4705"/>
        </w:tabs>
        <w:jc w:val="both"/>
        <w:rPr>
          <w:color w:val="000000"/>
          <w:sz w:val="22"/>
          <w:szCs w:val="22"/>
        </w:rPr>
      </w:pPr>
    </w:p>
    <w:p w14:paraId="2A45C08A" w14:textId="562A0043" w:rsidR="00866D56" w:rsidRPr="00A36FC5" w:rsidRDefault="00866D56" w:rsidP="00A4774B">
      <w:pPr>
        <w:jc w:val="both"/>
        <w:rPr>
          <w:sz w:val="22"/>
          <w:szCs w:val="22"/>
        </w:rPr>
      </w:pPr>
      <w:r w:rsidRPr="00A36FC5">
        <w:rPr>
          <w:color w:val="000000"/>
          <w:sz w:val="22"/>
          <w:szCs w:val="22"/>
        </w:rPr>
        <w:t xml:space="preserve">SEI nº </w:t>
      </w:r>
      <w:hyperlink r:id="rId19" w:history="1">
        <w:r w:rsidRPr="00A36FC5">
          <w:rPr>
            <w:rStyle w:val="Hyperlink"/>
            <w:sz w:val="22"/>
            <w:szCs w:val="22"/>
          </w:rPr>
          <w:t>2021/0001966</w:t>
        </w:r>
      </w:hyperlink>
      <w:r w:rsidRPr="00A36FC5">
        <w:rPr>
          <w:color w:val="000000"/>
          <w:sz w:val="22"/>
          <w:szCs w:val="22"/>
        </w:rPr>
        <w:t xml:space="preserve"> </w:t>
      </w:r>
      <w:r w:rsidR="00167C02" w:rsidRPr="00A36FC5">
        <w:rPr>
          <w:sz w:val="22"/>
          <w:szCs w:val="22"/>
          <w:highlight w:val="yellow"/>
        </w:rPr>
        <w:t>(</w:t>
      </w:r>
      <w:r w:rsidR="00667CFF" w:rsidRPr="00A36FC5">
        <w:rPr>
          <w:sz w:val="22"/>
          <w:szCs w:val="22"/>
          <w:highlight w:val="yellow"/>
        </w:rPr>
        <w:t>prorrogado nas últimas sessões</w:t>
      </w:r>
      <w:r w:rsidR="00167C02" w:rsidRPr="00A36FC5">
        <w:rPr>
          <w:sz w:val="22"/>
          <w:szCs w:val="22"/>
          <w:highlight w:val="yellow"/>
        </w:rPr>
        <w:t>)</w:t>
      </w:r>
    </w:p>
    <w:p w14:paraId="50F827AD" w14:textId="77777777" w:rsidR="00866D56" w:rsidRPr="00A36FC5" w:rsidRDefault="00866D56" w:rsidP="00A4774B">
      <w:pPr>
        <w:jc w:val="both"/>
        <w:rPr>
          <w:color w:val="000000"/>
          <w:sz w:val="22"/>
          <w:szCs w:val="22"/>
        </w:rPr>
      </w:pPr>
      <w:r w:rsidRPr="00A36FC5">
        <w:rPr>
          <w:color w:val="000000"/>
          <w:sz w:val="22"/>
          <w:szCs w:val="22"/>
        </w:rPr>
        <w:t>Interessado/a: Felix Roberto Damas Junior</w:t>
      </w:r>
    </w:p>
    <w:p w14:paraId="5B1704DE" w14:textId="5B6400D9" w:rsidR="00866D56" w:rsidRPr="00A36FC5" w:rsidRDefault="00866D56" w:rsidP="00A4774B">
      <w:pPr>
        <w:jc w:val="both"/>
        <w:rPr>
          <w:color w:val="000000"/>
          <w:sz w:val="22"/>
          <w:szCs w:val="22"/>
        </w:rPr>
      </w:pPr>
      <w:r w:rsidRPr="00A36FC5">
        <w:rPr>
          <w:color w:val="000000"/>
          <w:sz w:val="22"/>
          <w:szCs w:val="22"/>
        </w:rPr>
        <w:t xml:space="preserve">Assunto: Proposta de alteração das deliberações CSDP nº 281/13 (que dispõe sobre o processamento de </w:t>
      </w:r>
      <w:r w:rsidR="00E140D9" w:rsidRPr="00A36FC5">
        <w:rPr>
          <w:color w:val="000000"/>
          <w:sz w:val="22"/>
          <w:szCs w:val="22"/>
        </w:rPr>
        <w:t>m</w:t>
      </w:r>
      <w:r w:rsidRPr="00A36FC5">
        <w:rPr>
          <w:color w:val="000000"/>
          <w:sz w:val="22"/>
          <w:szCs w:val="22"/>
        </w:rPr>
        <w:t>anifestações na Ouvidoria-Geral e fixa a política institucional de Subouvidorias)</w:t>
      </w:r>
    </w:p>
    <w:p w14:paraId="7C45A876" w14:textId="45B909AE" w:rsidR="00866D56" w:rsidRPr="00A36FC5" w:rsidRDefault="00866D56" w:rsidP="00A4774B">
      <w:pPr>
        <w:tabs>
          <w:tab w:val="left" w:pos="4705"/>
          <w:tab w:val="left" w:pos="5442"/>
        </w:tabs>
        <w:jc w:val="both"/>
        <w:rPr>
          <w:color w:val="000000"/>
          <w:sz w:val="22"/>
          <w:szCs w:val="22"/>
        </w:rPr>
      </w:pPr>
      <w:r w:rsidRPr="00A36FC5">
        <w:rPr>
          <w:color w:val="000000"/>
          <w:sz w:val="22"/>
          <w:szCs w:val="22"/>
        </w:rPr>
        <w:t>Relator/a: Conselheiro/a Leonardo Nascimento de Paula</w:t>
      </w:r>
    </w:p>
    <w:p w14:paraId="07808620" w14:textId="36911EC3" w:rsidR="00E73095" w:rsidRPr="00A36FC5" w:rsidRDefault="00E73095" w:rsidP="00A4774B">
      <w:pPr>
        <w:tabs>
          <w:tab w:val="left" w:pos="4705"/>
          <w:tab w:val="left" w:pos="5442"/>
        </w:tabs>
        <w:jc w:val="both"/>
        <w:rPr>
          <w:color w:val="000000"/>
          <w:sz w:val="22"/>
          <w:szCs w:val="22"/>
        </w:rPr>
      </w:pPr>
    </w:p>
    <w:p w14:paraId="58944F0B" w14:textId="011CAB8D" w:rsidR="00E73095" w:rsidRPr="00A36FC5" w:rsidRDefault="00E73095" w:rsidP="00A4774B">
      <w:pPr>
        <w:jc w:val="both"/>
        <w:rPr>
          <w:sz w:val="22"/>
          <w:szCs w:val="22"/>
        </w:rPr>
      </w:pPr>
      <w:r w:rsidRPr="00A36FC5">
        <w:rPr>
          <w:color w:val="000000"/>
          <w:sz w:val="22"/>
          <w:szCs w:val="22"/>
        </w:rPr>
        <w:t xml:space="preserve">SEI nº </w:t>
      </w:r>
      <w:hyperlink r:id="rId20" w:history="1">
        <w:r w:rsidRPr="00A36FC5">
          <w:rPr>
            <w:rStyle w:val="Hyperlink"/>
            <w:sz w:val="22"/>
            <w:szCs w:val="22"/>
          </w:rPr>
          <w:t>2021/0001967</w:t>
        </w:r>
      </w:hyperlink>
      <w:r w:rsidRPr="00A36FC5">
        <w:rPr>
          <w:color w:val="000000"/>
          <w:sz w:val="22"/>
          <w:szCs w:val="22"/>
        </w:rPr>
        <w:t xml:space="preserve"> </w:t>
      </w:r>
      <w:r w:rsidR="00167C02" w:rsidRPr="00A36FC5">
        <w:rPr>
          <w:sz w:val="22"/>
          <w:szCs w:val="22"/>
          <w:highlight w:val="yellow"/>
        </w:rPr>
        <w:t>(</w:t>
      </w:r>
      <w:r w:rsidR="00667CFF" w:rsidRPr="00A36FC5">
        <w:rPr>
          <w:sz w:val="22"/>
          <w:szCs w:val="22"/>
          <w:highlight w:val="yellow"/>
        </w:rPr>
        <w:t>prorrogado nas últimas sessões</w:t>
      </w:r>
      <w:r w:rsidR="00167C02" w:rsidRPr="00A36FC5">
        <w:rPr>
          <w:sz w:val="22"/>
          <w:szCs w:val="22"/>
          <w:highlight w:val="yellow"/>
        </w:rPr>
        <w:t>)</w:t>
      </w:r>
    </w:p>
    <w:p w14:paraId="4CA948A4" w14:textId="77777777" w:rsidR="00E73095" w:rsidRPr="00A36FC5" w:rsidRDefault="00E73095" w:rsidP="00A4774B">
      <w:pPr>
        <w:jc w:val="both"/>
        <w:rPr>
          <w:color w:val="000000"/>
          <w:sz w:val="22"/>
          <w:szCs w:val="22"/>
        </w:rPr>
      </w:pPr>
      <w:r w:rsidRPr="00A36FC5">
        <w:rPr>
          <w:color w:val="000000"/>
          <w:sz w:val="22"/>
          <w:szCs w:val="22"/>
        </w:rPr>
        <w:t>Interessado/a: Felix Roberto Damas Junior</w:t>
      </w:r>
    </w:p>
    <w:p w14:paraId="155487C8" w14:textId="470F8095" w:rsidR="00E73095" w:rsidRPr="00A36FC5" w:rsidRDefault="00E73095" w:rsidP="00A4774B">
      <w:pPr>
        <w:jc w:val="both"/>
        <w:rPr>
          <w:color w:val="000000"/>
          <w:sz w:val="22"/>
          <w:szCs w:val="22"/>
        </w:rPr>
      </w:pPr>
      <w:r w:rsidRPr="00A36FC5">
        <w:rPr>
          <w:color w:val="000000"/>
          <w:sz w:val="22"/>
          <w:szCs w:val="22"/>
        </w:rPr>
        <w:t>Assunto: Proposta de alteração das deliberações CSDP nº 013/06 (que regulamenta a concessão de diárias, dispõe sobre o reembolso de transportes e dá outras providências)</w:t>
      </w:r>
    </w:p>
    <w:p w14:paraId="7855F7ED" w14:textId="0D3B5AA1" w:rsidR="00E73095" w:rsidRPr="00A36FC5" w:rsidRDefault="00E73095" w:rsidP="00A4774B">
      <w:pPr>
        <w:tabs>
          <w:tab w:val="left" w:pos="4705"/>
          <w:tab w:val="left" w:pos="5442"/>
        </w:tabs>
        <w:jc w:val="both"/>
        <w:rPr>
          <w:color w:val="000000"/>
          <w:sz w:val="22"/>
          <w:szCs w:val="22"/>
        </w:rPr>
      </w:pPr>
      <w:r w:rsidRPr="00A36FC5">
        <w:rPr>
          <w:color w:val="000000"/>
          <w:sz w:val="22"/>
          <w:szCs w:val="22"/>
        </w:rPr>
        <w:t>Relator/a: Conselheiro/a Leonardo Nascimento de Paula</w:t>
      </w:r>
    </w:p>
    <w:p w14:paraId="39108B36" w14:textId="6B9CC9B7" w:rsidR="00AB2786" w:rsidRPr="00A36FC5" w:rsidRDefault="00AB2786" w:rsidP="00A4774B">
      <w:pPr>
        <w:tabs>
          <w:tab w:val="left" w:pos="4705"/>
          <w:tab w:val="left" w:pos="5442"/>
        </w:tabs>
        <w:jc w:val="both"/>
        <w:rPr>
          <w:color w:val="000000"/>
          <w:sz w:val="22"/>
          <w:szCs w:val="22"/>
        </w:rPr>
      </w:pPr>
    </w:p>
    <w:p w14:paraId="077C1DB4" w14:textId="1A68CEAD" w:rsidR="00AB2786" w:rsidRPr="00A36FC5" w:rsidRDefault="00AB2786" w:rsidP="00A4774B">
      <w:pPr>
        <w:jc w:val="both"/>
        <w:rPr>
          <w:sz w:val="22"/>
          <w:szCs w:val="22"/>
        </w:rPr>
      </w:pPr>
      <w:r w:rsidRPr="00A36FC5">
        <w:rPr>
          <w:color w:val="000000"/>
          <w:sz w:val="22"/>
          <w:szCs w:val="22"/>
        </w:rPr>
        <w:t xml:space="preserve">SEI nº </w:t>
      </w:r>
      <w:hyperlink r:id="rId21" w:history="1">
        <w:r w:rsidRPr="00A36FC5">
          <w:rPr>
            <w:rStyle w:val="Hyperlink"/>
            <w:sz w:val="22"/>
            <w:szCs w:val="22"/>
          </w:rPr>
          <w:t>2021/0001969</w:t>
        </w:r>
      </w:hyperlink>
      <w:r w:rsidR="00167C02" w:rsidRPr="00A36FC5">
        <w:rPr>
          <w:rStyle w:val="Hyperlink"/>
          <w:sz w:val="22"/>
          <w:szCs w:val="22"/>
          <w:u w:val="none"/>
        </w:rPr>
        <w:t xml:space="preserve"> </w:t>
      </w:r>
      <w:r w:rsidR="00167C02" w:rsidRPr="00A36FC5">
        <w:rPr>
          <w:sz w:val="22"/>
          <w:szCs w:val="22"/>
          <w:highlight w:val="yellow"/>
        </w:rPr>
        <w:t>(</w:t>
      </w:r>
      <w:r w:rsidR="00667CFF" w:rsidRPr="00A36FC5">
        <w:rPr>
          <w:sz w:val="22"/>
          <w:szCs w:val="22"/>
          <w:highlight w:val="yellow"/>
        </w:rPr>
        <w:t>prorrogado nas últimas sessões</w:t>
      </w:r>
      <w:r w:rsidR="00167C02" w:rsidRPr="00A36FC5">
        <w:rPr>
          <w:sz w:val="22"/>
          <w:szCs w:val="22"/>
          <w:highlight w:val="yellow"/>
        </w:rPr>
        <w:t>)</w:t>
      </w:r>
    </w:p>
    <w:p w14:paraId="3F8C3C50" w14:textId="77777777" w:rsidR="00AB2786" w:rsidRPr="00A36FC5" w:rsidRDefault="00AB2786" w:rsidP="00A4774B">
      <w:pPr>
        <w:jc w:val="both"/>
        <w:rPr>
          <w:color w:val="000000"/>
          <w:sz w:val="22"/>
          <w:szCs w:val="22"/>
        </w:rPr>
      </w:pPr>
      <w:r w:rsidRPr="00A36FC5">
        <w:rPr>
          <w:color w:val="000000"/>
          <w:sz w:val="22"/>
          <w:szCs w:val="22"/>
        </w:rPr>
        <w:t>Interessado/a: Primeira Subdefensoria Pública-Geral do Estado</w:t>
      </w:r>
    </w:p>
    <w:p w14:paraId="01F28C34" w14:textId="77777777" w:rsidR="00AB2786" w:rsidRPr="00A36FC5" w:rsidRDefault="00AB2786" w:rsidP="00A4774B">
      <w:pPr>
        <w:jc w:val="both"/>
        <w:rPr>
          <w:color w:val="000000"/>
          <w:sz w:val="22"/>
          <w:szCs w:val="22"/>
        </w:rPr>
      </w:pPr>
      <w:r w:rsidRPr="00A36FC5">
        <w:rPr>
          <w:color w:val="000000"/>
          <w:sz w:val="22"/>
          <w:szCs w:val="22"/>
        </w:rPr>
        <w:t>Assunto: Proposta de criação de grupo de trabalho para analisar a atuação da Defensoria Pública do Estado de São Paulo na segunda instância de jurisdição.</w:t>
      </w:r>
    </w:p>
    <w:p w14:paraId="78F36877" w14:textId="76705BD4" w:rsidR="00AB2786" w:rsidRPr="00A36FC5" w:rsidRDefault="00AB2786" w:rsidP="00A4774B">
      <w:pPr>
        <w:tabs>
          <w:tab w:val="left" w:pos="4705"/>
          <w:tab w:val="left" w:pos="5442"/>
        </w:tabs>
        <w:jc w:val="both"/>
        <w:rPr>
          <w:color w:val="000000"/>
          <w:sz w:val="22"/>
          <w:szCs w:val="22"/>
        </w:rPr>
      </w:pPr>
      <w:r w:rsidRPr="00A36FC5">
        <w:rPr>
          <w:color w:val="000000"/>
          <w:sz w:val="22"/>
          <w:szCs w:val="22"/>
        </w:rPr>
        <w:t>Relator/a: Conselheiro/a Leonardo Nascimento de Paula</w:t>
      </w:r>
    </w:p>
    <w:p w14:paraId="4F7FCAC7" w14:textId="407EF5BB" w:rsidR="007F06AD" w:rsidRPr="00A36FC5" w:rsidRDefault="007F06AD" w:rsidP="00A4774B">
      <w:pPr>
        <w:tabs>
          <w:tab w:val="left" w:pos="4705"/>
          <w:tab w:val="left" w:pos="5442"/>
        </w:tabs>
        <w:jc w:val="both"/>
        <w:rPr>
          <w:color w:val="000000"/>
          <w:sz w:val="22"/>
          <w:szCs w:val="22"/>
        </w:rPr>
      </w:pPr>
    </w:p>
    <w:p w14:paraId="502E89D0" w14:textId="5E562A68" w:rsidR="007F06AD" w:rsidRPr="00A36FC5" w:rsidRDefault="007F06AD" w:rsidP="00A4774B">
      <w:pPr>
        <w:jc w:val="both"/>
        <w:rPr>
          <w:sz w:val="22"/>
          <w:szCs w:val="22"/>
        </w:rPr>
      </w:pPr>
      <w:r w:rsidRPr="00A36FC5">
        <w:rPr>
          <w:color w:val="000000"/>
          <w:sz w:val="22"/>
          <w:szCs w:val="22"/>
        </w:rPr>
        <w:t xml:space="preserve">SEI nº </w:t>
      </w:r>
      <w:hyperlink r:id="rId22" w:history="1">
        <w:r w:rsidRPr="00A36FC5">
          <w:rPr>
            <w:rStyle w:val="Hyperlink"/>
            <w:sz w:val="22"/>
            <w:szCs w:val="22"/>
          </w:rPr>
          <w:t>2021/0001976</w:t>
        </w:r>
      </w:hyperlink>
      <w:r w:rsidR="00167C02" w:rsidRPr="00A36FC5">
        <w:rPr>
          <w:rStyle w:val="Hyperlink"/>
          <w:sz w:val="22"/>
          <w:szCs w:val="22"/>
          <w:u w:val="none"/>
        </w:rPr>
        <w:t xml:space="preserve"> </w:t>
      </w:r>
      <w:r w:rsidR="00167C02" w:rsidRPr="00A36FC5">
        <w:rPr>
          <w:sz w:val="22"/>
          <w:szCs w:val="22"/>
          <w:highlight w:val="yellow"/>
        </w:rPr>
        <w:t>(</w:t>
      </w:r>
      <w:r w:rsidR="00667CFF" w:rsidRPr="00A36FC5">
        <w:rPr>
          <w:sz w:val="22"/>
          <w:szCs w:val="22"/>
          <w:highlight w:val="yellow"/>
        </w:rPr>
        <w:t>prorrogado nas últimas sessões</w:t>
      </w:r>
      <w:r w:rsidR="00167C02" w:rsidRPr="00A36FC5">
        <w:rPr>
          <w:sz w:val="22"/>
          <w:szCs w:val="22"/>
          <w:highlight w:val="yellow"/>
        </w:rPr>
        <w:t>)</w:t>
      </w:r>
    </w:p>
    <w:p w14:paraId="2469C130" w14:textId="77777777" w:rsidR="007F06AD" w:rsidRPr="00A36FC5" w:rsidRDefault="007F06AD" w:rsidP="00A4774B">
      <w:pPr>
        <w:jc w:val="both"/>
        <w:rPr>
          <w:color w:val="000000"/>
          <w:sz w:val="22"/>
          <w:szCs w:val="22"/>
        </w:rPr>
      </w:pPr>
      <w:r w:rsidRPr="00A36FC5">
        <w:rPr>
          <w:color w:val="000000"/>
          <w:sz w:val="22"/>
          <w:szCs w:val="22"/>
        </w:rPr>
        <w:t>Interessado/a: Willian Fernandes</w:t>
      </w:r>
    </w:p>
    <w:p w14:paraId="08251300" w14:textId="77777777" w:rsidR="007F06AD" w:rsidRPr="00A36FC5" w:rsidRDefault="007F06AD" w:rsidP="00A4774B">
      <w:pPr>
        <w:jc w:val="both"/>
        <w:rPr>
          <w:color w:val="000000"/>
          <w:sz w:val="22"/>
          <w:szCs w:val="22"/>
        </w:rPr>
      </w:pPr>
      <w:r w:rsidRPr="00A36FC5">
        <w:rPr>
          <w:color w:val="000000"/>
          <w:sz w:val="22"/>
          <w:szCs w:val="22"/>
        </w:rPr>
        <w:t>Assunto: Proposta de deliberação, visando a instituição de Comitê de Gestão de Crise no âmbito da Defensoria Pública</w:t>
      </w:r>
    </w:p>
    <w:p w14:paraId="1B153D05" w14:textId="7616DB56" w:rsidR="00D72F0E" w:rsidRPr="00A36FC5" w:rsidRDefault="007F06AD" w:rsidP="00A4774B">
      <w:pPr>
        <w:tabs>
          <w:tab w:val="left" w:pos="4705"/>
          <w:tab w:val="left" w:pos="5358"/>
        </w:tabs>
        <w:jc w:val="both"/>
        <w:rPr>
          <w:color w:val="000000"/>
          <w:sz w:val="22"/>
          <w:szCs w:val="22"/>
        </w:rPr>
      </w:pPr>
      <w:r w:rsidRPr="00A36FC5">
        <w:rPr>
          <w:color w:val="000000"/>
          <w:sz w:val="22"/>
          <w:szCs w:val="22"/>
        </w:rPr>
        <w:t>Relator/a: Conselheiro/a Leonardo Nascimento de Paula</w:t>
      </w:r>
    </w:p>
    <w:p w14:paraId="65E96448" w14:textId="77777777" w:rsidR="005378FC" w:rsidRPr="00A36FC5" w:rsidRDefault="005378FC" w:rsidP="00A4774B">
      <w:pPr>
        <w:tabs>
          <w:tab w:val="left" w:pos="4705"/>
          <w:tab w:val="left" w:pos="5358"/>
        </w:tabs>
        <w:jc w:val="both"/>
        <w:rPr>
          <w:color w:val="000000"/>
          <w:sz w:val="22"/>
          <w:szCs w:val="22"/>
        </w:rPr>
      </w:pPr>
    </w:p>
    <w:p w14:paraId="5BCF6511" w14:textId="32CCA4BA" w:rsidR="00D72F0E" w:rsidRPr="00A36FC5" w:rsidRDefault="00D72F0E" w:rsidP="00A4774B">
      <w:pPr>
        <w:jc w:val="both"/>
        <w:rPr>
          <w:sz w:val="22"/>
          <w:szCs w:val="22"/>
        </w:rPr>
      </w:pPr>
      <w:r w:rsidRPr="00A36FC5">
        <w:rPr>
          <w:color w:val="000000"/>
          <w:sz w:val="22"/>
          <w:szCs w:val="22"/>
        </w:rPr>
        <w:t xml:space="preserve">SEI nº </w:t>
      </w:r>
      <w:hyperlink r:id="rId23" w:history="1">
        <w:r w:rsidRPr="00A36FC5">
          <w:rPr>
            <w:rStyle w:val="Hyperlink"/>
            <w:sz w:val="22"/>
            <w:szCs w:val="22"/>
          </w:rPr>
          <w:t>2021/0001979</w:t>
        </w:r>
      </w:hyperlink>
      <w:r w:rsidR="00167C02" w:rsidRPr="00A36FC5">
        <w:rPr>
          <w:rStyle w:val="Hyperlink"/>
          <w:sz w:val="22"/>
          <w:szCs w:val="22"/>
          <w:u w:val="none"/>
        </w:rPr>
        <w:t xml:space="preserve"> </w:t>
      </w:r>
      <w:r w:rsidR="00167C02" w:rsidRPr="00A36FC5">
        <w:rPr>
          <w:sz w:val="22"/>
          <w:szCs w:val="22"/>
          <w:highlight w:val="yellow"/>
        </w:rPr>
        <w:t>(</w:t>
      </w:r>
      <w:r w:rsidR="00667CFF" w:rsidRPr="00A36FC5">
        <w:rPr>
          <w:sz w:val="22"/>
          <w:szCs w:val="22"/>
          <w:highlight w:val="yellow"/>
        </w:rPr>
        <w:t>prorrogado nas últimas sessões</w:t>
      </w:r>
      <w:r w:rsidR="00167C02" w:rsidRPr="00A36FC5">
        <w:rPr>
          <w:sz w:val="22"/>
          <w:szCs w:val="22"/>
          <w:highlight w:val="yellow"/>
        </w:rPr>
        <w:t>)</w:t>
      </w:r>
    </w:p>
    <w:p w14:paraId="3E652181" w14:textId="77777777" w:rsidR="00D72F0E" w:rsidRPr="00A36FC5" w:rsidRDefault="00D72F0E" w:rsidP="00A4774B">
      <w:pPr>
        <w:jc w:val="both"/>
        <w:rPr>
          <w:color w:val="000000"/>
          <w:sz w:val="22"/>
          <w:szCs w:val="22"/>
        </w:rPr>
      </w:pPr>
      <w:r w:rsidRPr="00A36FC5">
        <w:rPr>
          <w:color w:val="000000"/>
          <w:sz w:val="22"/>
          <w:szCs w:val="22"/>
        </w:rPr>
        <w:t>Interessado/a: Presidente da Comissão de Prerrogativas</w:t>
      </w:r>
    </w:p>
    <w:p w14:paraId="48C33405" w14:textId="77777777" w:rsidR="00D72F0E" w:rsidRPr="00A36FC5" w:rsidRDefault="00D72F0E" w:rsidP="00A4774B">
      <w:pPr>
        <w:jc w:val="both"/>
        <w:rPr>
          <w:color w:val="000000"/>
          <w:sz w:val="22"/>
          <w:szCs w:val="22"/>
        </w:rPr>
      </w:pPr>
      <w:r w:rsidRPr="00A36FC5">
        <w:rPr>
          <w:color w:val="000000"/>
          <w:sz w:val="22"/>
          <w:szCs w:val="22"/>
        </w:rPr>
        <w:t>Assunto: Proposta de Desagravo Público em relação a Exma. Defensora Pública Mariana Carvalho Nogueira</w:t>
      </w:r>
    </w:p>
    <w:p w14:paraId="17F0957E" w14:textId="1C0C63B4" w:rsidR="00D72F0E" w:rsidRPr="00A36FC5" w:rsidRDefault="00D72F0E" w:rsidP="00A4774B">
      <w:pPr>
        <w:tabs>
          <w:tab w:val="left" w:pos="4705"/>
          <w:tab w:val="left" w:pos="5358"/>
        </w:tabs>
        <w:jc w:val="both"/>
        <w:rPr>
          <w:color w:val="000000"/>
          <w:sz w:val="22"/>
          <w:szCs w:val="22"/>
        </w:rPr>
      </w:pPr>
      <w:r w:rsidRPr="00A36FC5">
        <w:rPr>
          <w:color w:val="000000"/>
          <w:sz w:val="22"/>
          <w:szCs w:val="22"/>
        </w:rPr>
        <w:t>Relator/a: Conselheiro/a Leonardo Nascimento de Paula</w:t>
      </w:r>
    </w:p>
    <w:p w14:paraId="2259AA03" w14:textId="7080316D" w:rsidR="00154A52" w:rsidRPr="00A36FC5" w:rsidRDefault="00154A52" w:rsidP="00A4774B">
      <w:pPr>
        <w:tabs>
          <w:tab w:val="left" w:pos="4705"/>
          <w:tab w:val="left" w:pos="5358"/>
        </w:tabs>
        <w:jc w:val="both"/>
        <w:rPr>
          <w:color w:val="000000"/>
          <w:sz w:val="22"/>
          <w:szCs w:val="22"/>
        </w:rPr>
      </w:pPr>
    </w:p>
    <w:p w14:paraId="310A482B" w14:textId="5CEE0AB4" w:rsidR="00285924" w:rsidRPr="00A36FC5" w:rsidRDefault="00285924" w:rsidP="00A4774B">
      <w:pPr>
        <w:jc w:val="both"/>
        <w:rPr>
          <w:sz w:val="22"/>
          <w:szCs w:val="22"/>
        </w:rPr>
      </w:pPr>
      <w:r w:rsidRPr="00A36FC5">
        <w:rPr>
          <w:color w:val="000000"/>
          <w:sz w:val="22"/>
          <w:szCs w:val="22"/>
        </w:rPr>
        <w:t xml:space="preserve">SEI nº </w:t>
      </w:r>
      <w:hyperlink r:id="rId24" w:history="1">
        <w:r w:rsidRPr="00A36FC5">
          <w:rPr>
            <w:rStyle w:val="Hyperlink"/>
            <w:sz w:val="22"/>
            <w:szCs w:val="22"/>
          </w:rPr>
          <w:t>2021/0001985</w:t>
        </w:r>
      </w:hyperlink>
      <w:r w:rsidRPr="00A36FC5">
        <w:rPr>
          <w:color w:val="000000"/>
          <w:sz w:val="22"/>
          <w:szCs w:val="22"/>
        </w:rPr>
        <w:t xml:space="preserve"> </w:t>
      </w:r>
      <w:r w:rsidR="00167C02" w:rsidRPr="00A36FC5">
        <w:rPr>
          <w:sz w:val="22"/>
          <w:szCs w:val="22"/>
          <w:highlight w:val="yellow"/>
        </w:rPr>
        <w:t>(</w:t>
      </w:r>
      <w:r w:rsidR="00667CFF" w:rsidRPr="00A36FC5">
        <w:rPr>
          <w:sz w:val="22"/>
          <w:szCs w:val="22"/>
          <w:highlight w:val="yellow"/>
        </w:rPr>
        <w:t>prorrogado nas últimas sessões</w:t>
      </w:r>
      <w:r w:rsidR="00167C02" w:rsidRPr="00A36FC5">
        <w:rPr>
          <w:sz w:val="22"/>
          <w:szCs w:val="22"/>
          <w:highlight w:val="yellow"/>
        </w:rPr>
        <w:t>)</w:t>
      </w:r>
    </w:p>
    <w:p w14:paraId="727F7960" w14:textId="77777777" w:rsidR="00285924" w:rsidRPr="00A36FC5" w:rsidRDefault="00285924" w:rsidP="00A4774B">
      <w:pPr>
        <w:jc w:val="both"/>
        <w:rPr>
          <w:color w:val="000000"/>
          <w:sz w:val="22"/>
          <w:szCs w:val="22"/>
        </w:rPr>
      </w:pPr>
      <w:r w:rsidRPr="00A36FC5">
        <w:rPr>
          <w:color w:val="000000"/>
          <w:sz w:val="22"/>
          <w:szCs w:val="22"/>
        </w:rPr>
        <w:t>Interessado/a: Bruno Haddad Galvão</w:t>
      </w:r>
    </w:p>
    <w:p w14:paraId="1F605D53" w14:textId="216E7572" w:rsidR="00285924" w:rsidRPr="00A36FC5" w:rsidRDefault="00285924" w:rsidP="00A4774B">
      <w:pPr>
        <w:jc w:val="both"/>
        <w:rPr>
          <w:color w:val="000000"/>
          <w:sz w:val="22"/>
          <w:szCs w:val="22"/>
        </w:rPr>
      </w:pPr>
      <w:r w:rsidRPr="00A36FC5">
        <w:rPr>
          <w:color w:val="000000"/>
          <w:sz w:val="22"/>
          <w:szCs w:val="22"/>
        </w:rPr>
        <w:t>Assunto: Proposta de alteração da Deliberação CSDP nº 165/10 (que disciplina a concessão do auxílio-transporte e auxílio-alimentação aos</w:t>
      </w:r>
      <w:r w:rsidR="007E4C09" w:rsidRPr="00A36FC5">
        <w:rPr>
          <w:color w:val="000000"/>
          <w:sz w:val="22"/>
          <w:szCs w:val="22"/>
        </w:rPr>
        <w:t>/as</w:t>
      </w:r>
      <w:r w:rsidRPr="00A36FC5">
        <w:rPr>
          <w:color w:val="000000"/>
          <w:sz w:val="22"/>
          <w:szCs w:val="22"/>
        </w:rPr>
        <w:t xml:space="preserve"> servidores</w:t>
      </w:r>
      <w:r w:rsidR="007E4C09" w:rsidRPr="00A36FC5">
        <w:rPr>
          <w:color w:val="000000"/>
          <w:sz w:val="22"/>
          <w:szCs w:val="22"/>
        </w:rPr>
        <w:t>/as</w:t>
      </w:r>
      <w:r w:rsidRPr="00A36FC5">
        <w:rPr>
          <w:color w:val="000000"/>
          <w:sz w:val="22"/>
          <w:szCs w:val="22"/>
        </w:rPr>
        <w:t xml:space="preserve"> da Defensoria Pública do Estado de São Paulo)</w:t>
      </w:r>
    </w:p>
    <w:p w14:paraId="19AEAF2E" w14:textId="5BB04CCB" w:rsidR="00285924" w:rsidRPr="00A36FC5" w:rsidRDefault="00285924" w:rsidP="00A4774B">
      <w:pPr>
        <w:jc w:val="both"/>
        <w:rPr>
          <w:color w:val="000000"/>
          <w:sz w:val="22"/>
          <w:szCs w:val="22"/>
        </w:rPr>
      </w:pPr>
      <w:r w:rsidRPr="00A36FC5">
        <w:rPr>
          <w:color w:val="000000"/>
          <w:sz w:val="22"/>
          <w:szCs w:val="22"/>
        </w:rPr>
        <w:t>Relator/a: Conselheiro/a Davi Eduardo Depine Filho</w:t>
      </w:r>
    </w:p>
    <w:p w14:paraId="6DB7F910" w14:textId="244A260C" w:rsidR="00150058" w:rsidRPr="00A36FC5" w:rsidRDefault="00150058" w:rsidP="00A4774B">
      <w:pPr>
        <w:jc w:val="both"/>
        <w:rPr>
          <w:sz w:val="22"/>
          <w:szCs w:val="22"/>
        </w:rPr>
      </w:pPr>
    </w:p>
    <w:p w14:paraId="4A4E4EEB" w14:textId="0C60A786" w:rsidR="00C6510D" w:rsidRPr="00A36FC5" w:rsidRDefault="000E7B6E" w:rsidP="00A4774B">
      <w:pPr>
        <w:jc w:val="both"/>
        <w:rPr>
          <w:sz w:val="22"/>
          <w:szCs w:val="22"/>
        </w:rPr>
      </w:pPr>
      <w:r w:rsidRPr="00A36FC5">
        <w:rPr>
          <w:color w:val="000000"/>
          <w:sz w:val="22"/>
          <w:szCs w:val="22"/>
        </w:rPr>
        <w:t xml:space="preserve">SEI nº </w:t>
      </w:r>
      <w:hyperlink r:id="rId25" w:history="1">
        <w:r w:rsidRPr="00A36FC5">
          <w:rPr>
            <w:rStyle w:val="Hyperlink"/>
            <w:sz w:val="22"/>
            <w:szCs w:val="22"/>
          </w:rPr>
          <w:t>2021/0001987</w:t>
        </w:r>
      </w:hyperlink>
      <w:r w:rsidR="00167C02" w:rsidRPr="00A36FC5">
        <w:rPr>
          <w:rStyle w:val="Hyperlink"/>
          <w:sz w:val="22"/>
          <w:szCs w:val="22"/>
        </w:rPr>
        <w:t xml:space="preserve"> </w:t>
      </w:r>
      <w:r w:rsidR="00167C02" w:rsidRPr="00A36FC5">
        <w:rPr>
          <w:sz w:val="22"/>
          <w:szCs w:val="22"/>
          <w:highlight w:val="yellow"/>
        </w:rPr>
        <w:t>(</w:t>
      </w:r>
      <w:r w:rsidR="00667CFF" w:rsidRPr="00A36FC5">
        <w:rPr>
          <w:sz w:val="22"/>
          <w:szCs w:val="22"/>
          <w:highlight w:val="yellow"/>
        </w:rPr>
        <w:t>prorrogado nas últimas sessões</w:t>
      </w:r>
      <w:r w:rsidR="00167C02" w:rsidRPr="00A36FC5">
        <w:rPr>
          <w:sz w:val="22"/>
          <w:szCs w:val="22"/>
          <w:highlight w:val="yellow"/>
        </w:rPr>
        <w:t>)</w:t>
      </w:r>
    </w:p>
    <w:p w14:paraId="72992F2A" w14:textId="5ADC2397" w:rsidR="000E7B6E" w:rsidRPr="00A36FC5" w:rsidRDefault="000E7B6E" w:rsidP="00A4774B">
      <w:pPr>
        <w:jc w:val="both"/>
        <w:rPr>
          <w:color w:val="000000"/>
          <w:sz w:val="22"/>
          <w:szCs w:val="22"/>
        </w:rPr>
      </w:pPr>
      <w:r w:rsidRPr="00A36FC5">
        <w:rPr>
          <w:color w:val="000000"/>
          <w:sz w:val="22"/>
          <w:szCs w:val="22"/>
        </w:rPr>
        <w:t>Interessado/a: Defensores</w:t>
      </w:r>
      <w:r w:rsidR="00417815" w:rsidRPr="00A36FC5">
        <w:rPr>
          <w:color w:val="000000"/>
          <w:sz w:val="22"/>
          <w:szCs w:val="22"/>
        </w:rPr>
        <w:t>/as</w:t>
      </w:r>
      <w:r w:rsidRPr="00A36FC5">
        <w:rPr>
          <w:color w:val="000000"/>
          <w:sz w:val="22"/>
          <w:szCs w:val="22"/>
        </w:rPr>
        <w:t xml:space="preserve"> Públicos</w:t>
      </w:r>
      <w:r w:rsidR="00417815" w:rsidRPr="00A36FC5">
        <w:rPr>
          <w:color w:val="000000"/>
          <w:sz w:val="22"/>
          <w:szCs w:val="22"/>
        </w:rPr>
        <w:t>/as</w:t>
      </w:r>
      <w:r w:rsidRPr="00A36FC5">
        <w:rPr>
          <w:color w:val="000000"/>
          <w:sz w:val="22"/>
          <w:szCs w:val="22"/>
        </w:rPr>
        <w:t xml:space="preserve"> da Unidade de Execução Criminal da Capital</w:t>
      </w:r>
    </w:p>
    <w:p w14:paraId="79B34821" w14:textId="77777777" w:rsidR="000E7B6E" w:rsidRPr="00A36FC5" w:rsidRDefault="000E7B6E" w:rsidP="00A4774B">
      <w:pPr>
        <w:jc w:val="both"/>
        <w:rPr>
          <w:color w:val="000000"/>
          <w:sz w:val="22"/>
          <w:szCs w:val="22"/>
        </w:rPr>
      </w:pPr>
      <w:r w:rsidRPr="00A36FC5">
        <w:rPr>
          <w:color w:val="000000"/>
          <w:sz w:val="22"/>
          <w:szCs w:val="22"/>
        </w:rPr>
        <w:t>Assunto: Pedido de liminar de suspensão de efeitos contra o ato conjunto da 2ª e 3ª Subdefensoria Pública Geral, publicado no Diário Oficial do Estado de 27 de maio de 2015.</w:t>
      </w:r>
    </w:p>
    <w:p w14:paraId="4BA271E0" w14:textId="242889D8" w:rsidR="000E7B6E" w:rsidRPr="00A36FC5" w:rsidRDefault="000E7B6E" w:rsidP="00A4774B">
      <w:pPr>
        <w:jc w:val="both"/>
        <w:rPr>
          <w:color w:val="000000"/>
          <w:sz w:val="22"/>
          <w:szCs w:val="22"/>
        </w:rPr>
      </w:pPr>
      <w:r w:rsidRPr="00A36FC5">
        <w:rPr>
          <w:color w:val="000000"/>
          <w:sz w:val="22"/>
          <w:szCs w:val="22"/>
        </w:rPr>
        <w:t>Relator/a: Conselheiro/a Davi Eduardo Depine Filho</w:t>
      </w:r>
    </w:p>
    <w:p w14:paraId="423CE40F" w14:textId="76868694" w:rsidR="008B1E11" w:rsidRPr="00A36FC5" w:rsidRDefault="008B1E11" w:rsidP="00A4774B">
      <w:pPr>
        <w:jc w:val="both"/>
        <w:rPr>
          <w:color w:val="000000"/>
          <w:sz w:val="22"/>
          <w:szCs w:val="22"/>
        </w:rPr>
      </w:pPr>
    </w:p>
    <w:p w14:paraId="5FB68C89" w14:textId="7EEDE1CE" w:rsidR="008B1E11" w:rsidRPr="00A36FC5" w:rsidRDefault="008B1E11" w:rsidP="00A4774B">
      <w:pPr>
        <w:jc w:val="both"/>
        <w:rPr>
          <w:sz w:val="22"/>
          <w:szCs w:val="22"/>
        </w:rPr>
      </w:pPr>
      <w:r w:rsidRPr="00A36FC5">
        <w:rPr>
          <w:color w:val="000000"/>
          <w:sz w:val="22"/>
          <w:szCs w:val="22"/>
        </w:rPr>
        <w:t xml:space="preserve">SEI nº </w:t>
      </w:r>
      <w:hyperlink r:id="rId26" w:history="1">
        <w:r w:rsidRPr="00A36FC5">
          <w:rPr>
            <w:rStyle w:val="Hyperlink"/>
            <w:sz w:val="22"/>
            <w:szCs w:val="22"/>
          </w:rPr>
          <w:t>2021/0001989</w:t>
        </w:r>
      </w:hyperlink>
      <w:r w:rsidRPr="00A36FC5">
        <w:rPr>
          <w:color w:val="000000"/>
          <w:sz w:val="22"/>
          <w:szCs w:val="22"/>
        </w:rPr>
        <w:t xml:space="preserve"> </w:t>
      </w:r>
      <w:r w:rsidR="00167C02" w:rsidRPr="00A36FC5">
        <w:rPr>
          <w:sz w:val="22"/>
          <w:szCs w:val="22"/>
          <w:highlight w:val="yellow"/>
        </w:rPr>
        <w:t>(</w:t>
      </w:r>
      <w:r w:rsidR="00667CFF" w:rsidRPr="00A36FC5">
        <w:rPr>
          <w:sz w:val="22"/>
          <w:szCs w:val="22"/>
          <w:highlight w:val="yellow"/>
        </w:rPr>
        <w:t>prorrogado nas últimas sessões</w:t>
      </w:r>
      <w:r w:rsidR="00167C02" w:rsidRPr="00A36FC5">
        <w:rPr>
          <w:sz w:val="22"/>
          <w:szCs w:val="22"/>
          <w:highlight w:val="yellow"/>
        </w:rPr>
        <w:t>)</w:t>
      </w:r>
    </w:p>
    <w:p w14:paraId="793A5A4E" w14:textId="77777777" w:rsidR="008B1E11" w:rsidRPr="00A36FC5" w:rsidRDefault="008B1E11" w:rsidP="00A4774B">
      <w:pPr>
        <w:jc w:val="both"/>
        <w:rPr>
          <w:color w:val="000000"/>
          <w:sz w:val="22"/>
          <w:szCs w:val="22"/>
        </w:rPr>
      </w:pPr>
      <w:r w:rsidRPr="00A36FC5">
        <w:rPr>
          <w:color w:val="000000"/>
          <w:sz w:val="22"/>
          <w:szCs w:val="22"/>
        </w:rPr>
        <w:t>Interessado/a: Felix Roberto Damas Junior, Lucas Pampana Basoli e Cesar Augusto Luiz Leonardo</w:t>
      </w:r>
    </w:p>
    <w:p w14:paraId="4EA749D0" w14:textId="3CC9E2A0" w:rsidR="008B1E11" w:rsidRPr="00A36FC5" w:rsidRDefault="008B1E11" w:rsidP="00A4774B">
      <w:pPr>
        <w:jc w:val="both"/>
        <w:rPr>
          <w:color w:val="000000"/>
          <w:sz w:val="22"/>
          <w:szCs w:val="22"/>
        </w:rPr>
      </w:pPr>
      <w:r w:rsidRPr="00A36FC5">
        <w:rPr>
          <w:color w:val="000000"/>
          <w:sz w:val="22"/>
          <w:szCs w:val="22"/>
        </w:rPr>
        <w:t xml:space="preserve">Assunto: Proposta de alteração da Deliberação CSDP nº </w:t>
      </w:r>
      <w:r w:rsidR="00462794" w:rsidRPr="00A36FC5">
        <w:rPr>
          <w:color w:val="000000"/>
          <w:sz w:val="22"/>
          <w:szCs w:val="22"/>
        </w:rPr>
        <w:t>0</w:t>
      </w:r>
      <w:r w:rsidRPr="00A36FC5">
        <w:rPr>
          <w:color w:val="000000"/>
          <w:sz w:val="22"/>
          <w:szCs w:val="22"/>
        </w:rPr>
        <w:t>10/06 (que estabelece regras para a realização do concurso de ingresso na Carreira de Defensor</w:t>
      </w:r>
      <w:r w:rsidR="007E4C09" w:rsidRPr="00A36FC5">
        <w:rPr>
          <w:color w:val="000000"/>
          <w:sz w:val="22"/>
          <w:szCs w:val="22"/>
        </w:rPr>
        <w:t>/a</w:t>
      </w:r>
      <w:r w:rsidRPr="00A36FC5">
        <w:rPr>
          <w:color w:val="000000"/>
          <w:sz w:val="22"/>
          <w:szCs w:val="22"/>
        </w:rPr>
        <w:t xml:space="preserve"> Público</w:t>
      </w:r>
      <w:r w:rsidR="007E4C09" w:rsidRPr="00A36FC5">
        <w:rPr>
          <w:color w:val="000000"/>
          <w:sz w:val="22"/>
          <w:szCs w:val="22"/>
        </w:rPr>
        <w:t>/a</w:t>
      </w:r>
      <w:r w:rsidRPr="00A36FC5">
        <w:rPr>
          <w:color w:val="000000"/>
          <w:sz w:val="22"/>
          <w:szCs w:val="22"/>
        </w:rPr>
        <w:t>)</w:t>
      </w:r>
    </w:p>
    <w:p w14:paraId="21E5D9A6" w14:textId="006F23D2" w:rsidR="008B1E11" w:rsidRPr="00A36FC5" w:rsidRDefault="008B1E11" w:rsidP="00A4774B">
      <w:pPr>
        <w:jc w:val="both"/>
        <w:rPr>
          <w:color w:val="000000"/>
          <w:sz w:val="22"/>
          <w:szCs w:val="22"/>
        </w:rPr>
      </w:pPr>
      <w:r w:rsidRPr="00A36FC5">
        <w:rPr>
          <w:color w:val="000000"/>
          <w:sz w:val="22"/>
          <w:szCs w:val="22"/>
        </w:rPr>
        <w:t>Relator/a: Conselheiro/a Davi Eduardo Depine Filho</w:t>
      </w:r>
    </w:p>
    <w:p w14:paraId="42BDDAE6" w14:textId="56574A24" w:rsidR="000461E8" w:rsidRPr="00A36FC5" w:rsidRDefault="000461E8" w:rsidP="00A4774B">
      <w:pPr>
        <w:jc w:val="both"/>
        <w:rPr>
          <w:color w:val="000000"/>
          <w:sz w:val="22"/>
          <w:szCs w:val="22"/>
        </w:rPr>
      </w:pPr>
    </w:p>
    <w:p w14:paraId="2ADE4293" w14:textId="22D00AD5" w:rsidR="000461E8" w:rsidRPr="00A36FC5" w:rsidRDefault="000461E8" w:rsidP="00A4774B">
      <w:pPr>
        <w:jc w:val="both"/>
        <w:rPr>
          <w:sz w:val="22"/>
          <w:szCs w:val="22"/>
        </w:rPr>
      </w:pPr>
      <w:r w:rsidRPr="00A36FC5">
        <w:rPr>
          <w:color w:val="000000"/>
          <w:sz w:val="22"/>
          <w:szCs w:val="22"/>
        </w:rPr>
        <w:t xml:space="preserve">SEI nº </w:t>
      </w:r>
      <w:hyperlink r:id="rId27" w:history="1">
        <w:r w:rsidRPr="00A36FC5">
          <w:rPr>
            <w:rStyle w:val="Hyperlink"/>
            <w:sz w:val="22"/>
            <w:szCs w:val="22"/>
          </w:rPr>
          <w:t>2021/0001990</w:t>
        </w:r>
      </w:hyperlink>
      <w:r w:rsidR="00B212D3" w:rsidRPr="00A36FC5">
        <w:rPr>
          <w:rStyle w:val="Hyperlink"/>
          <w:sz w:val="22"/>
          <w:szCs w:val="22"/>
        </w:rPr>
        <w:t xml:space="preserve"> </w:t>
      </w:r>
      <w:r w:rsidR="00B212D3" w:rsidRPr="00A36FC5">
        <w:rPr>
          <w:sz w:val="22"/>
          <w:szCs w:val="22"/>
          <w:highlight w:val="yellow"/>
        </w:rPr>
        <w:t>(</w:t>
      </w:r>
      <w:r w:rsidR="00667CFF" w:rsidRPr="00A36FC5">
        <w:rPr>
          <w:sz w:val="22"/>
          <w:szCs w:val="22"/>
          <w:highlight w:val="yellow"/>
        </w:rPr>
        <w:t>prorrogado nas últimas sessões</w:t>
      </w:r>
      <w:r w:rsidR="00B212D3" w:rsidRPr="00A36FC5">
        <w:rPr>
          <w:sz w:val="22"/>
          <w:szCs w:val="22"/>
          <w:highlight w:val="yellow"/>
        </w:rPr>
        <w:t>)</w:t>
      </w:r>
    </w:p>
    <w:p w14:paraId="2BACBAE0" w14:textId="77777777" w:rsidR="000461E8" w:rsidRPr="00A36FC5" w:rsidRDefault="000461E8" w:rsidP="00A4774B">
      <w:pPr>
        <w:jc w:val="both"/>
        <w:rPr>
          <w:color w:val="000000"/>
          <w:sz w:val="22"/>
          <w:szCs w:val="22"/>
        </w:rPr>
      </w:pPr>
      <w:r w:rsidRPr="00A36FC5">
        <w:rPr>
          <w:color w:val="000000"/>
          <w:sz w:val="22"/>
          <w:szCs w:val="22"/>
        </w:rPr>
        <w:t>Interessado/a: Primeira Subdefensoria Pública-Geral do Estado</w:t>
      </w:r>
    </w:p>
    <w:p w14:paraId="1C89E311" w14:textId="77777777" w:rsidR="000461E8" w:rsidRPr="00A36FC5" w:rsidRDefault="000461E8" w:rsidP="00A4774B">
      <w:pPr>
        <w:jc w:val="both"/>
        <w:rPr>
          <w:color w:val="000000"/>
          <w:sz w:val="22"/>
          <w:szCs w:val="22"/>
        </w:rPr>
      </w:pPr>
      <w:r w:rsidRPr="00A36FC5">
        <w:rPr>
          <w:color w:val="000000"/>
          <w:sz w:val="22"/>
          <w:szCs w:val="22"/>
        </w:rPr>
        <w:t>Assunto: Proposta de deliberação, visando regulamentar a atividade de educação em direitos na Defensoria Pública do Estado.</w:t>
      </w:r>
    </w:p>
    <w:p w14:paraId="6DC42D6D" w14:textId="20821156" w:rsidR="000461E8" w:rsidRPr="00A36FC5" w:rsidRDefault="000461E8" w:rsidP="00A4774B">
      <w:pPr>
        <w:jc w:val="both"/>
        <w:rPr>
          <w:color w:val="000000"/>
          <w:sz w:val="22"/>
          <w:szCs w:val="22"/>
        </w:rPr>
      </w:pPr>
      <w:r w:rsidRPr="00A36FC5">
        <w:rPr>
          <w:color w:val="000000"/>
          <w:sz w:val="22"/>
          <w:szCs w:val="22"/>
        </w:rPr>
        <w:t>Relator/a: Conselheiro/a Davi Eduardo Depine Filho</w:t>
      </w:r>
    </w:p>
    <w:p w14:paraId="38DFD6D3" w14:textId="13D47A1B" w:rsidR="000461E8" w:rsidRPr="00A36FC5" w:rsidRDefault="000461E8" w:rsidP="00A4774B">
      <w:pPr>
        <w:jc w:val="both"/>
        <w:rPr>
          <w:color w:val="000000"/>
          <w:sz w:val="22"/>
          <w:szCs w:val="22"/>
        </w:rPr>
      </w:pPr>
    </w:p>
    <w:p w14:paraId="66BF8F03" w14:textId="7E87EC98" w:rsidR="000461E8" w:rsidRPr="00A36FC5" w:rsidRDefault="000461E8" w:rsidP="00A4774B">
      <w:pPr>
        <w:jc w:val="both"/>
        <w:rPr>
          <w:sz w:val="22"/>
          <w:szCs w:val="22"/>
        </w:rPr>
      </w:pPr>
      <w:r w:rsidRPr="00A36FC5">
        <w:rPr>
          <w:color w:val="000000"/>
          <w:sz w:val="22"/>
          <w:szCs w:val="22"/>
        </w:rPr>
        <w:t xml:space="preserve">SEI nº </w:t>
      </w:r>
      <w:hyperlink r:id="rId28" w:history="1">
        <w:r w:rsidRPr="00A36FC5">
          <w:rPr>
            <w:rStyle w:val="Hyperlink"/>
            <w:sz w:val="22"/>
            <w:szCs w:val="22"/>
          </w:rPr>
          <w:t>2021/0001994</w:t>
        </w:r>
      </w:hyperlink>
      <w:r w:rsidRPr="00A36FC5">
        <w:rPr>
          <w:color w:val="000000"/>
          <w:sz w:val="22"/>
          <w:szCs w:val="22"/>
        </w:rPr>
        <w:t xml:space="preserve"> </w:t>
      </w:r>
      <w:r w:rsidR="00B212D3" w:rsidRPr="00A36FC5">
        <w:rPr>
          <w:sz w:val="22"/>
          <w:szCs w:val="22"/>
          <w:highlight w:val="yellow"/>
        </w:rPr>
        <w:t>(</w:t>
      </w:r>
      <w:r w:rsidR="00667CFF" w:rsidRPr="00A36FC5">
        <w:rPr>
          <w:sz w:val="22"/>
          <w:szCs w:val="22"/>
          <w:highlight w:val="yellow"/>
        </w:rPr>
        <w:t>prorrogado nas últimas sessões</w:t>
      </w:r>
      <w:r w:rsidR="00B212D3" w:rsidRPr="00A36FC5">
        <w:rPr>
          <w:sz w:val="22"/>
          <w:szCs w:val="22"/>
          <w:highlight w:val="yellow"/>
        </w:rPr>
        <w:t>)</w:t>
      </w:r>
    </w:p>
    <w:p w14:paraId="5DDE4EC3" w14:textId="77777777" w:rsidR="000461E8" w:rsidRPr="00A36FC5" w:rsidRDefault="000461E8" w:rsidP="00A4774B">
      <w:pPr>
        <w:jc w:val="both"/>
        <w:rPr>
          <w:color w:val="000000"/>
          <w:sz w:val="22"/>
          <w:szCs w:val="22"/>
        </w:rPr>
      </w:pPr>
      <w:r w:rsidRPr="00A36FC5">
        <w:rPr>
          <w:color w:val="000000"/>
          <w:sz w:val="22"/>
          <w:szCs w:val="22"/>
        </w:rPr>
        <w:t>Interessado/a: Pedro Antonio de Avellar</w:t>
      </w:r>
    </w:p>
    <w:p w14:paraId="34808587" w14:textId="0A03821D" w:rsidR="000461E8" w:rsidRPr="00A36FC5" w:rsidRDefault="000461E8" w:rsidP="00A4774B">
      <w:pPr>
        <w:jc w:val="both"/>
        <w:rPr>
          <w:color w:val="000000"/>
          <w:sz w:val="22"/>
          <w:szCs w:val="22"/>
        </w:rPr>
      </w:pPr>
      <w:r w:rsidRPr="00A36FC5">
        <w:rPr>
          <w:color w:val="000000"/>
          <w:sz w:val="22"/>
          <w:szCs w:val="22"/>
        </w:rPr>
        <w:t xml:space="preserve">Assunto: Proposta de alteração da Deliberação CSDP nº 01/06 (que trata do regimento interno do Conselho Superior) </w:t>
      </w:r>
    </w:p>
    <w:p w14:paraId="595D0A51" w14:textId="46F28B77" w:rsidR="000461E8" w:rsidRPr="00A36FC5" w:rsidRDefault="000461E8" w:rsidP="00A4774B">
      <w:pPr>
        <w:jc w:val="both"/>
        <w:rPr>
          <w:color w:val="000000"/>
          <w:sz w:val="22"/>
          <w:szCs w:val="22"/>
        </w:rPr>
      </w:pPr>
      <w:r w:rsidRPr="00A36FC5">
        <w:rPr>
          <w:color w:val="000000"/>
          <w:sz w:val="22"/>
          <w:szCs w:val="22"/>
        </w:rPr>
        <w:t>Relator/a: Conselheiro/a Davi Eduardo Depine Filho</w:t>
      </w:r>
    </w:p>
    <w:p w14:paraId="61DD39FB" w14:textId="126E9EEF" w:rsidR="00295B4E" w:rsidRPr="00A36FC5" w:rsidRDefault="00295B4E" w:rsidP="00A4774B">
      <w:pPr>
        <w:jc w:val="both"/>
        <w:rPr>
          <w:color w:val="000000"/>
          <w:sz w:val="22"/>
          <w:szCs w:val="22"/>
        </w:rPr>
      </w:pPr>
    </w:p>
    <w:p w14:paraId="5105F4B2" w14:textId="0DB16B5D" w:rsidR="00295B4E" w:rsidRPr="00A36FC5" w:rsidRDefault="00295B4E" w:rsidP="00A4774B">
      <w:pPr>
        <w:jc w:val="both"/>
        <w:rPr>
          <w:sz w:val="22"/>
          <w:szCs w:val="22"/>
        </w:rPr>
      </w:pPr>
      <w:r w:rsidRPr="00A36FC5">
        <w:rPr>
          <w:color w:val="000000"/>
          <w:sz w:val="22"/>
          <w:szCs w:val="22"/>
        </w:rPr>
        <w:t xml:space="preserve">SEI nº </w:t>
      </w:r>
      <w:hyperlink r:id="rId29" w:history="1">
        <w:r w:rsidRPr="00A36FC5">
          <w:rPr>
            <w:rStyle w:val="Hyperlink"/>
            <w:sz w:val="22"/>
            <w:szCs w:val="22"/>
          </w:rPr>
          <w:t>2021/0001995</w:t>
        </w:r>
      </w:hyperlink>
      <w:r w:rsidRPr="00A36FC5">
        <w:rPr>
          <w:color w:val="000000"/>
          <w:sz w:val="22"/>
          <w:szCs w:val="22"/>
        </w:rPr>
        <w:t xml:space="preserve"> </w:t>
      </w:r>
      <w:r w:rsidR="00B212D3" w:rsidRPr="00A36FC5">
        <w:rPr>
          <w:sz w:val="22"/>
          <w:szCs w:val="22"/>
          <w:highlight w:val="yellow"/>
        </w:rPr>
        <w:t>(</w:t>
      </w:r>
      <w:r w:rsidR="00667CFF" w:rsidRPr="00A36FC5">
        <w:rPr>
          <w:sz w:val="22"/>
          <w:szCs w:val="22"/>
          <w:highlight w:val="yellow"/>
        </w:rPr>
        <w:t>prorrogado nas últimas sessões</w:t>
      </w:r>
      <w:r w:rsidR="00B212D3" w:rsidRPr="00A36FC5">
        <w:rPr>
          <w:sz w:val="22"/>
          <w:szCs w:val="22"/>
          <w:highlight w:val="yellow"/>
        </w:rPr>
        <w:t>)</w:t>
      </w:r>
    </w:p>
    <w:p w14:paraId="6C89294D" w14:textId="77777777" w:rsidR="00295B4E" w:rsidRPr="00A36FC5" w:rsidRDefault="00295B4E" w:rsidP="00A4774B">
      <w:pPr>
        <w:jc w:val="both"/>
        <w:rPr>
          <w:color w:val="000000"/>
          <w:sz w:val="22"/>
          <w:szCs w:val="22"/>
        </w:rPr>
      </w:pPr>
      <w:r w:rsidRPr="00A36FC5">
        <w:rPr>
          <w:color w:val="000000"/>
          <w:sz w:val="22"/>
          <w:szCs w:val="22"/>
        </w:rPr>
        <w:t>Interessado/a: Fabricio Pereira Quintanilha</w:t>
      </w:r>
    </w:p>
    <w:p w14:paraId="65026A9A" w14:textId="77777777" w:rsidR="00295B4E" w:rsidRPr="00A36FC5" w:rsidRDefault="00295B4E" w:rsidP="00A4774B">
      <w:pPr>
        <w:jc w:val="both"/>
        <w:rPr>
          <w:color w:val="000000"/>
          <w:sz w:val="22"/>
          <w:szCs w:val="22"/>
        </w:rPr>
      </w:pPr>
      <w:r w:rsidRPr="00A36FC5">
        <w:rPr>
          <w:color w:val="000000"/>
          <w:sz w:val="22"/>
          <w:szCs w:val="22"/>
        </w:rPr>
        <w:lastRenderedPageBreak/>
        <w:t>Assunto: Pedido de providências com relação ao serviço de automação da justiça (SAJ), na modalidade plataforma virtual E-SAJ.</w:t>
      </w:r>
    </w:p>
    <w:p w14:paraId="38D4013B" w14:textId="1C64356B" w:rsidR="00295B4E" w:rsidRPr="00A36FC5" w:rsidRDefault="00295B4E" w:rsidP="00A4774B">
      <w:pPr>
        <w:jc w:val="both"/>
        <w:rPr>
          <w:color w:val="000000"/>
          <w:sz w:val="22"/>
          <w:szCs w:val="22"/>
        </w:rPr>
      </w:pPr>
      <w:r w:rsidRPr="00A36FC5">
        <w:rPr>
          <w:color w:val="000000"/>
          <w:sz w:val="22"/>
          <w:szCs w:val="22"/>
        </w:rPr>
        <w:t>Relator/a: Conselheiro/a Davi Eduardo Depine Filho</w:t>
      </w:r>
    </w:p>
    <w:p w14:paraId="4B621B8B" w14:textId="3C6C48EC" w:rsidR="00450DE2" w:rsidRPr="00A36FC5" w:rsidRDefault="00450DE2" w:rsidP="00A4774B">
      <w:pPr>
        <w:jc w:val="both"/>
        <w:rPr>
          <w:color w:val="000000"/>
          <w:sz w:val="22"/>
          <w:szCs w:val="22"/>
        </w:rPr>
      </w:pPr>
    </w:p>
    <w:p w14:paraId="405AC8E5" w14:textId="7C869060" w:rsidR="00450DE2" w:rsidRPr="00A36FC5" w:rsidRDefault="00450DE2" w:rsidP="00A4774B">
      <w:pPr>
        <w:jc w:val="both"/>
        <w:rPr>
          <w:sz w:val="22"/>
          <w:szCs w:val="22"/>
        </w:rPr>
      </w:pPr>
      <w:r w:rsidRPr="00A36FC5">
        <w:rPr>
          <w:color w:val="000000"/>
          <w:sz w:val="22"/>
          <w:szCs w:val="22"/>
        </w:rPr>
        <w:t xml:space="preserve">SEI nº </w:t>
      </w:r>
      <w:hyperlink r:id="rId30" w:history="1">
        <w:r w:rsidRPr="00A36FC5">
          <w:rPr>
            <w:rStyle w:val="Hyperlink"/>
            <w:sz w:val="22"/>
            <w:szCs w:val="22"/>
          </w:rPr>
          <w:t>2021/0001997</w:t>
        </w:r>
      </w:hyperlink>
      <w:r w:rsidRPr="00A36FC5">
        <w:rPr>
          <w:color w:val="000000"/>
          <w:sz w:val="22"/>
          <w:szCs w:val="22"/>
        </w:rPr>
        <w:t xml:space="preserve"> </w:t>
      </w:r>
      <w:r w:rsidR="008334D7" w:rsidRPr="00A36FC5">
        <w:rPr>
          <w:sz w:val="22"/>
          <w:szCs w:val="22"/>
          <w:highlight w:val="yellow"/>
        </w:rPr>
        <w:t>(</w:t>
      </w:r>
      <w:r w:rsidR="00667CFF" w:rsidRPr="00A36FC5">
        <w:rPr>
          <w:sz w:val="22"/>
          <w:szCs w:val="22"/>
          <w:highlight w:val="yellow"/>
        </w:rPr>
        <w:t>prorrogado nas últimas sessões</w:t>
      </w:r>
      <w:r w:rsidR="008334D7" w:rsidRPr="00A36FC5">
        <w:rPr>
          <w:sz w:val="22"/>
          <w:szCs w:val="22"/>
          <w:highlight w:val="yellow"/>
        </w:rPr>
        <w:t>)</w:t>
      </w:r>
    </w:p>
    <w:p w14:paraId="75D9C5D7" w14:textId="0E1EB0B9" w:rsidR="00450DE2" w:rsidRPr="00A36FC5" w:rsidRDefault="00450DE2" w:rsidP="00A4774B">
      <w:pPr>
        <w:jc w:val="both"/>
        <w:rPr>
          <w:color w:val="000000"/>
          <w:sz w:val="22"/>
          <w:szCs w:val="22"/>
        </w:rPr>
      </w:pPr>
      <w:r w:rsidRPr="00A36FC5">
        <w:rPr>
          <w:color w:val="000000"/>
          <w:sz w:val="22"/>
          <w:szCs w:val="22"/>
        </w:rPr>
        <w:t>Interessado/a: Coordenador</w:t>
      </w:r>
      <w:r w:rsidR="00417815" w:rsidRPr="00A36FC5">
        <w:rPr>
          <w:color w:val="000000"/>
          <w:sz w:val="22"/>
          <w:szCs w:val="22"/>
        </w:rPr>
        <w:t>ia</w:t>
      </w:r>
      <w:r w:rsidRPr="00A36FC5">
        <w:rPr>
          <w:color w:val="000000"/>
          <w:sz w:val="22"/>
          <w:szCs w:val="22"/>
        </w:rPr>
        <w:t xml:space="preserve"> Auxiliar da Unidade São Miguel Paulista</w:t>
      </w:r>
    </w:p>
    <w:p w14:paraId="3E87C257" w14:textId="77777777" w:rsidR="00450DE2" w:rsidRPr="00A36FC5" w:rsidRDefault="00450DE2" w:rsidP="00A4774B">
      <w:pPr>
        <w:jc w:val="both"/>
        <w:rPr>
          <w:color w:val="000000"/>
          <w:sz w:val="22"/>
          <w:szCs w:val="22"/>
        </w:rPr>
      </w:pPr>
      <w:r w:rsidRPr="00A36FC5">
        <w:rPr>
          <w:color w:val="000000"/>
          <w:sz w:val="22"/>
          <w:szCs w:val="22"/>
        </w:rPr>
        <w:t>Assunto: Recurso administrativo em conflito de atribuições suscitado pela Unidade Plantão Cível, Regional Central da Capital.</w:t>
      </w:r>
    </w:p>
    <w:p w14:paraId="21365BAE" w14:textId="1C020EE2" w:rsidR="00450DE2" w:rsidRPr="00BB408C" w:rsidRDefault="00450DE2" w:rsidP="00A4774B">
      <w:pPr>
        <w:jc w:val="both"/>
        <w:rPr>
          <w:color w:val="000000"/>
          <w:sz w:val="22"/>
          <w:szCs w:val="22"/>
        </w:rPr>
      </w:pPr>
      <w:r w:rsidRPr="00BB408C">
        <w:rPr>
          <w:color w:val="000000"/>
          <w:sz w:val="22"/>
          <w:szCs w:val="22"/>
        </w:rPr>
        <w:t>Relator/a: Conselheiro/a Davi Eduardo Depine Filho</w:t>
      </w:r>
    </w:p>
    <w:p w14:paraId="437C3B6A" w14:textId="052AB7AD" w:rsidR="009717FD" w:rsidRPr="00BB408C" w:rsidRDefault="009717FD" w:rsidP="00A4774B">
      <w:pPr>
        <w:jc w:val="both"/>
        <w:rPr>
          <w:color w:val="000000"/>
          <w:sz w:val="22"/>
          <w:szCs w:val="22"/>
        </w:rPr>
      </w:pPr>
    </w:p>
    <w:p w14:paraId="32ED24AA" w14:textId="7CAF1A86" w:rsidR="00EE232D" w:rsidRPr="00BB408C" w:rsidRDefault="00EE232D" w:rsidP="00A4774B">
      <w:pPr>
        <w:jc w:val="both"/>
        <w:rPr>
          <w:sz w:val="22"/>
          <w:szCs w:val="22"/>
        </w:rPr>
      </w:pPr>
      <w:r w:rsidRPr="00BB408C">
        <w:rPr>
          <w:color w:val="000000"/>
          <w:sz w:val="22"/>
          <w:szCs w:val="22"/>
        </w:rPr>
        <w:t xml:space="preserve">SEI nº </w:t>
      </w:r>
      <w:hyperlink r:id="rId31" w:history="1">
        <w:r w:rsidRPr="00BB408C">
          <w:rPr>
            <w:rStyle w:val="Hyperlink"/>
            <w:sz w:val="22"/>
            <w:szCs w:val="22"/>
          </w:rPr>
          <w:t>2021/0002001</w:t>
        </w:r>
      </w:hyperlink>
      <w:r w:rsidRPr="00BB408C">
        <w:rPr>
          <w:color w:val="000000"/>
          <w:sz w:val="22"/>
          <w:szCs w:val="22"/>
        </w:rPr>
        <w:t xml:space="preserve"> </w:t>
      </w:r>
      <w:r w:rsidR="008334D7" w:rsidRPr="00BB408C">
        <w:rPr>
          <w:sz w:val="22"/>
          <w:szCs w:val="22"/>
          <w:highlight w:val="yellow"/>
        </w:rPr>
        <w:t>(</w:t>
      </w:r>
      <w:r w:rsidR="00667CFF" w:rsidRPr="00BB408C">
        <w:rPr>
          <w:sz w:val="22"/>
          <w:szCs w:val="22"/>
          <w:highlight w:val="yellow"/>
        </w:rPr>
        <w:t>prorrogado nas últimas sessões</w:t>
      </w:r>
      <w:r w:rsidR="008334D7" w:rsidRPr="00BB408C">
        <w:rPr>
          <w:sz w:val="22"/>
          <w:szCs w:val="22"/>
          <w:highlight w:val="yellow"/>
        </w:rPr>
        <w:t>)</w:t>
      </w:r>
    </w:p>
    <w:p w14:paraId="4EA44A39" w14:textId="3FA697DC" w:rsidR="00EE232D" w:rsidRPr="00BB408C" w:rsidRDefault="00EE232D" w:rsidP="00A4774B">
      <w:pPr>
        <w:jc w:val="both"/>
        <w:rPr>
          <w:color w:val="000000"/>
          <w:sz w:val="22"/>
          <w:szCs w:val="22"/>
        </w:rPr>
      </w:pPr>
      <w:r w:rsidRPr="00BB408C">
        <w:rPr>
          <w:color w:val="000000"/>
          <w:sz w:val="22"/>
          <w:szCs w:val="22"/>
        </w:rPr>
        <w:t>Interessado/a: Defensores/as Públicos/as da Unidade Ribeirão Preto</w:t>
      </w:r>
    </w:p>
    <w:p w14:paraId="0FC05CF4" w14:textId="77777777" w:rsidR="00EE232D" w:rsidRPr="00BB408C" w:rsidRDefault="00EE232D" w:rsidP="00A4774B">
      <w:pPr>
        <w:jc w:val="both"/>
        <w:rPr>
          <w:color w:val="000000"/>
          <w:sz w:val="22"/>
          <w:szCs w:val="22"/>
        </w:rPr>
      </w:pPr>
      <w:r w:rsidRPr="00BB408C">
        <w:rPr>
          <w:color w:val="000000"/>
          <w:sz w:val="22"/>
          <w:szCs w:val="22"/>
        </w:rPr>
        <w:t>Assunto: Representação com pedido de tutela antecipada em face de ato da Terceira Subdefensoria Público-Geral.</w:t>
      </w:r>
    </w:p>
    <w:p w14:paraId="7D00B79D" w14:textId="2976C234" w:rsidR="00EE232D" w:rsidRPr="00BB408C" w:rsidRDefault="00EE232D" w:rsidP="00A4774B">
      <w:pPr>
        <w:jc w:val="both"/>
        <w:rPr>
          <w:color w:val="000000"/>
          <w:sz w:val="22"/>
          <w:szCs w:val="22"/>
        </w:rPr>
      </w:pPr>
      <w:r w:rsidRPr="00BB408C">
        <w:rPr>
          <w:color w:val="000000"/>
          <w:sz w:val="22"/>
          <w:szCs w:val="22"/>
        </w:rPr>
        <w:t>Relator/a: Conselheiro/a Davi Eduardo Depine Filho</w:t>
      </w:r>
    </w:p>
    <w:p w14:paraId="4C051C8E" w14:textId="2AE38ED2" w:rsidR="00F80473" w:rsidRPr="00BB408C" w:rsidRDefault="00F80473" w:rsidP="00A4774B">
      <w:pPr>
        <w:jc w:val="both"/>
        <w:rPr>
          <w:color w:val="000000"/>
          <w:sz w:val="22"/>
          <w:szCs w:val="22"/>
        </w:rPr>
      </w:pPr>
    </w:p>
    <w:p w14:paraId="723A4959" w14:textId="6D6305AE" w:rsidR="00F80473" w:rsidRPr="00BB408C" w:rsidRDefault="00F80473" w:rsidP="00A4774B">
      <w:pPr>
        <w:jc w:val="both"/>
        <w:rPr>
          <w:sz w:val="22"/>
          <w:szCs w:val="22"/>
        </w:rPr>
      </w:pPr>
      <w:r w:rsidRPr="00BB408C">
        <w:rPr>
          <w:color w:val="000000"/>
          <w:sz w:val="22"/>
          <w:szCs w:val="22"/>
        </w:rPr>
        <w:t xml:space="preserve">SEI nº </w:t>
      </w:r>
      <w:hyperlink r:id="rId32" w:history="1">
        <w:r w:rsidRPr="00BB408C">
          <w:rPr>
            <w:rStyle w:val="Hyperlink"/>
            <w:sz w:val="22"/>
            <w:szCs w:val="22"/>
          </w:rPr>
          <w:t>2021/0002004</w:t>
        </w:r>
      </w:hyperlink>
      <w:r w:rsidRPr="00BB408C">
        <w:rPr>
          <w:color w:val="000000"/>
          <w:sz w:val="22"/>
          <w:szCs w:val="22"/>
        </w:rPr>
        <w:t xml:space="preserve"> </w:t>
      </w:r>
      <w:r w:rsidR="00EB268F" w:rsidRPr="00BB408C">
        <w:rPr>
          <w:sz w:val="22"/>
          <w:szCs w:val="22"/>
          <w:highlight w:val="yellow"/>
        </w:rPr>
        <w:t>(</w:t>
      </w:r>
      <w:r w:rsidR="00667CFF" w:rsidRPr="00BB408C">
        <w:rPr>
          <w:sz w:val="22"/>
          <w:szCs w:val="22"/>
          <w:highlight w:val="yellow"/>
        </w:rPr>
        <w:t>prorrogado nas últimas sessões</w:t>
      </w:r>
      <w:r w:rsidR="00EB268F" w:rsidRPr="00BB408C">
        <w:rPr>
          <w:sz w:val="22"/>
          <w:szCs w:val="22"/>
          <w:highlight w:val="yellow"/>
        </w:rPr>
        <w:t>)</w:t>
      </w:r>
    </w:p>
    <w:p w14:paraId="411CD0BF" w14:textId="77777777" w:rsidR="00F80473" w:rsidRPr="00BB408C" w:rsidRDefault="00F80473" w:rsidP="00A4774B">
      <w:pPr>
        <w:jc w:val="both"/>
        <w:rPr>
          <w:color w:val="000000"/>
          <w:sz w:val="22"/>
          <w:szCs w:val="22"/>
        </w:rPr>
      </w:pPr>
      <w:r w:rsidRPr="00BB408C">
        <w:rPr>
          <w:color w:val="000000"/>
          <w:sz w:val="22"/>
          <w:szCs w:val="22"/>
        </w:rPr>
        <w:t>Interessado/a: Alessandro Valerio Follador</w:t>
      </w:r>
    </w:p>
    <w:p w14:paraId="0980FB25" w14:textId="240956E8" w:rsidR="00F80473" w:rsidRPr="00BB408C" w:rsidRDefault="00F80473" w:rsidP="00A4774B">
      <w:pPr>
        <w:jc w:val="both"/>
        <w:rPr>
          <w:color w:val="000000"/>
          <w:sz w:val="22"/>
          <w:szCs w:val="22"/>
        </w:rPr>
      </w:pPr>
      <w:r w:rsidRPr="00BB408C">
        <w:rPr>
          <w:color w:val="000000"/>
          <w:sz w:val="22"/>
          <w:szCs w:val="22"/>
        </w:rPr>
        <w:t>Assunto: Proposta de alteração da atribuição do Núcleo Especializado de Cidadania e Direitos Humanos, do Polo Cível Central, e dos</w:t>
      </w:r>
      <w:r w:rsidR="00FD347D" w:rsidRPr="00BB408C">
        <w:rPr>
          <w:color w:val="000000"/>
          <w:sz w:val="22"/>
          <w:szCs w:val="22"/>
        </w:rPr>
        <w:t>/as</w:t>
      </w:r>
      <w:r w:rsidRPr="00BB408C">
        <w:rPr>
          <w:color w:val="000000"/>
          <w:sz w:val="22"/>
          <w:szCs w:val="22"/>
        </w:rPr>
        <w:t xml:space="preserve"> Defensores</w:t>
      </w:r>
      <w:r w:rsidR="00FD347D" w:rsidRPr="00BB408C">
        <w:rPr>
          <w:color w:val="000000"/>
          <w:sz w:val="22"/>
          <w:szCs w:val="22"/>
        </w:rPr>
        <w:t>/as</w:t>
      </w:r>
      <w:r w:rsidRPr="00BB408C">
        <w:rPr>
          <w:color w:val="000000"/>
          <w:sz w:val="22"/>
          <w:szCs w:val="22"/>
        </w:rPr>
        <w:t xml:space="preserve"> Públicos</w:t>
      </w:r>
      <w:r w:rsidR="00FD347D" w:rsidRPr="00BB408C">
        <w:rPr>
          <w:color w:val="000000"/>
          <w:sz w:val="22"/>
          <w:szCs w:val="22"/>
        </w:rPr>
        <w:t>/as</w:t>
      </w:r>
      <w:r w:rsidRPr="00BB408C">
        <w:rPr>
          <w:color w:val="000000"/>
          <w:sz w:val="22"/>
          <w:szCs w:val="22"/>
        </w:rPr>
        <w:t xml:space="preserve"> em exercício de atividade especial dificuldade - Centro de referência e apoio a v</w:t>
      </w:r>
      <w:r w:rsidR="00B6285B" w:rsidRPr="00BB408C">
        <w:rPr>
          <w:color w:val="000000"/>
          <w:sz w:val="22"/>
          <w:szCs w:val="22"/>
        </w:rPr>
        <w:t>í</w:t>
      </w:r>
      <w:r w:rsidRPr="00BB408C">
        <w:rPr>
          <w:color w:val="000000"/>
          <w:sz w:val="22"/>
          <w:szCs w:val="22"/>
        </w:rPr>
        <w:t>tima (CRAVI)</w:t>
      </w:r>
    </w:p>
    <w:p w14:paraId="76EAD35F" w14:textId="35656DBF" w:rsidR="00F80473" w:rsidRPr="00BB408C" w:rsidRDefault="00F80473" w:rsidP="00A4774B">
      <w:pPr>
        <w:jc w:val="both"/>
        <w:rPr>
          <w:color w:val="000000"/>
          <w:sz w:val="22"/>
          <w:szCs w:val="22"/>
        </w:rPr>
      </w:pPr>
      <w:r w:rsidRPr="00BB408C">
        <w:rPr>
          <w:color w:val="000000"/>
          <w:sz w:val="22"/>
          <w:szCs w:val="22"/>
        </w:rPr>
        <w:t>Relator/a: Conselheiro/a Davi Eduardo Depine Filho</w:t>
      </w:r>
    </w:p>
    <w:p w14:paraId="0A187563" w14:textId="2C877189" w:rsidR="00F22DEA" w:rsidRPr="00BB408C" w:rsidRDefault="00F22DEA" w:rsidP="00A4774B">
      <w:pPr>
        <w:jc w:val="both"/>
        <w:rPr>
          <w:color w:val="000000"/>
          <w:sz w:val="22"/>
          <w:szCs w:val="22"/>
        </w:rPr>
      </w:pPr>
    </w:p>
    <w:p w14:paraId="1D7D38B8" w14:textId="79495999" w:rsidR="005A6E96" w:rsidRPr="00BB408C" w:rsidRDefault="005A6E96" w:rsidP="00A4774B">
      <w:pPr>
        <w:jc w:val="both"/>
        <w:rPr>
          <w:sz w:val="22"/>
          <w:szCs w:val="22"/>
        </w:rPr>
      </w:pPr>
      <w:r w:rsidRPr="00BB408C">
        <w:rPr>
          <w:color w:val="000000"/>
          <w:sz w:val="22"/>
          <w:szCs w:val="22"/>
        </w:rPr>
        <w:t xml:space="preserve">SEI nº </w:t>
      </w:r>
      <w:hyperlink r:id="rId33" w:history="1">
        <w:r w:rsidRPr="00BB408C">
          <w:rPr>
            <w:rStyle w:val="Hyperlink"/>
            <w:sz w:val="22"/>
            <w:szCs w:val="22"/>
          </w:rPr>
          <w:t>2021/0002015</w:t>
        </w:r>
      </w:hyperlink>
      <w:r w:rsidR="00EB268F" w:rsidRPr="00BB408C">
        <w:rPr>
          <w:rStyle w:val="Hyperlink"/>
          <w:sz w:val="22"/>
          <w:szCs w:val="22"/>
        </w:rPr>
        <w:t xml:space="preserve"> </w:t>
      </w:r>
      <w:r w:rsidR="00EB268F" w:rsidRPr="00BB408C">
        <w:rPr>
          <w:sz w:val="22"/>
          <w:szCs w:val="22"/>
          <w:highlight w:val="yellow"/>
        </w:rPr>
        <w:t>(</w:t>
      </w:r>
      <w:r w:rsidR="00667CFF" w:rsidRPr="00BB408C">
        <w:rPr>
          <w:sz w:val="22"/>
          <w:szCs w:val="22"/>
          <w:highlight w:val="yellow"/>
        </w:rPr>
        <w:t>prorrogado nas últimas sessões</w:t>
      </w:r>
      <w:r w:rsidR="00EB268F" w:rsidRPr="00BB408C">
        <w:rPr>
          <w:sz w:val="22"/>
          <w:szCs w:val="22"/>
          <w:highlight w:val="yellow"/>
        </w:rPr>
        <w:t>)</w:t>
      </w:r>
    </w:p>
    <w:p w14:paraId="67F5A5A9" w14:textId="77777777" w:rsidR="005A6E96" w:rsidRPr="00BB408C" w:rsidRDefault="005A6E96" w:rsidP="00A4774B">
      <w:pPr>
        <w:jc w:val="both"/>
        <w:rPr>
          <w:color w:val="000000"/>
          <w:sz w:val="22"/>
          <w:szCs w:val="22"/>
        </w:rPr>
      </w:pPr>
      <w:r w:rsidRPr="00BB408C">
        <w:rPr>
          <w:color w:val="000000"/>
          <w:sz w:val="22"/>
          <w:szCs w:val="22"/>
        </w:rPr>
        <w:t>Interessado/a: Corregedoria Geral da Defensoria Pública do Estado</w:t>
      </w:r>
    </w:p>
    <w:p w14:paraId="55E134C9" w14:textId="1C363879" w:rsidR="005A6E96" w:rsidRPr="00BB408C" w:rsidRDefault="005A6E96" w:rsidP="00A4774B">
      <w:pPr>
        <w:jc w:val="both"/>
        <w:rPr>
          <w:color w:val="000000"/>
          <w:sz w:val="22"/>
          <w:szCs w:val="22"/>
        </w:rPr>
      </w:pPr>
      <w:r w:rsidRPr="00BB408C">
        <w:rPr>
          <w:color w:val="000000"/>
          <w:sz w:val="22"/>
          <w:szCs w:val="22"/>
        </w:rPr>
        <w:t>Assunto: Proposta de alteração da Deliberação CSDP nº 102/08 (que regulamenta a realização de atividade docentes e discentes por Defensor</w:t>
      </w:r>
      <w:r w:rsidR="00FD347D" w:rsidRPr="00BB408C">
        <w:rPr>
          <w:color w:val="000000"/>
          <w:sz w:val="22"/>
          <w:szCs w:val="22"/>
        </w:rPr>
        <w:t>/a</w:t>
      </w:r>
      <w:r w:rsidRPr="00BB408C">
        <w:rPr>
          <w:color w:val="000000"/>
          <w:sz w:val="22"/>
          <w:szCs w:val="22"/>
        </w:rPr>
        <w:t xml:space="preserve"> Público</w:t>
      </w:r>
      <w:r w:rsidR="00FD347D" w:rsidRPr="00BB408C">
        <w:rPr>
          <w:color w:val="000000"/>
          <w:sz w:val="22"/>
          <w:szCs w:val="22"/>
        </w:rPr>
        <w:t>/a</w:t>
      </w:r>
      <w:r w:rsidRPr="00BB408C">
        <w:rPr>
          <w:color w:val="000000"/>
          <w:sz w:val="22"/>
          <w:szCs w:val="22"/>
        </w:rPr>
        <w:t xml:space="preserve"> durante a jornada de trabalho)</w:t>
      </w:r>
    </w:p>
    <w:p w14:paraId="4987766A" w14:textId="2C9827BA" w:rsidR="005A6E96" w:rsidRPr="00BB408C" w:rsidRDefault="005A6E96" w:rsidP="00A4774B">
      <w:pPr>
        <w:jc w:val="both"/>
        <w:rPr>
          <w:color w:val="000000"/>
          <w:sz w:val="22"/>
          <w:szCs w:val="22"/>
        </w:rPr>
      </w:pPr>
      <w:r w:rsidRPr="00BB408C">
        <w:rPr>
          <w:color w:val="000000"/>
          <w:sz w:val="22"/>
          <w:szCs w:val="22"/>
        </w:rPr>
        <w:t>Relator/a: Conselheiro/a Gustavo Rodrigues Minatel</w:t>
      </w:r>
    </w:p>
    <w:p w14:paraId="6438D13A" w14:textId="05125A45" w:rsidR="001168FB" w:rsidRPr="00BB408C" w:rsidRDefault="001168FB" w:rsidP="00A4774B">
      <w:pPr>
        <w:jc w:val="both"/>
        <w:rPr>
          <w:color w:val="000000"/>
          <w:sz w:val="22"/>
          <w:szCs w:val="22"/>
        </w:rPr>
      </w:pPr>
    </w:p>
    <w:p w14:paraId="53213780" w14:textId="164CF85A" w:rsidR="001168FB" w:rsidRPr="00BB408C" w:rsidRDefault="001168FB" w:rsidP="00A4774B">
      <w:pPr>
        <w:jc w:val="both"/>
        <w:rPr>
          <w:sz w:val="22"/>
          <w:szCs w:val="22"/>
        </w:rPr>
      </w:pPr>
      <w:r w:rsidRPr="00BB408C">
        <w:rPr>
          <w:color w:val="000000"/>
          <w:sz w:val="22"/>
          <w:szCs w:val="22"/>
        </w:rPr>
        <w:t xml:space="preserve">SEI nº </w:t>
      </w:r>
      <w:hyperlink r:id="rId34" w:history="1">
        <w:r w:rsidRPr="00BB408C">
          <w:rPr>
            <w:rStyle w:val="Hyperlink"/>
            <w:sz w:val="22"/>
            <w:szCs w:val="22"/>
          </w:rPr>
          <w:t>2021/0002016</w:t>
        </w:r>
      </w:hyperlink>
      <w:r w:rsidRPr="00BB408C">
        <w:rPr>
          <w:color w:val="000000"/>
          <w:sz w:val="22"/>
          <w:szCs w:val="22"/>
        </w:rPr>
        <w:t xml:space="preserve"> </w:t>
      </w:r>
      <w:r w:rsidR="00EB268F" w:rsidRPr="00BB408C">
        <w:rPr>
          <w:sz w:val="22"/>
          <w:szCs w:val="22"/>
          <w:highlight w:val="yellow"/>
        </w:rPr>
        <w:t>(</w:t>
      </w:r>
      <w:r w:rsidR="00667CFF" w:rsidRPr="00BB408C">
        <w:rPr>
          <w:sz w:val="22"/>
          <w:szCs w:val="22"/>
          <w:highlight w:val="yellow"/>
        </w:rPr>
        <w:t>prorrogado nas últimas sessões</w:t>
      </w:r>
      <w:r w:rsidR="00EB268F" w:rsidRPr="00BB408C">
        <w:rPr>
          <w:sz w:val="22"/>
          <w:szCs w:val="22"/>
          <w:highlight w:val="yellow"/>
        </w:rPr>
        <w:t>)</w:t>
      </w:r>
    </w:p>
    <w:p w14:paraId="3C5AFC25" w14:textId="77777777" w:rsidR="001168FB" w:rsidRPr="00BB408C" w:rsidRDefault="001168FB" w:rsidP="00A4774B">
      <w:pPr>
        <w:jc w:val="both"/>
        <w:rPr>
          <w:color w:val="000000"/>
          <w:sz w:val="22"/>
          <w:szCs w:val="22"/>
        </w:rPr>
      </w:pPr>
      <w:r w:rsidRPr="00BB408C">
        <w:rPr>
          <w:color w:val="000000"/>
          <w:sz w:val="22"/>
          <w:szCs w:val="22"/>
        </w:rPr>
        <w:t>Interessado/a: Primeira Subdefensoria Pública-Geral</w:t>
      </w:r>
    </w:p>
    <w:p w14:paraId="0987FEB2" w14:textId="77777777" w:rsidR="001168FB" w:rsidRPr="00BB408C" w:rsidRDefault="001168FB" w:rsidP="00A4774B">
      <w:pPr>
        <w:jc w:val="both"/>
        <w:rPr>
          <w:color w:val="000000"/>
          <w:sz w:val="22"/>
          <w:szCs w:val="22"/>
        </w:rPr>
      </w:pPr>
      <w:r w:rsidRPr="00BB408C">
        <w:rPr>
          <w:color w:val="000000"/>
          <w:sz w:val="22"/>
          <w:szCs w:val="22"/>
        </w:rPr>
        <w:t>Assunto: Apresentação do resultado dos trabalhos desenvolvido pela Comissão responsável pela proposição de alterações legislativas decorrentes da promulgação da Emenda Constitucional nº 80/2014.</w:t>
      </w:r>
    </w:p>
    <w:p w14:paraId="2C1DBA26" w14:textId="4688D5D0" w:rsidR="001168FB" w:rsidRPr="00BB408C" w:rsidRDefault="001168FB" w:rsidP="00A4774B">
      <w:pPr>
        <w:jc w:val="both"/>
        <w:rPr>
          <w:color w:val="000000"/>
          <w:sz w:val="22"/>
          <w:szCs w:val="22"/>
        </w:rPr>
      </w:pPr>
      <w:r w:rsidRPr="00BB408C">
        <w:rPr>
          <w:color w:val="000000"/>
          <w:sz w:val="22"/>
          <w:szCs w:val="22"/>
        </w:rPr>
        <w:t>Relator/a: Conselheiro/a Gustavo Rodrigues Minatel</w:t>
      </w:r>
    </w:p>
    <w:p w14:paraId="0A7F540C" w14:textId="054A79C6" w:rsidR="00F11E8E" w:rsidRPr="00BB408C" w:rsidRDefault="00F11E8E" w:rsidP="00A4774B">
      <w:pPr>
        <w:jc w:val="both"/>
        <w:rPr>
          <w:color w:val="000000"/>
          <w:sz w:val="22"/>
          <w:szCs w:val="22"/>
        </w:rPr>
      </w:pPr>
    </w:p>
    <w:p w14:paraId="7FFE57C4" w14:textId="342F324E" w:rsidR="00F11E8E" w:rsidRPr="00BB408C" w:rsidRDefault="00F11E8E" w:rsidP="00A4774B">
      <w:pPr>
        <w:jc w:val="both"/>
        <w:rPr>
          <w:sz w:val="22"/>
          <w:szCs w:val="22"/>
        </w:rPr>
      </w:pPr>
      <w:r w:rsidRPr="00BB408C">
        <w:rPr>
          <w:color w:val="000000"/>
          <w:sz w:val="22"/>
          <w:szCs w:val="22"/>
        </w:rPr>
        <w:t xml:space="preserve">SEI nº </w:t>
      </w:r>
      <w:hyperlink r:id="rId35" w:history="1">
        <w:r w:rsidRPr="00BB408C">
          <w:rPr>
            <w:rStyle w:val="Hyperlink"/>
            <w:sz w:val="22"/>
            <w:szCs w:val="22"/>
          </w:rPr>
          <w:t>2021/0002017</w:t>
        </w:r>
      </w:hyperlink>
      <w:r w:rsidR="00D81397" w:rsidRPr="00BB408C">
        <w:rPr>
          <w:rStyle w:val="Hyperlink"/>
          <w:sz w:val="22"/>
          <w:szCs w:val="22"/>
          <w:u w:val="none"/>
        </w:rPr>
        <w:t xml:space="preserve"> </w:t>
      </w:r>
      <w:r w:rsidR="00D81397" w:rsidRPr="00BB408C">
        <w:rPr>
          <w:sz w:val="22"/>
          <w:szCs w:val="22"/>
          <w:highlight w:val="yellow"/>
        </w:rPr>
        <w:t>(</w:t>
      </w:r>
      <w:r w:rsidR="00667CFF" w:rsidRPr="00BB408C">
        <w:rPr>
          <w:sz w:val="22"/>
          <w:szCs w:val="22"/>
          <w:highlight w:val="yellow"/>
        </w:rPr>
        <w:t>prorrogado nas últimas sessões</w:t>
      </w:r>
      <w:r w:rsidR="00D81397" w:rsidRPr="00BB408C">
        <w:rPr>
          <w:sz w:val="22"/>
          <w:szCs w:val="22"/>
          <w:highlight w:val="yellow"/>
        </w:rPr>
        <w:t>)</w:t>
      </w:r>
    </w:p>
    <w:p w14:paraId="5B79E62C" w14:textId="77777777" w:rsidR="00F11E8E" w:rsidRPr="00BB408C" w:rsidRDefault="00F11E8E" w:rsidP="00A4774B">
      <w:pPr>
        <w:jc w:val="both"/>
        <w:rPr>
          <w:color w:val="000000"/>
          <w:sz w:val="22"/>
          <w:szCs w:val="22"/>
        </w:rPr>
      </w:pPr>
      <w:r w:rsidRPr="00BB408C">
        <w:rPr>
          <w:color w:val="000000"/>
          <w:sz w:val="22"/>
          <w:szCs w:val="22"/>
        </w:rPr>
        <w:t>Interessado/a: Primeira Subdefensoria Pública-Geral do Estado</w:t>
      </w:r>
    </w:p>
    <w:p w14:paraId="6E801C72" w14:textId="2FB34D9B" w:rsidR="00F11E8E" w:rsidRPr="00BB408C" w:rsidRDefault="00F11E8E" w:rsidP="00A4774B">
      <w:pPr>
        <w:jc w:val="both"/>
        <w:rPr>
          <w:color w:val="000000"/>
          <w:sz w:val="22"/>
          <w:szCs w:val="22"/>
        </w:rPr>
      </w:pPr>
      <w:r w:rsidRPr="00BB408C">
        <w:rPr>
          <w:color w:val="000000"/>
          <w:sz w:val="22"/>
          <w:szCs w:val="22"/>
        </w:rPr>
        <w:t>Assunto: Proposta de substitutivo de projeto de lei, que fixa o subsídio mensal dos</w:t>
      </w:r>
      <w:r w:rsidR="00FD347D" w:rsidRPr="00BB408C">
        <w:rPr>
          <w:color w:val="000000"/>
          <w:sz w:val="22"/>
          <w:szCs w:val="22"/>
        </w:rPr>
        <w:t>/as</w:t>
      </w:r>
      <w:r w:rsidRPr="00BB408C">
        <w:rPr>
          <w:color w:val="000000"/>
          <w:sz w:val="22"/>
          <w:szCs w:val="22"/>
        </w:rPr>
        <w:t xml:space="preserve"> Defensores</w:t>
      </w:r>
      <w:r w:rsidR="00FD347D" w:rsidRPr="00BB408C">
        <w:rPr>
          <w:color w:val="000000"/>
          <w:sz w:val="22"/>
          <w:szCs w:val="22"/>
        </w:rPr>
        <w:t>/as</w:t>
      </w:r>
      <w:r w:rsidRPr="00BB408C">
        <w:rPr>
          <w:color w:val="000000"/>
          <w:sz w:val="22"/>
          <w:szCs w:val="22"/>
        </w:rPr>
        <w:t xml:space="preserve"> Públicos</w:t>
      </w:r>
      <w:r w:rsidR="00FD347D" w:rsidRPr="00BB408C">
        <w:rPr>
          <w:color w:val="000000"/>
          <w:sz w:val="22"/>
          <w:szCs w:val="22"/>
        </w:rPr>
        <w:t>/as</w:t>
      </w:r>
      <w:r w:rsidRPr="00BB408C">
        <w:rPr>
          <w:color w:val="000000"/>
          <w:sz w:val="22"/>
          <w:szCs w:val="22"/>
        </w:rPr>
        <w:t>, altera a Lei Complementar nº 1.050/08, fixa data-base para fins de revisão dos vencimentos e proventos do seu quadro de servidores</w:t>
      </w:r>
      <w:r w:rsidR="00FD347D" w:rsidRPr="00BB408C">
        <w:rPr>
          <w:color w:val="000000"/>
          <w:sz w:val="22"/>
          <w:szCs w:val="22"/>
        </w:rPr>
        <w:t>/as</w:t>
      </w:r>
      <w:r w:rsidRPr="00BB408C">
        <w:rPr>
          <w:color w:val="000000"/>
          <w:sz w:val="22"/>
          <w:szCs w:val="22"/>
        </w:rPr>
        <w:t>, possibilita a instituição de funções de confiança e dá outras providências.</w:t>
      </w:r>
    </w:p>
    <w:p w14:paraId="152E4EF0" w14:textId="0BDA5C64" w:rsidR="00F11E8E" w:rsidRPr="00BB408C" w:rsidRDefault="00F11E8E" w:rsidP="00A4774B">
      <w:pPr>
        <w:jc w:val="both"/>
        <w:rPr>
          <w:color w:val="000000"/>
          <w:sz w:val="22"/>
          <w:szCs w:val="22"/>
        </w:rPr>
      </w:pPr>
      <w:r w:rsidRPr="00BB408C">
        <w:rPr>
          <w:color w:val="000000"/>
          <w:sz w:val="22"/>
          <w:szCs w:val="22"/>
        </w:rPr>
        <w:t>Relator/a: Conselheiro/a Gustavo Rodrigues Minatel</w:t>
      </w:r>
    </w:p>
    <w:p w14:paraId="64D7BEA8" w14:textId="577B070F" w:rsidR="009A6B40" w:rsidRPr="00BB408C" w:rsidRDefault="009A6B40" w:rsidP="00A4774B">
      <w:pPr>
        <w:jc w:val="both"/>
        <w:rPr>
          <w:color w:val="000000"/>
          <w:sz w:val="22"/>
          <w:szCs w:val="22"/>
        </w:rPr>
      </w:pPr>
    </w:p>
    <w:p w14:paraId="37D3ACA7" w14:textId="3EE7C735" w:rsidR="009A6B40" w:rsidRPr="00BB408C" w:rsidRDefault="009A6B40" w:rsidP="00A4774B">
      <w:pPr>
        <w:jc w:val="both"/>
        <w:rPr>
          <w:sz w:val="22"/>
          <w:szCs w:val="22"/>
        </w:rPr>
      </w:pPr>
      <w:r w:rsidRPr="00BB408C">
        <w:rPr>
          <w:color w:val="000000"/>
          <w:sz w:val="22"/>
          <w:szCs w:val="22"/>
        </w:rPr>
        <w:t xml:space="preserve">SEI nº </w:t>
      </w:r>
      <w:hyperlink r:id="rId36" w:history="1">
        <w:r w:rsidRPr="00BB408C">
          <w:rPr>
            <w:rStyle w:val="Hyperlink"/>
            <w:sz w:val="22"/>
            <w:szCs w:val="22"/>
          </w:rPr>
          <w:t>2021/0002019</w:t>
        </w:r>
      </w:hyperlink>
      <w:r w:rsidRPr="00BB408C">
        <w:rPr>
          <w:color w:val="000000"/>
          <w:sz w:val="22"/>
          <w:szCs w:val="22"/>
        </w:rPr>
        <w:t xml:space="preserve"> </w:t>
      </w:r>
      <w:r w:rsidR="00B014BD" w:rsidRPr="00BB408C">
        <w:rPr>
          <w:sz w:val="22"/>
          <w:szCs w:val="22"/>
          <w:highlight w:val="yellow"/>
        </w:rPr>
        <w:t>(</w:t>
      </w:r>
      <w:r w:rsidR="00667CFF" w:rsidRPr="00BB408C">
        <w:rPr>
          <w:sz w:val="22"/>
          <w:szCs w:val="22"/>
          <w:highlight w:val="yellow"/>
        </w:rPr>
        <w:t>prorrogado nas últimas sessões</w:t>
      </w:r>
      <w:r w:rsidR="00B014BD" w:rsidRPr="00BB408C">
        <w:rPr>
          <w:sz w:val="22"/>
          <w:szCs w:val="22"/>
          <w:highlight w:val="yellow"/>
        </w:rPr>
        <w:t>)</w:t>
      </w:r>
    </w:p>
    <w:p w14:paraId="4E935683" w14:textId="77777777" w:rsidR="009A6B40" w:rsidRPr="00BB408C" w:rsidRDefault="009A6B40" w:rsidP="00A4774B">
      <w:pPr>
        <w:jc w:val="both"/>
        <w:rPr>
          <w:color w:val="000000"/>
          <w:sz w:val="22"/>
          <w:szCs w:val="22"/>
        </w:rPr>
      </w:pPr>
      <w:r w:rsidRPr="00BB408C">
        <w:rPr>
          <w:color w:val="000000"/>
          <w:sz w:val="22"/>
          <w:szCs w:val="22"/>
        </w:rPr>
        <w:t>Interessado/a: Coordenação do Núcleo Especializado de Defesa do Consumidor</w:t>
      </w:r>
    </w:p>
    <w:p w14:paraId="056AC340" w14:textId="77777777" w:rsidR="009A6B40" w:rsidRPr="00BB408C" w:rsidRDefault="009A6B40" w:rsidP="00A4774B">
      <w:pPr>
        <w:jc w:val="both"/>
        <w:rPr>
          <w:color w:val="000000"/>
          <w:sz w:val="22"/>
          <w:szCs w:val="22"/>
        </w:rPr>
      </w:pPr>
      <w:r w:rsidRPr="00BB408C">
        <w:rPr>
          <w:color w:val="000000"/>
          <w:sz w:val="22"/>
          <w:szCs w:val="22"/>
        </w:rPr>
        <w:t>Assunto: Relatório semestral do Núcleo Especializado (agosto de 2018 a janeiro de 2019)</w:t>
      </w:r>
    </w:p>
    <w:p w14:paraId="25CAA14B" w14:textId="70299B38" w:rsidR="009A6B40" w:rsidRPr="00BB408C" w:rsidRDefault="009A6B40" w:rsidP="00A4774B">
      <w:pPr>
        <w:jc w:val="both"/>
        <w:rPr>
          <w:color w:val="000000"/>
          <w:sz w:val="22"/>
          <w:szCs w:val="22"/>
        </w:rPr>
      </w:pPr>
      <w:r w:rsidRPr="00BB408C">
        <w:rPr>
          <w:color w:val="000000"/>
          <w:sz w:val="22"/>
          <w:szCs w:val="22"/>
        </w:rPr>
        <w:t>Relator/a: Conselheiro/a Gustavo Rodrigues Minatel</w:t>
      </w:r>
    </w:p>
    <w:p w14:paraId="0734A311" w14:textId="55B123BE" w:rsidR="00D03DB8" w:rsidRPr="00BB408C" w:rsidRDefault="00D03DB8" w:rsidP="00A4774B">
      <w:pPr>
        <w:jc w:val="both"/>
        <w:rPr>
          <w:color w:val="000000"/>
          <w:sz w:val="22"/>
          <w:szCs w:val="22"/>
        </w:rPr>
      </w:pPr>
    </w:p>
    <w:p w14:paraId="74858CFC" w14:textId="024D4C67" w:rsidR="00D03DB8" w:rsidRPr="00BB408C" w:rsidRDefault="00D03DB8" w:rsidP="00A4774B">
      <w:pPr>
        <w:jc w:val="both"/>
        <w:rPr>
          <w:sz w:val="22"/>
          <w:szCs w:val="22"/>
        </w:rPr>
      </w:pPr>
      <w:r w:rsidRPr="00BB408C">
        <w:rPr>
          <w:color w:val="000000"/>
          <w:sz w:val="22"/>
          <w:szCs w:val="22"/>
        </w:rPr>
        <w:t xml:space="preserve">SEI nº </w:t>
      </w:r>
      <w:hyperlink r:id="rId37" w:history="1">
        <w:r w:rsidRPr="00BB408C">
          <w:rPr>
            <w:rStyle w:val="Hyperlink"/>
            <w:sz w:val="22"/>
            <w:szCs w:val="22"/>
          </w:rPr>
          <w:t>2021/0002020</w:t>
        </w:r>
      </w:hyperlink>
      <w:r w:rsidRPr="00BB408C">
        <w:rPr>
          <w:color w:val="000000"/>
          <w:sz w:val="22"/>
          <w:szCs w:val="22"/>
        </w:rPr>
        <w:t xml:space="preserve"> </w:t>
      </w:r>
      <w:r w:rsidR="00B014BD" w:rsidRPr="00BB408C">
        <w:rPr>
          <w:sz w:val="22"/>
          <w:szCs w:val="22"/>
          <w:highlight w:val="yellow"/>
        </w:rPr>
        <w:t>(</w:t>
      </w:r>
      <w:r w:rsidR="00667CFF" w:rsidRPr="00BB408C">
        <w:rPr>
          <w:sz w:val="22"/>
          <w:szCs w:val="22"/>
          <w:highlight w:val="yellow"/>
        </w:rPr>
        <w:t>prorrogado nas últimas sessões</w:t>
      </w:r>
      <w:r w:rsidR="00B014BD" w:rsidRPr="00BB408C">
        <w:rPr>
          <w:sz w:val="22"/>
          <w:szCs w:val="22"/>
          <w:highlight w:val="yellow"/>
        </w:rPr>
        <w:t>)</w:t>
      </w:r>
    </w:p>
    <w:p w14:paraId="427EA5E5" w14:textId="76BEB36B" w:rsidR="00D03DB8" w:rsidRPr="00BB408C" w:rsidRDefault="00D03DB8" w:rsidP="00A4774B">
      <w:pPr>
        <w:jc w:val="both"/>
        <w:rPr>
          <w:color w:val="000000"/>
          <w:sz w:val="22"/>
          <w:szCs w:val="22"/>
        </w:rPr>
      </w:pPr>
      <w:r w:rsidRPr="00BB408C">
        <w:rPr>
          <w:color w:val="000000"/>
          <w:sz w:val="22"/>
          <w:szCs w:val="22"/>
        </w:rPr>
        <w:t>Interessado/a: Associação Paulista das Defensoras e Defensores Públicos</w:t>
      </w:r>
    </w:p>
    <w:p w14:paraId="0FAF0FE5" w14:textId="179A4C23" w:rsidR="00D03DB8" w:rsidRPr="00BB408C" w:rsidRDefault="00D03DB8" w:rsidP="00A4774B">
      <w:pPr>
        <w:jc w:val="both"/>
        <w:rPr>
          <w:color w:val="000000"/>
          <w:sz w:val="22"/>
          <w:szCs w:val="22"/>
        </w:rPr>
      </w:pPr>
      <w:r w:rsidRPr="00BB408C">
        <w:rPr>
          <w:color w:val="000000"/>
          <w:sz w:val="22"/>
          <w:szCs w:val="22"/>
        </w:rPr>
        <w:t>Assunto: Proposta de alteração da Deliberação CSDP nº 340/17 (que regulamenta a gratificação pelo exercício de atividades em condições de especial dificuldade decorrente da localização ou da natureza do serviço)</w:t>
      </w:r>
    </w:p>
    <w:p w14:paraId="07B510C2" w14:textId="77BF0BA7" w:rsidR="00D03DB8" w:rsidRPr="00BB408C" w:rsidRDefault="00D03DB8" w:rsidP="00A4774B">
      <w:pPr>
        <w:jc w:val="both"/>
        <w:rPr>
          <w:color w:val="000000"/>
          <w:sz w:val="22"/>
          <w:szCs w:val="22"/>
        </w:rPr>
      </w:pPr>
      <w:r w:rsidRPr="00BB408C">
        <w:rPr>
          <w:color w:val="000000"/>
          <w:sz w:val="22"/>
          <w:szCs w:val="22"/>
        </w:rPr>
        <w:t>Relator/a: Conselheiro/a Gustavo Rodrigues Minatel</w:t>
      </w:r>
    </w:p>
    <w:p w14:paraId="772F0F63" w14:textId="0BF3BA44" w:rsidR="00A55538" w:rsidRPr="00BB408C" w:rsidRDefault="00A55538" w:rsidP="00A4774B">
      <w:pPr>
        <w:jc w:val="both"/>
        <w:rPr>
          <w:color w:val="000000"/>
          <w:sz w:val="22"/>
          <w:szCs w:val="22"/>
        </w:rPr>
      </w:pPr>
    </w:p>
    <w:p w14:paraId="5B318025" w14:textId="69707D76" w:rsidR="00A55538" w:rsidRPr="00BB408C" w:rsidRDefault="00A55538" w:rsidP="00A4774B">
      <w:pPr>
        <w:jc w:val="both"/>
        <w:rPr>
          <w:sz w:val="22"/>
          <w:szCs w:val="22"/>
        </w:rPr>
      </w:pPr>
      <w:r w:rsidRPr="00BB408C">
        <w:rPr>
          <w:color w:val="000000"/>
          <w:sz w:val="22"/>
          <w:szCs w:val="22"/>
        </w:rPr>
        <w:t xml:space="preserve">SEI nº </w:t>
      </w:r>
      <w:hyperlink r:id="rId38" w:history="1">
        <w:r w:rsidRPr="00BB408C">
          <w:rPr>
            <w:rStyle w:val="Hyperlink"/>
            <w:sz w:val="22"/>
            <w:szCs w:val="22"/>
          </w:rPr>
          <w:t>2021/0002021</w:t>
        </w:r>
      </w:hyperlink>
      <w:r w:rsidRPr="00BB408C">
        <w:rPr>
          <w:color w:val="000000"/>
          <w:sz w:val="22"/>
          <w:szCs w:val="22"/>
        </w:rPr>
        <w:t xml:space="preserve"> </w:t>
      </w:r>
      <w:r w:rsidR="00B014BD" w:rsidRPr="00BB408C">
        <w:rPr>
          <w:sz w:val="22"/>
          <w:szCs w:val="22"/>
          <w:highlight w:val="yellow"/>
        </w:rPr>
        <w:t>(</w:t>
      </w:r>
      <w:r w:rsidR="00667CFF" w:rsidRPr="00BB408C">
        <w:rPr>
          <w:sz w:val="22"/>
          <w:szCs w:val="22"/>
          <w:highlight w:val="yellow"/>
        </w:rPr>
        <w:t>prorrogado nas últimas sessões</w:t>
      </w:r>
      <w:r w:rsidR="00B014BD" w:rsidRPr="00BB408C">
        <w:rPr>
          <w:sz w:val="22"/>
          <w:szCs w:val="22"/>
          <w:highlight w:val="yellow"/>
        </w:rPr>
        <w:t>)</w:t>
      </w:r>
    </w:p>
    <w:p w14:paraId="150DEE46" w14:textId="4E6A6768" w:rsidR="00A55538" w:rsidRPr="00BB408C" w:rsidRDefault="00A55538" w:rsidP="00A4774B">
      <w:pPr>
        <w:jc w:val="both"/>
        <w:rPr>
          <w:color w:val="000000"/>
          <w:sz w:val="22"/>
          <w:szCs w:val="22"/>
        </w:rPr>
      </w:pPr>
      <w:r w:rsidRPr="00BB408C">
        <w:rPr>
          <w:color w:val="000000"/>
          <w:sz w:val="22"/>
          <w:szCs w:val="22"/>
        </w:rPr>
        <w:t>Interessado/a: Defensores</w:t>
      </w:r>
      <w:r w:rsidR="00AD627D" w:rsidRPr="00BB408C">
        <w:rPr>
          <w:color w:val="000000"/>
          <w:sz w:val="22"/>
          <w:szCs w:val="22"/>
        </w:rPr>
        <w:t>/as</w:t>
      </w:r>
      <w:r w:rsidRPr="00BB408C">
        <w:rPr>
          <w:color w:val="000000"/>
          <w:sz w:val="22"/>
          <w:szCs w:val="22"/>
        </w:rPr>
        <w:t xml:space="preserve"> Públicos</w:t>
      </w:r>
      <w:r w:rsidR="00AD627D" w:rsidRPr="00BB408C">
        <w:rPr>
          <w:color w:val="000000"/>
          <w:sz w:val="22"/>
          <w:szCs w:val="22"/>
        </w:rPr>
        <w:t>/as</w:t>
      </w:r>
      <w:r w:rsidRPr="00BB408C">
        <w:rPr>
          <w:color w:val="000000"/>
          <w:sz w:val="22"/>
          <w:szCs w:val="22"/>
        </w:rPr>
        <w:t xml:space="preserve"> da Unidade Jundiaí</w:t>
      </w:r>
    </w:p>
    <w:p w14:paraId="527ABD4F" w14:textId="33F3DD92" w:rsidR="00A55538" w:rsidRPr="00BB408C" w:rsidRDefault="00A55538" w:rsidP="00A4774B">
      <w:pPr>
        <w:jc w:val="both"/>
        <w:rPr>
          <w:color w:val="000000"/>
          <w:sz w:val="22"/>
          <w:szCs w:val="22"/>
        </w:rPr>
      </w:pPr>
      <w:r w:rsidRPr="00BB408C">
        <w:rPr>
          <w:color w:val="000000"/>
          <w:sz w:val="22"/>
          <w:szCs w:val="22"/>
        </w:rPr>
        <w:t xml:space="preserve">Assunto: Proposta de alteração da Deliberação CSDP nº 089/08 </w:t>
      </w:r>
      <w:r w:rsidR="00394C2C" w:rsidRPr="00BB408C">
        <w:rPr>
          <w:color w:val="000000"/>
          <w:sz w:val="22"/>
          <w:szCs w:val="22"/>
        </w:rPr>
        <w:t>(</w:t>
      </w:r>
      <w:r w:rsidRPr="00BB408C">
        <w:rPr>
          <w:color w:val="000000"/>
          <w:sz w:val="22"/>
          <w:szCs w:val="22"/>
        </w:rPr>
        <w:t>que regulamenta as hipóteses de denegação de atendimento pela Defensoria Pública</w:t>
      </w:r>
      <w:r w:rsidR="00394C2C" w:rsidRPr="00BB408C">
        <w:rPr>
          <w:color w:val="000000"/>
          <w:sz w:val="22"/>
          <w:szCs w:val="22"/>
        </w:rPr>
        <w:t>)</w:t>
      </w:r>
      <w:r w:rsidRPr="00BB408C">
        <w:rPr>
          <w:color w:val="000000"/>
          <w:sz w:val="22"/>
          <w:szCs w:val="22"/>
        </w:rPr>
        <w:t>.</w:t>
      </w:r>
    </w:p>
    <w:p w14:paraId="203D8AC9" w14:textId="126E6762" w:rsidR="00A55538" w:rsidRPr="00BB408C" w:rsidRDefault="00A55538" w:rsidP="00A4774B">
      <w:pPr>
        <w:jc w:val="both"/>
        <w:rPr>
          <w:color w:val="000000"/>
          <w:sz w:val="22"/>
          <w:szCs w:val="22"/>
        </w:rPr>
      </w:pPr>
      <w:r w:rsidRPr="00BB408C">
        <w:rPr>
          <w:color w:val="000000"/>
          <w:sz w:val="22"/>
          <w:szCs w:val="22"/>
        </w:rPr>
        <w:t>Relator/a: Conselheiro/a Gustavo Rodrigues Minatel</w:t>
      </w:r>
    </w:p>
    <w:p w14:paraId="70538093" w14:textId="77777777" w:rsidR="005D0E1E" w:rsidRPr="00BB408C" w:rsidRDefault="005D0E1E" w:rsidP="00A4774B">
      <w:pPr>
        <w:jc w:val="both"/>
        <w:rPr>
          <w:color w:val="000000"/>
          <w:sz w:val="22"/>
          <w:szCs w:val="22"/>
        </w:rPr>
      </w:pPr>
    </w:p>
    <w:p w14:paraId="408AC299" w14:textId="10A6C8C2" w:rsidR="00EA0F87" w:rsidRPr="00BB408C" w:rsidRDefault="00EA0F87" w:rsidP="00A4774B">
      <w:pPr>
        <w:jc w:val="both"/>
        <w:rPr>
          <w:sz w:val="22"/>
          <w:szCs w:val="22"/>
        </w:rPr>
      </w:pPr>
      <w:r w:rsidRPr="00BB408C">
        <w:rPr>
          <w:color w:val="000000"/>
          <w:sz w:val="22"/>
          <w:szCs w:val="22"/>
        </w:rPr>
        <w:t xml:space="preserve">SEI nº </w:t>
      </w:r>
      <w:hyperlink r:id="rId39" w:history="1">
        <w:r w:rsidRPr="00BB408C">
          <w:rPr>
            <w:rStyle w:val="Hyperlink"/>
            <w:sz w:val="22"/>
            <w:szCs w:val="22"/>
          </w:rPr>
          <w:t>2021/0002024</w:t>
        </w:r>
      </w:hyperlink>
      <w:r w:rsidRPr="00BB408C">
        <w:rPr>
          <w:color w:val="000000"/>
          <w:sz w:val="22"/>
          <w:szCs w:val="22"/>
        </w:rPr>
        <w:t xml:space="preserve"> </w:t>
      </w:r>
      <w:r w:rsidR="00B014BD" w:rsidRPr="00BB408C">
        <w:rPr>
          <w:sz w:val="22"/>
          <w:szCs w:val="22"/>
          <w:highlight w:val="yellow"/>
        </w:rPr>
        <w:t>(</w:t>
      </w:r>
      <w:r w:rsidR="00667CFF" w:rsidRPr="00BB408C">
        <w:rPr>
          <w:sz w:val="22"/>
          <w:szCs w:val="22"/>
          <w:highlight w:val="yellow"/>
        </w:rPr>
        <w:t>prorrogado nas últimas sessões</w:t>
      </w:r>
      <w:r w:rsidR="00B014BD" w:rsidRPr="00BB408C">
        <w:rPr>
          <w:sz w:val="22"/>
          <w:szCs w:val="22"/>
          <w:highlight w:val="yellow"/>
        </w:rPr>
        <w:t>)</w:t>
      </w:r>
    </w:p>
    <w:p w14:paraId="26584D69" w14:textId="77777777" w:rsidR="00EA0F87" w:rsidRPr="00BB408C" w:rsidRDefault="00EA0F87" w:rsidP="00A4774B">
      <w:pPr>
        <w:jc w:val="both"/>
        <w:rPr>
          <w:color w:val="000000"/>
          <w:sz w:val="22"/>
          <w:szCs w:val="22"/>
        </w:rPr>
      </w:pPr>
      <w:r w:rsidRPr="00BB408C">
        <w:rPr>
          <w:color w:val="000000"/>
          <w:sz w:val="22"/>
          <w:szCs w:val="22"/>
        </w:rPr>
        <w:t>Interessado/a: Horacio Xavier Franco Neto</w:t>
      </w:r>
    </w:p>
    <w:p w14:paraId="249E8937" w14:textId="58F9B9E8" w:rsidR="00EA0F87" w:rsidRPr="00BB408C" w:rsidRDefault="00EA0F87" w:rsidP="00A4774B">
      <w:pPr>
        <w:jc w:val="both"/>
        <w:rPr>
          <w:color w:val="000000"/>
          <w:sz w:val="22"/>
          <w:szCs w:val="22"/>
        </w:rPr>
      </w:pPr>
      <w:r w:rsidRPr="00BB408C">
        <w:rPr>
          <w:color w:val="000000"/>
          <w:sz w:val="22"/>
          <w:szCs w:val="22"/>
        </w:rPr>
        <w:lastRenderedPageBreak/>
        <w:t>Assunto: Proposta de alteração da Deliberação CSDP nº 089/08 (que regulamenta as hipóteses de denegação de atendimento pela Defensoria Pública, concernentes a interesses individuais)</w:t>
      </w:r>
    </w:p>
    <w:p w14:paraId="0EC5B7EA" w14:textId="63418A75" w:rsidR="00EA0F87" w:rsidRPr="00BB408C" w:rsidRDefault="00EA0F87" w:rsidP="00A4774B">
      <w:pPr>
        <w:jc w:val="both"/>
        <w:rPr>
          <w:color w:val="000000"/>
          <w:sz w:val="22"/>
          <w:szCs w:val="22"/>
        </w:rPr>
      </w:pPr>
      <w:r w:rsidRPr="00BB408C">
        <w:rPr>
          <w:color w:val="000000"/>
          <w:sz w:val="22"/>
          <w:szCs w:val="22"/>
        </w:rPr>
        <w:t>Relator/a: Conselheiro/a Leonardo Scofano Damasceno Peixoto</w:t>
      </w:r>
    </w:p>
    <w:p w14:paraId="7F7B86A3" w14:textId="197574F7" w:rsidR="00EF783F" w:rsidRPr="00BB408C" w:rsidRDefault="00EF783F" w:rsidP="00A4774B">
      <w:pPr>
        <w:jc w:val="both"/>
        <w:rPr>
          <w:color w:val="000000"/>
          <w:sz w:val="22"/>
          <w:szCs w:val="22"/>
        </w:rPr>
      </w:pPr>
    </w:p>
    <w:p w14:paraId="3E6EE71E" w14:textId="0D9BA316" w:rsidR="00EF783F" w:rsidRPr="00BB408C" w:rsidRDefault="00EF783F" w:rsidP="00A4774B">
      <w:pPr>
        <w:jc w:val="both"/>
        <w:rPr>
          <w:sz w:val="22"/>
          <w:szCs w:val="22"/>
        </w:rPr>
      </w:pPr>
      <w:r w:rsidRPr="00BB408C">
        <w:rPr>
          <w:color w:val="000000"/>
          <w:sz w:val="22"/>
          <w:szCs w:val="22"/>
        </w:rPr>
        <w:t xml:space="preserve">SEI nº </w:t>
      </w:r>
      <w:hyperlink r:id="rId40" w:history="1">
        <w:r w:rsidRPr="00BB408C">
          <w:rPr>
            <w:rStyle w:val="Hyperlink"/>
            <w:sz w:val="22"/>
            <w:szCs w:val="22"/>
          </w:rPr>
          <w:t>2021/0002026</w:t>
        </w:r>
      </w:hyperlink>
      <w:r w:rsidR="00B014BD" w:rsidRPr="00BB408C">
        <w:rPr>
          <w:rStyle w:val="Hyperlink"/>
          <w:sz w:val="22"/>
          <w:szCs w:val="22"/>
        </w:rPr>
        <w:t xml:space="preserve"> </w:t>
      </w:r>
      <w:r w:rsidR="00B014BD" w:rsidRPr="00BB408C">
        <w:rPr>
          <w:sz w:val="22"/>
          <w:szCs w:val="22"/>
          <w:highlight w:val="yellow"/>
        </w:rPr>
        <w:t>(</w:t>
      </w:r>
      <w:r w:rsidR="00667CFF" w:rsidRPr="00BB408C">
        <w:rPr>
          <w:sz w:val="22"/>
          <w:szCs w:val="22"/>
          <w:highlight w:val="yellow"/>
        </w:rPr>
        <w:t>prorrogado nas últimas sessões</w:t>
      </w:r>
      <w:r w:rsidR="00B014BD" w:rsidRPr="00BB408C">
        <w:rPr>
          <w:sz w:val="22"/>
          <w:szCs w:val="22"/>
          <w:highlight w:val="yellow"/>
        </w:rPr>
        <w:t>)</w:t>
      </w:r>
    </w:p>
    <w:p w14:paraId="3FA53C05" w14:textId="77777777" w:rsidR="00EF783F" w:rsidRPr="00BB408C" w:rsidRDefault="00EF783F" w:rsidP="00A4774B">
      <w:pPr>
        <w:jc w:val="both"/>
        <w:rPr>
          <w:color w:val="000000"/>
          <w:sz w:val="22"/>
          <w:szCs w:val="22"/>
        </w:rPr>
      </w:pPr>
      <w:r w:rsidRPr="00BB408C">
        <w:rPr>
          <w:color w:val="000000"/>
          <w:sz w:val="22"/>
          <w:szCs w:val="22"/>
        </w:rPr>
        <w:t>Interessado/a: Alessandro Izzo Coria e Eduardo Belmudes</w:t>
      </w:r>
    </w:p>
    <w:p w14:paraId="40FC68A7" w14:textId="77777777" w:rsidR="00EF783F" w:rsidRPr="00BB408C" w:rsidRDefault="00EF783F" w:rsidP="00A4774B">
      <w:pPr>
        <w:jc w:val="both"/>
        <w:rPr>
          <w:color w:val="000000"/>
          <w:sz w:val="22"/>
          <w:szCs w:val="22"/>
        </w:rPr>
      </w:pPr>
      <w:r w:rsidRPr="00BB408C">
        <w:rPr>
          <w:color w:val="000000"/>
          <w:sz w:val="22"/>
          <w:szCs w:val="22"/>
        </w:rPr>
        <w:t>Assunto: Proposta de deliberação, que define normas gerais de criação, transferência, extinção e remoção de órgão de atuação, bem como de Defensorias Regionais.</w:t>
      </w:r>
    </w:p>
    <w:p w14:paraId="4A14E6BF" w14:textId="2F6021A9" w:rsidR="00EF783F" w:rsidRPr="00BB408C" w:rsidRDefault="00EF783F" w:rsidP="00A4774B">
      <w:pPr>
        <w:jc w:val="both"/>
        <w:rPr>
          <w:color w:val="000000"/>
          <w:sz w:val="22"/>
          <w:szCs w:val="22"/>
        </w:rPr>
      </w:pPr>
      <w:r w:rsidRPr="00BB408C">
        <w:rPr>
          <w:color w:val="000000"/>
          <w:sz w:val="22"/>
          <w:szCs w:val="22"/>
        </w:rPr>
        <w:t>Relator/a: Conselheiro/a Leonardo Scofano Damasceno Peixoto</w:t>
      </w:r>
    </w:p>
    <w:p w14:paraId="15F82C69" w14:textId="4C4A3F33" w:rsidR="002E707C" w:rsidRPr="0076543D" w:rsidRDefault="002E707C" w:rsidP="00A4774B">
      <w:pPr>
        <w:jc w:val="both"/>
        <w:rPr>
          <w:color w:val="000000"/>
          <w:sz w:val="22"/>
          <w:szCs w:val="22"/>
        </w:rPr>
      </w:pPr>
    </w:p>
    <w:p w14:paraId="0837706F" w14:textId="042441D4" w:rsidR="002E707C" w:rsidRPr="000E2BCF" w:rsidRDefault="002E707C" w:rsidP="00A4774B">
      <w:pPr>
        <w:jc w:val="both"/>
        <w:rPr>
          <w:sz w:val="22"/>
          <w:szCs w:val="22"/>
        </w:rPr>
      </w:pPr>
      <w:r w:rsidRPr="000E2BCF">
        <w:rPr>
          <w:color w:val="000000"/>
          <w:sz w:val="22"/>
          <w:szCs w:val="22"/>
        </w:rPr>
        <w:t xml:space="preserve">SEI nº </w:t>
      </w:r>
      <w:hyperlink r:id="rId41" w:history="1">
        <w:r w:rsidRPr="000E2BCF">
          <w:rPr>
            <w:rStyle w:val="Hyperlink"/>
            <w:sz w:val="22"/>
            <w:szCs w:val="22"/>
          </w:rPr>
          <w:t>2021/0002031</w:t>
        </w:r>
      </w:hyperlink>
      <w:r w:rsidRPr="000E2BCF">
        <w:rPr>
          <w:color w:val="000000"/>
          <w:sz w:val="22"/>
          <w:szCs w:val="22"/>
        </w:rPr>
        <w:t xml:space="preserve"> </w:t>
      </w:r>
      <w:r w:rsidR="00B014BD" w:rsidRPr="000E2BCF">
        <w:rPr>
          <w:sz w:val="22"/>
          <w:szCs w:val="22"/>
          <w:highlight w:val="yellow"/>
        </w:rPr>
        <w:t>(</w:t>
      </w:r>
      <w:r w:rsidR="00667CFF" w:rsidRPr="000E2BCF">
        <w:rPr>
          <w:sz w:val="22"/>
          <w:szCs w:val="22"/>
          <w:highlight w:val="yellow"/>
        </w:rPr>
        <w:t>prorrogado nas últimas sessões</w:t>
      </w:r>
      <w:r w:rsidR="00B014BD" w:rsidRPr="000E2BCF">
        <w:rPr>
          <w:sz w:val="22"/>
          <w:szCs w:val="22"/>
          <w:highlight w:val="yellow"/>
        </w:rPr>
        <w:t>)</w:t>
      </w:r>
    </w:p>
    <w:p w14:paraId="51E119C5" w14:textId="2D87FB90" w:rsidR="002E707C" w:rsidRPr="000E2BCF" w:rsidRDefault="002E707C" w:rsidP="00A4774B">
      <w:pPr>
        <w:jc w:val="both"/>
        <w:rPr>
          <w:color w:val="000000"/>
          <w:sz w:val="22"/>
          <w:szCs w:val="22"/>
        </w:rPr>
      </w:pPr>
      <w:r w:rsidRPr="000E2BCF">
        <w:rPr>
          <w:color w:val="000000"/>
          <w:sz w:val="22"/>
          <w:szCs w:val="22"/>
        </w:rPr>
        <w:t>Interessado/a: Coordena</w:t>
      </w:r>
      <w:r w:rsidR="00417815" w:rsidRPr="000E2BCF">
        <w:rPr>
          <w:color w:val="000000"/>
          <w:sz w:val="22"/>
          <w:szCs w:val="22"/>
        </w:rPr>
        <w:t>ção</w:t>
      </w:r>
      <w:r w:rsidRPr="000E2BCF">
        <w:rPr>
          <w:color w:val="000000"/>
          <w:sz w:val="22"/>
          <w:szCs w:val="22"/>
        </w:rPr>
        <w:t xml:space="preserve"> do Núcleo Especializado de Habitação e Urbanismo </w:t>
      </w:r>
    </w:p>
    <w:p w14:paraId="43A668AE" w14:textId="77777777" w:rsidR="002E707C" w:rsidRPr="000E2BCF" w:rsidRDefault="002E707C" w:rsidP="00A4774B">
      <w:pPr>
        <w:jc w:val="both"/>
        <w:rPr>
          <w:color w:val="000000"/>
          <w:sz w:val="22"/>
          <w:szCs w:val="22"/>
        </w:rPr>
      </w:pPr>
      <w:r w:rsidRPr="000E2BCF">
        <w:rPr>
          <w:color w:val="000000"/>
          <w:sz w:val="22"/>
          <w:szCs w:val="22"/>
        </w:rPr>
        <w:t>Assunto: Relatório Semestral do Núcleo Especializado (fevereiro a julho de 2015).</w:t>
      </w:r>
    </w:p>
    <w:p w14:paraId="57675CCB" w14:textId="0C7884EC" w:rsidR="002E707C" w:rsidRPr="000E2BCF" w:rsidRDefault="002E707C" w:rsidP="00A4774B">
      <w:pPr>
        <w:jc w:val="both"/>
        <w:rPr>
          <w:color w:val="000000"/>
          <w:sz w:val="22"/>
          <w:szCs w:val="22"/>
        </w:rPr>
      </w:pPr>
      <w:r w:rsidRPr="000E2BCF">
        <w:rPr>
          <w:color w:val="000000"/>
          <w:sz w:val="22"/>
          <w:szCs w:val="22"/>
        </w:rPr>
        <w:t>Relator/a: Conselheiro/a Julio Cesar Tanone</w:t>
      </w:r>
    </w:p>
    <w:p w14:paraId="06900789" w14:textId="2D423574" w:rsidR="00346BAC" w:rsidRPr="000E2BCF" w:rsidRDefault="00346BAC" w:rsidP="00A4774B">
      <w:pPr>
        <w:jc w:val="both"/>
        <w:rPr>
          <w:color w:val="000000"/>
          <w:sz w:val="22"/>
          <w:szCs w:val="22"/>
        </w:rPr>
      </w:pPr>
    </w:p>
    <w:p w14:paraId="1404F9C3" w14:textId="3A27389F" w:rsidR="00346BAC" w:rsidRPr="000E2BCF" w:rsidRDefault="00346BAC" w:rsidP="00A4774B">
      <w:pPr>
        <w:jc w:val="both"/>
        <w:rPr>
          <w:color w:val="000000"/>
          <w:sz w:val="22"/>
          <w:szCs w:val="22"/>
        </w:rPr>
      </w:pPr>
      <w:r w:rsidRPr="000E2BCF">
        <w:rPr>
          <w:color w:val="000000"/>
          <w:sz w:val="22"/>
          <w:szCs w:val="22"/>
        </w:rPr>
        <w:t xml:space="preserve">SEI nº </w:t>
      </w:r>
      <w:hyperlink r:id="rId42" w:history="1">
        <w:r w:rsidRPr="000E2BCF">
          <w:rPr>
            <w:rStyle w:val="Hyperlink"/>
            <w:sz w:val="22"/>
            <w:szCs w:val="22"/>
          </w:rPr>
          <w:t>2021/0002033</w:t>
        </w:r>
      </w:hyperlink>
      <w:r w:rsidRPr="000E2BCF">
        <w:rPr>
          <w:color w:val="000000"/>
          <w:sz w:val="22"/>
          <w:szCs w:val="22"/>
        </w:rPr>
        <w:t xml:space="preserve"> </w:t>
      </w:r>
      <w:r w:rsidRPr="000E2BCF">
        <w:rPr>
          <w:rStyle w:val="normaltextrun"/>
          <w:color w:val="000000"/>
          <w:sz w:val="22"/>
          <w:szCs w:val="22"/>
          <w:shd w:val="clear" w:color="auto" w:fill="00FF00"/>
        </w:rPr>
        <w:t>(1ª Vista: Terceira Subdefensoria)</w:t>
      </w:r>
      <w:r w:rsidR="001B4B89" w:rsidRPr="000E2BCF">
        <w:rPr>
          <w:sz w:val="22"/>
          <w:szCs w:val="22"/>
        </w:rPr>
        <w:t xml:space="preserve"> </w:t>
      </w:r>
      <w:r w:rsidR="00C345B4" w:rsidRPr="000E2BCF">
        <w:rPr>
          <w:sz w:val="22"/>
          <w:szCs w:val="22"/>
          <w:highlight w:val="yellow"/>
        </w:rPr>
        <w:t>(prorrogado nas últimas sessões)</w:t>
      </w:r>
    </w:p>
    <w:p w14:paraId="1DEE5E9F" w14:textId="77777777" w:rsidR="00346BAC" w:rsidRPr="000E2BCF" w:rsidRDefault="00346BAC" w:rsidP="00A4774B">
      <w:pPr>
        <w:jc w:val="both"/>
        <w:rPr>
          <w:color w:val="000000"/>
          <w:sz w:val="22"/>
          <w:szCs w:val="22"/>
        </w:rPr>
      </w:pPr>
      <w:r w:rsidRPr="000E2BCF">
        <w:rPr>
          <w:color w:val="000000"/>
          <w:sz w:val="22"/>
          <w:szCs w:val="22"/>
        </w:rPr>
        <w:t>Interessado/a: Coordenação da Comissão de Estudos Interdisciplinares</w:t>
      </w:r>
    </w:p>
    <w:p w14:paraId="5CB0B6C0" w14:textId="0E9AB3F9" w:rsidR="00346BAC" w:rsidRPr="000E2BCF" w:rsidRDefault="00346BAC" w:rsidP="00A4774B">
      <w:pPr>
        <w:jc w:val="both"/>
        <w:rPr>
          <w:color w:val="000000"/>
          <w:sz w:val="22"/>
          <w:szCs w:val="22"/>
        </w:rPr>
      </w:pPr>
      <w:r w:rsidRPr="000E2BCF">
        <w:rPr>
          <w:color w:val="000000"/>
          <w:sz w:val="22"/>
          <w:szCs w:val="22"/>
        </w:rPr>
        <w:t xml:space="preserve">Assunto: Resultado dos trabalhos desenvolvidos pela comissão, nos termos do artigo 10 da Deliberação CSDP nº 187/10 (que disciplina a estrutura e funcionamento dos Centros de Atendimento Multidisciplinar). </w:t>
      </w:r>
    </w:p>
    <w:p w14:paraId="60096F31" w14:textId="0B29B179" w:rsidR="00346BAC" w:rsidRPr="000E2BCF" w:rsidRDefault="00346BAC" w:rsidP="00A4774B">
      <w:pPr>
        <w:jc w:val="both"/>
        <w:rPr>
          <w:color w:val="000000"/>
          <w:sz w:val="22"/>
          <w:szCs w:val="22"/>
        </w:rPr>
      </w:pPr>
      <w:r w:rsidRPr="000E2BCF">
        <w:rPr>
          <w:color w:val="000000"/>
          <w:sz w:val="22"/>
          <w:szCs w:val="22"/>
        </w:rPr>
        <w:t>Relator/a: Conselheiro/a Julio Cesar Tanone</w:t>
      </w:r>
    </w:p>
    <w:p w14:paraId="598A1625" w14:textId="67BEADEF" w:rsidR="00145F53" w:rsidRPr="000E2BCF" w:rsidRDefault="00145F53" w:rsidP="00A4774B">
      <w:pPr>
        <w:jc w:val="both"/>
        <w:rPr>
          <w:color w:val="000000"/>
          <w:sz w:val="22"/>
          <w:szCs w:val="22"/>
        </w:rPr>
      </w:pPr>
    </w:p>
    <w:p w14:paraId="7AE7EE5C" w14:textId="0DB3F1E6" w:rsidR="00145F53" w:rsidRPr="000E2BCF" w:rsidRDefault="00145F53" w:rsidP="00A4774B">
      <w:pPr>
        <w:jc w:val="both"/>
        <w:rPr>
          <w:color w:val="000000"/>
          <w:sz w:val="22"/>
          <w:szCs w:val="22"/>
        </w:rPr>
      </w:pPr>
      <w:r w:rsidRPr="000E2BCF">
        <w:rPr>
          <w:color w:val="000000"/>
          <w:sz w:val="22"/>
          <w:szCs w:val="22"/>
        </w:rPr>
        <w:t xml:space="preserve">SEI nº </w:t>
      </w:r>
      <w:hyperlink r:id="rId43" w:history="1">
        <w:r w:rsidRPr="000E2BCF">
          <w:rPr>
            <w:rStyle w:val="Hyperlink"/>
            <w:sz w:val="22"/>
            <w:szCs w:val="22"/>
          </w:rPr>
          <w:t>2021/0002034</w:t>
        </w:r>
      </w:hyperlink>
      <w:r w:rsidRPr="000E2BCF">
        <w:rPr>
          <w:color w:val="000000"/>
          <w:sz w:val="22"/>
          <w:szCs w:val="22"/>
        </w:rPr>
        <w:t xml:space="preserve"> </w:t>
      </w:r>
      <w:r w:rsidR="00667CFF" w:rsidRPr="000E2BCF">
        <w:rPr>
          <w:color w:val="000000"/>
          <w:sz w:val="22"/>
          <w:szCs w:val="22"/>
          <w:highlight w:val="yellow"/>
        </w:rPr>
        <w:t>(</w:t>
      </w:r>
      <w:r w:rsidR="00667CFF" w:rsidRPr="000E2BCF">
        <w:rPr>
          <w:sz w:val="22"/>
          <w:szCs w:val="22"/>
          <w:highlight w:val="yellow"/>
        </w:rPr>
        <w:t>prorrogado nas últimas sessões</w:t>
      </w:r>
      <w:r w:rsidR="004235F8" w:rsidRPr="000E2BCF">
        <w:rPr>
          <w:sz w:val="22"/>
          <w:szCs w:val="22"/>
          <w:highlight w:val="yellow"/>
        </w:rPr>
        <w:t>)</w:t>
      </w:r>
    </w:p>
    <w:p w14:paraId="2EB035A9" w14:textId="77777777" w:rsidR="00145F53" w:rsidRPr="000E2BCF" w:rsidRDefault="00145F53" w:rsidP="00A4774B">
      <w:pPr>
        <w:jc w:val="both"/>
        <w:rPr>
          <w:color w:val="000000"/>
          <w:sz w:val="22"/>
          <w:szCs w:val="22"/>
        </w:rPr>
      </w:pPr>
      <w:r w:rsidRPr="000E2BCF">
        <w:rPr>
          <w:color w:val="000000"/>
          <w:sz w:val="22"/>
          <w:szCs w:val="22"/>
        </w:rPr>
        <w:t>Interessado/a: Coordenação da Regional Infância e Juventude</w:t>
      </w:r>
    </w:p>
    <w:p w14:paraId="39076026" w14:textId="77777777" w:rsidR="00145F53" w:rsidRPr="000E2BCF" w:rsidRDefault="00145F53" w:rsidP="00A4774B">
      <w:pPr>
        <w:jc w:val="both"/>
        <w:rPr>
          <w:color w:val="000000"/>
          <w:sz w:val="22"/>
          <w:szCs w:val="22"/>
        </w:rPr>
      </w:pPr>
      <w:r w:rsidRPr="000E2BCF">
        <w:rPr>
          <w:color w:val="000000"/>
          <w:sz w:val="22"/>
          <w:szCs w:val="22"/>
        </w:rPr>
        <w:t>Assunto: Pedido de regulamentação de trabalho extraordinário, que decorre de decisões externas à Defensoria Pública</w:t>
      </w:r>
    </w:p>
    <w:p w14:paraId="19239CEB" w14:textId="4201B91A" w:rsidR="00145F53" w:rsidRPr="000E2BCF" w:rsidRDefault="00145F53" w:rsidP="00A4774B">
      <w:pPr>
        <w:jc w:val="both"/>
        <w:rPr>
          <w:color w:val="000000"/>
          <w:sz w:val="22"/>
          <w:szCs w:val="22"/>
        </w:rPr>
      </w:pPr>
      <w:r w:rsidRPr="000E2BCF">
        <w:rPr>
          <w:color w:val="000000"/>
          <w:sz w:val="22"/>
          <w:szCs w:val="22"/>
        </w:rPr>
        <w:t>Relator/a: Conselheiro/a Julio Cesar Tanone</w:t>
      </w:r>
    </w:p>
    <w:p w14:paraId="5726FDA6" w14:textId="320C9F5B" w:rsidR="004E6FF2" w:rsidRPr="000E2BCF" w:rsidRDefault="004E6FF2" w:rsidP="00A4774B">
      <w:pPr>
        <w:jc w:val="both"/>
        <w:rPr>
          <w:color w:val="000000"/>
          <w:sz w:val="22"/>
          <w:szCs w:val="22"/>
        </w:rPr>
      </w:pPr>
    </w:p>
    <w:p w14:paraId="4608F0AA" w14:textId="4EA3FF4D" w:rsidR="004E6FF2" w:rsidRPr="000E2BCF" w:rsidRDefault="004E6FF2" w:rsidP="00A4774B">
      <w:pPr>
        <w:jc w:val="both"/>
        <w:rPr>
          <w:sz w:val="22"/>
          <w:szCs w:val="22"/>
        </w:rPr>
      </w:pPr>
      <w:r w:rsidRPr="000E2BCF">
        <w:rPr>
          <w:color w:val="000000"/>
          <w:sz w:val="22"/>
          <w:szCs w:val="22"/>
        </w:rPr>
        <w:t xml:space="preserve">SEI nº </w:t>
      </w:r>
      <w:hyperlink r:id="rId44" w:history="1">
        <w:r w:rsidRPr="000E2BCF">
          <w:rPr>
            <w:rStyle w:val="Hyperlink"/>
            <w:sz w:val="22"/>
            <w:szCs w:val="22"/>
          </w:rPr>
          <w:t>2021/0002035</w:t>
        </w:r>
      </w:hyperlink>
      <w:r w:rsidR="00462794" w:rsidRPr="00EC2631">
        <w:rPr>
          <w:rStyle w:val="Hyperlink"/>
          <w:sz w:val="22"/>
          <w:szCs w:val="22"/>
          <w:u w:val="none"/>
        </w:rPr>
        <w:t xml:space="preserve"> </w:t>
      </w:r>
      <w:r w:rsidR="00462794" w:rsidRPr="002536CC">
        <w:rPr>
          <w:rStyle w:val="Hyperlink"/>
          <w:color w:val="auto"/>
          <w:sz w:val="22"/>
          <w:szCs w:val="22"/>
          <w:highlight w:val="darkGray"/>
          <w:u w:val="none"/>
        </w:rPr>
        <w:t>(após aditamento)</w:t>
      </w:r>
      <w:r w:rsidR="00F01BD4" w:rsidRPr="000E2BCF">
        <w:rPr>
          <w:rStyle w:val="Hyperlink"/>
          <w:color w:val="auto"/>
          <w:sz w:val="22"/>
          <w:szCs w:val="22"/>
          <w:u w:val="none"/>
        </w:rPr>
        <w:t xml:space="preserve"> </w:t>
      </w:r>
      <w:r w:rsidR="00F01BD4" w:rsidRPr="000E2BCF">
        <w:rPr>
          <w:sz w:val="22"/>
          <w:szCs w:val="22"/>
          <w:highlight w:val="yellow"/>
        </w:rPr>
        <w:t>(</w:t>
      </w:r>
      <w:r w:rsidR="00667CFF" w:rsidRPr="000E2BCF">
        <w:rPr>
          <w:sz w:val="22"/>
          <w:szCs w:val="22"/>
          <w:highlight w:val="yellow"/>
        </w:rPr>
        <w:t>prorrogado nas últimas sessões</w:t>
      </w:r>
      <w:r w:rsidR="00F01BD4" w:rsidRPr="000E2BCF">
        <w:rPr>
          <w:sz w:val="22"/>
          <w:szCs w:val="22"/>
          <w:highlight w:val="yellow"/>
        </w:rPr>
        <w:t>)</w:t>
      </w:r>
    </w:p>
    <w:p w14:paraId="6005755C" w14:textId="77777777" w:rsidR="004E6FF2" w:rsidRPr="000E2BCF" w:rsidRDefault="004E6FF2" w:rsidP="00A4774B">
      <w:pPr>
        <w:jc w:val="both"/>
        <w:rPr>
          <w:color w:val="000000"/>
          <w:sz w:val="22"/>
          <w:szCs w:val="22"/>
        </w:rPr>
      </w:pPr>
      <w:r w:rsidRPr="000E2BCF">
        <w:rPr>
          <w:color w:val="000000"/>
          <w:sz w:val="22"/>
          <w:szCs w:val="22"/>
        </w:rPr>
        <w:t>Interessado/a: Paulo Keishi Ichimura Kohara</w:t>
      </w:r>
    </w:p>
    <w:p w14:paraId="4C742ED3" w14:textId="77777777" w:rsidR="004E6FF2" w:rsidRPr="000E2BCF" w:rsidRDefault="004E6FF2" w:rsidP="00A4774B">
      <w:pPr>
        <w:jc w:val="both"/>
        <w:rPr>
          <w:color w:val="000000"/>
          <w:sz w:val="22"/>
          <w:szCs w:val="22"/>
        </w:rPr>
      </w:pPr>
      <w:r w:rsidRPr="000E2BCF">
        <w:rPr>
          <w:color w:val="000000"/>
          <w:sz w:val="22"/>
          <w:szCs w:val="22"/>
        </w:rPr>
        <w:t>Assunto: Pedido de afastamento para participação no curso "Laboratório Unidade Transversal de Pesquisa Psicogênese e Psicopatologia", a ser realizado no período de 17 de setembro a 14 de novembro de 2018</w:t>
      </w:r>
    </w:p>
    <w:p w14:paraId="294A46B8" w14:textId="1D319B6E" w:rsidR="004E6FF2" w:rsidRPr="000E2BCF" w:rsidRDefault="004E6FF2" w:rsidP="00A4774B">
      <w:pPr>
        <w:jc w:val="both"/>
        <w:rPr>
          <w:color w:val="000000"/>
          <w:sz w:val="22"/>
          <w:szCs w:val="22"/>
        </w:rPr>
      </w:pPr>
      <w:r w:rsidRPr="000E2BCF">
        <w:rPr>
          <w:color w:val="000000"/>
          <w:sz w:val="22"/>
          <w:szCs w:val="22"/>
        </w:rPr>
        <w:t>Relator/a: Conselheiro/a Julio Cesar Tanone</w:t>
      </w:r>
    </w:p>
    <w:p w14:paraId="1324888E" w14:textId="7A16BBBC" w:rsidR="003142A0" w:rsidRPr="000E2BCF" w:rsidRDefault="003142A0" w:rsidP="00A4774B">
      <w:pPr>
        <w:jc w:val="both"/>
        <w:rPr>
          <w:color w:val="000000"/>
          <w:sz w:val="22"/>
          <w:szCs w:val="22"/>
        </w:rPr>
      </w:pPr>
    </w:p>
    <w:p w14:paraId="7B2D4BCD" w14:textId="0082011C" w:rsidR="003142A0" w:rsidRPr="000E2BCF" w:rsidRDefault="003142A0" w:rsidP="00A4774B">
      <w:pPr>
        <w:jc w:val="both"/>
        <w:rPr>
          <w:sz w:val="22"/>
          <w:szCs w:val="22"/>
        </w:rPr>
      </w:pPr>
      <w:r w:rsidRPr="000E2BCF">
        <w:rPr>
          <w:color w:val="000000"/>
          <w:sz w:val="22"/>
          <w:szCs w:val="22"/>
        </w:rPr>
        <w:t xml:space="preserve">SEI nº </w:t>
      </w:r>
      <w:hyperlink r:id="rId45" w:history="1">
        <w:r w:rsidRPr="000E2BCF">
          <w:rPr>
            <w:rStyle w:val="Hyperlink"/>
            <w:sz w:val="22"/>
            <w:szCs w:val="22"/>
          </w:rPr>
          <w:t>2021/0002036</w:t>
        </w:r>
      </w:hyperlink>
      <w:r w:rsidRPr="000E2BCF">
        <w:rPr>
          <w:color w:val="000000"/>
          <w:sz w:val="22"/>
          <w:szCs w:val="22"/>
        </w:rPr>
        <w:t xml:space="preserve"> </w:t>
      </w:r>
      <w:r w:rsidR="00AD7EF9">
        <w:rPr>
          <w:color w:val="000000"/>
          <w:sz w:val="22"/>
          <w:szCs w:val="22"/>
          <w:highlight w:val="green"/>
        </w:rPr>
        <w:t>(1</w:t>
      </w:r>
      <w:r w:rsidR="00AD7EF9" w:rsidRPr="00AA78AE">
        <w:rPr>
          <w:color w:val="000000"/>
          <w:sz w:val="22"/>
          <w:szCs w:val="22"/>
          <w:highlight w:val="green"/>
        </w:rPr>
        <w:t xml:space="preserve">ª Vista : </w:t>
      </w:r>
      <w:r w:rsidR="00AD7EF9">
        <w:rPr>
          <w:color w:val="000000"/>
          <w:sz w:val="22"/>
          <w:szCs w:val="22"/>
          <w:highlight w:val="green"/>
        </w:rPr>
        <w:t>Dr. Leonardo Scofano</w:t>
      </w:r>
      <w:r w:rsidR="00AD7EF9" w:rsidRPr="00AA78AE">
        <w:rPr>
          <w:color w:val="000000"/>
          <w:sz w:val="22"/>
          <w:szCs w:val="22"/>
          <w:highlight w:val="green"/>
        </w:rPr>
        <w:t>)</w:t>
      </w:r>
      <w:r w:rsidR="008A4181">
        <w:rPr>
          <w:color w:val="000000"/>
          <w:sz w:val="22"/>
          <w:szCs w:val="22"/>
        </w:rPr>
        <w:t xml:space="preserve"> </w:t>
      </w:r>
      <w:r w:rsidR="008A4181">
        <w:rPr>
          <w:sz w:val="22"/>
          <w:szCs w:val="22"/>
          <w:highlight w:val="yellow"/>
        </w:rPr>
        <w:t>(prorrogado na</w:t>
      </w:r>
      <w:r w:rsidR="004B1E21">
        <w:rPr>
          <w:sz w:val="22"/>
          <w:szCs w:val="22"/>
          <w:highlight w:val="yellow"/>
        </w:rPr>
        <w:t>s</w:t>
      </w:r>
      <w:r w:rsidR="008A4181">
        <w:rPr>
          <w:sz w:val="22"/>
          <w:szCs w:val="22"/>
          <w:highlight w:val="yellow"/>
        </w:rPr>
        <w:t xml:space="preserve"> última</w:t>
      </w:r>
      <w:r w:rsidR="004B1E21">
        <w:rPr>
          <w:sz w:val="22"/>
          <w:szCs w:val="22"/>
          <w:highlight w:val="yellow"/>
        </w:rPr>
        <w:t>s</w:t>
      </w:r>
      <w:r w:rsidR="008A4181" w:rsidRPr="00AA78AE">
        <w:rPr>
          <w:sz w:val="22"/>
          <w:szCs w:val="22"/>
          <w:highlight w:val="yellow"/>
        </w:rPr>
        <w:t xml:space="preserve"> sess</w:t>
      </w:r>
      <w:r w:rsidR="004B1E21">
        <w:rPr>
          <w:sz w:val="22"/>
          <w:szCs w:val="22"/>
          <w:highlight w:val="yellow"/>
        </w:rPr>
        <w:t>ões</w:t>
      </w:r>
      <w:r w:rsidR="008A4181" w:rsidRPr="00AA78AE">
        <w:rPr>
          <w:sz w:val="22"/>
          <w:szCs w:val="22"/>
          <w:highlight w:val="yellow"/>
        </w:rPr>
        <w:t>)</w:t>
      </w:r>
    </w:p>
    <w:p w14:paraId="13C1E000" w14:textId="77777777" w:rsidR="003142A0" w:rsidRPr="000E2BCF" w:rsidRDefault="003142A0" w:rsidP="00A4774B">
      <w:pPr>
        <w:jc w:val="both"/>
        <w:rPr>
          <w:color w:val="000000" w:themeColor="text1"/>
          <w:sz w:val="22"/>
          <w:szCs w:val="22"/>
        </w:rPr>
      </w:pPr>
      <w:r w:rsidRPr="000E2BCF">
        <w:rPr>
          <w:color w:val="000000" w:themeColor="text1"/>
          <w:sz w:val="22"/>
          <w:szCs w:val="22"/>
        </w:rPr>
        <w:t>Interessado/a: Samuel Friedman</w:t>
      </w:r>
    </w:p>
    <w:p w14:paraId="0FBB2277" w14:textId="1DBF31C4" w:rsidR="003142A0" w:rsidRPr="000E2BCF" w:rsidRDefault="003142A0" w:rsidP="00A4774B">
      <w:pPr>
        <w:jc w:val="both"/>
        <w:rPr>
          <w:color w:val="000000" w:themeColor="text1"/>
          <w:sz w:val="22"/>
          <w:szCs w:val="22"/>
        </w:rPr>
      </w:pPr>
      <w:r w:rsidRPr="000E2BCF">
        <w:rPr>
          <w:color w:val="000000" w:themeColor="text1"/>
          <w:sz w:val="22"/>
          <w:szCs w:val="22"/>
        </w:rPr>
        <w:t>Assunto: Proposta de alteração da Deliberação CSDP nº 02/06 (que trata da regulamentação para formalizar a lista tr</w:t>
      </w:r>
      <w:r w:rsidR="009416F6" w:rsidRPr="000E2BCF">
        <w:rPr>
          <w:color w:val="000000" w:themeColor="text1"/>
          <w:sz w:val="22"/>
          <w:szCs w:val="22"/>
        </w:rPr>
        <w:t>í</w:t>
      </w:r>
      <w:r w:rsidRPr="000E2BCF">
        <w:rPr>
          <w:color w:val="000000" w:themeColor="text1"/>
          <w:sz w:val="22"/>
          <w:szCs w:val="22"/>
        </w:rPr>
        <w:t>plice para o cargo de Corregedor-Geral da Defensoria Pública)</w:t>
      </w:r>
    </w:p>
    <w:p w14:paraId="552D071E" w14:textId="58B634BA" w:rsidR="003142A0" w:rsidRPr="000E2BCF" w:rsidRDefault="003142A0" w:rsidP="00A4774B">
      <w:pPr>
        <w:jc w:val="both"/>
        <w:rPr>
          <w:color w:val="000000" w:themeColor="text1"/>
          <w:sz w:val="22"/>
          <w:szCs w:val="22"/>
        </w:rPr>
      </w:pPr>
      <w:r w:rsidRPr="000E2BCF">
        <w:rPr>
          <w:color w:val="000000" w:themeColor="text1"/>
          <w:sz w:val="22"/>
          <w:szCs w:val="22"/>
        </w:rPr>
        <w:t>Relator/a: Conselheiro/a Julio Cesar Tanone</w:t>
      </w:r>
    </w:p>
    <w:p w14:paraId="6111AF3E" w14:textId="657B5691" w:rsidR="00217CC3" w:rsidRPr="000E2BCF" w:rsidRDefault="00217CC3" w:rsidP="00A4774B">
      <w:pPr>
        <w:jc w:val="both"/>
        <w:rPr>
          <w:color w:val="000000"/>
          <w:sz w:val="22"/>
          <w:szCs w:val="22"/>
        </w:rPr>
      </w:pPr>
    </w:p>
    <w:p w14:paraId="7542551E" w14:textId="7207D19B" w:rsidR="00217CC3" w:rsidRPr="000E2BCF" w:rsidRDefault="00217CC3" w:rsidP="00A4774B">
      <w:pPr>
        <w:jc w:val="both"/>
        <w:rPr>
          <w:sz w:val="22"/>
          <w:szCs w:val="22"/>
        </w:rPr>
      </w:pPr>
      <w:r w:rsidRPr="000E2BCF">
        <w:rPr>
          <w:color w:val="000000"/>
          <w:sz w:val="22"/>
          <w:szCs w:val="22"/>
        </w:rPr>
        <w:t xml:space="preserve">SEI nº </w:t>
      </w:r>
      <w:hyperlink r:id="rId46" w:history="1">
        <w:r w:rsidRPr="000E2BCF">
          <w:rPr>
            <w:rStyle w:val="Hyperlink"/>
            <w:sz w:val="22"/>
            <w:szCs w:val="22"/>
          </w:rPr>
          <w:t>2021/0002037</w:t>
        </w:r>
      </w:hyperlink>
      <w:r w:rsidRPr="000E2BCF">
        <w:rPr>
          <w:color w:val="000000"/>
          <w:sz w:val="22"/>
          <w:szCs w:val="22"/>
        </w:rPr>
        <w:t xml:space="preserve"> </w:t>
      </w:r>
      <w:r w:rsidR="00F01BD4" w:rsidRPr="000E2BCF">
        <w:rPr>
          <w:sz w:val="22"/>
          <w:szCs w:val="22"/>
          <w:highlight w:val="yellow"/>
        </w:rPr>
        <w:t>(</w:t>
      </w:r>
      <w:r w:rsidR="00667CFF" w:rsidRPr="000E2BCF">
        <w:rPr>
          <w:sz w:val="22"/>
          <w:szCs w:val="22"/>
          <w:highlight w:val="yellow"/>
        </w:rPr>
        <w:t>prorrogado nas últimas sessões</w:t>
      </w:r>
      <w:r w:rsidR="00F01BD4" w:rsidRPr="000E2BCF">
        <w:rPr>
          <w:sz w:val="22"/>
          <w:szCs w:val="22"/>
          <w:highlight w:val="yellow"/>
        </w:rPr>
        <w:t>)</w:t>
      </w:r>
    </w:p>
    <w:p w14:paraId="0CC84B33" w14:textId="77777777" w:rsidR="00217CC3" w:rsidRPr="000E2BCF" w:rsidRDefault="00217CC3" w:rsidP="00A4774B">
      <w:pPr>
        <w:jc w:val="both"/>
        <w:rPr>
          <w:color w:val="000000"/>
          <w:sz w:val="22"/>
          <w:szCs w:val="22"/>
        </w:rPr>
      </w:pPr>
      <w:r w:rsidRPr="000E2BCF">
        <w:rPr>
          <w:color w:val="000000"/>
          <w:sz w:val="22"/>
          <w:szCs w:val="22"/>
        </w:rPr>
        <w:t>Interessado/a: Ouvidoria-Geral da Defensoria Pública do Estado</w:t>
      </w:r>
    </w:p>
    <w:p w14:paraId="7AF99B32" w14:textId="77777777" w:rsidR="00217CC3" w:rsidRPr="000E2BCF" w:rsidRDefault="00217CC3" w:rsidP="00A4774B">
      <w:pPr>
        <w:jc w:val="both"/>
        <w:rPr>
          <w:color w:val="000000"/>
          <w:sz w:val="22"/>
          <w:szCs w:val="22"/>
        </w:rPr>
      </w:pPr>
      <w:r w:rsidRPr="000E2BCF">
        <w:rPr>
          <w:color w:val="000000"/>
          <w:sz w:val="22"/>
          <w:szCs w:val="22"/>
        </w:rPr>
        <w:t>Assunto: Proposta de edição de Recomendações do Conselho Superior da Defensoria Pública do Estado, nos termos do artigo 31, XVIII, da LC 988/2006</w:t>
      </w:r>
    </w:p>
    <w:p w14:paraId="47B4F834" w14:textId="19FD4E8B" w:rsidR="00217CC3" w:rsidRPr="000E2BCF" w:rsidRDefault="00217CC3" w:rsidP="00A4774B">
      <w:pPr>
        <w:jc w:val="both"/>
        <w:rPr>
          <w:color w:val="000000"/>
          <w:sz w:val="22"/>
          <w:szCs w:val="22"/>
        </w:rPr>
      </w:pPr>
      <w:r w:rsidRPr="000E2BCF">
        <w:rPr>
          <w:color w:val="000000"/>
          <w:sz w:val="22"/>
          <w:szCs w:val="22"/>
        </w:rPr>
        <w:t>Relator/a: Conselheiro/a Julio Cesar Tanone</w:t>
      </w:r>
    </w:p>
    <w:p w14:paraId="17213799" w14:textId="0428C2B0" w:rsidR="00700A9B" w:rsidRPr="000E2BCF" w:rsidRDefault="00700A9B" w:rsidP="00A4774B">
      <w:pPr>
        <w:jc w:val="both"/>
        <w:rPr>
          <w:color w:val="000000"/>
          <w:sz w:val="22"/>
          <w:szCs w:val="22"/>
        </w:rPr>
      </w:pPr>
    </w:p>
    <w:p w14:paraId="22B4CCD8" w14:textId="649DC419" w:rsidR="00060753" w:rsidRPr="000E2BCF" w:rsidRDefault="00060753" w:rsidP="00A4774B">
      <w:pPr>
        <w:jc w:val="both"/>
        <w:rPr>
          <w:sz w:val="22"/>
          <w:szCs w:val="22"/>
        </w:rPr>
      </w:pPr>
      <w:r w:rsidRPr="000E2BCF">
        <w:rPr>
          <w:color w:val="000000"/>
          <w:sz w:val="22"/>
          <w:szCs w:val="22"/>
        </w:rPr>
        <w:t xml:space="preserve">SEI nº </w:t>
      </w:r>
      <w:hyperlink r:id="rId47" w:history="1">
        <w:r w:rsidRPr="000E2BCF">
          <w:rPr>
            <w:rStyle w:val="Hyperlink"/>
            <w:sz w:val="22"/>
            <w:szCs w:val="22"/>
          </w:rPr>
          <w:t>2021/0002048</w:t>
        </w:r>
      </w:hyperlink>
      <w:r w:rsidRPr="000E2BCF">
        <w:rPr>
          <w:color w:val="000000"/>
          <w:sz w:val="22"/>
          <w:szCs w:val="22"/>
        </w:rPr>
        <w:t xml:space="preserve"> </w:t>
      </w:r>
      <w:r w:rsidR="00D71280" w:rsidRPr="000E2BCF">
        <w:rPr>
          <w:sz w:val="22"/>
          <w:szCs w:val="22"/>
          <w:highlight w:val="yellow"/>
        </w:rPr>
        <w:t>(</w:t>
      </w:r>
      <w:r w:rsidR="00667CFF" w:rsidRPr="000E2BCF">
        <w:rPr>
          <w:sz w:val="22"/>
          <w:szCs w:val="22"/>
          <w:highlight w:val="yellow"/>
        </w:rPr>
        <w:t>prorrogado nas últimas sessões</w:t>
      </w:r>
      <w:r w:rsidR="00D71280" w:rsidRPr="000E2BCF">
        <w:rPr>
          <w:sz w:val="22"/>
          <w:szCs w:val="22"/>
          <w:highlight w:val="yellow"/>
        </w:rPr>
        <w:t>)</w:t>
      </w:r>
    </w:p>
    <w:p w14:paraId="0D232E53" w14:textId="266E87A3" w:rsidR="00060753" w:rsidRPr="000E2BCF" w:rsidRDefault="00060753" w:rsidP="00A4774B">
      <w:pPr>
        <w:jc w:val="both"/>
        <w:rPr>
          <w:color w:val="000000"/>
          <w:sz w:val="22"/>
          <w:szCs w:val="22"/>
        </w:rPr>
      </w:pPr>
      <w:r w:rsidRPr="000E2BCF">
        <w:rPr>
          <w:color w:val="000000"/>
          <w:sz w:val="22"/>
          <w:szCs w:val="22"/>
        </w:rPr>
        <w:t>Interessado/a: Defensores</w:t>
      </w:r>
      <w:r w:rsidR="00417815" w:rsidRPr="000E2BCF">
        <w:rPr>
          <w:color w:val="000000"/>
          <w:sz w:val="22"/>
          <w:szCs w:val="22"/>
        </w:rPr>
        <w:t>/as</w:t>
      </w:r>
      <w:r w:rsidRPr="000E2BCF">
        <w:rPr>
          <w:color w:val="000000"/>
          <w:sz w:val="22"/>
          <w:szCs w:val="22"/>
        </w:rPr>
        <w:t xml:space="preserve"> Públicos</w:t>
      </w:r>
      <w:r w:rsidR="00417815" w:rsidRPr="000E2BCF">
        <w:rPr>
          <w:color w:val="000000"/>
          <w:sz w:val="22"/>
          <w:szCs w:val="22"/>
        </w:rPr>
        <w:t>/as</w:t>
      </w:r>
      <w:r w:rsidRPr="000E2BCF">
        <w:rPr>
          <w:color w:val="000000"/>
          <w:sz w:val="22"/>
          <w:szCs w:val="22"/>
        </w:rPr>
        <w:t xml:space="preserve"> da Unidade Carapicu</w:t>
      </w:r>
      <w:r w:rsidR="00841843" w:rsidRPr="000E2BCF">
        <w:rPr>
          <w:color w:val="000000"/>
          <w:sz w:val="22"/>
          <w:szCs w:val="22"/>
        </w:rPr>
        <w:t>í</w:t>
      </w:r>
      <w:r w:rsidRPr="000E2BCF">
        <w:rPr>
          <w:color w:val="000000"/>
          <w:sz w:val="22"/>
          <w:szCs w:val="22"/>
        </w:rPr>
        <w:t>ba e da Unidade Osasco</w:t>
      </w:r>
    </w:p>
    <w:p w14:paraId="19B4CDF1" w14:textId="669FD235" w:rsidR="00060753" w:rsidRPr="000E2BCF" w:rsidRDefault="00060753" w:rsidP="00A4774B">
      <w:pPr>
        <w:jc w:val="both"/>
        <w:rPr>
          <w:color w:val="000000"/>
          <w:sz w:val="22"/>
          <w:szCs w:val="22"/>
        </w:rPr>
      </w:pPr>
      <w:r w:rsidRPr="000E2BCF">
        <w:rPr>
          <w:color w:val="000000"/>
          <w:sz w:val="22"/>
          <w:szCs w:val="22"/>
        </w:rPr>
        <w:t>Assunto: Proposta de alteração da Deliberação CSDP nº 143/09 (que fixa as atribuições dos</w:t>
      </w:r>
      <w:r w:rsidR="007E4C09" w:rsidRPr="000E2BCF">
        <w:rPr>
          <w:color w:val="000000"/>
          <w:sz w:val="22"/>
          <w:szCs w:val="22"/>
        </w:rPr>
        <w:t>/as</w:t>
      </w:r>
      <w:r w:rsidRPr="000E2BCF">
        <w:rPr>
          <w:color w:val="000000"/>
          <w:sz w:val="22"/>
          <w:szCs w:val="22"/>
        </w:rPr>
        <w:t xml:space="preserve"> Defensores</w:t>
      </w:r>
      <w:r w:rsidR="007E4C09" w:rsidRPr="000E2BCF">
        <w:rPr>
          <w:color w:val="000000"/>
          <w:sz w:val="22"/>
          <w:szCs w:val="22"/>
        </w:rPr>
        <w:t>/as</w:t>
      </w:r>
      <w:r w:rsidRPr="000E2BCF">
        <w:rPr>
          <w:color w:val="000000"/>
          <w:sz w:val="22"/>
          <w:szCs w:val="22"/>
        </w:rPr>
        <w:t xml:space="preserve"> Públicos</w:t>
      </w:r>
      <w:r w:rsidR="007E4C09" w:rsidRPr="000E2BCF">
        <w:rPr>
          <w:color w:val="000000"/>
          <w:sz w:val="22"/>
          <w:szCs w:val="22"/>
        </w:rPr>
        <w:t>/as</w:t>
      </w:r>
      <w:r w:rsidRPr="000E2BCF">
        <w:rPr>
          <w:color w:val="000000"/>
          <w:sz w:val="22"/>
          <w:szCs w:val="22"/>
        </w:rPr>
        <w:t xml:space="preserve"> na Defensoria Pública do Estado de São Paulo)</w:t>
      </w:r>
    </w:p>
    <w:p w14:paraId="7E7FB125" w14:textId="66B55FC6" w:rsidR="00060753" w:rsidRPr="000E2BCF" w:rsidRDefault="00060753" w:rsidP="00A4774B">
      <w:pPr>
        <w:jc w:val="both"/>
        <w:rPr>
          <w:color w:val="000000"/>
          <w:sz w:val="22"/>
          <w:szCs w:val="22"/>
        </w:rPr>
      </w:pPr>
      <w:r w:rsidRPr="000E2BCF">
        <w:rPr>
          <w:color w:val="000000"/>
          <w:sz w:val="22"/>
          <w:szCs w:val="22"/>
        </w:rPr>
        <w:t>Relator/a: Conselheiro/a Luiz Felipe Azevedo Fagundes</w:t>
      </w:r>
    </w:p>
    <w:p w14:paraId="57282C35" w14:textId="6B95FBEC" w:rsidR="008223B2" w:rsidRPr="000E2BCF" w:rsidRDefault="008223B2" w:rsidP="00A4774B">
      <w:pPr>
        <w:jc w:val="both"/>
        <w:rPr>
          <w:color w:val="000000"/>
          <w:sz w:val="22"/>
          <w:szCs w:val="22"/>
        </w:rPr>
      </w:pPr>
    </w:p>
    <w:p w14:paraId="28BDA1F3" w14:textId="66DBA05B" w:rsidR="007874BD" w:rsidRPr="000E2BCF" w:rsidRDefault="007874BD" w:rsidP="00A4774B">
      <w:pPr>
        <w:jc w:val="both"/>
        <w:rPr>
          <w:sz w:val="22"/>
          <w:szCs w:val="22"/>
        </w:rPr>
      </w:pPr>
      <w:r w:rsidRPr="000E2BCF">
        <w:rPr>
          <w:color w:val="000000"/>
          <w:sz w:val="22"/>
          <w:szCs w:val="22"/>
        </w:rPr>
        <w:t xml:space="preserve">SEI nº </w:t>
      </w:r>
      <w:hyperlink r:id="rId48" w:history="1">
        <w:r w:rsidRPr="000E2BCF">
          <w:rPr>
            <w:rStyle w:val="Hyperlink"/>
            <w:sz w:val="22"/>
            <w:szCs w:val="22"/>
          </w:rPr>
          <w:t>2021/0002050</w:t>
        </w:r>
      </w:hyperlink>
      <w:r w:rsidRPr="000E2BCF">
        <w:rPr>
          <w:color w:val="000000"/>
          <w:sz w:val="22"/>
          <w:szCs w:val="22"/>
        </w:rPr>
        <w:t xml:space="preserve"> </w:t>
      </w:r>
      <w:r w:rsidR="00813CBC" w:rsidRPr="000E2BCF">
        <w:rPr>
          <w:sz w:val="22"/>
          <w:szCs w:val="22"/>
          <w:highlight w:val="yellow"/>
        </w:rPr>
        <w:t>(</w:t>
      </w:r>
      <w:r w:rsidR="00667CFF" w:rsidRPr="000E2BCF">
        <w:rPr>
          <w:sz w:val="22"/>
          <w:szCs w:val="22"/>
          <w:highlight w:val="yellow"/>
        </w:rPr>
        <w:t>prorrogado nas últimas sessões</w:t>
      </w:r>
      <w:r w:rsidR="00813CBC" w:rsidRPr="000E2BCF">
        <w:rPr>
          <w:sz w:val="22"/>
          <w:szCs w:val="22"/>
          <w:highlight w:val="yellow"/>
        </w:rPr>
        <w:t>)</w:t>
      </w:r>
    </w:p>
    <w:p w14:paraId="0DFA9DFA" w14:textId="77777777" w:rsidR="007874BD" w:rsidRPr="000E2BCF" w:rsidRDefault="007874BD" w:rsidP="00A4774B">
      <w:pPr>
        <w:jc w:val="both"/>
        <w:rPr>
          <w:color w:val="000000"/>
          <w:sz w:val="22"/>
          <w:szCs w:val="22"/>
        </w:rPr>
      </w:pPr>
      <w:r w:rsidRPr="000E2BCF">
        <w:rPr>
          <w:color w:val="000000"/>
          <w:sz w:val="22"/>
          <w:szCs w:val="22"/>
        </w:rPr>
        <w:t>Interessado/a: Fernando Artacho Carvalho Martins e outros</w:t>
      </w:r>
    </w:p>
    <w:p w14:paraId="628B4A39" w14:textId="77777777" w:rsidR="007874BD" w:rsidRPr="000E2BCF" w:rsidRDefault="007874BD" w:rsidP="00A4774B">
      <w:pPr>
        <w:jc w:val="both"/>
        <w:rPr>
          <w:color w:val="000000"/>
          <w:sz w:val="22"/>
          <w:szCs w:val="22"/>
        </w:rPr>
      </w:pPr>
      <w:r w:rsidRPr="000E2BCF">
        <w:rPr>
          <w:color w:val="000000"/>
          <w:sz w:val="22"/>
          <w:szCs w:val="22"/>
        </w:rPr>
        <w:t>Assunto: Pedido de providências relativo ao provisionamento de demandas na Defensoria Pública, diante do comunicado conjunto da 2ª e 3ª Subdefensorias Públicas-Gerais</w:t>
      </w:r>
    </w:p>
    <w:p w14:paraId="1C9EF1C5" w14:textId="6FC23A4B" w:rsidR="007874BD" w:rsidRPr="000E2BCF" w:rsidRDefault="007874BD" w:rsidP="00A4774B">
      <w:pPr>
        <w:jc w:val="both"/>
        <w:rPr>
          <w:color w:val="000000"/>
          <w:sz w:val="22"/>
          <w:szCs w:val="22"/>
        </w:rPr>
      </w:pPr>
      <w:r w:rsidRPr="000E2BCF">
        <w:rPr>
          <w:color w:val="000000"/>
          <w:sz w:val="22"/>
          <w:szCs w:val="22"/>
        </w:rPr>
        <w:t>Relator/a: Conselheiro/a Luiz Felipe Azevedo Fagundes</w:t>
      </w:r>
    </w:p>
    <w:p w14:paraId="09433321" w14:textId="7DA826BB" w:rsidR="00D2798E" w:rsidRPr="000E2BCF" w:rsidRDefault="00D2798E" w:rsidP="00A4774B">
      <w:pPr>
        <w:jc w:val="both"/>
        <w:rPr>
          <w:color w:val="000000"/>
          <w:sz w:val="22"/>
          <w:szCs w:val="22"/>
        </w:rPr>
      </w:pPr>
    </w:p>
    <w:p w14:paraId="20870615" w14:textId="23223DDC" w:rsidR="00D2798E" w:rsidRPr="000E2BCF" w:rsidRDefault="00D2798E" w:rsidP="00A4774B">
      <w:pPr>
        <w:jc w:val="both"/>
        <w:rPr>
          <w:sz w:val="22"/>
          <w:szCs w:val="22"/>
        </w:rPr>
      </w:pPr>
      <w:r w:rsidRPr="000E2BCF">
        <w:rPr>
          <w:color w:val="000000"/>
          <w:sz w:val="22"/>
          <w:szCs w:val="22"/>
        </w:rPr>
        <w:t xml:space="preserve">SEI nº </w:t>
      </w:r>
      <w:hyperlink r:id="rId49" w:history="1">
        <w:r w:rsidRPr="000E2BCF">
          <w:rPr>
            <w:rStyle w:val="Hyperlink"/>
            <w:sz w:val="22"/>
            <w:szCs w:val="22"/>
          </w:rPr>
          <w:t>2021/0002053</w:t>
        </w:r>
      </w:hyperlink>
      <w:r w:rsidR="00EC2631">
        <w:rPr>
          <w:color w:val="000000"/>
          <w:sz w:val="22"/>
          <w:szCs w:val="22"/>
        </w:rPr>
        <w:t xml:space="preserve"> </w:t>
      </w:r>
      <w:r w:rsidR="00813CBC" w:rsidRPr="000E2BCF">
        <w:rPr>
          <w:sz w:val="22"/>
          <w:szCs w:val="22"/>
          <w:highlight w:val="yellow"/>
        </w:rPr>
        <w:t>(</w:t>
      </w:r>
      <w:r w:rsidR="00667CFF" w:rsidRPr="000E2BCF">
        <w:rPr>
          <w:sz w:val="22"/>
          <w:szCs w:val="22"/>
          <w:highlight w:val="yellow"/>
        </w:rPr>
        <w:t>prorrogado nas últimas sessões</w:t>
      </w:r>
      <w:r w:rsidR="00813CBC" w:rsidRPr="000E2BCF">
        <w:rPr>
          <w:sz w:val="22"/>
          <w:szCs w:val="22"/>
          <w:highlight w:val="yellow"/>
        </w:rPr>
        <w:t>)</w:t>
      </w:r>
    </w:p>
    <w:p w14:paraId="77011138" w14:textId="77777777" w:rsidR="00D2798E" w:rsidRPr="000E2BCF" w:rsidRDefault="00D2798E" w:rsidP="00A4774B">
      <w:pPr>
        <w:jc w:val="both"/>
        <w:rPr>
          <w:color w:val="000000"/>
          <w:sz w:val="22"/>
          <w:szCs w:val="22"/>
        </w:rPr>
      </w:pPr>
      <w:r w:rsidRPr="000E2BCF">
        <w:rPr>
          <w:color w:val="000000"/>
          <w:sz w:val="22"/>
          <w:szCs w:val="22"/>
        </w:rPr>
        <w:t>Interessado/a: Segunda e Terceira Subdefensoria Públicas Gerais</w:t>
      </w:r>
    </w:p>
    <w:p w14:paraId="7EFE7705" w14:textId="614BF19A" w:rsidR="00D2798E" w:rsidRPr="000E2BCF" w:rsidRDefault="00D2798E" w:rsidP="00A4774B">
      <w:pPr>
        <w:jc w:val="both"/>
        <w:rPr>
          <w:color w:val="000000"/>
          <w:sz w:val="22"/>
          <w:szCs w:val="22"/>
        </w:rPr>
      </w:pPr>
      <w:r w:rsidRPr="000E2BCF">
        <w:rPr>
          <w:color w:val="000000"/>
          <w:sz w:val="22"/>
          <w:szCs w:val="22"/>
        </w:rPr>
        <w:t>Assunto: Proposta de alteração da Deliberação CSDP 143/09 (que fixa as atribuições dos</w:t>
      </w:r>
      <w:r w:rsidR="001F6783" w:rsidRPr="000E2BCF">
        <w:rPr>
          <w:color w:val="000000"/>
          <w:sz w:val="22"/>
          <w:szCs w:val="22"/>
        </w:rPr>
        <w:t>/as</w:t>
      </w:r>
      <w:r w:rsidRPr="000E2BCF">
        <w:rPr>
          <w:color w:val="000000"/>
          <w:sz w:val="22"/>
          <w:szCs w:val="22"/>
        </w:rPr>
        <w:t xml:space="preserve"> Defensores</w:t>
      </w:r>
      <w:r w:rsidR="001F6783" w:rsidRPr="000E2BCF">
        <w:rPr>
          <w:color w:val="000000"/>
          <w:sz w:val="22"/>
          <w:szCs w:val="22"/>
        </w:rPr>
        <w:t>/as</w:t>
      </w:r>
      <w:r w:rsidRPr="000E2BCF">
        <w:rPr>
          <w:color w:val="000000"/>
          <w:sz w:val="22"/>
          <w:szCs w:val="22"/>
        </w:rPr>
        <w:t xml:space="preserve"> Públicos</w:t>
      </w:r>
      <w:r w:rsidR="001F6783" w:rsidRPr="000E2BCF">
        <w:rPr>
          <w:color w:val="000000"/>
          <w:sz w:val="22"/>
          <w:szCs w:val="22"/>
        </w:rPr>
        <w:t>/as</w:t>
      </w:r>
      <w:r w:rsidRPr="000E2BCF">
        <w:rPr>
          <w:color w:val="000000"/>
          <w:sz w:val="22"/>
          <w:szCs w:val="22"/>
        </w:rPr>
        <w:t>)</w:t>
      </w:r>
    </w:p>
    <w:p w14:paraId="36E2C141" w14:textId="15694165" w:rsidR="00D2798E" w:rsidRPr="000E2BCF" w:rsidRDefault="00D2798E" w:rsidP="00A4774B">
      <w:pPr>
        <w:jc w:val="both"/>
        <w:rPr>
          <w:color w:val="000000"/>
          <w:sz w:val="22"/>
          <w:szCs w:val="22"/>
        </w:rPr>
      </w:pPr>
      <w:r w:rsidRPr="000E2BCF">
        <w:rPr>
          <w:color w:val="000000"/>
          <w:sz w:val="22"/>
          <w:szCs w:val="22"/>
        </w:rPr>
        <w:t>Relator/a: Conselheiro/a Mara Renata da Mota Ferreira</w:t>
      </w:r>
    </w:p>
    <w:p w14:paraId="01FE7A24" w14:textId="75FE43E7" w:rsidR="005A4A5D" w:rsidRPr="000E2BCF" w:rsidRDefault="005A4A5D" w:rsidP="00A4774B">
      <w:pPr>
        <w:jc w:val="both"/>
        <w:rPr>
          <w:color w:val="000000"/>
          <w:sz w:val="22"/>
          <w:szCs w:val="22"/>
        </w:rPr>
      </w:pPr>
    </w:p>
    <w:p w14:paraId="0F468274" w14:textId="2A7F23DB" w:rsidR="005A4A5D" w:rsidRPr="000E2BCF" w:rsidRDefault="005A4A5D" w:rsidP="00A4774B">
      <w:pPr>
        <w:jc w:val="both"/>
        <w:rPr>
          <w:sz w:val="22"/>
          <w:szCs w:val="22"/>
        </w:rPr>
      </w:pPr>
      <w:r w:rsidRPr="000E2BCF">
        <w:rPr>
          <w:color w:val="000000"/>
          <w:sz w:val="22"/>
          <w:szCs w:val="22"/>
        </w:rPr>
        <w:lastRenderedPageBreak/>
        <w:t xml:space="preserve">SEI nº </w:t>
      </w:r>
      <w:hyperlink r:id="rId50" w:history="1">
        <w:r w:rsidRPr="000E2BCF">
          <w:rPr>
            <w:rStyle w:val="Hyperlink"/>
            <w:sz w:val="22"/>
            <w:szCs w:val="22"/>
          </w:rPr>
          <w:t>2021/0002066</w:t>
        </w:r>
      </w:hyperlink>
      <w:r w:rsidRPr="000E2BCF">
        <w:rPr>
          <w:color w:val="000000"/>
          <w:sz w:val="22"/>
          <w:szCs w:val="22"/>
        </w:rPr>
        <w:t xml:space="preserve"> </w:t>
      </w:r>
      <w:r w:rsidR="00813CBC" w:rsidRPr="000E2BCF">
        <w:rPr>
          <w:sz w:val="22"/>
          <w:szCs w:val="22"/>
          <w:highlight w:val="yellow"/>
        </w:rPr>
        <w:t>(</w:t>
      </w:r>
      <w:r w:rsidR="00667CFF" w:rsidRPr="000E2BCF">
        <w:rPr>
          <w:sz w:val="22"/>
          <w:szCs w:val="22"/>
          <w:highlight w:val="yellow"/>
        </w:rPr>
        <w:t>prorrogado nas últimas sessões</w:t>
      </w:r>
      <w:r w:rsidR="00813CBC" w:rsidRPr="000E2BCF">
        <w:rPr>
          <w:sz w:val="22"/>
          <w:szCs w:val="22"/>
          <w:highlight w:val="yellow"/>
        </w:rPr>
        <w:t>)</w:t>
      </w:r>
    </w:p>
    <w:p w14:paraId="1F0764E6" w14:textId="2607002A" w:rsidR="005A4A5D" w:rsidRPr="000E2BCF" w:rsidRDefault="005A4A5D" w:rsidP="00A4774B">
      <w:pPr>
        <w:jc w:val="both"/>
        <w:rPr>
          <w:color w:val="000000"/>
          <w:sz w:val="22"/>
          <w:szCs w:val="22"/>
        </w:rPr>
      </w:pPr>
      <w:r w:rsidRPr="000E2BCF">
        <w:rPr>
          <w:color w:val="000000"/>
          <w:sz w:val="22"/>
          <w:szCs w:val="22"/>
        </w:rPr>
        <w:t>Interessado/a: Comissão de monitoramento da atividade de atendimento às pessoas presas provisoriamente</w:t>
      </w:r>
    </w:p>
    <w:p w14:paraId="79B68D57" w14:textId="77777777" w:rsidR="005A4A5D" w:rsidRPr="000E2BCF" w:rsidRDefault="005A4A5D" w:rsidP="00A4774B">
      <w:pPr>
        <w:jc w:val="both"/>
        <w:rPr>
          <w:color w:val="000000"/>
          <w:sz w:val="22"/>
          <w:szCs w:val="22"/>
        </w:rPr>
      </w:pPr>
      <w:r w:rsidRPr="000E2BCF">
        <w:rPr>
          <w:color w:val="000000"/>
          <w:sz w:val="22"/>
          <w:szCs w:val="22"/>
        </w:rPr>
        <w:t>Assunto: Relatório semestral de atividades da Comissão (agosto de 2014 a abril de 2015)</w:t>
      </w:r>
    </w:p>
    <w:p w14:paraId="367FEA69" w14:textId="3DCD2975" w:rsidR="005A4A5D" w:rsidRPr="000E2BCF" w:rsidRDefault="005A4A5D" w:rsidP="00A4774B">
      <w:pPr>
        <w:jc w:val="both"/>
        <w:rPr>
          <w:color w:val="000000"/>
          <w:sz w:val="22"/>
          <w:szCs w:val="22"/>
        </w:rPr>
      </w:pPr>
      <w:r w:rsidRPr="000E2BCF">
        <w:rPr>
          <w:color w:val="000000"/>
          <w:sz w:val="22"/>
          <w:szCs w:val="22"/>
        </w:rPr>
        <w:t>Relator/a: Conselheiro/a Mara Renata da Mota Ferreira</w:t>
      </w:r>
    </w:p>
    <w:p w14:paraId="02BC4566" w14:textId="7E6C7F2E" w:rsidR="0026613D" w:rsidRPr="000E2BCF" w:rsidRDefault="0026613D" w:rsidP="00A4774B">
      <w:pPr>
        <w:jc w:val="both"/>
        <w:rPr>
          <w:color w:val="000000"/>
          <w:sz w:val="22"/>
          <w:szCs w:val="22"/>
        </w:rPr>
      </w:pPr>
    </w:p>
    <w:p w14:paraId="62F32E6F" w14:textId="163AFD35" w:rsidR="0026613D" w:rsidRPr="000E2BCF" w:rsidRDefault="0026613D" w:rsidP="00A4774B">
      <w:pPr>
        <w:jc w:val="both"/>
        <w:rPr>
          <w:sz w:val="22"/>
          <w:szCs w:val="22"/>
        </w:rPr>
      </w:pPr>
      <w:r w:rsidRPr="000E2BCF">
        <w:rPr>
          <w:color w:val="000000"/>
          <w:sz w:val="22"/>
          <w:szCs w:val="22"/>
        </w:rPr>
        <w:t xml:space="preserve">SEI nº </w:t>
      </w:r>
      <w:hyperlink r:id="rId51" w:history="1">
        <w:r w:rsidRPr="000E2BCF">
          <w:rPr>
            <w:rStyle w:val="Hyperlink"/>
            <w:sz w:val="22"/>
            <w:szCs w:val="22"/>
          </w:rPr>
          <w:t>2021/0002067</w:t>
        </w:r>
      </w:hyperlink>
      <w:r w:rsidRPr="000E2BCF">
        <w:rPr>
          <w:color w:val="000000"/>
          <w:sz w:val="22"/>
          <w:szCs w:val="22"/>
        </w:rPr>
        <w:t xml:space="preserve"> </w:t>
      </w:r>
      <w:r w:rsidR="00813CBC" w:rsidRPr="000E2BCF">
        <w:rPr>
          <w:sz w:val="22"/>
          <w:szCs w:val="22"/>
          <w:highlight w:val="yellow"/>
        </w:rPr>
        <w:t>(</w:t>
      </w:r>
      <w:r w:rsidR="00667CFF" w:rsidRPr="000E2BCF">
        <w:rPr>
          <w:sz w:val="22"/>
          <w:szCs w:val="22"/>
          <w:highlight w:val="yellow"/>
        </w:rPr>
        <w:t>prorrogado nas últimas sessões</w:t>
      </w:r>
      <w:r w:rsidR="00813CBC" w:rsidRPr="000E2BCF">
        <w:rPr>
          <w:sz w:val="22"/>
          <w:szCs w:val="22"/>
          <w:highlight w:val="yellow"/>
        </w:rPr>
        <w:t>)</w:t>
      </w:r>
    </w:p>
    <w:p w14:paraId="2649359D" w14:textId="78592A76" w:rsidR="0026613D" w:rsidRPr="000E2BCF" w:rsidRDefault="0026613D" w:rsidP="00A4774B">
      <w:pPr>
        <w:jc w:val="both"/>
        <w:rPr>
          <w:color w:val="000000"/>
          <w:sz w:val="22"/>
          <w:szCs w:val="22"/>
        </w:rPr>
      </w:pPr>
      <w:r w:rsidRPr="000E2BCF">
        <w:rPr>
          <w:color w:val="000000"/>
          <w:sz w:val="22"/>
          <w:szCs w:val="22"/>
        </w:rPr>
        <w:t>Interessado/a: Associação Paulista das Defensoras e Defensores Públicos</w:t>
      </w:r>
    </w:p>
    <w:p w14:paraId="619A80FB" w14:textId="3CB83686" w:rsidR="0026613D" w:rsidRPr="000E2BCF" w:rsidRDefault="0026613D" w:rsidP="00A4774B">
      <w:pPr>
        <w:jc w:val="both"/>
        <w:rPr>
          <w:color w:val="000000"/>
          <w:sz w:val="22"/>
          <w:szCs w:val="22"/>
        </w:rPr>
      </w:pPr>
      <w:r w:rsidRPr="000E2BCF">
        <w:rPr>
          <w:color w:val="000000"/>
          <w:sz w:val="22"/>
          <w:szCs w:val="22"/>
        </w:rPr>
        <w:t>Assunto: Proposta de alteração da Deliberação CSDP nº 259/12 (que disciplina a concessão do auxílio alimentação aos</w:t>
      </w:r>
      <w:r w:rsidR="007E4C09" w:rsidRPr="000E2BCF">
        <w:rPr>
          <w:color w:val="000000"/>
          <w:sz w:val="22"/>
          <w:szCs w:val="22"/>
        </w:rPr>
        <w:t>/as</w:t>
      </w:r>
      <w:r w:rsidRPr="000E2BCF">
        <w:rPr>
          <w:color w:val="000000"/>
          <w:sz w:val="22"/>
          <w:szCs w:val="22"/>
        </w:rPr>
        <w:t xml:space="preserve"> membros</w:t>
      </w:r>
      <w:r w:rsidR="007E4C09" w:rsidRPr="000E2BCF">
        <w:rPr>
          <w:color w:val="000000"/>
          <w:sz w:val="22"/>
          <w:szCs w:val="22"/>
        </w:rPr>
        <w:t>/as</w:t>
      </w:r>
      <w:r w:rsidRPr="000E2BCF">
        <w:rPr>
          <w:color w:val="000000"/>
          <w:sz w:val="22"/>
          <w:szCs w:val="22"/>
        </w:rPr>
        <w:t xml:space="preserve"> da Defensoria Pública do Estado)</w:t>
      </w:r>
    </w:p>
    <w:p w14:paraId="235801B2" w14:textId="1EB94DD0" w:rsidR="0026613D" w:rsidRPr="009474E2" w:rsidRDefault="0026613D" w:rsidP="00A4774B">
      <w:pPr>
        <w:jc w:val="both"/>
        <w:rPr>
          <w:color w:val="000000"/>
          <w:sz w:val="22"/>
          <w:szCs w:val="22"/>
        </w:rPr>
      </w:pPr>
      <w:r w:rsidRPr="009474E2">
        <w:rPr>
          <w:color w:val="000000"/>
          <w:sz w:val="22"/>
          <w:szCs w:val="22"/>
        </w:rPr>
        <w:t>Relator/a: Conselheiro/a Mara Renata da Mota Ferreira</w:t>
      </w:r>
    </w:p>
    <w:p w14:paraId="1D6235A9" w14:textId="5832F685" w:rsidR="00EB2BB4" w:rsidRPr="009474E2" w:rsidRDefault="00EB2BB4" w:rsidP="00A4774B">
      <w:pPr>
        <w:jc w:val="both"/>
        <w:rPr>
          <w:color w:val="000000"/>
          <w:sz w:val="22"/>
          <w:szCs w:val="22"/>
        </w:rPr>
      </w:pPr>
    </w:p>
    <w:p w14:paraId="6FE68319" w14:textId="12AC0798" w:rsidR="00EB2BB4" w:rsidRPr="009474E2" w:rsidRDefault="00EB2BB4" w:rsidP="00A4774B">
      <w:pPr>
        <w:jc w:val="both"/>
        <w:rPr>
          <w:sz w:val="22"/>
          <w:szCs w:val="22"/>
        </w:rPr>
      </w:pPr>
      <w:r w:rsidRPr="009474E2">
        <w:rPr>
          <w:color w:val="000000"/>
          <w:sz w:val="22"/>
          <w:szCs w:val="22"/>
        </w:rPr>
        <w:t xml:space="preserve">SEI nº </w:t>
      </w:r>
      <w:hyperlink r:id="rId52" w:history="1">
        <w:r w:rsidRPr="009474E2">
          <w:rPr>
            <w:rStyle w:val="Hyperlink"/>
            <w:sz w:val="22"/>
            <w:szCs w:val="22"/>
          </w:rPr>
          <w:t>2021/0002070</w:t>
        </w:r>
      </w:hyperlink>
      <w:r w:rsidRPr="009474E2">
        <w:rPr>
          <w:color w:val="000000"/>
          <w:sz w:val="22"/>
          <w:szCs w:val="22"/>
        </w:rPr>
        <w:t xml:space="preserve"> </w:t>
      </w:r>
      <w:r w:rsidR="00813CBC" w:rsidRPr="009474E2">
        <w:rPr>
          <w:sz w:val="22"/>
          <w:szCs w:val="22"/>
          <w:highlight w:val="yellow"/>
        </w:rPr>
        <w:t>(</w:t>
      </w:r>
      <w:r w:rsidR="00667CFF" w:rsidRPr="009474E2">
        <w:rPr>
          <w:sz w:val="22"/>
          <w:szCs w:val="22"/>
          <w:highlight w:val="yellow"/>
        </w:rPr>
        <w:t>prorrogado nas últimas sessões</w:t>
      </w:r>
      <w:r w:rsidR="00813CBC" w:rsidRPr="009474E2">
        <w:rPr>
          <w:sz w:val="22"/>
          <w:szCs w:val="22"/>
          <w:highlight w:val="yellow"/>
        </w:rPr>
        <w:t>)</w:t>
      </w:r>
    </w:p>
    <w:p w14:paraId="79404D4A" w14:textId="77777777" w:rsidR="00EB2BB4" w:rsidRPr="009474E2" w:rsidRDefault="00EB2BB4" w:rsidP="00A4774B">
      <w:pPr>
        <w:jc w:val="both"/>
        <w:rPr>
          <w:color w:val="000000"/>
          <w:sz w:val="22"/>
          <w:szCs w:val="22"/>
        </w:rPr>
      </w:pPr>
      <w:r w:rsidRPr="009474E2">
        <w:rPr>
          <w:color w:val="000000"/>
          <w:sz w:val="22"/>
          <w:szCs w:val="22"/>
        </w:rPr>
        <w:t>Interessado/a: Vilmar Douglas de Souza Pimenta</w:t>
      </w:r>
    </w:p>
    <w:p w14:paraId="32E20FC9" w14:textId="77777777" w:rsidR="00EB2BB4" w:rsidRPr="009474E2" w:rsidRDefault="00EB2BB4" w:rsidP="00A4774B">
      <w:pPr>
        <w:jc w:val="both"/>
        <w:rPr>
          <w:color w:val="000000"/>
          <w:sz w:val="22"/>
          <w:szCs w:val="22"/>
        </w:rPr>
      </w:pPr>
      <w:r w:rsidRPr="009474E2">
        <w:rPr>
          <w:color w:val="000000"/>
          <w:sz w:val="22"/>
          <w:szCs w:val="22"/>
        </w:rPr>
        <w:t>Assunto: Pedido de afastamento para participação no curso de especialização, no período de 04 (quatro) anos.</w:t>
      </w:r>
    </w:p>
    <w:p w14:paraId="36284301" w14:textId="26722C2C" w:rsidR="00EB2BB4" w:rsidRPr="009474E2" w:rsidRDefault="00EB2BB4" w:rsidP="00A4774B">
      <w:pPr>
        <w:jc w:val="both"/>
        <w:rPr>
          <w:color w:val="000000"/>
          <w:sz w:val="22"/>
          <w:szCs w:val="22"/>
        </w:rPr>
      </w:pPr>
      <w:r w:rsidRPr="009474E2">
        <w:rPr>
          <w:color w:val="000000"/>
          <w:sz w:val="22"/>
          <w:szCs w:val="22"/>
        </w:rPr>
        <w:t>Relator/a: Conselheiro/a Mara Renata da Mota Ferreira</w:t>
      </w:r>
    </w:p>
    <w:p w14:paraId="051567AF" w14:textId="424AD24E" w:rsidR="00797DE0" w:rsidRPr="009474E2" w:rsidRDefault="00797DE0" w:rsidP="00A4774B">
      <w:pPr>
        <w:jc w:val="both"/>
        <w:rPr>
          <w:color w:val="000000"/>
          <w:sz w:val="22"/>
          <w:szCs w:val="22"/>
        </w:rPr>
      </w:pPr>
    </w:p>
    <w:p w14:paraId="77B09E2A" w14:textId="74581418" w:rsidR="00797DE0" w:rsidRPr="009474E2" w:rsidRDefault="00797DE0" w:rsidP="00A4774B">
      <w:pPr>
        <w:jc w:val="both"/>
        <w:rPr>
          <w:sz w:val="22"/>
          <w:szCs w:val="22"/>
        </w:rPr>
      </w:pPr>
      <w:r w:rsidRPr="009474E2">
        <w:rPr>
          <w:color w:val="000000"/>
          <w:sz w:val="22"/>
          <w:szCs w:val="22"/>
        </w:rPr>
        <w:t xml:space="preserve">SEI nº </w:t>
      </w:r>
      <w:hyperlink r:id="rId53" w:history="1">
        <w:r w:rsidRPr="009474E2">
          <w:rPr>
            <w:rStyle w:val="Hyperlink"/>
            <w:sz w:val="22"/>
            <w:szCs w:val="22"/>
          </w:rPr>
          <w:t>2021/0002071</w:t>
        </w:r>
      </w:hyperlink>
      <w:r w:rsidRPr="009474E2">
        <w:rPr>
          <w:color w:val="000000"/>
          <w:sz w:val="22"/>
          <w:szCs w:val="22"/>
        </w:rPr>
        <w:t xml:space="preserve"> </w:t>
      </w:r>
      <w:r w:rsidR="00462794" w:rsidRPr="002536CC">
        <w:rPr>
          <w:rStyle w:val="Hyperlink"/>
          <w:color w:val="auto"/>
          <w:sz w:val="22"/>
          <w:szCs w:val="22"/>
          <w:highlight w:val="darkGray"/>
          <w:u w:val="none"/>
        </w:rPr>
        <w:t>(após aditamento)</w:t>
      </w:r>
      <w:r w:rsidR="00813CBC" w:rsidRPr="009474E2">
        <w:rPr>
          <w:rStyle w:val="Hyperlink"/>
          <w:color w:val="auto"/>
          <w:sz w:val="22"/>
          <w:szCs w:val="22"/>
          <w:u w:val="none"/>
        </w:rPr>
        <w:t xml:space="preserve"> </w:t>
      </w:r>
      <w:r w:rsidR="00813CBC" w:rsidRPr="009474E2">
        <w:rPr>
          <w:sz w:val="22"/>
          <w:szCs w:val="22"/>
          <w:highlight w:val="yellow"/>
        </w:rPr>
        <w:t>(</w:t>
      </w:r>
      <w:r w:rsidR="00667CFF" w:rsidRPr="009474E2">
        <w:rPr>
          <w:sz w:val="22"/>
          <w:szCs w:val="22"/>
          <w:highlight w:val="yellow"/>
        </w:rPr>
        <w:t>prorrogado nas últimas sessões</w:t>
      </w:r>
      <w:r w:rsidR="00813CBC" w:rsidRPr="009474E2">
        <w:rPr>
          <w:sz w:val="22"/>
          <w:szCs w:val="22"/>
          <w:highlight w:val="yellow"/>
        </w:rPr>
        <w:t>)</w:t>
      </w:r>
    </w:p>
    <w:p w14:paraId="4DB0AE9D" w14:textId="77777777" w:rsidR="00797DE0" w:rsidRPr="009474E2" w:rsidRDefault="00797DE0" w:rsidP="00A4774B">
      <w:pPr>
        <w:jc w:val="both"/>
        <w:rPr>
          <w:color w:val="000000"/>
          <w:sz w:val="22"/>
          <w:szCs w:val="22"/>
        </w:rPr>
      </w:pPr>
      <w:r w:rsidRPr="009474E2">
        <w:rPr>
          <w:color w:val="000000"/>
          <w:sz w:val="22"/>
          <w:szCs w:val="22"/>
        </w:rPr>
        <w:t>Interessado/a: Tiago Fensterseifer</w:t>
      </w:r>
    </w:p>
    <w:p w14:paraId="0E279288" w14:textId="3B6A33F5" w:rsidR="00797DE0" w:rsidRPr="009474E2" w:rsidRDefault="00797DE0" w:rsidP="00A4774B">
      <w:pPr>
        <w:jc w:val="both"/>
        <w:rPr>
          <w:color w:val="000000"/>
          <w:sz w:val="22"/>
          <w:szCs w:val="22"/>
        </w:rPr>
      </w:pPr>
      <w:r w:rsidRPr="009474E2">
        <w:rPr>
          <w:color w:val="000000"/>
          <w:sz w:val="22"/>
          <w:szCs w:val="22"/>
        </w:rPr>
        <w:t xml:space="preserve">Assunto: Pedido de afastamento para participação no curso </w:t>
      </w:r>
      <w:r w:rsidR="00825B8F" w:rsidRPr="009474E2">
        <w:rPr>
          <w:color w:val="000000"/>
          <w:sz w:val="22"/>
          <w:szCs w:val="22"/>
        </w:rPr>
        <w:t>p</w:t>
      </w:r>
      <w:r w:rsidRPr="009474E2">
        <w:rPr>
          <w:color w:val="000000"/>
          <w:sz w:val="22"/>
          <w:szCs w:val="22"/>
        </w:rPr>
        <w:t>ós-</w:t>
      </w:r>
      <w:r w:rsidR="00825B8F" w:rsidRPr="009474E2">
        <w:rPr>
          <w:color w:val="000000"/>
          <w:sz w:val="22"/>
          <w:szCs w:val="22"/>
        </w:rPr>
        <w:t>d</w:t>
      </w:r>
      <w:r w:rsidRPr="009474E2">
        <w:rPr>
          <w:color w:val="000000"/>
          <w:sz w:val="22"/>
          <w:szCs w:val="22"/>
        </w:rPr>
        <w:t>outorado, no período de 01 de agosto de 2018 a 31 de julho de 2019</w:t>
      </w:r>
    </w:p>
    <w:p w14:paraId="4B72C231" w14:textId="5B7EBE7D" w:rsidR="00797DE0" w:rsidRPr="009474E2" w:rsidRDefault="00797DE0" w:rsidP="00A4774B">
      <w:pPr>
        <w:jc w:val="both"/>
        <w:rPr>
          <w:color w:val="000000"/>
          <w:sz w:val="22"/>
          <w:szCs w:val="22"/>
        </w:rPr>
      </w:pPr>
      <w:r w:rsidRPr="009474E2">
        <w:rPr>
          <w:color w:val="000000"/>
          <w:sz w:val="22"/>
          <w:szCs w:val="22"/>
        </w:rPr>
        <w:t>Relator/a: Conselheiro/a Mara Renata da Mota Ferreira</w:t>
      </w:r>
    </w:p>
    <w:p w14:paraId="285EAC69" w14:textId="068E9A73" w:rsidR="008C2427" w:rsidRPr="009474E2" w:rsidRDefault="008C2427" w:rsidP="00A4774B">
      <w:pPr>
        <w:jc w:val="both"/>
        <w:rPr>
          <w:color w:val="000000"/>
          <w:sz w:val="22"/>
          <w:szCs w:val="22"/>
        </w:rPr>
      </w:pPr>
    </w:p>
    <w:p w14:paraId="3A3EE1B3" w14:textId="557843A8" w:rsidR="008C2427" w:rsidRPr="009474E2" w:rsidRDefault="008C2427" w:rsidP="00A4774B">
      <w:pPr>
        <w:jc w:val="both"/>
        <w:rPr>
          <w:sz w:val="22"/>
          <w:szCs w:val="22"/>
        </w:rPr>
      </w:pPr>
      <w:r w:rsidRPr="009474E2">
        <w:rPr>
          <w:color w:val="000000"/>
          <w:sz w:val="22"/>
          <w:szCs w:val="22"/>
        </w:rPr>
        <w:t xml:space="preserve">SEI nº </w:t>
      </w:r>
      <w:hyperlink r:id="rId54" w:history="1">
        <w:r w:rsidRPr="009474E2">
          <w:rPr>
            <w:rStyle w:val="Hyperlink"/>
            <w:sz w:val="22"/>
            <w:szCs w:val="22"/>
          </w:rPr>
          <w:t>2021/0002072</w:t>
        </w:r>
      </w:hyperlink>
      <w:r w:rsidR="00F84692" w:rsidRPr="00EC2631">
        <w:rPr>
          <w:rStyle w:val="Hyperlink"/>
          <w:sz w:val="22"/>
          <w:szCs w:val="22"/>
          <w:u w:val="none"/>
        </w:rPr>
        <w:t xml:space="preserve"> </w:t>
      </w:r>
      <w:r w:rsidR="00F84692" w:rsidRPr="002536CC">
        <w:rPr>
          <w:rStyle w:val="Hyperlink"/>
          <w:color w:val="auto"/>
          <w:sz w:val="22"/>
          <w:szCs w:val="22"/>
          <w:highlight w:val="darkGray"/>
          <w:u w:val="none"/>
        </w:rPr>
        <w:t>(após diligência)</w:t>
      </w:r>
      <w:r w:rsidR="00813CBC" w:rsidRPr="009474E2">
        <w:rPr>
          <w:rStyle w:val="Hyperlink"/>
          <w:color w:val="auto"/>
          <w:sz w:val="22"/>
          <w:szCs w:val="22"/>
          <w:u w:val="none"/>
        </w:rPr>
        <w:t xml:space="preserve"> </w:t>
      </w:r>
      <w:r w:rsidR="00813CBC" w:rsidRPr="009474E2">
        <w:rPr>
          <w:sz w:val="22"/>
          <w:szCs w:val="22"/>
          <w:highlight w:val="yellow"/>
        </w:rPr>
        <w:t>(</w:t>
      </w:r>
      <w:r w:rsidR="00667CFF" w:rsidRPr="009474E2">
        <w:rPr>
          <w:sz w:val="22"/>
          <w:szCs w:val="22"/>
          <w:highlight w:val="yellow"/>
        </w:rPr>
        <w:t>prorrogado nas últimas sessões</w:t>
      </w:r>
      <w:r w:rsidR="00813CBC" w:rsidRPr="009474E2">
        <w:rPr>
          <w:sz w:val="22"/>
          <w:szCs w:val="22"/>
          <w:highlight w:val="yellow"/>
        </w:rPr>
        <w:t>)</w:t>
      </w:r>
    </w:p>
    <w:p w14:paraId="196566F2" w14:textId="77777777" w:rsidR="008C2427" w:rsidRPr="009474E2" w:rsidRDefault="008C2427" w:rsidP="00A4774B">
      <w:pPr>
        <w:jc w:val="both"/>
        <w:rPr>
          <w:color w:val="000000"/>
          <w:sz w:val="22"/>
          <w:szCs w:val="22"/>
        </w:rPr>
      </w:pPr>
      <w:r w:rsidRPr="009474E2">
        <w:rPr>
          <w:color w:val="000000"/>
          <w:sz w:val="22"/>
          <w:szCs w:val="22"/>
        </w:rPr>
        <w:t>Interessado/a: Julio Camargo de Azevedo</w:t>
      </w:r>
    </w:p>
    <w:p w14:paraId="622B205D" w14:textId="77777777" w:rsidR="008C2427" w:rsidRPr="009474E2" w:rsidRDefault="008C2427" w:rsidP="00A4774B">
      <w:pPr>
        <w:jc w:val="both"/>
        <w:rPr>
          <w:color w:val="000000"/>
          <w:sz w:val="22"/>
          <w:szCs w:val="22"/>
        </w:rPr>
      </w:pPr>
      <w:r w:rsidRPr="009474E2">
        <w:rPr>
          <w:color w:val="000000"/>
          <w:sz w:val="22"/>
          <w:szCs w:val="22"/>
        </w:rPr>
        <w:t>Assunto: Pedido de afastamento para participação no evento "Seminário: violência de gênero: Desafios e perspectivas para proteção integral das mulheres", a ser realizado no período de 11 a 12 de junho de 2018.</w:t>
      </w:r>
    </w:p>
    <w:p w14:paraId="27C7E48D" w14:textId="3313112D" w:rsidR="008C2427" w:rsidRPr="009474E2" w:rsidRDefault="008C2427" w:rsidP="00A4774B">
      <w:pPr>
        <w:jc w:val="both"/>
        <w:rPr>
          <w:sz w:val="22"/>
          <w:szCs w:val="22"/>
        </w:rPr>
      </w:pPr>
      <w:r w:rsidRPr="009474E2">
        <w:rPr>
          <w:color w:val="000000"/>
          <w:sz w:val="22"/>
          <w:szCs w:val="22"/>
        </w:rPr>
        <w:t>Relator/a: Conselheiro/a Mara Renata da Mota Ferreira</w:t>
      </w:r>
    </w:p>
    <w:p w14:paraId="7D86A7A9" w14:textId="469D3CD7" w:rsidR="00C062CB" w:rsidRPr="009474E2" w:rsidRDefault="00C062CB" w:rsidP="00A4774B">
      <w:pPr>
        <w:jc w:val="both"/>
        <w:rPr>
          <w:sz w:val="22"/>
          <w:szCs w:val="22"/>
        </w:rPr>
      </w:pPr>
    </w:p>
    <w:p w14:paraId="4143CC41" w14:textId="63703EB6" w:rsidR="00C062CB" w:rsidRPr="009474E2" w:rsidRDefault="00C062CB" w:rsidP="00A4774B">
      <w:pPr>
        <w:jc w:val="both"/>
        <w:rPr>
          <w:sz w:val="22"/>
          <w:szCs w:val="22"/>
        </w:rPr>
      </w:pPr>
      <w:r w:rsidRPr="009474E2">
        <w:rPr>
          <w:color w:val="000000"/>
          <w:sz w:val="22"/>
          <w:szCs w:val="22"/>
        </w:rPr>
        <w:t xml:space="preserve">SEI nº </w:t>
      </w:r>
      <w:hyperlink r:id="rId55" w:history="1">
        <w:r w:rsidRPr="009474E2">
          <w:rPr>
            <w:rStyle w:val="Hyperlink"/>
            <w:sz w:val="22"/>
            <w:szCs w:val="22"/>
          </w:rPr>
          <w:t>2021/0002073</w:t>
        </w:r>
      </w:hyperlink>
      <w:r w:rsidRPr="009474E2">
        <w:rPr>
          <w:color w:val="000000"/>
          <w:sz w:val="22"/>
          <w:szCs w:val="22"/>
        </w:rPr>
        <w:t xml:space="preserve"> </w:t>
      </w:r>
      <w:r w:rsidR="00813CBC" w:rsidRPr="009474E2">
        <w:rPr>
          <w:sz w:val="22"/>
          <w:szCs w:val="22"/>
          <w:highlight w:val="yellow"/>
        </w:rPr>
        <w:t>(</w:t>
      </w:r>
      <w:r w:rsidR="00667CFF" w:rsidRPr="009474E2">
        <w:rPr>
          <w:sz w:val="22"/>
          <w:szCs w:val="22"/>
          <w:highlight w:val="yellow"/>
        </w:rPr>
        <w:t>prorrogado nas últimas sessões</w:t>
      </w:r>
      <w:r w:rsidR="00813CBC" w:rsidRPr="009474E2">
        <w:rPr>
          <w:sz w:val="22"/>
          <w:szCs w:val="22"/>
          <w:highlight w:val="yellow"/>
        </w:rPr>
        <w:t>)</w:t>
      </w:r>
    </w:p>
    <w:p w14:paraId="60FFB553" w14:textId="77777777" w:rsidR="00C062CB" w:rsidRPr="009474E2" w:rsidRDefault="00C062CB" w:rsidP="00A4774B">
      <w:pPr>
        <w:jc w:val="both"/>
        <w:rPr>
          <w:color w:val="000000"/>
          <w:sz w:val="22"/>
          <w:szCs w:val="22"/>
        </w:rPr>
      </w:pPr>
      <w:r w:rsidRPr="009474E2">
        <w:rPr>
          <w:color w:val="000000"/>
          <w:sz w:val="22"/>
          <w:szCs w:val="22"/>
        </w:rPr>
        <w:t>Interessado/a: Alexandre Grabert</w:t>
      </w:r>
    </w:p>
    <w:p w14:paraId="4CDC1794" w14:textId="6665F6A0" w:rsidR="00C062CB" w:rsidRPr="009474E2" w:rsidRDefault="00C062CB" w:rsidP="00A4774B">
      <w:pPr>
        <w:jc w:val="both"/>
        <w:rPr>
          <w:color w:val="000000"/>
          <w:sz w:val="22"/>
          <w:szCs w:val="22"/>
        </w:rPr>
      </w:pPr>
      <w:r w:rsidRPr="009474E2">
        <w:rPr>
          <w:color w:val="000000"/>
          <w:sz w:val="22"/>
          <w:szCs w:val="22"/>
        </w:rPr>
        <w:t>Assunto: Pedido de suspensão, em car</w:t>
      </w:r>
      <w:r w:rsidR="00C87117" w:rsidRPr="009474E2">
        <w:rPr>
          <w:color w:val="000000"/>
          <w:sz w:val="22"/>
          <w:szCs w:val="22"/>
        </w:rPr>
        <w:t>á</w:t>
      </w:r>
      <w:r w:rsidRPr="009474E2">
        <w:rPr>
          <w:color w:val="000000"/>
          <w:sz w:val="22"/>
          <w:szCs w:val="22"/>
        </w:rPr>
        <w:t>ter liminar, do ato conjuntonº 24/17 da Segunda e Terceira Subdefensorias Públicas do Estado, no que tange aos processos de execução digitais da Unidade Franco da Rocha</w:t>
      </w:r>
    </w:p>
    <w:p w14:paraId="1933E1FE" w14:textId="2F5F5431" w:rsidR="00C062CB" w:rsidRPr="009474E2" w:rsidRDefault="00C062CB" w:rsidP="00A4774B">
      <w:pPr>
        <w:jc w:val="both"/>
        <w:rPr>
          <w:color w:val="000000"/>
          <w:sz w:val="22"/>
          <w:szCs w:val="22"/>
        </w:rPr>
      </w:pPr>
      <w:r w:rsidRPr="009474E2">
        <w:rPr>
          <w:color w:val="000000"/>
          <w:sz w:val="22"/>
          <w:szCs w:val="22"/>
        </w:rPr>
        <w:t>Relator/a: Conselheiro/a Mara Renata da Mota Ferreira</w:t>
      </w:r>
    </w:p>
    <w:p w14:paraId="772DB723" w14:textId="1F69F038" w:rsidR="0038538B" w:rsidRPr="009474E2" w:rsidRDefault="0038538B" w:rsidP="00A4774B">
      <w:pPr>
        <w:jc w:val="both"/>
        <w:rPr>
          <w:color w:val="000000"/>
          <w:sz w:val="22"/>
          <w:szCs w:val="22"/>
        </w:rPr>
      </w:pPr>
    </w:p>
    <w:p w14:paraId="60866240" w14:textId="2050F929" w:rsidR="0038538B" w:rsidRPr="009474E2" w:rsidRDefault="0038538B" w:rsidP="00A4774B">
      <w:pPr>
        <w:jc w:val="both"/>
        <w:rPr>
          <w:sz w:val="22"/>
          <w:szCs w:val="22"/>
        </w:rPr>
      </w:pPr>
      <w:r w:rsidRPr="009474E2">
        <w:rPr>
          <w:color w:val="000000"/>
          <w:sz w:val="22"/>
          <w:szCs w:val="22"/>
        </w:rPr>
        <w:t xml:space="preserve">SEI nº </w:t>
      </w:r>
      <w:hyperlink r:id="rId56" w:history="1">
        <w:r w:rsidRPr="009474E2">
          <w:rPr>
            <w:rStyle w:val="Hyperlink"/>
            <w:sz w:val="22"/>
            <w:szCs w:val="22"/>
          </w:rPr>
          <w:t>2021/0002074</w:t>
        </w:r>
      </w:hyperlink>
      <w:r w:rsidRPr="009474E2">
        <w:rPr>
          <w:color w:val="000000"/>
          <w:sz w:val="22"/>
          <w:szCs w:val="22"/>
        </w:rPr>
        <w:t xml:space="preserve"> </w:t>
      </w:r>
      <w:r w:rsidR="00813CBC" w:rsidRPr="009474E2">
        <w:rPr>
          <w:sz w:val="22"/>
          <w:szCs w:val="22"/>
          <w:highlight w:val="yellow"/>
        </w:rPr>
        <w:t>(</w:t>
      </w:r>
      <w:r w:rsidR="00667CFF" w:rsidRPr="009474E2">
        <w:rPr>
          <w:sz w:val="22"/>
          <w:szCs w:val="22"/>
          <w:highlight w:val="yellow"/>
        </w:rPr>
        <w:t>prorrogado nas últimas sessões</w:t>
      </w:r>
      <w:r w:rsidR="00813CBC" w:rsidRPr="009474E2">
        <w:rPr>
          <w:sz w:val="22"/>
          <w:szCs w:val="22"/>
          <w:highlight w:val="yellow"/>
        </w:rPr>
        <w:t>)</w:t>
      </w:r>
    </w:p>
    <w:p w14:paraId="1E742AC9" w14:textId="77777777" w:rsidR="0038538B" w:rsidRPr="009474E2" w:rsidRDefault="0038538B" w:rsidP="00A4774B">
      <w:pPr>
        <w:jc w:val="both"/>
        <w:rPr>
          <w:color w:val="000000"/>
          <w:sz w:val="22"/>
          <w:szCs w:val="22"/>
        </w:rPr>
      </w:pPr>
      <w:r w:rsidRPr="009474E2">
        <w:rPr>
          <w:color w:val="000000"/>
          <w:sz w:val="22"/>
          <w:szCs w:val="22"/>
        </w:rPr>
        <w:t>Interessado/a: Carolina Rangel Nogueira</w:t>
      </w:r>
    </w:p>
    <w:p w14:paraId="699A2C52" w14:textId="004C193D" w:rsidR="0038538B" w:rsidRPr="009474E2" w:rsidRDefault="0038538B" w:rsidP="00A4774B">
      <w:pPr>
        <w:jc w:val="both"/>
        <w:rPr>
          <w:color w:val="000000"/>
          <w:sz w:val="22"/>
          <w:szCs w:val="22"/>
        </w:rPr>
      </w:pPr>
      <w:r w:rsidRPr="009474E2">
        <w:rPr>
          <w:color w:val="000000"/>
          <w:sz w:val="22"/>
          <w:szCs w:val="22"/>
        </w:rPr>
        <w:t>Assunto: Proposta de alteração da Deliberação CSDP nº 01/06 (que dispõe sobre o Regimento Interno do Conselho Superior)</w:t>
      </w:r>
    </w:p>
    <w:p w14:paraId="3E314E44" w14:textId="5645528A" w:rsidR="0038538B" w:rsidRPr="009474E2" w:rsidRDefault="0038538B" w:rsidP="00A4774B">
      <w:pPr>
        <w:jc w:val="both"/>
        <w:rPr>
          <w:color w:val="000000"/>
          <w:sz w:val="22"/>
          <w:szCs w:val="22"/>
        </w:rPr>
      </w:pPr>
      <w:r w:rsidRPr="009474E2">
        <w:rPr>
          <w:color w:val="000000"/>
          <w:sz w:val="22"/>
          <w:szCs w:val="22"/>
        </w:rPr>
        <w:t>Relator/a: Conselheiro/a Mara Renata da Mota Ferreira</w:t>
      </w:r>
    </w:p>
    <w:p w14:paraId="3C7C672D" w14:textId="21F0AB0D" w:rsidR="00CF4378" w:rsidRPr="009474E2" w:rsidRDefault="00CF4378" w:rsidP="00A4774B">
      <w:pPr>
        <w:jc w:val="both"/>
        <w:rPr>
          <w:color w:val="000000"/>
          <w:sz w:val="22"/>
          <w:szCs w:val="22"/>
        </w:rPr>
      </w:pPr>
    </w:p>
    <w:p w14:paraId="20F8FCE0" w14:textId="2EA22233" w:rsidR="00CF4378" w:rsidRPr="009474E2" w:rsidRDefault="00CF4378" w:rsidP="00A4774B">
      <w:pPr>
        <w:jc w:val="both"/>
        <w:rPr>
          <w:sz w:val="22"/>
          <w:szCs w:val="22"/>
        </w:rPr>
      </w:pPr>
      <w:r w:rsidRPr="009474E2">
        <w:rPr>
          <w:color w:val="000000"/>
          <w:sz w:val="22"/>
          <w:szCs w:val="22"/>
        </w:rPr>
        <w:t xml:space="preserve">SEI nº </w:t>
      </w:r>
      <w:hyperlink r:id="rId57" w:history="1">
        <w:r w:rsidRPr="009474E2">
          <w:rPr>
            <w:rStyle w:val="Hyperlink"/>
            <w:sz w:val="22"/>
            <w:szCs w:val="22"/>
          </w:rPr>
          <w:t>2021/0002076</w:t>
        </w:r>
      </w:hyperlink>
      <w:r w:rsidRPr="009474E2">
        <w:rPr>
          <w:color w:val="000000"/>
          <w:sz w:val="22"/>
          <w:szCs w:val="22"/>
        </w:rPr>
        <w:t xml:space="preserve"> </w:t>
      </w:r>
      <w:r w:rsidR="00813CBC" w:rsidRPr="009474E2">
        <w:rPr>
          <w:sz w:val="22"/>
          <w:szCs w:val="22"/>
          <w:highlight w:val="yellow"/>
        </w:rPr>
        <w:t>(</w:t>
      </w:r>
      <w:r w:rsidR="00667CFF" w:rsidRPr="009474E2">
        <w:rPr>
          <w:sz w:val="22"/>
          <w:szCs w:val="22"/>
          <w:highlight w:val="yellow"/>
        </w:rPr>
        <w:t>prorrogado nas últimas sessões</w:t>
      </w:r>
      <w:r w:rsidR="00813CBC" w:rsidRPr="009474E2">
        <w:rPr>
          <w:sz w:val="22"/>
          <w:szCs w:val="22"/>
          <w:highlight w:val="yellow"/>
        </w:rPr>
        <w:t>)</w:t>
      </w:r>
    </w:p>
    <w:p w14:paraId="0B09F1F9" w14:textId="77777777" w:rsidR="00CF4378" w:rsidRPr="009474E2" w:rsidRDefault="00CF4378" w:rsidP="00A4774B">
      <w:pPr>
        <w:jc w:val="both"/>
        <w:rPr>
          <w:color w:val="000000"/>
          <w:sz w:val="22"/>
          <w:szCs w:val="22"/>
        </w:rPr>
      </w:pPr>
      <w:r w:rsidRPr="009474E2">
        <w:rPr>
          <w:color w:val="000000"/>
          <w:sz w:val="22"/>
          <w:szCs w:val="22"/>
        </w:rPr>
        <w:t>Interessado/a: Primeira Subdefensoria Pública-Geral</w:t>
      </w:r>
    </w:p>
    <w:p w14:paraId="179493B5" w14:textId="77777777" w:rsidR="00CF4378" w:rsidRPr="009474E2" w:rsidRDefault="00CF4378" w:rsidP="00A4774B">
      <w:pPr>
        <w:jc w:val="both"/>
        <w:rPr>
          <w:color w:val="000000"/>
          <w:sz w:val="22"/>
          <w:szCs w:val="22"/>
        </w:rPr>
      </w:pPr>
      <w:r w:rsidRPr="009474E2">
        <w:rPr>
          <w:color w:val="000000"/>
          <w:sz w:val="22"/>
          <w:szCs w:val="22"/>
        </w:rPr>
        <w:t>Assunto: Proposta de alteração do quantitativo de estagiários de direito que consta na Deliberação CSDP nº 030/07</w:t>
      </w:r>
    </w:p>
    <w:p w14:paraId="28DEC55A" w14:textId="4099B708" w:rsidR="00CF4378" w:rsidRPr="009474E2" w:rsidRDefault="00CF4378" w:rsidP="00A4774B">
      <w:pPr>
        <w:jc w:val="both"/>
        <w:rPr>
          <w:color w:val="000000"/>
          <w:sz w:val="22"/>
          <w:szCs w:val="22"/>
        </w:rPr>
      </w:pPr>
      <w:r w:rsidRPr="009474E2">
        <w:rPr>
          <w:color w:val="000000"/>
          <w:sz w:val="22"/>
          <w:szCs w:val="22"/>
        </w:rPr>
        <w:t>Relator/a: Conselheiro/a Mara Renata da Mota Ferreira</w:t>
      </w:r>
    </w:p>
    <w:p w14:paraId="640F8F03" w14:textId="39B07884" w:rsidR="00AC4FCF" w:rsidRPr="009474E2" w:rsidRDefault="00AC4FCF" w:rsidP="00A4774B">
      <w:pPr>
        <w:jc w:val="both"/>
        <w:rPr>
          <w:color w:val="000000"/>
          <w:sz w:val="22"/>
          <w:szCs w:val="22"/>
        </w:rPr>
      </w:pPr>
    </w:p>
    <w:p w14:paraId="3714D68C" w14:textId="266E9073" w:rsidR="00AC4FCF" w:rsidRPr="009474E2" w:rsidRDefault="00AC4FCF" w:rsidP="00A4774B">
      <w:pPr>
        <w:jc w:val="both"/>
        <w:rPr>
          <w:sz w:val="22"/>
          <w:szCs w:val="22"/>
        </w:rPr>
      </w:pPr>
      <w:r w:rsidRPr="009474E2">
        <w:rPr>
          <w:color w:val="000000"/>
          <w:sz w:val="22"/>
          <w:szCs w:val="22"/>
        </w:rPr>
        <w:t xml:space="preserve">SEI nº </w:t>
      </w:r>
      <w:hyperlink r:id="rId58" w:history="1">
        <w:r w:rsidRPr="009474E2">
          <w:rPr>
            <w:rStyle w:val="Hyperlink"/>
            <w:sz w:val="22"/>
            <w:szCs w:val="22"/>
          </w:rPr>
          <w:t>2021/0002078</w:t>
        </w:r>
      </w:hyperlink>
      <w:r w:rsidRPr="009474E2">
        <w:rPr>
          <w:color w:val="000000"/>
          <w:sz w:val="22"/>
          <w:szCs w:val="22"/>
        </w:rPr>
        <w:t xml:space="preserve">  </w:t>
      </w:r>
      <w:r w:rsidR="00813CBC" w:rsidRPr="009474E2">
        <w:rPr>
          <w:sz w:val="22"/>
          <w:szCs w:val="22"/>
          <w:highlight w:val="yellow"/>
        </w:rPr>
        <w:t>(</w:t>
      </w:r>
      <w:r w:rsidR="00667CFF" w:rsidRPr="009474E2">
        <w:rPr>
          <w:sz w:val="22"/>
          <w:szCs w:val="22"/>
          <w:highlight w:val="yellow"/>
        </w:rPr>
        <w:t>prorrogado nas últimas sessões</w:t>
      </w:r>
      <w:r w:rsidR="00813CBC" w:rsidRPr="009474E2">
        <w:rPr>
          <w:sz w:val="22"/>
          <w:szCs w:val="22"/>
          <w:highlight w:val="yellow"/>
        </w:rPr>
        <w:t>)</w:t>
      </w:r>
    </w:p>
    <w:p w14:paraId="357788F5" w14:textId="77777777" w:rsidR="00AC4FCF" w:rsidRPr="009474E2" w:rsidRDefault="00AC4FCF" w:rsidP="00A4774B">
      <w:pPr>
        <w:jc w:val="both"/>
        <w:rPr>
          <w:color w:val="000000"/>
          <w:sz w:val="22"/>
          <w:szCs w:val="22"/>
        </w:rPr>
      </w:pPr>
      <w:r w:rsidRPr="009474E2">
        <w:rPr>
          <w:color w:val="000000"/>
          <w:sz w:val="22"/>
          <w:szCs w:val="22"/>
        </w:rPr>
        <w:t>Interessado/a: Coordenação do Núcleo Especializado de Cidadania e Direitos Humanos</w:t>
      </w:r>
    </w:p>
    <w:p w14:paraId="45CDFF83" w14:textId="0FFF171C" w:rsidR="00AC4FCF" w:rsidRPr="009474E2" w:rsidRDefault="00AC4FCF" w:rsidP="00A4774B">
      <w:pPr>
        <w:jc w:val="both"/>
        <w:rPr>
          <w:color w:val="000000"/>
          <w:sz w:val="22"/>
          <w:szCs w:val="22"/>
        </w:rPr>
      </w:pPr>
      <w:r w:rsidRPr="009474E2">
        <w:rPr>
          <w:color w:val="000000"/>
          <w:sz w:val="22"/>
          <w:szCs w:val="22"/>
        </w:rPr>
        <w:t>Assunto: Relatório semestral do Núcleo Especializado</w:t>
      </w:r>
      <w:r w:rsidR="00825B8F" w:rsidRPr="009474E2">
        <w:rPr>
          <w:color w:val="000000"/>
          <w:sz w:val="22"/>
          <w:szCs w:val="22"/>
        </w:rPr>
        <w:t xml:space="preserve"> </w:t>
      </w:r>
      <w:r w:rsidR="006A722C" w:rsidRPr="009474E2">
        <w:rPr>
          <w:color w:val="000000"/>
          <w:sz w:val="22"/>
          <w:szCs w:val="22"/>
        </w:rPr>
        <w:t>(fevereiro a agosto/19) (apenso I: setembro/19 a janeiro/20) (apenso II: fevereiro a julho/20)</w:t>
      </w:r>
    </w:p>
    <w:p w14:paraId="420C3658" w14:textId="172D9996" w:rsidR="00AC4FCF" w:rsidRPr="009474E2" w:rsidRDefault="00AC4FCF" w:rsidP="00A4774B">
      <w:pPr>
        <w:jc w:val="both"/>
        <w:rPr>
          <w:color w:val="000000"/>
          <w:sz w:val="22"/>
          <w:szCs w:val="22"/>
        </w:rPr>
      </w:pPr>
      <w:r w:rsidRPr="009474E2">
        <w:rPr>
          <w:color w:val="000000"/>
          <w:sz w:val="22"/>
          <w:szCs w:val="22"/>
        </w:rPr>
        <w:t>Relator/a: Conselheiro/a Mara Renata da Mota Ferreira</w:t>
      </w:r>
    </w:p>
    <w:p w14:paraId="4B69DAA5" w14:textId="03FE8DCB" w:rsidR="00343146" w:rsidRPr="009474E2" w:rsidRDefault="00343146" w:rsidP="00A4774B">
      <w:pPr>
        <w:jc w:val="both"/>
        <w:rPr>
          <w:color w:val="000000"/>
          <w:sz w:val="22"/>
          <w:szCs w:val="22"/>
        </w:rPr>
      </w:pPr>
    </w:p>
    <w:p w14:paraId="566E6D4B" w14:textId="192BABCA" w:rsidR="00343146" w:rsidRPr="009474E2" w:rsidRDefault="00343146" w:rsidP="00A4774B">
      <w:pPr>
        <w:jc w:val="both"/>
        <w:rPr>
          <w:sz w:val="22"/>
          <w:szCs w:val="22"/>
        </w:rPr>
      </w:pPr>
      <w:r w:rsidRPr="009474E2">
        <w:rPr>
          <w:color w:val="000000"/>
          <w:sz w:val="22"/>
          <w:szCs w:val="22"/>
        </w:rPr>
        <w:t xml:space="preserve">SEI nº </w:t>
      </w:r>
      <w:hyperlink r:id="rId59" w:history="1">
        <w:r w:rsidRPr="009474E2">
          <w:rPr>
            <w:rStyle w:val="Hyperlink"/>
            <w:sz w:val="22"/>
            <w:szCs w:val="22"/>
          </w:rPr>
          <w:t>2021/0002080</w:t>
        </w:r>
      </w:hyperlink>
      <w:r w:rsidRPr="009474E2">
        <w:rPr>
          <w:color w:val="000000"/>
          <w:sz w:val="22"/>
          <w:szCs w:val="22"/>
        </w:rPr>
        <w:t xml:space="preserve"> </w:t>
      </w:r>
      <w:r w:rsidR="00813CBC" w:rsidRPr="009474E2">
        <w:rPr>
          <w:sz w:val="22"/>
          <w:szCs w:val="22"/>
          <w:highlight w:val="yellow"/>
        </w:rPr>
        <w:t>(</w:t>
      </w:r>
      <w:r w:rsidR="00667CFF" w:rsidRPr="009474E2">
        <w:rPr>
          <w:sz w:val="22"/>
          <w:szCs w:val="22"/>
          <w:highlight w:val="yellow"/>
        </w:rPr>
        <w:t>prorrogado nas últimas sessões</w:t>
      </w:r>
      <w:r w:rsidR="00813CBC" w:rsidRPr="009474E2">
        <w:rPr>
          <w:sz w:val="22"/>
          <w:szCs w:val="22"/>
          <w:highlight w:val="yellow"/>
        </w:rPr>
        <w:t>)</w:t>
      </w:r>
    </w:p>
    <w:p w14:paraId="6563C98F" w14:textId="77777777" w:rsidR="00343146" w:rsidRPr="009474E2" w:rsidRDefault="00343146" w:rsidP="00A4774B">
      <w:pPr>
        <w:jc w:val="both"/>
        <w:rPr>
          <w:color w:val="000000"/>
          <w:sz w:val="22"/>
          <w:szCs w:val="22"/>
        </w:rPr>
      </w:pPr>
      <w:r w:rsidRPr="009474E2">
        <w:rPr>
          <w:color w:val="000000"/>
          <w:sz w:val="22"/>
          <w:szCs w:val="22"/>
        </w:rPr>
        <w:t xml:space="preserve">Interessado/a: Presidente da Comissão de Prerrogativas </w:t>
      </w:r>
    </w:p>
    <w:p w14:paraId="403861B2" w14:textId="77777777" w:rsidR="00343146" w:rsidRPr="009474E2" w:rsidRDefault="00343146" w:rsidP="00A4774B">
      <w:pPr>
        <w:jc w:val="both"/>
        <w:rPr>
          <w:color w:val="000000"/>
          <w:sz w:val="22"/>
          <w:szCs w:val="22"/>
        </w:rPr>
      </w:pPr>
      <w:r w:rsidRPr="009474E2">
        <w:rPr>
          <w:color w:val="000000"/>
          <w:sz w:val="22"/>
          <w:szCs w:val="22"/>
        </w:rPr>
        <w:t>Assunto: Relatório semestral de atividades da Comissão de Prerrogativas (abril a setembro de 2019)</w:t>
      </w:r>
    </w:p>
    <w:p w14:paraId="57924603" w14:textId="4CC51609" w:rsidR="00343146" w:rsidRPr="009474E2" w:rsidRDefault="00343146" w:rsidP="00A4774B">
      <w:pPr>
        <w:jc w:val="both"/>
        <w:rPr>
          <w:color w:val="000000"/>
          <w:sz w:val="22"/>
          <w:szCs w:val="22"/>
        </w:rPr>
      </w:pPr>
      <w:r w:rsidRPr="009474E2">
        <w:rPr>
          <w:color w:val="000000"/>
          <w:sz w:val="22"/>
          <w:szCs w:val="22"/>
        </w:rPr>
        <w:t>Relator/a: Conselheiro/a Mara Renata da Mota Ferreira</w:t>
      </w:r>
    </w:p>
    <w:p w14:paraId="3FEB2BF0" w14:textId="7A78C24D" w:rsidR="005F02E8" w:rsidRPr="009474E2" w:rsidRDefault="005F02E8" w:rsidP="00A4774B">
      <w:pPr>
        <w:jc w:val="both"/>
        <w:rPr>
          <w:color w:val="000000"/>
          <w:sz w:val="22"/>
          <w:szCs w:val="22"/>
        </w:rPr>
      </w:pPr>
    </w:p>
    <w:p w14:paraId="61F71FB2" w14:textId="45BA5A6C" w:rsidR="005F02E8" w:rsidRPr="009474E2" w:rsidRDefault="005F02E8" w:rsidP="00A4774B">
      <w:pPr>
        <w:jc w:val="both"/>
        <w:rPr>
          <w:sz w:val="22"/>
          <w:szCs w:val="22"/>
        </w:rPr>
      </w:pPr>
      <w:r w:rsidRPr="009474E2">
        <w:rPr>
          <w:color w:val="000000"/>
          <w:sz w:val="22"/>
          <w:szCs w:val="22"/>
        </w:rPr>
        <w:t xml:space="preserve">SEI nº </w:t>
      </w:r>
      <w:hyperlink r:id="rId60" w:history="1">
        <w:r w:rsidRPr="009474E2">
          <w:rPr>
            <w:rStyle w:val="Hyperlink"/>
            <w:sz w:val="22"/>
            <w:szCs w:val="22"/>
          </w:rPr>
          <w:t>2021/0002082</w:t>
        </w:r>
      </w:hyperlink>
      <w:r w:rsidR="00813CBC" w:rsidRPr="009474E2">
        <w:rPr>
          <w:rStyle w:val="Hyperlink"/>
          <w:sz w:val="22"/>
          <w:szCs w:val="22"/>
        </w:rPr>
        <w:t xml:space="preserve"> </w:t>
      </w:r>
      <w:r w:rsidR="00813CBC" w:rsidRPr="009474E2">
        <w:rPr>
          <w:sz w:val="22"/>
          <w:szCs w:val="22"/>
          <w:highlight w:val="yellow"/>
        </w:rPr>
        <w:t>(</w:t>
      </w:r>
      <w:r w:rsidR="00667CFF" w:rsidRPr="009474E2">
        <w:rPr>
          <w:sz w:val="22"/>
          <w:szCs w:val="22"/>
          <w:highlight w:val="yellow"/>
        </w:rPr>
        <w:t>prorrogado nas últimas sessões</w:t>
      </w:r>
      <w:r w:rsidR="00813CBC" w:rsidRPr="009474E2">
        <w:rPr>
          <w:sz w:val="22"/>
          <w:szCs w:val="22"/>
          <w:highlight w:val="yellow"/>
        </w:rPr>
        <w:t>)</w:t>
      </w:r>
    </w:p>
    <w:p w14:paraId="6087E766" w14:textId="77777777" w:rsidR="005F02E8" w:rsidRPr="009474E2" w:rsidRDefault="005F02E8" w:rsidP="00A4774B">
      <w:pPr>
        <w:jc w:val="both"/>
        <w:rPr>
          <w:color w:val="000000"/>
          <w:sz w:val="22"/>
          <w:szCs w:val="22"/>
        </w:rPr>
      </w:pPr>
      <w:r w:rsidRPr="009474E2">
        <w:rPr>
          <w:color w:val="000000"/>
          <w:sz w:val="22"/>
          <w:szCs w:val="22"/>
        </w:rPr>
        <w:t>Interessado/a: Defensores/as Públicos/as da Unidade Caraguatatuba</w:t>
      </w:r>
    </w:p>
    <w:p w14:paraId="58C517EF" w14:textId="29F64811" w:rsidR="005F02E8" w:rsidRPr="009474E2" w:rsidRDefault="005F02E8" w:rsidP="00A4774B">
      <w:pPr>
        <w:jc w:val="both"/>
        <w:rPr>
          <w:color w:val="000000"/>
          <w:sz w:val="22"/>
          <w:szCs w:val="22"/>
        </w:rPr>
      </w:pPr>
      <w:r w:rsidRPr="009474E2">
        <w:rPr>
          <w:color w:val="000000"/>
          <w:sz w:val="22"/>
          <w:szCs w:val="22"/>
        </w:rPr>
        <w:t>Assunto: Proposta de alteração da Deliberação CSDP nº 143/09 (que fixa as atribuições dos</w:t>
      </w:r>
      <w:r w:rsidR="00435437" w:rsidRPr="009474E2">
        <w:rPr>
          <w:color w:val="000000"/>
          <w:sz w:val="22"/>
          <w:szCs w:val="22"/>
        </w:rPr>
        <w:t>/as</w:t>
      </w:r>
      <w:r w:rsidRPr="009474E2">
        <w:rPr>
          <w:color w:val="000000"/>
          <w:sz w:val="22"/>
          <w:szCs w:val="22"/>
        </w:rPr>
        <w:t xml:space="preserve"> Defensores/as Públicos/as na instituição)</w:t>
      </w:r>
    </w:p>
    <w:p w14:paraId="05C2F50B" w14:textId="1E83E410" w:rsidR="005F02E8" w:rsidRPr="009474E2" w:rsidRDefault="005F02E8" w:rsidP="00A4774B">
      <w:pPr>
        <w:jc w:val="both"/>
        <w:rPr>
          <w:color w:val="000000"/>
          <w:sz w:val="22"/>
          <w:szCs w:val="22"/>
        </w:rPr>
      </w:pPr>
      <w:r w:rsidRPr="009474E2">
        <w:rPr>
          <w:color w:val="000000"/>
          <w:sz w:val="22"/>
          <w:szCs w:val="22"/>
        </w:rPr>
        <w:t>Relator/a: Conselheiro/a Mara Renata da Mota Ferreira</w:t>
      </w:r>
    </w:p>
    <w:p w14:paraId="44D0EDBD" w14:textId="4EA96A0A" w:rsidR="001B5842" w:rsidRPr="009474E2" w:rsidRDefault="001B5842" w:rsidP="00A4774B">
      <w:pPr>
        <w:jc w:val="both"/>
        <w:rPr>
          <w:color w:val="000000"/>
          <w:sz w:val="22"/>
          <w:szCs w:val="22"/>
        </w:rPr>
      </w:pPr>
    </w:p>
    <w:p w14:paraId="76E76F3F" w14:textId="657146EA" w:rsidR="001B5842" w:rsidRPr="009474E2" w:rsidRDefault="001B5842" w:rsidP="00A4774B">
      <w:pPr>
        <w:jc w:val="both"/>
        <w:rPr>
          <w:sz w:val="22"/>
          <w:szCs w:val="22"/>
        </w:rPr>
      </w:pPr>
      <w:r w:rsidRPr="009474E2">
        <w:rPr>
          <w:color w:val="000000"/>
          <w:sz w:val="22"/>
          <w:szCs w:val="22"/>
        </w:rPr>
        <w:t xml:space="preserve">SEI nº </w:t>
      </w:r>
      <w:hyperlink r:id="rId61" w:history="1">
        <w:r w:rsidRPr="009474E2">
          <w:rPr>
            <w:rStyle w:val="Hyperlink"/>
            <w:sz w:val="22"/>
            <w:szCs w:val="22"/>
          </w:rPr>
          <w:t>2021/0002083</w:t>
        </w:r>
      </w:hyperlink>
      <w:r w:rsidRPr="009474E2">
        <w:rPr>
          <w:color w:val="000000"/>
          <w:sz w:val="22"/>
          <w:szCs w:val="22"/>
        </w:rPr>
        <w:t xml:space="preserve"> </w:t>
      </w:r>
      <w:r w:rsidR="00813CBC" w:rsidRPr="009474E2">
        <w:rPr>
          <w:sz w:val="22"/>
          <w:szCs w:val="22"/>
          <w:highlight w:val="yellow"/>
        </w:rPr>
        <w:t>(</w:t>
      </w:r>
      <w:r w:rsidR="00667CFF" w:rsidRPr="009474E2">
        <w:rPr>
          <w:sz w:val="22"/>
          <w:szCs w:val="22"/>
          <w:highlight w:val="yellow"/>
        </w:rPr>
        <w:t>prorrogado nas últimas sessões</w:t>
      </w:r>
      <w:r w:rsidR="00813CBC" w:rsidRPr="009474E2">
        <w:rPr>
          <w:sz w:val="22"/>
          <w:szCs w:val="22"/>
          <w:highlight w:val="yellow"/>
        </w:rPr>
        <w:t>)</w:t>
      </w:r>
    </w:p>
    <w:p w14:paraId="27A3C058" w14:textId="77777777" w:rsidR="001B5842" w:rsidRPr="009474E2" w:rsidRDefault="001B5842" w:rsidP="00A4774B">
      <w:pPr>
        <w:jc w:val="both"/>
        <w:rPr>
          <w:color w:val="000000"/>
          <w:sz w:val="22"/>
          <w:szCs w:val="22"/>
        </w:rPr>
      </w:pPr>
      <w:r w:rsidRPr="009474E2">
        <w:rPr>
          <w:color w:val="000000"/>
          <w:sz w:val="22"/>
          <w:szCs w:val="22"/>
        </w:rPr>
        <w:t>Interessado/a: Glauber Callegari e Tatiana Campos Bias Fortes</w:t>
      </w:r>
    </w:p>
    <w:p w14:paraId="5016BE91" w14:textId="23ABB454" w:rsidR="001B5842" w:rsidRPr="009474E2" w:rsidRDefault="001B5842" w:rsidP="00A4774B">
      <w:pPr>
        <w:jc w:val="both"/>
        <w:rPr>
          <w:color w:val="000000"/>
          <w:sz w:val="22"/>
          <w:szCs w:val="22"/>
        </w:rPr>
      </w:pPr>
      <w:r w:rsidRPr="009474E2">
        <w:rPr>
          <w:color w:val="000000"/>
          <w:sz w:val="22"/>
          <w:szCs w:val="22"/>
        </w:rPr>
        <w:t>Assunto: Proposta de alteração da Deliberação CSDP nº 152/10 (que regulamenta a atuação dos</w:t>
      </w:r>
      <w:r w:rsidR="00435437" w:rsidRPr="009474E2">
        <w:rPr>
          <w:color w:val="000000"/>
          <w:sz w:val="22"/>
          <w:szCs w:val="22"/>
        </w:rPr>
        <w:t>/as</w:t>
      </w:r>
      <w:r w:rsidRPr="009474E2">
        <w:rPr>
          <w:color w:val="000000"/>
          <w:sz w:val="22"/>
          <w:szCs w:val="22"/>
        </w:rPr>
        <w:t xml:space="preserve"> Defensores</w:t>
      </w:r>
      <w:r w:rsidR="00435437" w:rsidRPr="009474E2">
        <w:rPr>
          <w:color w:val="000000"/>
          <w:sz w:val="22"/>
          <w:szCs w:val="22"/>
        </w:rPr>
        <w:t>/as</w:t>
      </w:r>
      <w:r w:rsidRPr="009474E2">
        <w:rPr>
          <w:color w:val="000000"/>
          <w:sz w:val="22"/>
          <w:szCs w:val="22"/>
        </w:rPr>
        <w:t xml:space="preserve"> Públicos</w:t>
      </w:r>
      <w:r w:rsidR="00435437" w:rsidRPr="009474E2">
        <w:rPr>
          <w:color w:val="000000"/>
          <w:sz w:val="22"/>
          <w:szCs w:val="22"/>
        </w:rPr>
        <w:t>/as</w:t>
      </w:r>
      <w:r w:rsidRPr="009474E2">
        <w:rPr>
          <w:color w:val="000000"/>
          <w:sz w:val="22"/>
          <w:szCs w:val="22"/>
        </w:rPr>
        <w:t xml:space="preserve"> em plantões judiciários)</w:t>
      </w:r>
    </w:p>
    <w:p w14:paraId="5455F399" w14:textId="723E363F" w:rsidR="001B5842" w:rsidRPr="009474E2" w:rsidRDefault="001B5842" w:rsidP="00A4774B">
      <w:pPr>
        <w:jc w:val="both"/>
        <w:rPr>
          <w:color w:val="000000"/>
          <w:sz w:val="22"/>
          <w:szCs w:val="22"/>
        </w:rPr>
      </w:pPr>
      <w:r w:rsidRPr="009474E2">
        <w:rPr>
          <w:color w:val="000000"/>
          <w:sz w:val="22"/>
          <w:szCs w:val="22"/>
        </w:rPr>
        <w:t>Relator/a: Conselheiro/a Mara Renata da Mota Ferreira</w:t>
      </w:r>
    </w:p>
    <w:p w14:paraId="57B414DB" w14:textId="6B3BEB3D" w:rsidR="00E62E39" w:rsidRPr="009474E2" w:rsidRDefault="00E62E39" w:rsidP="00A4774B">
      <w:pPr>
        <w:jc w:val="both"/>
        <w:rPr>
          <w:color w:val="000000"/>
          <w:sz w:val="22"/>
          <w:szCs w:val="22"/>
        </w:rPr>
      </w:pPr>
    </w:p>
    <w:p w14:paraId="451ED2C7" w14:textId="40A377D2" w:rsidR="00E62E39" w:rsidRPr="009474E2" w:rsidRDefault="00E62E39" w:rsidP="00A4774B">
      <w:pPr>
        <w:jc w:val="both"/>
        <w:rPr>
          <w:sz w:val="22"/>
          <w:szCs w:val="22"/>
        </w:rPr>
      </w:pPr>
      <w:r w:rsidRPr="009474E2">
        <w:rPr>
          <w:color w:val="000000"/>
          <w:sz w:val="22"/>
          <w:szCs w:val="22"/>
        </w:rPr>
        <w:t xml:space="preserve">SEI nº </w:t>
      </w:r>
      <w:hyperlink r:id="rId62" w:history="1">
        <w:r w:rsidRPr="009474E2">
          <w:rPr>
            <w:rStyle w:val="Hyperlink"/>
            <w:sz w:val="22"/>
            <w:szCs w:val="22"/>
          </w:rPr>
          <w:t>2021/0002084</w:t>
        </w:r>
      </w:hyperlink>
      <w:r w:rsidR="00813CBC" w:rsidRPr="009474E2">
        <w:rPr>
          <w:color w:val="000000"/>
          <w:sz w:val="22"/>
          <w:szCs w:val="22"/>
        </w:rPr>
        <w:t xml:space="preserve"> </w:t>
      </w:r>
      <w:r w:rsidR="00813CBC" w:rsidRPr="009474E2">
        <w:rPr>
          <w:sz w:val="22"/>
          <w:szCs w:val="22"/>
          <w:highlight w:val="yellow"/>
        </w:rPr>
        <w:t>(</w:t>
      </w:r>
      <w:r w:rsidR="00667CFF" w:rsidRPr="009474E2">
        <w:rPr>
          <w:sz w:val="22"/>
          <w:szCs w:val="22"/>
          <w:highlight w:val="yellow"/>
        </w:rPr>
        <w:t>prorrogado nas últimas sessões</w:t>
      </w:r>
      <w:r w:rsidR="00813CBC" w:rsidRPr="009474E2">
        <w:rPr>
          <w:sz w:val="22"/>
          <w:szCs w:val="22"/>
          <w:highlight w:val="yellow"/>
        </w:rPr>
        <w:t>)</w:t>
      </w:r>
    </w:p>
    <w:p w14:paraId="4A88E86B" w14:textId="77777777" w:rsidR="00E62E39" w:rsidRPr="009474E2" w:rsidRDefault="00E62E39" w:rsidP="00A4774B">
      <w:pPr>
        <w:jc w:val="both"/>
        <w:rPr>
          <w:color w:val="000000"/>
          <w:sz w:val="22"/>
          <w:szCs w:val="22"/>
        </w:rPr>
      </w:pPr>
      <w:r w:rsidRPr="009474E2">
        <w:rPr>
          <w:color w:val="000000"/>
          <w:sz w:val="22"/>
          <w:szCs w:val="22"/>
        </w:rPr>
        <w:t>Interessado/a: Coordenação da Unidade Santo Amaro</w:t>
      </w:r>
    </w:p>
    <w:p w14:paraId="01493FB2" w14:textId="77777777" w:rsidR="00E62E39" w:rsidRPr="000763D4" w:rsidRDefault="00E62E39" w:rsidP="00A4774B">
      <w:pPr>
        <w:jc w:val="both"/>
        <w:rPr>
          <w:color w:val="000000"/>
          <w:sz w:val="22"/>
          <w:szCs w:val="22"/>
        </w:rPr>
      </w:pPr>
      <w:r w:rsidRPr="000763D4">
        <w:rPr>
          <w:color w:val="000000"/>
          <w:sz w:val="22"/>
          <w:szCs w:val="22"/>
        </w:rPr>
        <w:t>Assunto: Pedido de providências sobre as atribuições da Unidade Santo Amaro</w:t>
      </w:r>
    </w:p>
    <w:p w14:paraId="74BC6204" w14:textId="46EE8C8A" w:rsidR="00E62E39" w:rsidRPr="000763D4" w:rsidRDefault="00E62E39" w:rsidP="00A4774B">
      <w:pPr>
        <w:jc w:val="both"/>
        <w:rPr>
          <w:color w:val="000000"/>
          <w:sz w:val="22"/>
          <w:szCs w:val="22"/>
        </w:rPr>
      </w:pPr>
      <w:r w:rsidRPr="000763D4">
        <w:rPr>
          <w:color w:val="000000"/>
          <w:sz w:val="22"/>
          <w:szCs w:val="22"/>
        </w:rPr>
        <w:t>Relator/a: Conselheiro/a Mara Renata da Mota Ferreira</w:t>
      </w:r>
    </w:p>
    <w:p w14:paraId="489254D6" w14:textId="5C2E741C" w:rsidR="00F7285A" w:rsidRPr="000763D4" w:rsidRDefault="00F7285A" w:rsidP="00A4774B">
      <w:pPr>
        <w:jc w:val="both"/>
        <w:rPr>
          <w:color w:val="000000"/>
          <w:sz w:val="22"/>
          <w:szCs w:val="22"/>
        </w:rPr>
      </w:pPr>
    </w:p>
    <w:p w14:paraId="5E2AAC9A" w14:textId="4645238A" w:rsidR="00F7285A" w:rsidRPr="000763D4" w:rsidRDefault="00F7285A" w:rsidP="00A4774B">
      <w:pPr>
        <w:jc w:val="both"/>
        <w:rPr>
          <w:sz w:val="22"/>
          <w:szCs w:val="22"/>
        </w:rPr>
      </w:pPr>
      <w:r w:rsidRPr="000763D4">
        <w:rPr>
          <w:color w:val="000000"/>
          <w:sz w:val="22"/>
          <w:szCs w:val="22"/>
        </w:rPr>
        <w:t xml:space="preserve">SEI nº </w:t>
      </w:r>
      <w:hyperlink r:id="rId63" w:history="1">
        <w:r w:rsidRPr="000763D4">
          <w:rPr>
            <w:rStyle w:val="Hyperlink"/>
            <w:sz w:val="22"/>
            <w:szCs w:val="22"/>
          </w:rPr>
          <w:t>2021/0002085</w:t>
        </w:r>
      </w:hyperlink>
      <w:r w:rsidRPr="000763D4">
        <w:rPr>
          <w:color w:val="000000"/>
          <w:sz w:val="22"/>
          <w:szCs w:val="22"/>
        </w:rPr>
        <w:t xml:space="preserve"> </w:t>
      </w:r>
      <w:r w:rsidR="00F84692" w:rsidRPr="001E5542">
        <w:rPr>
          <w:rStyle w:val="Hyperlink"/>
          <w:color w:val="auto"/>
          <w:sz w:val="22"/>
          <w:szCs w:val="22"/>
          <w:highlight w:val="darkGray"/>
          <w:u w:val="none"/>
        </w:rPr>
        <w:t>(após aditamento)</w:t>
      </w:r>
      <w:r w:rsidR="00813CBC" w:rsidRPr="000763D4">
        <w:rPr>
          <w:rStyle w:val="Hyperlink"/>
          <w:color w:val="auto"/>
          <w:sz w:val="22"/>
          <w:szCs w:val="22"/>
          <w:u w:val="none"/>
        </w:rPr>
        <w:t xml:space="preserve"> </w:t>
      </w:r>
      <w:r w:rsidR="00813CBC" w:rsidRPr="000763D4">
        <w:rPr>
          <w:sz w:val="22"/>
          <w:szCs w:val="22"/>
          <w:highlight w:val="yellow"/>
        </w:rPr>
        <w:t>(</w:t>
      </w:r>
      <w:r w:rsidR="00667CFF" w:rsidRPr="000763D4">
        <w:rPr>
          <w:sz w:val="22"/>
          <w:szCs w:val="22"/>
          <w:highlight w:val="yellow"/>
        </w:rPr>
        <w:t>prorrogado nas últimas sessões</w:t>
      </w:r>
      <w:r w:rsidR="00813CBC" w:rsidRPr="000763D4">
        <w:rPr>
          <w:sz w:val="22"/>
          <w:szCs w:val="22"/>
          <w:highlight w:val="yellow"/>
        </w:rPr>
        <w:t>)</w:t>
      </w:r>
    </w:p>
    <w:p w14:paraId="262C7E2B" w14:textId="004B439B" w:rsidR="00F7285A" w:rsidRPr="000763D4" w:rsidRDefault="00F7285A" w:rsidP="00A4774B">
      <w:pPr>
        <w:jc w:val="both"/>
        <w:rPr>
          <w:color w:val="000000"/>
          <w:sz w:val="22"/>
          <w:szCs w:val="22"/>
        </w:rPr>
      </w:pPr>
      <w:r w:rsidRPr="000763D4">
        <w:rPr>
          <w:color w:val="000000"/>
          <w:sz w:val="22"/>
          <w:szCs w:val="22"/>
        </w:rPr>
        <w:t>Interessado/a: Associação Paulista das Defensoras e Defensores Públicos</w:t>
      </w:r>
    </w:p>
    <w:p w14:paraId="13F0F285" w14:textId="353145A3" w:rsidR="00F7285A" w:rsidRPr="000763D4" w:rsidRDefault="00F7285A" w:rsidP="00A4774B">
      <w:pPr>
        <w:jc w:val="both"/>
        <w:rPr>
          <w:color w:val="000000"/>
          <w:sz w:val="22"/>
          <w:szCs w:val="22"/>
        </w:rPr>
      </w:pPr>
      <w:r w:rsidRPr="000763D4">
        <w:rPr>
          <w:color w:val="000000"/>
          <w:sz w:val="22"/>
          <w:szCs w:val="22"/>
        </w:rPr>
        <w:t>Assunto: Proposta de deliberação para instituir o programa de assistência à saúde suplementar para os</w:t>
      </w:r>
      <w:r w:rsidR="00435437" w:rsidRPr="000763D4">
        <w:rPr>
          <w:color w:val="000000"/>
          <w:sz w:val="22"/>
          <w:szCs w:val="22"/>
        </w:rPr>
        <w:t>/as</w:t>
      </w:r>
      <w:r w:rsidRPr="000763D4">
        <w:rPr>
          <w:color w:val="000000"/>
          <w:sz w:val="22"/>
          <w:szCs w:val="22"/>
        </w:rPr>
        <w:t xml:space="preserve"> membros</w:t>
      </w:r>
      <w:r w:rsidR="00435437" w:rsidRPr="000763D4">
        <w:rPr>
          <w:color w:val="000000"/>
          <w:sz w:val="22"/>
          <w:szCs w:val="22"/>
        </w:rPr>
        <w:t>/as</w:t>
      </w:r>
      <w:r w:rsidRPr="000763D4">
        <w:rPr>
          <w:color w:val="000000"/>
          <w:sz w:val="22"/>
          <w:szCs w:val="22"/>
        </w:rPr>
        <w:t xml:space="preserve"> da Defensoria Pública do Estado de São Paulo.</w:t>
      </w:r>
    </w:p>
    <w:p w14:paraId="7D294271" w14:textId="0FE97179" w:rsidR="00F7285A" w:rsidRPr="000763D4" w:rsidRDefault="00F7285A" w:rsidP="00A4774B">
      <w:pPr>
        <w:jc w:val="both"/>
        <w:rPr>
          <w:color w:val="000000"/>
          <w:sz w:val="22"/>
          <w:szCs w:val="22"/>
        </w:rPr>
      </w:pPr>
      <w:r w:rsidRPr="000763D4">
        <w:rPr>
          <w:color w:val="000000"/>
          <w:sz w:val="22"/>
          <w:szCs w:val="22"/>
        </w:rPr>
        <w:t>Relator/a: Conselheiro/a Mara Renata da Mota Ferreira</w:t>
      </w:r>
    </w:p>
    <w:p w14:paraId="09B2E25D" w14:textId="326324B2" w:rsidR="00564063" w:rsidRPr="000763D4" w:rsidRDefault="00564063" w:rsidP="00A4774B">
      <w:pPr>
        <w:jc w:val="both"/>
        <w:rPr>
          <w:color w:val="000000"/>
          <w:sz w:val="22"/>
          <w:szCs w:val="22"/>
        </w:rPr>
      </w:pPr>
    </w:p>
    <w:p w14:paraId="14870DCE" w14:textId="73A3DA4B" w:rsidR="00564063" w:rsidRPr="000763D4" w:rsidRDefault="00564063" w:rsidP="00A4774B">
      <w:pPr>
        <w:jc w:val="both"/>
        <w:rPr>
          <w:sz w:val="22"/>
          <w:szCs w:val="22"/>
        </w:rPr>
      </w:pPr>
      <w:r w:rsidRPr="000763D4">
        <w:rPr>
          <w:color w:val="000000"/>
          <w:sz w:val="22"/>
          <w:szCs w:val="22"/>
        </w:rPr>
        <w:t xml:space="preserve">SEI nº </w:t>
      </w:r>
      <w:hyperlink r:id="rId64" w:history="1">
        <w:r w:rsidRPr="000763D4">
          <w:rPr>
            <w:rStyle w:val="Hyperlink"/>
            <w:sz w:val="22"/>
            <w:szCs w:val="22"/>
          </w:rPr>
          <w:t>2021/0002086</w:t>
        </w:r>
      </w:hyperlink>
      <w:r w:rsidR="00813CBC" w:rsidRPr="000763D4">
        <w:rPr>
          <w:rStyle w:val="Hyperlink"/>
          <w:sz w:val="22"/>
          <w:szCs w:val="22"/>
          <w:u w:val="none"/>
        </w:rPr>
        <w:t xml:space="preserve"> </w:t>
      </w:r>
      <w:r w:rsidR="00813CBC" w:rsidRPr="000763D4">
        <w:rPr>
          <w:sz w:val="22"/>
          <w:szCs w:val="22"/>
          <w:highlight w:val="yellow"/>
        </w:rPr>
        <w:t>(</w:t>
      </w:r>
      <w:r w:rsidR="00667CFF" w:rsidRPr="000763D4">
        <w:rPr>
          <w:sz w:val="22"/>
          <w:szCs w:val="22"/>
          <w:highlight w:val="yellow"/>
        </w:rPr>
        <w:t>prorrogado nas últimas sessões</w:t>
      </w:r>
      <w:r w:rsidR="00813CBC" w:rsidRPr="000763D4">
        <w:rPr>
          <w:sz w:val="22"/>
          <w:szCs w:val="22"/>
          <w:highlight w:val="yellow"/>
        </w:rPr>
        <w:t>)</w:t>
      </w:r>
    </w:p>
    <w:p w14:paraId="1C2952BB" w14:textId="77777777" w:rsidR="00564063" w:rsidRPr="000763D4" w:rsidRDefault="00564063" w:rsidP="00A4774B">
      <w:pPr>
        <w:jc w:val="both"/>
        <w:rPr>
          <w:color w:val="000000"/>
          <w:sz w:val="22"/>
          <w:szCs w:val="22"/>
        </w:rPr>
      </w:pPr>
      <w:r w:rsidRPr="000763D4">
        <w:rPr>
          <w:color w:val="000000"/>
          <w:sz w:val="22"/>
          <w:szCs w:val="22"/>
        </w:rPr>
        <w:t>Interessado/a: Coordenação do Núcleo Especializado de Situação Carcerária</w:t>
      </w:r>
    </w:p>
    <w:p w14:paraId="7857A0EE" w14:textId="7EF11370" w:rsidR="00564063" w:rsidRPr="000763D4" w:rsidRDefault="00564063" w:rsidP="00A4774B">
      <w:pPr>
        <w:jc w:val="both"/>
        <w:rPr>
          <w:color w:val="000000"/>
          <w:sz w:val="22"/>
          <w:szCs w:val="22"/>
        </w:rPr>
      </w:pPr>
      <w:r w:rsidRPr="000763D4">
        <w:rPr>
          <w:color w:val="000000"/>
          <w:sz w:val="22"/>
          <w:szCs w:val="22"/>
        </w:rPr>
        <w:t>Assunto: Proposta de alteração da Deliberação CSDP nº 296/14 (que trata da metodologia institucional de inspeções de monitoramento das condições materiais de aprisionamento nos estabelecimentos destinados à privação da liberdade, e estabelece outras providências)</w:t>
      </w:r>
    </w:p>
    <w:p w14:paraId="20839D21" w14:textId="2F311486" w:rsidR="00564063" w:rsidRPr="000763D4" w:rsidRDefault="00564063" w:rsidP="00A4774B">
      <w:pPr>
        <w:jc w:val="both"/>
        <w:rPr>
          <w:sz w:val="22"/>
          <w:szCs w:val="22"/>
        </w:rPr>
      </w:pPr>
      <w:r w:rsidRPr="000763D4">
        <w:rPr>
          <w:color w:val="000000"/>
          <w:sz w:val="22"/>
          <w:szCs w:val="22"/>
        </w:rPr>
        <w:t>Relator/a: Conselheiro/a Mara Renata da Mota Ferreira</w:t>
      </w:r>
    </w:p>
    <w:p w14:paraId="08ED166D" w14:textId="711A3F70" w:rsidR="003701C4" w:rsidRPr="000763D4" w:rsidRDefault="003701C4" w:rsidP="00A4774B">
      <w:pPr>
        <w:jc w:val="both"/>
        <w:rPr>
          <w:sz w:val="22"/>
          <w:szCs w:val="22"/>
        </w:rPr>
      </w:pPr>
    </w:p>
    <w:p w14:paraId="3D04C3C0" w14:textId="7336BBAE" w:rsidR="003701C4" w:rsidRPr="000763D4" w:rsidRDefault="003701C4" w:rsidP="00A4774B">
      <w:pPr>
        <w:jc w:val="both"/>
        <w:rPr>
          <w:sz w:val="22"/>
          <w:szCs w:val="22"/>
        </w:rPr>
      </w:pPr>
      <w:r w:rsidRPr="000763D4">
        <w:rPr>
          <w:color w:val="000000"/>
          <w:sz w:val="22"/>
          <w:szCs w:val="22"/>
        </w:rPr>
        <w:t xml:space="preserve">SEI nº </w:t>
      </w:r>
      <w:hyperlink r:id="rId65" w:history="1">
        <w:r w:rsidRPr="000763D4">
          <w:rPr>
            <w:rStyle w:val="Hyperlink"/>
            <w:sz w:val="22"/>
            <w:szCs w:val="22"/>
          </w:rPr>
          <w:t>2021/0002087</w:t>
        </w:r>
      </w:hyperlink>
      <w:r w:rsidRPr="000763D4">
        <w:rPr>
          <w:color w:val="000000"/>
          <w:sz w:val="22"/>
          <w:szCs w:val="22"/>
        </w:rPr>
        <w:t xml:space="preserve"> </w:t>
      </w:r>
      <w:r w:rsidR="00813CBC" w:rsidRPr="000763D4">
        <w:rPr>
          <w:sz w:val="22"/>
          <w:szCs w:val="22"/>
          <w:highlight w:val="yellow"/>
        </w:rPr>
        <w:t>(</w:t>
      </w:r>
      <w:r w:rsidR="00667CFF" w:rsidRPr="000763D4">
        <w:rPr>
          <w:sz w:val="22"/>
          <w:szCs w:val="22"/>
          <w:highlight w:val="yellow"/>
        </w:rPr>
        <w:t>prorrogado nas últimas sessões</w:t>
      </w:r>
      <w:r w:rsidR="00813CBC" w:rsidRPr="000763D4">
        <w:rPr>
          <w:sz w:val="22"/>
          <w:szCs w:val="22"/>
          <w:highlight w:val="yellow"/>
        </w:rPr>
        <w:t>)</w:t>
      </w:r>
    </w:p>
    <w:p w14:paraId="7AD681AD" w14:textId="77777777" w:rsidR="003701C4" w:rsidRPr="000763D4" w:rsidRDefault="003701C4" w:rsidP="00A4774B">
      <w:pPr>
        <w:jc w:val="both"/>
        <w:rPr>
          <w:color w:val="000000"/>
          <w:sz w:val="22"/>
          <w:szCs w:val="22"/>
        </w:rPr>
      </w:pPr>
      <w:r w:rsidRPr="000763D4">
        <w:rPr>
          <w:color w:val="000000"/>
          <w:sz w:val="22"/>
          <w:szCs w:val="22"/>
        </w:rPr>
        <w:t>Interessado/a: Primeira Subdefensoria Pública-Geral do Estado</w:t>
      </w:r>
    </w:p>
    <w:p w14:paraId="1239BD64" w14:textId="77777777" w:rsidR="003701C4" w:rsidRPr="000763D4" w:rsidRDefault="003701C4" w:rsidP="00A4774B">
      <w:pPr>
        <w:jc w:val="both"/>
        <w:rPr>
          <w:color w:val="000000"/>
          <w:sz w:val="22"/>
          <w:szCs w:val="22"/>
        </w:rPr>
      </w:pPr>
      <w:r w:rsidRPr="000763D4">
        <w:rPr>
          <w:color w:val="000000"/>
          <w:sz w:val="22"/>
          <w:szCs w:val="22"/>
        </w:rPr>
        <w:t>Assunto: Apresentação de relatório final desenvolvido pelo Grupo de Trabalho sobre a Regional Infância e Juventude</w:t>
      </w:r>
    </w:p>
    <w:p w14:paraId="17009677" w14:textId="4C0A6803" w:rsidR="003701C4" w:rsidRPr="000763D4" w:rsidRDefault="003701C4" w:rsidP="00A4774B">
      <w:pPr>
        <w:jc w:val="both"/>
        <w:rPr>
          <w:sz w:val="22"/>
          <w:szCs w:val="22"/>
        </w:rPr>
      </w:pPr>
      <w:r w:rsidRPr="000763D4">
        <w:rPr>
          <w:color w:val="000000"/>
          <w:sz w:val="22"/>
          <w:szCs w:val="22"/>
        </w:rPr>
        <w:t>Relator/a: Conselheiro/a Rafael Morais Portugues de Souza</w:t>
      </w:r>
    </w:p>
    <w:p w14:paraId="6477D817" w14:textId="0A3FF4A6" w:rsidR="00AE74D4" w:rsidRPr="000763D4" w:rsidRDefault="00AE74D4" w:rsidP="00A4774B">
      <w:pPr>
        <w:jc w:val="both"/>
        <w:rPr>
          <w:sz w:val="22"/>
          <w:szCs w:val="22"/>
        </w:rPr>
      </w:pPr>
    </w:p>
    <w:p w14:paraId="65A866BD" w14:textId="269BC01A" w:rsidR="00AE74D4" w:rsidRPr="000763D4" w:rsidRDefault="00AE74D4" w:rsidP="00A4774B">
      <w:pPr>
        <w:jc w:val="both"/>
        <w:rPr>
          <w:sz w:val="22"/>
          <w:szCs w:val="22"/>
        </w:rPr>
      </w:pPr>
      <w:r w:rsidRPr="000763D4">
        <w:rPr>
          <w:color w:val="000000"/>
          <w:sz w:val="22"/>
          <w:szCs w:val="22"/>
        </w:rPr>
        <w:t xml:space="preserve">SEI nº </w:t>
      </w:r>
      <w:hyperlink r:id="rId66" w:history="1">
        <w:r w:rsidRPr="000763D4">
          <w:rPr>
            <w:rStyle w:val="Hyperlink"/>
            <w:sz w:val="22"/>
            <w:szCs w:val="22"/>
          </w:rPr>
          <w:t>2021/0002088</w:t>
        </w:r>
      </w:hyperlink>
      <w:r w:rsidRPr="000763D4">
        <w:rPr>
          <w:color w:val="000000"/>
          <w:sz w:val="22"/>
          <w:szCs w:val="22"/>
        </w:rPr>
        <w:t xml:space="preserve"> </w:t>
      </w:r>
      <w:r w:rsidR="00813CBC" w:rsidRPr="000763D4">
        <w:rPr>
          <w:sz w:val="22"/>
          <w:szCs w:val="22"/>
          <w:highlight w:val="yellow"/>
        </w:rPr>
        <w:t>(</w:t>
      </w:r>
      <w:r w:rsidR="00667CFF" w:rsidRPr="000763D4">
        <w:rPr>
          <w:sz w:val="22"/>
          <w:szCs w:val="22"/>
          <w:highlight w:val="yellow"/>
        </w:rPr>
        <w:t>prorrogado nas últimas sessões</w:t>
      </w:r>
      <w:r w:rsidR="00813CBC" w:rsidRPr="000763D4">
        <w:rPr>
          <w:sz w:val="22"/>
          <w:szCs w:val="22"/>
          <w:highlight w:val="yellow"/>
        </w:rPr>
        <w:t>)</w:t>
      </w:r>
    </w:p>
    <w:p w14:paraId="087A5FAB" w14:textId="77777777" w:rsidR="00AE74D4" w:rsidRPr="000763D4" w:rsidRDefault="00AE74D4" w:rsidP="00A4774B">
      <w:pPr>
        <w:jc w:val="both"/>
        <w:rPr>
          <w:color w:val="000000"/>
          <w:sz w:val="22"/>
          <w:szCs w:val="22"/>
        </w:rPr>
      </w:pPr>
      <w:r w:rsidRPr="000763D4">
        <w:rPr>
          <w:color w:val="000000"/>
          <w:sz w:val="22"/>
          <w:szCs w:val="22"/>
        </w:rPr>
        <w:t>Interessado/a: Pedro Antonio de Avellar</w:t>
      </w:r>
    </w:p>
    <w:p w14:paraId="59B4D206" w14:textId="3F035322" w:rsidR="00AE74D4" w:rsidRPr="000763D4" w:rsidRDefault="00AE74D4" w:rsidP="00A4774B">
      <w:pPr>
        <w:jc w:val="both"/>
        <w:rPr>
          <w:color w:val="000000"/>
          <w:sz w:val="22"/>
          <w:szCs w:val="22"/>
        </w:rPr>
      </w:pPr>
      <w:r w:rsidRPr="000763D4">
        <w:rPr>
          <w:color w:val="000000"/>
          <w:sz w:val="22"/>
          <w:szCs w:val="22"/>
        </w:rPr>
        <w:t>Assunto: Proposta de alteração da deliberação CSDP nº 01/06 (que dispõe sobre o Regimento Interno do Conselho Superior da Defensoria Pública do Estado de São Paulo)</w:t>
      </w:r>
    </w:p>
    <w:p w14:paraId="52994AE3" w14:textId="1F95B02B" w:rsidR="00AE74D4" w:rsidRPr="000763D4" w:rsidRDefault="00AE74D4" w:rsidP="00A4774B">
      <w:pPr>
        <w:jc w:val="both"/>
        <w:rPr>
          <w:sz w:val="22"/>
          <w:szCs w:val="22"/>
        </w:rPr>
      </w:pPr>
      <w:r w:rsidRPr="000763D4">
        <w:rPr>
          <w:color w:val="000000"/>
          <w:sz w:val="22"/>
          <w:szCs w:val="22"/>
        </w:rPr>
        <w:t>Relator/a: Conselheiro/a Rafael Morais Portugues de Souza </w:t>
      </w:r>
    </w:p>
    <w:p w14:paraId="4C943577" w14:textId="1B7A4591" w:rsidR="00811448" w:rsidRPr="000763D4" w:rsidRDefault="00811448" w:rsidP="00A4774B">
      <w:pPr>
        <w:jc w:val="both"/>
        <w:rPr>
          <w:sz w:val="22"/>
          <w:szCs w:val="22"/>
        </w:rPr>
      </w:pPr>
    </w:p>
    <w:p w14:paraId="74132BDE" w14:textId="79884593" w:rsidR="00811448" w:rsidRPr="000763D4" w:rsidRDefault="00811448" w:rsidP="00A4774B">
      <w:pPr>
        <w:jc w:val="both"/>
        <w:rPr>
          <w:sz w:val="22"/>
          <w:szCs w:val="22"/>
        </w:rPr>
      </w:pPr>
      <w:r w:rsidRPr="000763D4">
        <w:rPr>
          <w:color w:val="000000"/>
          <w:sz w:val="22"/>
          <w:szCs w:val="22"/>
        </w:rPr>
        <w:t xml:space="preserve">SEI nº </w:t>
      </w:r>
      <w:hyperlink r:id="rId67" w:history="1">
        <w:r w:rsidRPr="000763D4">
          <w:rPr>
            <w:rStyle w:val="Hyperlink"/>
            <w:sz w:val="22"/>
            <w:szCs w:val="22"/>
          </w:rPr>
          <w:t>2021/0002089</w:t>
        </w:r>
      </w:hyperlink>
      <w:r w:rsidRPr="000763D4">
        <w:rPr>
          <w:color w:val="000000"/>
          <w:sz w:val="22"/>
          <w:szCs w:val="22"/>
        </w:rPr>
        <w:t xml:space="preserve"> </w:t>
      </w:r>
      <w:r w:rsidR="00813CBC" w:rsidRPr="000763D4">
        <w:rPr>
          <w:sz w:val="22"/>
          <w:szCs w:val="22"/>
          <w:highlight w:val="yellow"/>
        </w:rPr>
        <w:t>(</w:t>
      </w:r>
      <w:r w:rsidR="00667CFF" w:rsidRPr="000763D4">
        <w:rPr>
          <w:sz w:val="22"/>
          <w:szCs w:val="22"/>
          <w:highlight w:val="yellow"/>
        </w:rPr>
        <w:t>prorrogado nas últimas sessões</w:t>
      </w:r>
      <w:r w:rsidR="00813CBC" w:rsidRPr="000763D4">
        <w:rPr>
          <w:sz w:val="22"/>
          <w:szCs w:val="22"/>
          <w:highlight w:val="yellow"/>
        </w:rPr>
        <w:t>)</w:t>
      </w:r>
    </w:p>
    <w:p w14:paraId="1E86E07B" w14:textId="77777777" w:rsidR="00811448" w:rsidRPr="000763D4" w:rsidRDefault="00811448" w:rsidP="00A4774B">
      <w:pPr>
        <w:jc w:val="both"/>
        <w:rPr>
          <w:color w:val="000000"/>
          <w:sz w:val="22"/>
          <w:szCs w:val="22"/>
        </w:rPr>
      </w:pPr>
      <w:r w:rsidRPr="000763D4">
        <w:rPr>
          <w:color w:val="000000"/>
          <w:sz w:val="22"/>
          <w:szCs w:val="22"/>
        </w:rPr>
        <w:t>Interessado/a: Luis Gustavo Fontanetti Alves da Silva</w:t>
      </w:r>
    </w:p>
    <w:p w14:paraId="375E99D6" w14:textId="77777777" w:rsidR="00811448" w:rsidRPr="000763D4" w:rsidRDefault="00811448" w:rsidP="00A4774B">
      <w:pPr>
        <w:jc w:val="both"/>
        <w:rPr>
          <w:color w:val="000000"/>
          <w:sz w:val="22"/>
          <w:szCs w:val="22"/>
        </w:rPr>
      </w:pPr>
      <w:r w:rsidRPr="000763D4">
        <w:rPr>
          <w:color w:val="000000"/>
          <w:sz w:val="22"/>
          <w:szCs w:val="22"/>
        </w:rPr>
        <w:t>Assunto: Pedido de declaração de nulidade do artigo 7º do Ato da Terceira Subdefensoria Pública-Geral do Estado de São Paulo</w:t>
      </w:r>
    </w:p>
    <w:p w14:paraId="3CCB8FF0" w14:textId="40DF27E6" w:rsidR="00811448" w:rsidRPr="000763D4" w:rsidRDefault="00811448" w:rsidP="00A4774B">
      <w:pPr>
        <w:tabs>
          <w:tab w:val="left" w:pos="5710"/>
        </w:tabs>
        <w:jc w:val="both"/>
        <w:rPr>
          <w:color w:val="000000"/>
          <w:sz w:val="22"/>
          <w:szCs w:val="22"/>
        </w:rPr>
      </w:pPr>
      <w:r w:rsidRPr="000763D4">
        <w:rPr>
          <w:color w:val="000000"/>
          <w:sz w:val="22"/>
          <w:szCs w:val="22"/>
        </w:rPr>
        <w:t>Relator/a: Conselheiro/a Rafael Morais Portugues de Souza</w:t>
      </w:r>
    </w:p>
    <w:p w14:paraId="4AFDACAF" w14:textId="34AA070F" w:rsidR="0078790D" w:rsidRPr="000763D4" w:rsidRDefault="0078790D" w:rsidP="00A4774B">
      <w:pPr>
        <w:tabs>
          <w:tab w:val="left" w:pos="5710"/>
        </w:tabs>
        <w:jc w:val="both"/>
        <w:rPr>
          <w:color w:val="000000"/>
          <w:sz w:val="22"/>
          <w:szCs w:val="22"/>
        </w:rPr>
      </w:pPr>
    </w:p>
    <w:p w14:paraId="5C619195" w14:textId="59ABA1D2" w:rsidR="00944D44" w:rsidRPr="000763D4" w:rsidRDefault="0078790D" w:rsidP="00A4774B">
      <w:pPr>
        <w:jc w:val="both"/>
        <w:rPr>
          <w:rStyle w:val="eop"/>
          <w:color w:val="000000"/>
          <w:sz w:val="22"/>
          <w:szCs w:val="22"/>
          <w:shd w:val="clear" w:color="auto" w:fill="FFFFFF"/>
        </w:rPr>
      </w:pPr>
      <w:r w:rsidRPr="000763D4">
        <w:rPr>
          <w:color w:val="000000"/>
          <w:sz w:val="22"/>
          <w:szCs w:val="22"/>
        </w:rPr>
        <w:t>SEI nº</w:t>
      </w:r>
      <w:r w:rsidRPr="000763D4">
        <w:rPr>
          <w:sz w:val="22"/>
          <w:szCs w:val="22"/>
        </w:rPr>
        <w:t xml:space="preserve"> </w:t>
      </w:r>
      <w:hyperlink r:id="rId68" w:history="1">
        <w:r w:rsidRPr="000763D4">
          <w:rPr>
            <w:rStyle w:val="Hyperlink"/>
            <w:sz w:val="22"/>
            <w:szCs w:val="22"/>
          </w:rPr>
          <w:t>2021/0002090</w:t>
        </w:r>
      </w:hyperlink>
      <w:r w:rsidRPr="000763D4">
        <w:rPr>
          <w:color w:val="000000"/>
          <w:sz w:val="22"/>
          <w:szCs w:val="22"/>
        </w:rPr>
        <w:t xml:space="preserve"> </w:t>
      </w:r>
      <w:r w:rsidRPr="000763D4">
        <w:rPr>
          <w:rStyle w:val="normaltextrun"/>
          <w:color w:val="000000"/>
          <w:sz w:val="22"/>
          <w:szCs w:val="22"/>
          <w:shd w:val="clear" w:color="auto" w:fill="00FF00"/>
        </w:rPr>
        <w:t>(1ª Vista: Segunda Subdefensoria)</w:t>
      </w:r>
      <w:r w:rsidRPr="000763D4">
        <w:rPr>
          <w:rStyle w:val="eop"/>
          <w:color w:val="000000"/>
          <w:sz w:val="22"/>
          <w:szCs w:val="22"/>
          <w:shd w:val="clear" w:color="auto" w:fill="FFFFFF"/>
        </w:rPr>
        <w:t> </w:t>
      </w:r>
      <w:r w:rsidR="0029263E" w:rsidRPr="000763D4">
        <w:rPr>
          <w:sz w:val="22"/>
          <w:szCs w:val="22"/>
          <w:highlight w:val="yellow"/>
        </w:rPr>
        <w:t>(prorrogado nas últimas sessões)</w:t>
      </w:r>
    </w:p>
    <w:p w14:paraId="113AC645" w14:textId="28BC56FB" w:rsidR="0078790D" w:rsidRPr="000763D4" w:rsidRDefault="0078790D" w:rsidP="00A4774B">
      <w:pPr>
        <w:jc w:val="both"/>
        <w:rPr>
          <w:sz w:val="22"/>
          <w:szCs w:val="22"/>
        </w:rPr>
      </w:pPr>
      <w:r w:rsidRPr="000763D4">
        <w:rPr>
          <w:sz w:val="22"/>
          <w:szCs w:val="22"/>
        </w:rPr>
        <w:t>Interessado/a: Primeira Subdefensoria Pública-Geral</w:t>
      </w:r>
    </w:p>
    <w:p w14:paraId="16D4F566" w14:textId="77777777" w:rsidR="0078790D" w:rsidRPr="000763D4" w:rsidRDefault="0078790D" w:rsidP="00A4774B">
      <w:pPr>
        <w:jc w:val="both"/>
        <w:rPr>
          <w:sz w:val="22"/>
          <w:szCs w:val="22"/>
        </w:rPr>
      </w:pPr>
      <w:r w:rsidRPr="000763D4">
        <w:rPr>
          <w:sz w:val="22"/>
          <w:szCs w:val="22"/>
        </w:rPr>
        <w:t>Assunto: Proposta de deliberação para estabelecer procedimento para confecção, discussão e análise das propostas orçamentárias anuais da instituição</w:t>
      </w:r>
    </w:p>
    <w:p w14:paraId="79DDAA0E" w14:textId="54223F31" w:rsidR="0078790D" w:rsidRPr="000763D4" w:rsidRDefault="0078790D" w:rsidP="00A4774B">
      <w:pPr>
        <w:tabs>
          <w:tab w:val="left" w:pos="5710"/>
        </w:tabs>
        <w:jc w:val="both"/>
        <w:rPr>
          <w:sz w:val="22"/>
          <w:szCs w:val="22"/>
        </w:rPr>
      </w:pPr>
      <w:r w:rsidRPr="000763D4">
        <w:rPr>
          <w:sz w:val="22"/>
          <w:szCs w:val="22"/>
        </w:rPr>
        <w:t>Relator/a: Conselheiro/a Rafael Morais Portugues de Souza</w:t>
      </w:r>
    </w:p>
    <w:p w14:paraId="09DC3D54" w14:textId="77777777" w:rsidR="00825B8F" w:rsidRPr="000763D4" w:rsidRDefault="00825B8F" w:rsidP="00A4774B">
      <w:pPr>
        <w:jc w:val="both"/>
        <w:rPr>
          <w:color w:val="000000"/>
          <w:sz w:val="22"/>
          <w:szCs w:val="22"/>
        </w:rPr>
      </w:pPr>
    </w:p>
    <w:p w14:paraId="5E060976" w14:textId="2D9FCF92" w:rsidR="00513475" w:rsidRPr="000763D4" w:rsidRDefault="00513475" w:rsidP="00A4774B">
      <w:pPr>
        <w:jc w:val="both"/>
        <w:rPr>
          <w:sz w:val="22"/>
          <w:szCs w:val="22"/>
        </w:rPr>
      </w:pPr>
      <w:r w:rsidRPr="000763D4">
        <w:rPr>
          <w:color w:val="000000"/>
          <w:sz w:val="22"/>
          <w:szCs w:val="22"/>
        </w:rPr>
        <w:t xml:space="preserve">SEI nº </w:t>
      </w:r>
      <w:hyperlink r:id="rId69" w:history="1">
        <w:r w:rsidRPr="000763D4">
          <w:rPr>
            <w:rStyle w:val="Hyperlink"/>
            <w:sz w:val="22"/>
            <w:szCs w:val="22"/>
          </w:rPr>
          <w:t>2021/0002091</w:t>
        </w:r>
      </w:hyperlink>
      <w:r w:rsidRPr="000763D4">
        <w:rPr>
          <w:color w:val="000000"/>
          <w:sz w:val="22"/>
          <w:szCs w:val="22"/>
        </w:rPr>
        <w:t xml:space="preserve"> </w:t>
      </w:r>
      <w:r w:rsidR="00AD3E29" w:rsidRPr="000763D4">
        <w:rPr>
          <w:sz w:val="22"/>
          <w:szCs w:val="22"/>
          <w:highlight w:val="yellow"/>
        </w:rPr>
        <w:t>(</w:t>
      </w:r>
      <w:r w:rsidR="00667CFF" w:rsidRPr="000763D4">
        <w:rPr>
          <w:sz w:val="22"/>
          <w:szCs w:val="22"/>
          <w:highlight w:val="yellow"/>
        </w:rPr>
        <w:t>prorrogado nas últimas sessões</w:t>
      </w:r>
      <w:r w:rsidR="00AD3E29" w:rsidRPr="000763D4">
        <w:rPr>
          <w:sz w:val="22"/>
          <w:szCs w:val="22"/>
          <w:highlight w:val="yellow"/>
        </w:rPr>
        <w:t>)</w:t>
      </w:r>
    </w:p>
    <w:p w14:paraId="28A5CB63" w14:textId="77777777" w:rsidR="00513475" w:rsidRPr="000763D4" w:rsidRDefault="00513475" w:rsidP="00A4774B">
      <w:pPr>
        <w:jc w:val="both"/>
        <w:rPr>
          <w:color w:val="000000"/>
          <w:sz w:val="22"/>
          <w:szCs w:val="22"/>
        </w:rPr>
      </w:pPr>
      <w:r w:rsidRPr="000763D4">
        <w:rPr>
          <w:color w:val="000000"/>
          <w:sz w:val="22"/>
          <w:szCs w:val="22"/>
        </w:rPr>
        <w:t>Interessado/a: Samuel Friedman</w:t>
      </w:r>
    </w:p>
    <w:p w14:paraId="7B784E6E" w14:textId="62C36A56" w:rsidR="00513475" w:rsidRPr="000763D4" w:rsidRDefault="00513475" w:rsidP="00A4774B">
      <w:pPr>
        <w:jc w:val="both"/>
        <w:rPr>
          <w:color w:val="000000"/>
          <w:sz w:val="22"/>
          <w:szCs w:val="22"/>
        </w:rPr>
      </w:pPr>
      <w:r w:rsidRPr="000763D4">
        <w:rPr>
          <w:color w:val="000000"/>
          <w:sz w:val="22"/>
          <w:szCs w:val="22"/>
        </w:rPr>
        <w:t>Assunto:</w:t>
      </w:r>
      <w:r w:rsidR="003A1118" w:rsidRPr="000763D4">
        <w:rPr>
          <w:color w:val="000000"/>
          <w:sz w:val="22"/>
          <w:szCs w:val="22"/>
        </w:rPr>
        <w:t xml:space="preserve"> </w:t>
      </w:r>
      <w:r w:rsidRPr="000763D4">
        <w:rPr>
          <w:color w:val="000000"/>
          <w:sz w:val="22"/>
          <w:szCs w:val="22"/>
        </w:rPr>
        <w:t>Proposta de alteração da Deliberação CSDP nº 242/12 (que disciplina o processo de eleição do Defensor Público-Geral do Estado e dos membros do Conselho Superior da Defensoria Pública do Estado)</w:t>
      </w:r>
    </w:p>
    <w:p w14:paraId="6EC6D5AE" w14:textId="220926CD" w:rsidR="00513475" w:rsidRPr="000763D4" w:rsidRDefault="00513475" w:rsidP="00A4774B">
      <w:pPr>
        <w:tabs>
          <w:tab w:val="left" w:pos="5710"/>
        </w:tabs>
        <w:jc w:val="both"/>
        <w:rPr>
          <w:color w:val="000000"/>
          <w:sz w:val="22"/>
          <w:szCs w:val="22"/>
        </w:rPr>
      </w:pPr>
      <w:r w:rsidRPr="000763D4">
        <w:rPr>
          <w:color w:val="000000"/>
          <w:sz w:val="22"/>
          <w:szCs w:val="22"/>
        </w:rPr>
        <w:t>Relator/a: Conselheiro/a Rafael Morais Portugues de Souza</w:t>
      </w:r>
    </w:p>
    <w:p w14:paraId="5D636B1F" w14:textId="144D7418" w:rsidR="005B26F2" w:rsidRPr="000763D4" w:rsidRDefault="005B26F2" w:rsidP="00A4774B">
      <w:pPr>
        <w:tabs>
          <w:tab w:val="left" w:pos="5710"/>
        </w:tabs>
        <w:jc w:val="both"/>
        <w:rPr>
          <w:color w:val="000000"/>
          <w:sz w:val="22"/>
          <w:szCs w:val="22"/>
        </w:rPr>
      </w:pPr>
    </w:p>
    <w:p w14:paraId="7EB09851" w14:textId="59875285" w:rsidR="005B26F2" w:rsidRPr="000763D4" w:rsidRDefault="005B26F2" w:rsidP="00A4774B">
      <w:pPr>
        <w:jc w:val="both"/>
        <w:rPr>
          <w:sz w:val="22"/>
          <w:szCs w:val="22"/>
        </w:rPr>
      </w:pPr>
      <w:r w:rsidRPr="000763D4">
        <w:rPr>
          <w:color w:val="000000"/>
          <w:sz w:val="22"/>
          <w:szCs w:val="22"/>
        </w:rPr>
        <w:t xml:space="preserve">SEI nº </w:t>
      </w:r>
      <w:hyperlink r:id="rId70" w:history="1">
        <w:r w:rsidRPr="000763D4">
          <w:rPr>
            <w:rStyle w:val="Hyperlink"/>
            <w:sz w:val="22"/>
            <w:szCs w:val="22"/>
          </w:rPr>
          <w:t>2021/0002094</w:t>
        </w:r>
      </w:hyperlink>
      <w:r w:rsidRPr="000763D4">
        <w:rPr>
          <w:color w:val="000000"/>
          <w:sz w:val="22"/>
          <w:szCs w:val="22"/>
        </w:rPr>
        <w:t xml:space="preserve"> </w:t>
      </w:r>
      <w:r w:rsidR="00AD3E29" w:rsidRPr="000763D4">
        <w:rPr>
          <w:sz w:val="22"/>
          <w:szCs w:val="22"/>
          <w:highlight w:val="yellow"/>
        </w:rPr>
        <w:t>(</w:t>
      </w:r>
      <w:r w:rsidR="00667CFF" w:rsidRPr="000763D4">
        <w:rPr>
          <w:sz w:val="22"/>
          <w:szCs w:val="22"/>
          <w:highlight w:val="yellow"/>
        </w:rPr>
        <w:t>prorrogado nas últimas sessões</w:t>
      </w:r>
      <w:r w:rsidR="00AD3E29" w:rsidRPr="000763D4">
        <w:rPr>
          <w:sz w:val="22"/>
          <w:szCs w:val="22"/>
          <w:highlight w:val="yellow"/>
        </w:rPr>
        <w:t>)</w:t>
      </w:r>
    </w:p>
    <w:p w14:paraId="57D04C31" w14:textId="77777777" w:rsidR="005B26F2" w:rsidRPr="000763D4" w:rsidRDefault="005B26F2" w:rsidP="00A4774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763D4">
        <w:rPr>
          <w:sz w:val="22"/>
          <w:szCs w:val="22"/>
        </w:rPr>
        <w:t>Interessado/a: Núcleo Especializado de Segunda Instância e Tribunais Superiores</w:t>
      </w:r>
    </w:p>
    <w:p w14:paraId="6D07DBE0" w14:textId="77777777" w:rsidR="005B26F2" w:rsidRPr="000763D4" w:rsidRDefault="005B26F2" w:rsidP="00A4774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763D4">
        <w:rPr>
          <w:sz w:val="22"/>
          <w:szCs w:val="22"/>
        </w:rPr>
        <w:t>Assunto: Acompanhamento de relatório semestral, relativo ao período de agosto/20 a janeiro/21</w:t>
      </w:r>
    </w:p>
    <w:p w14:paraId="7A6B8A6B" w14:textId="268D9E93" w:rsidR="005B26F2" w:rsidRPr="000763D4" w:rsidRDefault="005B26F2" w:rsidP="00A4774B">
      <w:pPr>
        <w:tabs>
          <w:tab w:val="left" w:pos="5710"/>
        </w:tabs>
        <w:jc w:val="both"/>
        <w:rPr>
          <w:color w:val="000000"/>
          <w:sz w:val="22"/>
          <w:szCs w:val="22"/>
        </w:rPr>
      </w:pPr>
      <w:r w:rsidRPr="000763D4">
        <w:rPr>
          <w:sz w:val="22"/>
          <w:szCs w:val="22"/>
        </w:rPr>
        <w:t xml:space="preserve">Relator/a: Conselheiro/a </w:t>
      </w:r>
      <w:r w:rsidRPr="000763D4">
        <w:rPr>
          <w:color w:val="000000"/>
          <w:sz w:val="22"/>
          <w:szCs w:val="22"/>
        </w:rPr>
        <w:t>Rafael Morais Portugues de Souza</w:t>
      </w:r>
    </w:p>
    <w:p w14:paraId="001E40AD" w14:textId="273175CD" w:rsidR="000F6E18" w:rsidRPr="000763D4" w:rsidRDefault="000F6E18" w:rsidP="00A4774B">
      <w:pPr>
        <w:tabs>
          <w:tab w:val="left" w:pos="5710"/>
        </w:tabs>
        <w:jc w:val="both"/>
        <w:rPr>
          <w:color w:val="000000"/>
          <w:sz w:val="22"/>
          <w:szCs w:val="22"/>
        </w:rPr>
      </w:pPr>
    </w:p>
    <w:p w14:paraId="169EE32F" w14:textId="342A1D91" w:rsidR="000F6E18" w:rsidRPr="000763D4" w:rsidRDefault="000F6E18" w:rsidP="00A4774B">
      <w:pPr>
        <w:jc w:val="both"/>
        <w:rPr>
          <w:sz w:val="22"/>
          <w:szCs w:val="22"/>
        </w:rPr>
      </w:pPr>
      <w:r w:rsidRPr="000763D4">
        <w:rPr>
          <w:color w:val="000000"/>
          <w:sz w:val="22"/>
          <w:szCs w:val="22"/>
        </w:rPr>
        <w:t xml:space="preserve">SEI nº </w:t>
      </w:r>
      <w:hyperlink r:id="rId71" w:history="1">
        <w:r w:rsidRPr="000763D4">
          <w:rPr>
            <w:rStyle w:val="Hyperlink"/>
            <w:sz w:val="22"/>
            <w:szCs w:val="22"/>
          </w:rPr>
          <w:t>2021/0002095</w:t>
        </w:r>
      </w:hyperlink>
      <w:r w:rsidRPr="000763D4">
        <w:rPr>
          <w:color w:val="000000"/>
          <w:sz w:val="22"/>
          <w:szCs w:val="22"/>
        </w:rPr>
        <w:t xml:space="preserve"> </w:t>
      </w:r>
      <w:r w:rsidR="00246560" w:rsidRPr="000763D4">
        <w:rPr>
          <w:sz w:val="22"/>
          <w:szCs w:val="22"/>
          <w:highlight w:val="yellow"/>
        </w:rPr>
        <w:t>(</w:t>
      </w:r>
      <w:r w:rsidR="00667CFF" w:rsidRPr="000763D4">
        <w:rPr>
          <w:sz w:val="22"/>
          <w:szCs w:val="22"/>
          <w:highlight w:val="yellow"/>
        </w:rPr>
        <w:t>prorrogado nas últimas sessões</w:t>
      </w:r>
      <w:r w:rsidR="00246560" w:rsidRPr="000763D4">
        <w:rPr>
          <w:sz w:val="22"/>
          <w:szCs w:val="22"/>
          <w:highlight w:val="yellow"/>
        </w:rPr>
        <w:t>)</w:t>
      </w:r>
    </w:p>
    <w:p w14:paraId="687E334D" w14:textId="77777777" w:rsidR="000F6E18" w:rsidRPr="000763D4" w:rsidRDefault="000F6E18" w:rsidP="00A4774B">
      <w:pPr>
        <w:jc w:val="both"/>
        <w:rPr>
          <w:color w:val="000000"/>
          <w:sz w:val="22"/>
          <w:szCs w:val="22"/>
        </w:rPr>
      </w:pPr>
      <w:r w:rsidRPr="000763D4">
        <w:rPr>
          <w:color w:val="000000"/>
          <w:sz w:val="22"/>
          <w:szCs w:val="22"/>
        </w:rPr>
        <w:t>Interessado/a: Felipe Augusto Peres Penteado</w:t>
      </w:r>
    </w:p>
    <w:p w14:paraId="4C82F7C6" w14:textId="77777777" w:rsidR="000F6E18" w:rsidRPr="000763D4" w:rsidRDefault="000F6E18" w:rsidP="00A4774B">
      <w:pPr>
        <w:jc w:val="both"/>
        <w:rPr>
          <w:color w:val="000000"/>
          <w:sz w:val="22"/>
          <w:szCs w:val="22"/>
        </w:rPr>
      </w:pPr>
      <w:r w:rsidRPr="000763D4">
        <w:rPr>
          <w:color w:val="000000"/>
          <w:sz w:val="22"/>
          <w:szCs w:val="22"/>
        </w:rPr>
        <w:lastRenderedPageBreak/>
        <w:t>Assunto: Impugnação ao resultado do concurso de promoção do nível I para o nível II, relativo ao ano de 2020.</w:t>
      </w:r>
    </w:p>
    <w:p w14:paraId="2F80F6B1" w14:textId="38DCC335" w:rsidR="000F6E18" w:rsidRPr="000763D4" w:rsidRDefault="000F6E18" w:rsidP="00A4774B">
      <w:pPr>
        <w:tabs>
          <w:tab w:val="left" w:pos="5710"/>
        </w:tabs>
        <w:jc w:val="both"/>
        <w:rPr>
          <w:color w:val="000000"/>
          <w:sz w:val="22"/>
          <w:szCs w:val="22"/>
        </w:rPr>
      </w:pPr>
      <w:r w:rsidRPr="000763D4">
        <w:rPr>
          <w:color w:val="000000"/>
          <w:sz w:val="22"/>
          <w:szCs w:val="22"/>
        </w:rPr>
        <w:t>Relator/a: Conselheiro/a Rafael Morais Portugues de Souza</w:t>
      </w:r>
    </w:p>
    <w:p w14:paraId="60611002" w14:textId="3E40B17E" w:rsidR="00084ED1" w:rsidRPr="000763D4" w:rsidRDefault="00084ED1" w:rsidP="00A4774B">
      <w:pPr>
        <w:tabs>
          <w:tab w:val="left" w:pos="5710"/>
        </w:tabs>
        <w:jc w:val="both"/>
        <w:rPr>
          <w:color w:val="000000"/>
          <w:sz w:val="22"/>
          <w:szCs w:val="22"/>
        </w:rPr>
      </w:pPr>
    </w:p>
    <w:p w14:paraId="786BB939" w14:textId="0839A578" w:rsidR="00084ED1" w:rsidRPr="000763D4" w:rsidRDefault="00084ED1" w:rsidP="00A4774B">
      <w:pPr>
        <w:jc w:val="both"/>
        <w:rPr>
          <w:sz w:val="22"/>
          <w:szCs w:val="22"/>
        </w:rPr>
      </w:pPr>
      <w:r w:rsidRPr="000763D4">
        <w:rPr>
          <w:color w:val="000000"/>
          <w:sz w:val="22"/>
          <w:szCs w:val="22"/>
        </w:rPr>
        <w:t xml:space="preserve">SEI nº </w:t>
      </w:r>
      <w:hyperlink r:id="rId72" w:history="1">
        <w:r w:rsidRPr="000763D4">
          <w:rPr>
            <w:rStyle w:val="Hyperlink"/>
            <w:sz w:val="22"/>
            <w:szCs w:val="22"/>
          </w:rPr>
          <w:t>2021/0002096</w:t>
        </w:r>
      </w:hyperlink>
      <w:r w:rsidRPr="000763D4">
        <w:rPr>
          <w:color w:val="000000"/>
          <w:sz w:val="22"/>
          <w:szCs w:val="22"/>
        </w:rPr>
        <w:t xml:space="preserve"> </w:t>
      </w:r>
      <w:r w:rsidR="004C313A" w:rsidRPr="000763D4">
        <w:rPr>
          <w:sz w:val="22"/>
          <w:szCs w:val="22"/>
          <w:highlight w:val="yellow"/>
        </w:rPr>
        <w:t>(</w:t>
      </w:r>
      <w:r w:rsidR="00667CFF" w:rsidRPr="000763D4">
        <w:rPr>
          <w:sz w:val="22"/>
          <w:szCs w:val="22"/>
          <w:highlight w:val="yellow"/>
        </w:rPr>
        <w:t>prorrogado nas últimas sessões</w:t>
      </w:r>
      <w:r w:rsidR="004C313A" w:rsidRPr="000763D4">
        <w:rPr>
          <w:sz w:val="22"/>
          <w:szCs w:val="22"/>
          <w:highlight w:val="yellow"/>
        </w:rPr>
        <w:t>)</w:t>
      </w:r>
    </w:p>
    <w:p w14:paraId="57ADBE56" w14:textId="77777777" w:rsidR="00084ED1" w:rsidRPr="000763D4" w:rsidRDefault="00084ED1" w:rsidP="00A4774B">
      <w:pPr>
        <w:jc w:val="both"/>
        <w:rPr>
          <w:color w:val="000000"/>
          <w:sz w:val="22"/>
          <w:szCs w:val="22"/>
        </w:rPr>
      </w:pPr>
      <w:r w:rsidRPr="000763D4">
        <w:rPr>
          <w:color w:val="000000"/>
          <w:sz w:val="22"/>
          <w:szCs w:val="22"/>
        </w:rPr>
        <w:t>Interessado/a: Rafaela Comunale Aleixo Zanchetta</w:t>
      </w:r>
    </w:p>
    <w:p w14:paraId="3F6BC22F" w14:textId="77777777" w:rsidR="00084ED1" w:rsidRPr="000763D4" w:rsidRDefault="00084ED1" w:rsidP="00A4774B">
      <w:pPr>
        <w:jc w:val="both"/>
        <w:rPr>
          <w:color w:val="000000"/>
          <w:sz w:val="22"/>
          <w:szCs w:val="22"/>
        </w:rPr>
      </w:pPr>
      <w:r w:rsidRPr="000763D4">
        <w:rPr>
          <w:color w:val="000000"/>
          <w:sz w:val="22"/>
          <w:szCs w:val="22"/>
        </w:rPr>
        <w:t>Assunto: Impugnação ao resultado do concurso de promoção do nível I para o nível II, relativo ao ano de 2020.</w:t>
      </w:r>
    </w:p>
    <w:p w14:paraId="52E5FA00" w14:textId="41496CB9" w:rsidR="00084ED1" w:rsidRPr="000763D4" w:rsidRDefault="00084ED1" w:rsidP="00A4774B">
      <w:pPr>
        <w:tabs>
          <w:tab w:val="left" w:pos="5710"/>
        </w:tabs>
        <w:jc w:val="both"/>
        <w:rPr>
          <w:color w:val="000000"/>
          <w:sz w:val="22"/>
          <w:szCs w:val="22"/>
        </w:rPr>
      </w:pPr>
      <w:r w:rsidRPr="000763D4">
        <w:rPr>
          <w:color w:val="000000"/>
          <w:sz w:val="22"/>
          <w:szCs w:val="22"/>
        </w:rPr>
        <w:t>Relator/a: Conselheiro/a Rafael Morais Portugues de Souza</w:t>
      </w:r>
    </w:p>
    <w:p w14:paraId="33B5FAC7" w14:textId="4519C030" w:rsidR="000C24FC" w:rsidRPr="000763D4" w:rsidRDefault="000C24FC" w:rsidP="00A4774B">
      <w:pPr>
        <w:tabs>
          <w:tab w:val="left" w:pos="5710"/>
        </w:tabs>
        <w:jc w:val="both"/>
        <w:rPr>
          <w:color w:val="000000"/>
          <w:sz w:val="22"/>
          <w:szCs w:val="22"/>
        </w:rPr>
      </w:pPr>
    </w:p>
    <w:p w14:paraId="0330E933" w14:textId="3156D878" w:rsidR="000C24FC" w:rsidRPr="000763D4" w:rsidRDefault="000C24FC" w:rsidP="00A4774B">
      <w:pPr>
        <w:jc w:val="both"/>
        <w:rPr>
          <w:sz w:val="22"/>
          <w:szCs w:val="22"/>
        </w:rPr>
      </w:pPr>
      <w:r w:rsidRPr="000763D4">
        <w:rPr>
          <w:color w:val="000000"/>
          <w:sz w:val="22"/>
          <w:szCs w:val="22"/>
        </w:rPr>
        <w:t xml:space="preserve">SEI nº </w:t>
      </w:r>
      <w:hyperlink r:id="rId73" w:history="1">
        <w:r w:rsidRPr="000763D4">
          <w:rPr>
            <w:rStyle w:val="Hyperlink"/>
            <w:sz w:val="22"/>
            <w:szCs w:val="22"/>
          </w:rPr>
          <w:t>2021/0002113</w:t>
        </w:r>
      </w:hyperlink>
      <w:r w:rsidRPr="000763D4">
        <w:rPr>
          <w:color w:val="000000"/>
          <w:sz w:val="22"/>
          <w:szCs w:val="22"/>
        </w:rPr>
        <w:t xml:space="preserve"> </w:t>
      </w:r>
      <w:r w:rsidR="004C313A" w:rsidRPr="000763D4">
        <w:rPr>
          <w:sz w:val="22"/>
          <w:szCs w:val="22"/>
          <w:highlight w:val="yellow"/>
        </w:rPr>
        <w:t>(</w:t>
      </w:r>
      <w:r w:rsidR="00667CFF" w:rsidRPr="000763D4">
        <w:rPr>
          <w:sz w:val="22"/>
          <w:szCs w:val="22"/>
          <w:highlight w:val="yellow"/>
        </w:rPr>
        <w:t>prorrogado nas últimas sessões</w:t>
      </w:r>
      <w:r w:rsidR="004C313A" w:rsidRPr="000763D4">
        <w:rPr>
          <w:sz w:val="22"/>
          <w:szCs w:val="22"/>
          <w:highlight w:val="yellow"/>
        </w:rPr>
        <w:t>)</w:t>
      </w:r>
    </w:p>
    <w:p w14:paraId="066F0639" w14:textId="77777777" w:rsidR="000C24FC" w:rsidRPr="00981ECD" w:rsidRDefault="000C24FC" w:rsidP="00A4774B">
      <w:pPr>
        <w:jc w:val="both"/>
        <w:rPr>
          <w:color w:val="000000"/>
          <w:sz w:val="22"/>
          <w:szCs w:val="22"/>
        </w:rPr>
      </w:pPr>
      <w:r w:rsidRPr="00981ECD">
        <w:rPr>
          <w:color w:val="000000"/>
          <w:sz w:val="22"/>
          <w:szCs w:val="22"/>
        </w:rPr>
        <w:t>Interessado/a: Terceira Subdefensoria Pública-Geral</w:t>
      </w:r>
    </w:p>
    <w:p w14:paraId="6C4E7121" w14:textId="7B6BEFA2" w:rsidR="000C24FC" w:rsidRPr="00981ECD" w:rsidRDefault="000C24FC" w:rsidP="00A4774B">
      <w:pPr>
        <w:jc w:val="both"/>
        <w:rPr>
          <w:color w:val="000000"/>
          <w:sz w:val="22"/>
          <w:szCs w:val="22"/>
        </w:rPr>
      </w:pPr>
      <w:r w:rsidRPr="00981ECD">
        <w:rPr>
          <w:color w:val="000000"/>
          <w:sz w:val="22"/>
          <w:szCs w:val="22"/>
        </w:rPr>
        <w:t>Assunto: Proposta de alteração da Deliberação CSDP nº 01/06 (que dispõe sobre o Regimento Interno do Conselho Superior)</w:t>
      </w:r>
    </w:p>
    <w:p w14:paraId="07EEBC98" w14:textId="06608E8D" w:rsidR="000C24FC" w:rsidRPr="00981ECD" w:rsidRDefault="000C24FC" w:rsidP="00A4774B">
      <w:pPr>
        <w:tabs>
          <w:tab w:val="left" w:pos="5710"/>
        </w:tabs>
        <w:jc w:val="both"/>
        <w:rPr>
          <w:color w:val="212529"/>
          <w:sz w:val="22"/>
          <w:szCs w:val="22"/>
          <w:shd w:val="clear" w:color="auto" w:fill="FFFFFF"/>
        </w:rPr>
      </w:pPr>
      <w:r w:rsidRPr="00981ECD">
        <w:rPr>
          <w:color w:val="000000"/>
          <w:sz w:val="22"/>
          <w:szCs w:val="22"/>
        </w:rPr>
        <w:t>Relator</w:t>
      </w:r>
      <w:r w:rsidR="00DA5196" w:rsidRPr="00981ECD">
        <w:rPr>
          <w:color w:val="000000"/>
          <w:sz w:val="22"/>
          <w:szCs w:val="22"/>
        </w:rPr>
        <w:t>/a: Conselheiro/a Raphael Camara</w:t>
      </w:r>
      <w:r w:rsidRPr="00981ECD">
        <w:rPr>
          <w:color w:val="000000"/>
          <w:sz w:val="22"/>
          <w:szCs w:val="22"/>
        </w:rPr>
        <w:t>o Trevizan</w:t>
      </w:r>
    </w:p>
    <w:p w14:paraId="041C8993" w14:textId="5587556A" w:rsidR="00EA28A3" w:rsidRPr="00981ECD" w:rsidRDefault="00EA28A3" w:rsidP="00A4774B">
      <w:pPr>
        <w:tabs>
          <w:tab w:val="left" w:pos="5710"/>
        </w:tabs>
        <w:jc w:val="both"/>
        <w:rPr>
          <w:color w:val="212529"/>
          <w:sz w:val="22"/>
          <w:szCs w:val="22"/>
          <w:shd w:val="clear" w:color="auto" w:fill="FFFFFF"/>
        </w:rPr>
      </w:pPr>
    </w:p>
    <w:p w14:paraId="4FD7EC28" w14:textId="0B17F2B1" w:rsidR="00EA28A3" w:rsidRPr="00981ECD" w:rsidRDefault="00EA28A3" w:rsidP="00A4774B">
      <w:pPr>
        <w:jc w:val="both"/>
        <w:rPr>
          <w:sz w:val="22"/>
          <w:szCs w:val="22"/>
        </w:rPr>
      </w:pPr>
      <w:r w:rsidRPr="00981ECD">
        <w:rPr>
          <w:color w:val="000000"/>
          <w:sz w:val="22"/>
          <w:szCs w:val="22"/>
        </w:rPr>
        <w:t xml:space="preserve">SEI nº </w:t>
      </w:r>
      <w:hyperlink r:id="rId74" w:history="1">
        <w:r w:rsidRPr="00981ECD">
          <w:rPr>
            <w:rStyle w:val="Hyperlink"/>
            <w:sz w:val="22"/>
            <w:szCs w:val="22"/>
          </w:rPr>
          <w:t>2021/0002114</w:t>
        </w:r>
      </w:hyperlink>
      <w:r w:rsidRPr="00981ECD">
        <w:rPr>
          <w:color w:val="000000"/>
          <w:sz w:val="22"/>
          <w:szCs w:val="22"/>
        </w:rPr>
        <w:t xml:space="preserve"> </w:t>
      </w:r>
      <w:r w:rsidR="004C313A" w:rsidRPr="00981ECD">
        <w:rPr>
          <w:sz w:val="22"/>
          <w:szCs w:val="22"/>
          <w:highlight w:val="yellow"/>
        </w:rPr>
        <w:t>(</w:t>
      </w:r>
      <w:r w:rsidR="00667CFF" w:rsidRPr="00981ECD">
        <w:rPr>
          <w:sz w:val="22"/>
          <w:szCs w:val="22"/>
          <w:highlight w:val="yellow"/>
        </w:rPr>
        <w:t>prorrogado nas últimas sessões</w:t>
      </w:r>
      <w:r w:rsidR="004C313A" w:rsidRPr="00981ECD">
        <w:rPr>
          <w:sz w:val="22"/>
          <w:szCs w:val="22"/>
          <w:highlight w:val="yellow"/>
        </w:rPr>
        <w:t>)</w:t>
      </w:r>
    </w:p>
    <w:p w14:paraId="298B99C4" w14:textId="77777777" w:rsidR="00EA28A3" w:rsidRPr="00981ECD" w:rsidRDefault="00EA28A3" w:rsidP="00A4774B">
      <w:pPr>
        <w:jc w:val="both"/>
        <w:rPr>
          <w:color w:val="000000"/>
          <w:sz w:val="22"/>
          <w:szCs w:val="22"/>
        </w:rPr>
      </w:pPr>
      <w:r w:rsidRPr="00981ECD">
        <w:rPr>
          <w:color w:val="000000"/>
          <w:sz w:val="22"/>
          <w:szCs w:val="22"/>
        </w:rPr>
        <w:t>Interessado/a: Presidente da Comissão de Prerrogativas</w:t>
      </w:r>
    </w:p>
    <w:p w14:paraId="6B96C8DF" w14:textId="77777777" w:rsidR="00EA28A3" w:rsidRPr="00981ECD" w:rsidRDefault="00EA28A3" w:rsidP="00A4774B">
      <w:pPr>
        <w:jc w:val="both"/>
        <w:rPr>
          <w:color w:val="000000"/>
          <w:sz w:val="22"/>
          <w:szCs w:val="22"/>
        </w:rPr>
      </w:pPr>
      <w:r w:rsidRPr="00981ECD">
        <w:rPr>
          <w:color w:val="000000"/>
          <w:sz w:val="22"/>
          <w:szCs w:val="22"/>
        </w:rPr>
        <w:t>Assunto: Relatório semestral de atividades da Comissão de Prerrogativas (abril a setembro de 2018)</w:t>
      </w:r>
    </w:p>
    <w:p w14:paraId="43E4AA62" w14:textId="1AFFC402" w:rsidR="00EA28A3" w:rsidRPr="00981ECD" w:rsidRDefault="00EA28A3" w:rsidP="00A4774B">
      <w:pPr>
        <w:tabs>
          <w:tab w:val="left" w:pos="5710"/>
        </w:tabs>
        <w:jc w:val="both"/>
        <w:rPr>
          <w:color w:val="000000"/>
          <w:sz w:val="22"/>
          <w:szCs w:val="22"/>
        </w:rPr>
      </w:pPr>
      <w:r w:rsidRPr="00981ECD">
        <w:rPr>
          <w:color w:val="000000"/>
          <w:sz w:val="22"/>
          <w:szCs w:val="22"/>
        </w:rPr>
        <w:t>Relator</w:t>
      </w:r>
      <w:r w:rsidR="008151EB" w:rsidRPr="00981ECD">
        <w:rPr>
          <w:color w:val="000000"/>
          <w:sz w:val="22"/>
          <w:szCs w:val="22"/>
        </w:rPr>
        <w:t>/a: Conselheiro/a Raphael Camara</w:t>
      </w:r>
      <w:r w:rsidRPr="00981ECD">
        <w:rPr>
          <w:color w:val="000000"/>
          <w:sz w:val="22"/>
          <w:szCs w:val="22"/>
        </w:rPr>
        <w:t>o Trevizan</w:t>
      </w:r>
    </w:p>
    <w:p w14:paraId="4090C805" w14:textId="37E13C9E" w:rsidR="00B92641" w:rsidRPr="00981ECD" w:rsidRDefault="00B92641" w:rsidP="00A4774B">
      <w:pPr>
        <w:tabs>
          <w:tab w:val="left" w:pos="5710"/>
        </w:tabs>
        <w:jc w:val="both"/>
        <w:rPr>
          <w:color w:val="000000"/>
          <w:sz w:val="22"/>
          <w:szCs w:val="22"/>
        </w:rPr>
      </w:pPr>
    </w:p>
    <w:p w14:paraId="1DAFD73A" w14:textId="3AB96D97" w:rsidR="00B92641" w:rsidRPr="00981ECD" w:rsidRDefault="00B92641" w:rsidP="00A4774B">
      <w:pPr>
        <w:jc w:val="both"/>
        <w:rPr>
          <w:sz w:val="22"/>
          <w:szCs w:val="22"/>
        </w:rPr>
      </w:pPr>
      <w:r w:rsidRPr="00981ECD">
        <w:rPr>
          <w:color w:val="000000"/>
          <w:sz w:val="22"/>
          <w:szCs w:val="22"/>
        </w:rPr>
        <w:t xml:space="preserve">SEI nº </w:t>
      </w:r>
      <w:hyperlink r:id="rId75" w:history="1">
        <w:r w:rsidRPr="00981ECD">
          <w:rPr>
            <w:rStyle w:val="Hyperlink"/>
            <w:sz w:val="22"/>
            <w:szCs w:val="22"/>
          </w:rPr>
          <w:t>2021/0002117</w:t>
        </w:r>
      </w:hyperlink>
      <w:r w:rsidR="00F84692" w:rsidRPr="00981ECD">
        <w:rPr>
          <w:rStyle w:val="Hyperlink"/>
          <w:sz w:val="22"/>
          <w:szCs w:val="22"/>
          <w:u w:val="none"/>
        </w:rPr>
        <w:t xml:space="preserve"> </w:t>
      </w:r>
      <w:r w:rsidR="00F84692" w:rsidRPr="001E5542">
        <w:rPr>
          <w:rStyle w:val="Hyperlink"/>
          <w:color w:val="auto"/>
          <w:sz w:val="22"/>
          <w:szCs w:val="22"/>
          <w:highlight w:val="darkGray"/>
          <w:u w:val="none"/>
        </w:rPr>
        <w:t>(após aditamento)</w:t>
      </w:r>
      <w:r w:rsidRPr="00981ECD">
        <w:rPr>
          <w:sz w:val="22"/>
          <w:szCs w:val="22"/>
        </w:rPr>
        <w:t xml:space="preserve"> </w:t>
      </w:r>
      <w:r w:rsidR="00B27761" w:rsidRPr="00981ECD">
        <w:rPr>
          <w:sz w:val="22"/>
          <w:szCs w:val="22"/>
          <w:highlight w:val="yellow"/>
        </w:rPr>
        <w:t>(</w:t>
      </w:r>
      <w:r w:rsidR="00667CFF" w:rsidRPr="00981ECD">
        <w:rPr>
          <w:sz w:val="22"/>
          <w:szCs w:val="22"/>
          <w:highlight w:val="yellow"/>
        </w:rPr>
        <w:t>prorrogado nas últimas sessões</w:t>
      </w:r>
      <w:r w:rsidR="00B27761" w:rsidRPr="00981ECD">
        <w:rPr>
          <w:sz w:val="22"/>
          <w:szCs w:val="22"/>
          <w:highlight w:val="yellow"/>
        </w:rPr>
        <w:t>)</w:t>
      </w:r>
    </w:p>
    <w:p w14:paraId="7DE09592" w14:textId="77777777" w:rsidR="00B92641" w:rsidRPr="00981ECD" w:rsidRDefault="00B92641" w:rsidP="00A4774B">
      <w:pPr>
        <w:jc w:val="both"/>
        <w:rPr>
          <w:color w:val="000000"/>
          <w:sz w:val="22"/>
          <w:szCs w:val="22"/>
        </w:rPr>
      </w:pPr>
      <w:r w:rsidRPr="00981ECD">
        <w:rPr>
          <w:color w:val="000000"/>
          <w:sz w:val="22"/>
          <w:szCs w:val="22"/>
        </w:rPr>
        <w:t>Interessado/a: Associação dos Servidores/as da Defensoria Pública do Estado e Diretores Regionais da Defensoria Pública do Estado</w:t>
      </w:r>
    </w:p>
    <w:p w14:paraId="2BD70983" w14:textId="6C647554" w:rsidR="00B92641" w:rsidRPr="00981ECD" w:rsidRDefault="00B92641" w:rsidP="00A4774B">
      <w:pPr>
        <w:jc w:val="both"/>
        <w:rPr>
          <w:color w:val="000000"/>
          <w:sz w:val="22"/>
          <w:szCs w:val="22"/>
        </w:rPr>
      </w:pPr>
      <w:r w:rsidRPr="00981ECD">
        <w:rPr>
          <w:color w:val="000000"/>
          <w:sz w:val="22"/>
          <w:szCs w:val="22"/>
        </w:rPr>
        <w:t>Assunto: Proposta de revisão de Gratificação de Representação aos</w:t>
      </w:r>
      <w:r w:rsidR="00435437" w:rsidRPr="00981ECD">
        <w:rPr>
          <w:color w:val="000000"/>
          <w:sz w:val="22"/>
          <w:szCs w:val="22"/>
        </w:rPr>
        <w:t>/as</w:t>
      </w:r>
      <w:r w:rsidRPr="00981ECD">
        <w:rPr>
          <w:color w:val="000000"/>
          <w:sz w:val="22"/>
          <w:szCs w:val="22"/>
        </w:rPr>
        <w:t xml:space="preserve"> servidores/as da instituição.</w:t>
      </w:r>
    </w:p>
    <w:p w14:paraId="56DF4380" w14:textId="49B2935B" w:rsidR="00B92641" w:rsidRPr="00981ECD" w:rsidRDefault="00B92641" w:rsidP="00A4774B">
      <w:pPr>
        <w:tabs>
          <w:tab w:val="left" w:pos="5710"/>
        </w:tabs>
        <w:jc w:val="both"/>
        <w:rPr>
          <w:color w:val="000000"/>
          <w:sz w:val="22"/>
          <w:szCs w:val="22"/>
        </w:rPr>
      </w:pPr>
      <w:r w:rsidRPr="00981ECD">
        <w:rPr>
          <w:color w:val="000000"/>
          <w:sz w:val="22"/>
          <w:szCs w:val="22"/>
        </w:rPr>
        <w:t>Relator</w:t>
      </w:r>
      <w:r w:rsidR="000314FC" w:rsidRPr="00981ECD">
        <w:rPr>
          <w:color w:val="000000"/>
          <w:sz w:val="22"/>
          <w:szCs w:val="22"/>
        </w:rPr>
        <w:t>/a: Conselheiro/a Raphael Camara</w:t>
      </w:r>
      <w:r w:rsidRPr="00981ECD">
        <w:rPr>
          <w:color w:val="000000"/>
          <w:sz w:val="22"/>
          <w:szCs w:val="22"/>
        </w:rPr>
        <w:t>o Trevizan</w:t>
      </w:r>
    </w:p>
    <w:p w14:paraId="5AD749D0" w14:textId="0DEA7DEC" w:rsidR="004C3E55" w:rsidRPr="00981ECD" w:rsidRDefault="004C3E55" w:rsidP="00A4774B">
      <w:pPr>
        <w:tabs>
          <w:tab w:val="left" w:pos="5710"/>
        </w:tabs>
        <w:jc w:val="both"/>
        <w:rPr>
          <w:color w:val="000000"/>
          <w:sz w:val="22"/>
          <w:szCs w:val="22"/>
        </w:rPr>
      </w:pPr>
    </w:p>
    <w:p w14:paraId="10D41BDD" w14:textId="0C17494B" w:rsidR="004C3E55" w:rsidRPr="00981ECD" w:rsidRDefault="004C3E55" w:rsidP="00A4774B">
      <w:pPr>
        <w:jc w:val="both"/>
        <w:rPr>
          <w:sz w:val="22"/>
          <w:szCs w:val="22"/>
        </w:rPr>
      </w:pPr>
      <w:r w:rsidRPr="00981ECD">
        <w:rPr>
          <w:color w:val="000000"/>
          <w:sz w:val="22"/>
          <w:szCs w:val="22"/>
        </w:rPr>
        <w:t xml:space="preserve">SEI nº </w:t>
      </w:r>
      <w:hyperlink r:id="rId76" w:history="1">
        <w:r w:rsidRPr="00981ECD">
          <w:rPr>
            <w:rStyle w:val="Hyperlink"/>
            <w:sz w:val="22"/>
            <w:szCs w:val="22"/>
          </w:rPr>
          <w:t>2021/0002119</w:t>
        </w:r>
      </w:hyperlink>
      <w:r w:rsidRPr="00981ECD">
        <w:rPr>
          <w:color w:val="000000"/>
          <w:sz w:val="22"/>
          <w:szCs w:val="22"/>
        </w:rPr>
        <w:t xml:space="preserve"> </w:t>
      </w:r>
      <w:r w:rsidR="00B27761" w:rsidRPr="00981ECD">
        <w:rPr>
          <w:sz w:val="22"/>
          <w:szCs w:val="22"/>
          <w:highlight w:val="yellow"/>
        </w:rPr>
        <w:t>(</w:t>
      </w:r>
      <w:r w:rsidR="00667CFF" w:rsidRPr="00981ECD">
        <w:rPr>
          <w:sz w:val="22"/>
          <w:szCs w:val="22"/>
          <w:highlight w:val="yellow"/>
        </w:rPr>
        <w:t>prorrogado nas últimas sessões</w:t>
      </w:r>
      <w:r w:rsidR="00B27761" w:rsidRPr="00981ECD">
        <w:rPr>
          <w:sz w:val="22"/>
          <w:szCs w:val="22"/>
          <w:highlight w:val="yellow"/>
        </w:rPr>
        <w:t>)</w:t>
      </w:r>
    </w:p>
    <w:p w14:paraId="343DABDA" w14:textId="77777777" w:rsidR="004C3E55" w:rsidRPr="00981ECD" w:rsidRDefault="004C3E55" w:rsidP="00A4774B">
      <w:pPr>
        <w:jc w:val="both"/>
        <w:rPr>
          <w:color w:val="000000"/>
          <w:sz w:val="22"/>
          <w:szCs w:val="22"/>
        </w:rPr>
      </w:pPr>
      <w:r w:rsidRPr="00981ECD">
        <w:rPr>
          <w:color w:val="000000"/>
          <w:sz w:val="22"/>
          <w:szCs w:val="22"/>
        </w:rPr>
        <w:t>Interessado/a: Elpidio Francisco Ferraz Neto</w:t>
      </w:r>
    </w:p>
    <w:p w14:paraId="3CF6975F" w14:textId="4A268BBC" w:rsidR="004C3E55" w:rsidRPr="00981ECD" w:rsidRDefault="004C3E55" w:rsidP="00A4774B">
      <w:pPr>
        <w:jc w:val="both"/>
        <w:rPr>
          <w:color w:val="000000"/>
          <w:sz w:val="22"/>
          <w:szCs w:val="22"/>
        </w:rPr>
      </w:pPr>
      <w:r w:rsidRPr="00981ECD">
        <w:rPr>
          <w:color w:val="000000"/>
          <w:sz w:val="22"/>
          <w:szCs w:val="22"/>
        </w:rPr>
        <w:t>Assunto: Proposta de alteração da deliberação da Deliberação CSDP nº 132/09 (que regulamenta as áreas de abrangência territorial de algumas Defensorias Públicas Regionais)</w:t>
      </w:r>
    </w:p>
    <w:p w14:paraId="77ED7077" w14:textId="56E0D4C1" w:rsidR="004C3E55" w:rsidRPr="00981ECD" w:rsidRDefault="004C3E55" w:rsidP="00A4774B">
      <w:pPr>
        <w:tabs>
          <w:tab w:val="left" w:pos="5710"/>
        </w:tabs>
        <w:jc w:val="both"/>
        <w:rPr>
          <w:color w:val="000000"/>
          <w:sz w:val="22"/>
          <w:szCs w:val="22"/>
        </w:rPr>
      </w:pPr>
      <w:r w:rsidRPr="00981ECD">
        <w:rPr>
          <w:color w:val="000000"/>
          <w:sz w:val="22"/>
          <w:szCs w:val="22"/>
        </w:rPr>
        <w:t>Relator/a: Conselheiro/a Erica Leoni Ebeling</w:t>
      </w:r>
    </w:p>
    <w:p w14:paraId="0A4EDB44" w14:textId="50BA7B6F" w:rsidR="00D74B83" w:rsidRPr="00981ECD" w:rsidRDefault="00D74B83" w:rsidP="00A4774B">
      <w:pPr>
        <w:tabs>
          <w:tab w:val="left" w:pos="5710"/>
        </w:tabs>
        <w:jc w:val="both"/>
        <w:rPr>
          <w:color w:val="000000"/>
          <w:sz w:val="22"/>
          <w:szCs w:val="22"/>
        </w:rPr>
      </w:pPr>
    </w:p>
    <w:p w14:paraId="4A75D716" w14:textId="25CD95B6" w:rsidR="00D74B83" w:rsidRPr="00981ECD" w:rsidRDefault="00D74B83" w:rsidP="00A4774B">
      <w:pPr>
        <w:jc w:val="both"/>
        <w:rPr>
          <w:sz w:val="22"/>
          <w:szCs w:val="22"/>
        </w:rPr>
      </w:pPr>
      <w:r w:rsidRPr="00981ECD">
        <w:rPr>
          <w:color w:val="000000"/>
          <w:sz w:val="22"/>
          <w:szCs w:val="22"/>
        </w:rPr>
        <w:t xml:space="preserve">SEI nº </w:t>
      </w:r>
      <w:hyperlink r:id="rId77" w:history="1">
        <w:r w:rsidRPr="00981ECD">
          <w:rPr>
            <w:rStyle w:val="Hyperlink"/>
            <w:sz w:val="22"/>
            <w:szCs w:val="22"/>
          </w:rPr>
          <w:t>2021/0002120</w:t>
        </w:r>
      </w:hyperlink>
      <w:r w:rsidR="00B27761" w:rsidRPr="00981ECD">
        <w:rPr>
          <w:rStyle w:val="Hyperlink"/>
          <w:sz w:val="22"/>
          <w:szCs w:val="22"/>
          <w:u w:val="none"/>
        </w:rPr>
        <w:t xml:space="preserve"> </w:t>
      </w:r>
      <w:r w:rsidR="00B27761" w:rsidRPr="00981ECD">
        <w:rPr>
          <w:sz w:val="22"/>
          <w:szCs w:val="22"/>
          <w:highlight w:val="yellow"/>
        </w:rPr>
        <w:t>(</w:t>
      </w:r>
      <w:r w:rsidR="00667CFF" w:rsidRPr="00981ECD">
        <w:rPr>
          <w:sz w:val="22"/>
          <w:szCs w:val="22"/>
          <w:highlight w:val="yellow"/>
        </w:rPr>
        <w:t>prorrogado nas últimas sessões</w:t>
      </w:r>
      <w:r w:rsidR="00B27761" w:rsidRPr="00981ECD">
        <w:rPr>
          <w:sz w:val="22"/>
          <w:szCs w:val="22"/>
          <w:highlight w:val="yellow"/>
        </w:rPr>
        <w:t>)</w:t>
      </w:r>
    </w:p>
    <w:p w14:paraId="25C93272" w14:textId="77777777" w:rsidR="00D74B83" w:rsidRPr="00981ECD" w:rsidRDefault="00D74B83" w:rsidP="00A4774B">
      <w:pPr>
        <w:jc w:val="both"/>
        <w:rPr>
          <w:color w:val="000000"/>
          <w:sz w:val="22"/>
          <w:szCs w:val="22"/>
        </w:rPr>
      </w:pPr>
      <w:r w:rsidRPr="00981ECD">
        <w:rPr>
          <w:color w:val="000000"/>
          <w:sz w:val="22"/>
          <w:szCs w:val="22"/>
        </w:rPr>
        <w:t>Interessado/a: Julio Cesar Tanone</w:t>
      </w:r>
    </w:p>
    <w:p w14:paraId="32A115E2" w14:textId="473DC5A0" w:rsidR="00D74B83" w:rsidRPr="00981ECD" w:rsidRDefault="00D74B83" w:rsidP="00A4774B">
      <w:pPr>
        <w:jc w:val="both"/>
        <w:rPr>
          <w:color w:val="000000"/>
          <w:sz w:val="22"/>
          <w:szCs w:val="22"/>
        </w:rPr>
      </w:pPr>
      <w:r w:rsidRPr="00981ECD">
        <w:rPr>
          <w:color w:val="000000"/>
          <w:sz w:val="22"/>
          <w:szCs w:val="22"/>
        </w:rPr>
        <w:t>Assunto: Proposta de alteração da Deliberação CSDP nº 337/17</w:t>
      </w:r>
      <w:r w:rsidR="00825B8F" w:rsidRPr="00981ECD">
        <w:rPr>
          <w:color w:val="000000"/>
          <w:sz w:val="22"/>
          <w:szCs w:val="22"/>
        </w:rPr>
        <w:t>,</w:t>
      </w:r>
      <w:r w:rsidRPr="00981ECD">
        <w:rPr>
          <w:color w:val="000000"/>
          <w:sz w:val="22"/>
          <w:szCs w:val="22"/>
        </w:rPr>
        <w:t xml:space="preserve"> (</w:t>
      </w:r>
      <w:r w:rsidR="00825B8F" w:rsidRPr="00981ECD">
        <w:rPr>
          <w:color w:val="000000"/>
          <w:sz w:val="22"/>
          <w:szCs w:val="22"/>
        </w:rPr>
        <w:t>que i</w:t>
      </w:r>
      <w:r w:rsidRPr="00981ECD">
        <w:rPr>
          <w:color w:val="000000"/>
          <w:sz w:val="22"/>
          <w:szCs w:val="22"/>
        </w:rPr>
        <w:t>nstitui o serviço voluntário no âmbito da Defensoria Pública do Estado de São Paulo)</w:t>
      </w:r>
    </w:p>
    <w:p w14:paraId="1D1E247F" w14:textId="38CF7245" w:rsidR="00D74B83" w:rsidRPr="00981ECD" w:rsidRDefault="00D74B83" w:rsidP="00A4774B">
      <w:pPr>
        <w:tabs>
          <w:tab w:val="left" w:pos="5710"/>
        </w:tabs>
        <w:jc w:val="both"/>
        <w:rPr>
          <w:sz w:val="22"/>
          <w:szCs w:val="22"/>
        </w:rPr>
      </w:pPr>
      <w:r w:rsidRPr="00981ECD">
        <w:rPr>
          <w:color w:val="000000"/>
          <w:sz w:val="22"/>
          <w:szCs w:val="22"/>
        </w:rPr>
        <w:t xml:space="preserve">Relator/a: Conselheiro/a </w:t>
      </w:r>
      <w:r w:rsidRPr="00981ECD">
        <w:rPr>
          <w:sz w:val="22"/>
          <w:szCs w:val="22"/>
        </w:rPr>
        <w:t>Erica Leoni Ebeling</w:t>
      </w:r>
    </w:p>
    <w:p w14:paraId="095FA09B" w14:textId="05104F13" w:rsidR="00193449" w:rsidRPr="00981ECD" w:rsidRDefault="00193449" w:rsidP="00A4774B">
      <w:pPr>
        <w:tabs>
          <w:tab w:val="left" w:pos="5710"/>
        </w:tabs>
        <w:jc w:val="both"/>
        <w:rPr>
          <w:sz w:val="22"/>
          <w:szCs w:val="22"/>
        </w:rPr>
      </w:pPr>
    </w:p>
    <w:p w14:paraId="01D04401" w14:textId="4F502B92" w:rsidR="00604B74" w:rsidRPr="00981ECD" w:rsidRDefault="00604B74" w:rsidP="00A4774B">
      <w:pPr>
        <w:jc w:val="both"/>
        <w:rPr>
          <w:sz w:val="22"/>
          <w:szCs w:val="22"/>
        </w:rPr>
      </w:pPr>
      <w:r w:rsidRPr="00981ECD">
        <w:rPr>
          <w:color w:val="000000"/>
          <w:sz w:val="22"/>
          <w:szCs w:val="22"/>
        </w:rPr>
        <w:t xml:space="preserve">SEI nº </w:t>
      </w:r>
      <w:hyperlink r:id="rId78" w:history="1">
        <w:r w:rsidRPr="00981ECD">
          <w:rPr>
            <w:rStyle w:val="Hyperlink"/>
            <w:sz w:val="22"/>
            <w:szCs w:val="22"/>
          </w:rPr>
          <w:t>2022/0000508</w:t>
        </w:r>
      </w:hyperlink>
      <w:r w:rsidR="00F84692" w:rsidRPr="00981ECD">
        <w:rPr>
          <w:rStyle w:val="Hyperlink"/>
          <w:sz w:val="22"/>
          <w:szCs w:val="22"/>
          <w:u w:val="none"/>
        </w:rPr>
        <w:t xml:space="preserve"> </w:t>
      </w:r>
      <w:r w:rsidR="00F84692" w:rsidRPr="0042353E">
        <w:rPr>
          <w:rStyle w:val="Hyperlink"/>
          <w:color w:val="auto"/>
          <w:sz w:val="22"/>
          <w:szCs w:val="22"/>
          <w:highlight w:val="darkGray"/>
          <w:u w:val="none"/>
        </w:rPr>
        <w:t>(após manifestação de desistência)</w:t>
      </w:r>
      <w:r w:rsidRPr="00981ECD">
        <w:rPr>
          <w:sz w:val="22"/>
          <w:szCs w:val="22"/>
        </w:rPr>
        <w:t xml:space="preserve"> </w:t>
      </w:r>
      <w:r w:rsidR="00C93163" w:rsidRPr="00981ECD">
        <w:rPr>
          <w:sz w:val="22"/>
          <w:szCs w:val="22"/>
          <w:highlight w:val="yellow"/>
        </w:rPr>
        <w:t>(</w:t>
      </w:r>
      <w:r w:rsidR="00667CFF" w:rsidRPr="00981ECD">
        <w:rPr>
          <w:sz w:val="22"/>
          <w:szCs w:val="22"/>
          <w:highlight w:val="yellow"/>
        </w:rPr>
        <w:t>prorrogado nas últimas sessões</w:t>
      </w:r>
      <w:r w:rsidR="00C93163" w:rsidRPr="00981ECD">
        <w:rPr>
          <w:sz w:val="22"/>
          <w:szCs w:val="22"/>
          <w:highlight w:val="yellow"/>
        </w:rPr>
        <w:t>)</w:t>
      </w:r>
    </w:p>
    <w:p w14:paraId="2DCD9CFA" w14:textId="77777777" w:rsidR="00604B74" w:rsidRPr="00981ECD" w:rsidRDefault="00604B74" w:rsidP="00A4774B">
      <w:pPr>
        <w:jc w:val="both"/>
        <w:rPr>
          <w:color w:val="000000"/>
          <w:sz w:val="22"/>
          <w:szCs w:val="22"/>
        </w:rPr>
      </w:pPr>
      <w:r w:rsidRPr="00981ECD">
        <w:rPr>
          <w:color w:val="000000"/>
          <w:sz w:val="22"/>
          <w:szCs w:val="22"/>
        </w:rPr>
        <w:t>Interessado/a: Allan Ramalho Ferreira e Rodrigo Gruppi Carlos da Costa</w:t>
      </w:r>
    </w:p>
    <w:p w14:paraId="440BE8A8" w14:textId="77777777" w:rsidR="00604B74" w:rsidRPr="00981ECD" w:rsidRDefault="00604B74" w:rsidP="00A4774B">
      <w:pPr>
        <w:jc w:val="both"/>
        <w:rPr>
          <w:color w:val="000000"/>
          <w:sz w:val="22"/>
          <w:szCs w:val="22"/>
        </w:rPr>
      </w:pPr>
      <w:r w:rsidRPr="00981ECD">
        <w:rPr>
          <w:color w:val="000000"/>
          <w:sz w:val="22"/>
          <w:szCs w:val="22"/>
        </w:rPr>
        <w:t>Assunto: Pedido de manutenção de feixe de atribuições e opinião sobre lotação da 03ª DP e da 07ª DP da Unidade Osasco</w:t>
      </w:r>
    </w:p>
    <w:p w14:paraId="47F1ECCE" w14:textId="1CF67740" w:rsidR="00604B74" w:rsidRPr="00981ECD" w:rsidRDefault="00604B74" w:rsidP="00A4774B">
      <w:pPr>
        <w:tabs>
          <w:tab w:val="left" w:pos="5710"/>
        </w:tabs>
        <w:jc w:val="both"/>
        <w:rPr>
          <w:color w:val="000000"/>
          <w:sz w:val="22"/>
          <w:szCs w:val="22"/>
        </w:rPr>
      </w:pPr>
      <w:r w:rsidRPr="00981ECD">
        <w:rPr>
          <w:color w:val="000000"/>
          <w:sz w:val="22"/>
          <w:szCs w:val="22"/>
        </w:rPr>
        <w:t>Relator/a: Conselheiro/a Mara Renata da Mota Ferreira</w:t>
      </w:r>
    </w:p>
    <w:p w14:paraId="7398D244" w14:textId="77777777" w:rsidR="002D09C5" w:rsidRPr="00981ECD" w:rsidRDefault="002D09C5" w:rsidP="00A4774B">
      <w:pPr>
        <w:tabs>
          <w:tab w:val="left" w:pos="5710"/>
        </w:tabs>
        <w:jc w:val="both"/>
        <w:rPr>
          <w:color w:val="000000"/>
          <w:sz w:val="22"/>
          <w:szCs w:val="22"/>
        </w:rPr>
      </w:pPr>
    </w:p>
    <w:p w14:paraId="0868479B" w14:textId="2A79312F" w:rsidR="00B42E59" w:rsidRPr="00981ECD" w:rsidRDefault="00B42E59" w:rsidP="00A4774B">
      <w:pPr>
        <w:jc w:val="both"/>
        <w:rPr>
          <w:sz w:val="22"/>
          <w:szCs w:val="22"/>
        </w:rPr>
      </w:pPr>
      <w:r w:rsidRPr="00981ECD">
        <w:rPr>
          <w:color w:val="000000"/>
          <w:sz w:val="22"/>
          <w:szCs w:val="22"/>
        </w:rPr>
        <w:t xml:space="preserve">SEI nº </w:t>
      </w:r>
      <w:hyperlink r:id="rId79" w:history="1">
        <w:r w:rsidRPr="00981ECD">
          <w:rPr>
            <w:rStyle w:val="Hyperlink"/>
            <w:sz w:val="22"/>
            <w:szCs w:val="22"/>
          </w:rPr>
          <w:t>2022/0001103</w:t>
        </w:r>
      </w:hyperlink>
      <w:r w:rsidRPr="00981ECD">
        <w:rPr>
          <w:color w:val="000000"/>
          <w:sz w:val="22"/>
          <w:szCs w:val="22"/>
        </w:rPr>
        <w:t xml:space="preserve"> </w:t>
      </w:r>
      <w:r w:rsidR="00F84692" w:rsidRPr="0042353E">
        <w:rPr>
          <w:rStyle w:val="Hyperlink"/>
          <w:color w:val="auto"/>
          <w:sz w:val="22"/>
          <w:szCs w:val="22"/>
          <w:highlight w:val="darkGray"/>
          <w:u w:val="none"/>
        </w:rPr>
        <w:t>(após aditamento)</w:t>
      </w:r>
      <w:r w:rsidR="0009125A" w:rsidRPr="00981ECD">
        <w:rPr>
          <w:rStyle w:val="Hyperlink"/>
          <w:color w:val="auto"/>
          <w:sz w:val="22"/>
          <w:szCs w:val="22"/>
          <w:u w:val="none"/>
        </w:rPr>
        <w:t xml:space="preserve"> </w:t>
      </w:r>
      <w:r w:rsidR="0009125A" w:rsidRPr="00981ECD">
        <w:rPr>
          <w:sz w:val="22"/>
          <w:szCs w:val="22"/>
          <w:highlight w:val="yellow"/>
        </w:rPr>
        <w:t>(</w:t>
      </w:r>
      <w:r w:rsidR="00667CFF" w:rsidRPr="00981ECD">
        <w:rPr>
          <w:sz w:val="22"/>
          <w:szCs w:val="22"/>
          <w:highlight w:val="yellow"/>
        </w:rPr>
        <w:t>prorrogado nas últimas sessões</w:t>
      </w:r>
      <w:r w:rsidR="0009125A" w:rsidRPr="00981ECD">
        <w:rPr>
          <w:sz w:val="22"/>
          <w:szCs w:val="22"/>
          <w:highlight w:val="yellow"/>
        </w:rPr>
        <w:t>)</w:t>
      </w:r>
    </w:p>
    <w:p w14:paraId="238FC2C0" w14:textId="77777777" w:rsidR="00B42E59" w:rsidRPr="00981ECD" w:rsidRDefault="00B42E59" w:rsidP="00A4774B">
      <w:pPr>
        <w:jc w:val="both"/>
        <w:rPr>
          <w:color w:val="000000"/>
          <w:sz w:val="22"/>
          <w:szCs w:val="22"/>
        </w:rPr>
      </w:pPr>
      <w:r w:rsidRPr="00981ECD">
        <w:rPr>
          <w:color w:val="000000"/>
          <w:sz w:val="22"/>
          <w:szCs w:val="22"/>
        </w:rPr>
        <w:t>Interessado/a: Sabrina Lima Lopes Silva Goes</w:t>
      </w:r>
    </w:p>
    <w:p w14:paraId="5D2F177D" w14:textId="77777777" w:rsidR="00B42E59" w:rsidRPr="00981ECD" w:rsidRDefault="00B42E59" w:rsidP="00A4774B">
      <w:pPr>
        <w:jc w:val="both"/>
        <w:rPr>
          <w:color w:val="000000"/>
          <w:sz w:val="22"/>
          <w:szCs w:val="22"/>
        </w:rPr>
      </w:pPr>
      <w:r w:rsidRPr="00981ECD">
        <w:rPr>
          <w:color w:val="000000"/>
          <w:sz w:val="22"/>
          <w:szCs w:val="22"/>
        </w:rPr>
        <w:t>Assunto: Pedido de afastamento para participação no curso de pós-graduação - especialização, no período de 09 de março de 2022 a dezembro de 2025</w:t>
      </w:r>
    </w:p>
    <w:p w14:paraId="6498844F" w14:textId="39F5EC5B" w:rsidR="00B42E59" w:rsidRPr="00981ECD" w:rsidRDefault="00B42E59" w:rsidP="00A4774B">
      <w:pPr>
        <w:tabs>
          <w:tab w:val="left" w:pos="5710"/>
        </w:tabs>
        <w:jc w:val="both"/>
        <w:rPr>
          <w:color w:val="000000"/>
          <w:sz w:val="22"/>
          <w:szCs w:val="22"/>
        </w:rPr>
      </w:pPr>
      <w:r w:rsidRPr="00981ECD">
        <w:rPr>
          <w:color w:val="000000"/>
          <w:sz w:val="22"/>
          <w:szCs w:val="22"/>
        </w:rPr>
        <w:t>Relator/a: Conselheiro/a Rafael Morais Portugues de Souza</w:t>
      </w:r>
    </w:p>
    <w:p w14:paraId="144672C5" w14:textId="6A442F9F" w:rsidR="00503F89" w:rsidRPr="00981ECD" w:rsidRDefault="00503F89" w:rsidP="00A4774B">
      <w:pPr>
        <w:tabs>
          <w:tab w:val="left" w:pos="5710"/>
        </w:tabs>
        <w:jc w:val="both"/>
        <w:rPr>
          <w:color w:val="000000"/>
          <w:sz w:val="22"/>
          <w:szCs w:val="22"/>
        </w:rPr>
      </w:pPr>
    </w:p>
    <w:p w14:paraId="4CC555FB" w14:textId="5B824127" w:rsidR="00F0623B" w:rsidRPr="00981ECD" w:rsidRDefault="00F0623B" w:rsidP="00A4774B">
      <w:pPr>
        <w:jc w:val="both"/>
        <w:rPr>
          <w:sz w:val="22"/>
          <w:szCs w:val="22"/>
        </w:rPr>
      </w:pPr>
      <w:r w:rsidRPr="00981ECD">
        <w:rPr>
          <w:color w:val="000000"/>
          <w:sz w:val="22"/>
          <w:szCs w:val="22"/>
        </w:rPr>
        <w:t xml:space="preserve">SEI nº </w:t>
      </w:r>
      <w:hyperlink r:id="rId80" w:history="1">
        <w:r w:rsidRPr="00981ECD">
          <w:rPr>
            <w:rStyle w:val="Hyperlink"/>
            <w:sz w:val="22"/>
            <w:szCs w:val="22"/>
          </w:rPr>
          <w:t>2022/0003080</w:t>
        </w:r>
      </w:hyperlink>
      <w:r w:rsidRPr="00981ECD">
        <w:rPr>
          <w:color w:val="000000"/>
          <w:sz w:val="22"/>
          <w:szCs w:val="22"/>
        </w:rPr>
        <w:t xml:space="preserve"> </w:t>
      </w:r>
      <w:r w:rsidR="0009125A" w:rsidRPr="00981ECD">
        <w:rPr>
          <w:sz w:val="22"/>
          <w:szCs w:val="22"/>
          <w:highlight w:val="yellow"/>
        </w:rPr>
        <w:t>(</w:t>
      </w:r>
      <w:r w:rsidR="00667CFF" w:rsidRPr="00981ECD">
        <w:rPr>
          <w:sz w:val="22"/>
          <w:szCs w:val="22"/>
          <w:highlight w:val="yellow"/>
        </w:rPr>
        <w:t>prorrogado nas últimas sessões</w:t>
      </w:r>
      <w:r w:rsidR="0009125A" w:rsidRPr="00981ECD">
        <w:rPr>
          <w:sz w:val="22"/>
          <w:szCs w:val="22"/>
          <w:highlight w:val="yellow"/>
        </w:rPr>
        <w:t>)</w:t>
      </w:r>
    </w:p>
    <w:p w14:paraId="49806090" w14:textId="77777777" w:rsidR="00F0623B" w:rsidRPr="00981ECD" w:rsidRDefault="00F0623B" w:rsidP="00A4774B">
      <w:pPr>
        <w:jc w:val="both"/>
        <w:rPr>
          <w:color w:val="000000"/>
          <w:sz w:val="22"/>
          <w:szCs w:val="22"/>
        </w:rPr>
      </w:pPr>
      <w:r w:rsidRPr="00981ECD">
        <w:rPr>
          <w:color w:val="000000"/>
          <w:sz w:val="22"/>
          <w:szCs w:val="22"/>
        </w:rPr>
        <w:t>Interessado/a: Primeira Subdefensoria Pública-Geral do Estado</w:t>
      </w:r>
    </w:p>
    <w:p w14:paraId="5D05611B" w14:textId="27D36185" w:rsidR="00F0623B" w:rsidRPr="00981ECD" w:rsidRDefault="00F0623B" w:rsidP="00A4774B">
      <w:pPr>
        <w:jc w:val="both"/>
        <w:rPr>
          <w:color w:val="000000"/>
          <w:sz w:val="22"/>
          <w:szCs w:val="22"/>
        </w:rPr>
      </w:pPr>
      <w:r w:rsidRPr="00981ECD">
        <w:rPr>
          <w:color w:val="000000"/>
          <w:sz w:val="22"/>
          <w:szCs w:val="22"/>
        </w:rPr>
        <w:t>Assunto: Pedido de cessação de designação do Defensor Público Marcelo Bonilha Campos da Presidência da Comissão Especial a que se refere a Deliberação CSDP n</w:t>
      </w:r>
      <w:r w:rsidR="006B0656" w:rsidRPr="00981ECD">
        <w:rPr>
          <w:color w:val="000000"/>
          <w:sz w:val="22"/>
          <w:szCs w:val="22"/>
        </w:rPr>
        <w:t>º</w:t>
      </w:r>
      <w:r w:rsidRPr="00981ECD">
        <w:rPr>
          <w:color w:val="000000"/>
          <w:sz w:val="22"/>
          <w:szCs w:val="22"/>
        </w:rPr>
        <w:t xml:space="preserve"> </w:t>
      </w:r>
      <w:r w:rsidR="006B0656" w:rsidRPr="00981ECD">
        <w:rPr>
          <w:color w:val="000000"/>
          <w:sz w:val="22"/>
          <w:szCs w:val="22"/>
        </w:rPr>
        <w:t>0</w:t>
      </w:r>
      <w:r w:rsidRPr="00981ECD">
        <w:rPr>
          <w:color w:val="000000"/>
          <w:sz w:val="22"/>
          <w:szCs w:val="22"/>
        </w:rPr>
        <w:t>10/06</w:t>
      </w:r>
    </w:p>
    <w:p w14:paraId="06F70736" w14:textId="2F0A51EE" w:rsidR="00F0623B" w:rsidRPr="00981ECD" w:rsidRDefault="00F0623B" w:rsidP="00A4774B">
      <w:pPr>
        <w:tabs>
          <w:tab w:val="left" w:pos="5710"/>
        </w:tabs>
        <w:jc w:val="both"/>
        <w:rPr>
          <w:color w:val="000000"/>
          <w:sz w:val="22"/>
          <w:szCs w:val="22"/>
        </w:rPr>
      </w:pPr>
      <w:r w:rsidRPr="00981ECD">
        <w:rPr>
          <w:color w:val="000000"/>
          <w:sz w:val="22"/>
          <w:szCs w:val="22"/>
        </w:rPr>
        <w:t>Relator/a: Conselheiro/a Rafael Morais Portugues de Souza</w:t>
      </w:r>
    </w:p>
    <w:p w14:paraId="6265605D" w14:textId="77777777" w:rsidR="00A155E2" w:rsidRPr="00981ECD" w:rsidRDefault="00A155E2" w:rsidP="00A4774B">
      <w:pPr>
        <w:tabs>
          <w:tab w:val="left" w:pos="5710"/>
        </w:tabs>
        <w:jc w:val="both"/>
        <w:rPr>
          <w:color w:val="000000"/>
          <w:sz w:val="22"/>
          <w:szCs w:val="22"/>
        </w:rPr>
      </w:pPr>
    </w:p>
    <w:p w14:paraId="3CBDB261" w14:textId="16E32D93" w:rsidR="003A1BD7" w:rsidRPr="00981ECD" w:rsidRDefault="003A1BD7" w:rsidP="00A4774B">
      <w:pPr>
        <w:jc w:val="both"/>
        <w:rPr>
          <w:sz w:val="22"/>
          <w:szCs w:val="22"/>
        </w:rPr>
      </w:pPr>
      <w:r w:rsidRPr="00981ECD">
        <w:rPr>
          <w:color w:val="000000"/>
          <w:sz w:val="22"/>
          <w:szCs w:val="22"/>
        </w:rPr>
        <w:t xml:space="preserve">SEI nº </w:t>
      </w:r>
      <w:hyperlink r:id="rId81" w:history="1">
        <w:r w:rsidRPr="00981ECD">
          <w:rPr>
            <w:rStyle w:val="Hyperlink"/>
            <w:sz w:val="22"/>
            <w:szCs w:val="22"/>
          </w:rPr>
          <w:t>2022/0003981</w:t>
        </w:r>
      </w:hyperlink>
      <w:r w:rsidR="00E03295" w:rsidRPr="00981ECD">
        <w:rPr>
          <w:rStyle w:val="Hyperlink"/>
          <w:sz w:val="22"/>
          <w:szCs w:val="22"/>
        </w:rPr>
        <w:t xml:space="preserve"> </w:t>
      </w:r>
      <w:r w:rsidR="00E03295" w:rsidRPr="00981ECD">
        <w:rPr>
          <w:sz w:val="22"/>
          <w:szCs w:val="22"/>
          <w:highlight w:val="yellow"/>
        </w:rPr>
        <w:t>(</w:t>
      </w:r>
      <w:r w:rsidR="00667CFF" w:rsidRPr="00981ECD">
        <w:rPr>
          <w:sz w:val="22"/>
          <w:szCs w:val="22"/>
          <w:highlight w:val="yellow"/>
        </w:rPr>
        <w:t>prorrogado nas últimas sessões</w:t>
      </w:r>
      <w:r w:rsidR="00E03295" w:rsidRPr="00981ECD">
        <w:rPr>
          <w:sz w:val="22"/>
          <w:szCs w:val="22"/>
          <w:highlight w:val="yellow"/>
        </w:rPr>
        <w:t>)</w:t>
      </w:r>
    </w:p>
    <w:p w14:paraId="547100B7" w14:textId="77777777" w:rsidR="003A1BD7" w:rsidRPr="00981ECD" w:rsidRDefault="003A1BD7" w:rsidP="00A4774B">
      <w:pPr>
        <w:jc w:val="both"/>
        <w:rPr>
          <w:color w:val="000000"/>
          <w:sz w:val="22"/>
          <w:szCs w:val="22"/>
        </w:rPr>
      </w:pPr>
      <w:r w:rsidRPr="00981ECD">
        <w:rPr>
          <w:color w:val="000000"/>
          <w:sz w:val="22"/>
          <w:szCs w:val="22"/>
        </w:rPr>
        <w:t>Interessado/a: Alex Gomes Seixas, Juliano Bassetto Ribeiro e Aluisio Iunes Monti Ruggeri Ré</w:t>
      </w:r>
    </w:p>
    <w:p w14:paraId="0E353F48" w14:textId="65E89573" w:rsidR="003A1BD7" w:rsidRPr="00981ECD" w:rsidRDefault="003A1BD7" w:rsidP="00A4774B">
      <w:pPr>
        <w:jc w:val="both"/>
        <w:rPr>
          <w:color w:val="000000"/>
          <w:sz w:val="22"/>
          <w:szCs w:val="22"/>
        </w:rPr>
      </w:pPr>
      <w:r w:rsidRPr="00981ECD">
        <w:rPr>
          <w:color w:val="000000"/>
          <w:sz w:val="22"/>
          <w:szCs w:val="22"/>
        </w:rPr>
        <w:t>Assunto: Proposta de alteração da Deliberação CSDP nº 270/13 (que dispõe sobre a Comissão de Prerrogativas da Defensoria Pública do Estado de São Paulo e regulamenta suas atividades)</w:t>
      </w:r>
    </w:p>
    <w:p w14:paraId="199293C7" w14:textId="4C4F95EA" w:rsidR="003A1BD7" w:rsidRPr="00981ECD" w:rsidRDefault="003A1BD7" w:rsidP="00A4774B">
      <w:pPr>
        <w:tabs>
          <w:tab w:val="left" w:pos="5710"/>
        </w:tabs>
        <w:jc w:val="both"/>
        <w:rPr>
          <w:color w:val="000000"/>
          <w:sz w:val="22"/>
          <w:szCs w:val="22"/>
        </w:rPr>
      </w:pPr>
      <w:r w:rsidRPr="00981ECD">
        <w:rPr>
          <w:color w:val="000000"/>
          <w:sz w:val="22"/>
          <w:szCs w:val="22"/>
        </w:rPr>
        <w:t>Relator/a: Conselheiro/a Mara Renata da Mota</w:t>
      </w:r>
      <w:r w:rsidR="00825B8F" w:rsidRPr="00981ECD">
        <w:rPr>
          <w:color w:val="000000"/>
          <w:sz w:val="22"/>
          <w:szCs w:val="22"/>
        </w:rPr>
        <w:t xml:space="preserve"> Ferreira</w:t>
      </w:r>
    </w:p>
    <w:p w14:paraId="0B73BE7F" w14:textId="577E9EBE" w:rsidR="007B2839" w:rsidRPr="00981ECD" w:rsidRDefault="007B2839" w:rsidP="00A4774B">
      <w:pPr>
        <w:tabs>
          <w:tab w:val="left" w:pos="5710"/>
        </w:tabs>
        <w:jc w:val="both"/>
        <w:rPr>
          <w:color w:val="000000"/>
          <w:sz w:val="22"/>
          <w:szCs w:val="22"/>
        </w:rPr>
      </w:pPr>
    </w:p>
    <w:p w14:paraId="270690CC" w14:textId="622A8E78" w:rsidR="007B2839" w:rsidRPr="00981ECD" w:rsidRDefault="007B2839" w:rsidP="00A4774B">
      <w:pPr>
        <w:jc w:val="both"/>
        <w:rPr>
          <w:sz w:val="22"/>
          <w:szCs w:val="22"/>
        </w:rPr>
      </w:pPr>
      <w:r w:rsidRPr="00981ECD">
        <w:rPr>
          <w:color w:val="000000"/>
          <w:sz w:val="22"/>
          <w:szCs w:val="22"/>
        </w:rPr>
        <w:t xml:space="preserve">SEI nº </w:t>
      </w:r>
      <w:hyperlink r:id="rId82" w:history="1">
        <w:r w:rsidRPr="00981ECD">
          <w:rPr>
            <w:rStyle w:val="Hyperlink"/>
            <w:sz w:val="22"/>
            <w:szCs w:val="22"/>
          </w:rPr>
          <w:t>2022/0004251</w:t>
        </w:r>
      </w:hyperlink>
      <w:r w:rsidRPr="00981ECD">
        <w:rPr>
          <w:color w:val="000000"/>
          <w:sz w:val="22"/>
          <w:szCs w:val="22"/>
        </w:rPr>
        <w:t xml:space="preserve"> </w:t>
      </w:r>
      <w:r w:rsidR="00943FAE" w:rsidRPr="00981ECD">
        <w:rPr>
          <w:sz w:val="22"/>
          <w:szCs w:val="22"/>
          <w:highlight w:val="yellow"/>
        </w:rPr>
        <w:t>(</w:t>
      </w:r>
      <w:r w:rsidR="00667CFF" w:rsidRPr="00981ECD">
        <w:rPr>
          <w:sz w:val="22"/>
          <w:szCs w:val="22"/>
          <w:highlight w:val="yellow"/>
        </w:rPr>
        <w:t>prorrogado nas últimas sessões</w:t>
      </w:r>
      <w:r w:rsidR="00943FAE" w:rsidRPr="00981ECD">
        <w:rPr>
          <w:sz w:val="22"/>
          <w:szCs w:val="22"/>
          <w:highlight w:val="yellow"/>
        </w:rPr>
        <w:t>)</w:t>
      </w:r>
    </w:p>
    <w:p w14:paraId="41ED9ECD" w14:textId="77777777" w:rsidR="007B2839" w:rsidRPr="00981ECD" w:rsidRDefault="007B2839" w:rsidP="00A4774B">
      <w:pPr>
        <w:jc w:val="both"/>
        <w:rPr>
          <w:color w:val="000000"/>
          <w:sz w:val="22"/>
          <w:szCs w:val="22"/>
        </w:rPr>
      </w:pPr>
      <w:r w:rsidRPr="00981ECD">
        <w:rPr>
          <w:color w:val="000000"/>
          <w:sz w:val="22"/>
          <w:szCs w:val="22"/>
        </w:rPr>
        <w:lastRenderedPageBreak/>
        <w:t>Interessado/a: Coordenação do Núcleo Especializado de Defesa da Diversidade e da Igualdade Racial e do Núcleo Especializado de Promoção e Defesa dos Direitos das Mulheres</w:t>
      </w:r>
    </w:p>
    <w:p w14:paraId="53F1FD42" w14:textId="77777777" w:rsidR="007B2839" w:rsidRPr="00981ECD" w:rsidRDefault="007B2839" w:rsidP="00A4774B">
      <w:pPr>
        <w:jc w:val="both"/>
        <w:rPr>
          <w:color w:val="000000"/>
          <w:sz w:val="22"/>
          <w:szCs w:val="22"/>
        </w:rPr>
      </w:pPr>
      <w:r w:rsidRPr="00981ECD">
        <w:rPr>
          <w:color w:val="000000"/>
          <w:sz w:val="22"/>
          <w:szCs w:val="22"/>
        </w:rPr>
        <w:t>Assunto: Proposta de deliberação para instituir a Coordenadoria de Diversidade e Ações afirmativas no âmbito da Defensoria Pública do Estado de São Paulo (COORDIVERSA)</w:t>
      </w:r>
    </w:p>
    <w:p w14:paraId="2F9CC71A" w14:textId="058D9E34" w:rsidR="007B2839" w:rsidRDefault="007B2839" w:rsidP="00A4774B">
      <w:pPr>
        <w:tabs>
          <w:tab w:val="left" w:pos="5710"/>
        </w:tabs>
        <w:jc w:val="both"/>
        <w:rPr>
          <w:color w:val="000000"/>
          <w:sz w:val="22"/>
          <w:szCs w:val="22"/>
        </w:rPr>
      </w:pPr>
      <w:r w:rsidRPr="00981ECD">
        <w:rPr>
          <w:color w:val="000000"/>
          <w:sz w:val="22"/>
          <w:szCs w:val="22"/>
        </w:rPr>
        <w:t>Relator/a: Conselheiro/a Rafael Morais Portugues de Souza</w:t>
      </w:r>
    </w:p>
    <w:p w14:paraId="3E3B9C92" w14:textId="77777777" w:rsidR="00684B44" w:rsidRDefault="00684B44" w:rsidP="00A4774B">
      <w:pPr>
        <w:tabs>
          <w:tab w:val="left" w:pos="5710"/>
        </w:tabs>
        <w:jc w:val="both"/>
        <w:rPr>
          <w:color w:val="000000"/>
          <w:sz w:val="22"/>
          <w:szCs w:val="22"/>
        </w:rPr>
      </w:pPr>
    </w:p>
    <w:p w14:paraId="5DB7C2CE" w14:textId="7B591A08" w:rsidR="005F27FB" w:rsidRPr="00981ECD" w:rsidRDefault="005F27FB" w:rsidP="00A4774B">
      <w:pPr>
        <w:jc w:val="both"/>
        <w:rPr>
          <w:sz w:val="22"/>
          <w:szCs w:val="22"/>
        </w:rPr>
      </w:pPr>
      <w:r w:rsidRPr="00981ECD">
        <w:rPr>
          <w:color w:val="000000"/>
          <w:sz w:val="22"/>
          <w:szCs w:val="22"/>
        </w:rPr>
        <w:t xml:space="preserve">SEI nº </w:t>
      </w:r>
      <w:hyperlink r:id="rId83" w:history="1">
        <w:r w:rsidRPr="00981ECD">
          <w:rPr>
            <w:rStyle w:val="Hyperlink"/>
            <w:sz w:val="22"/>
            <w:szCs w:val="22"/>
          </w:rPr>
          <w:t>2022/0005047</w:t>
        </w:r>
      </w:hyperlink>
      <w:r w:rsidRPr="00981ECD">
        <w:rPr>
          <w:color w:val="000000"/>
          <w:sz w:val="22"/>
          <w:szCs w:val="22"/>
        </w:rPr>
        <w:t xml:space="preserve"> </w:t>
      </w:r>
      <w:r w:rsidR="002349C7" w:rsidRPr="00981ECD">
        <w:rPr>
          <w:sz w:val="22"/>
          <w:szCs w:val="22"/>
          <w:highlight w:val="yellow"/>
        </w:rPr>
        <w:t>(</w:t>
      </w:r>
      <w:r w:rsidR="00667CFF" w:rsidRPr="00981ECD">
        <w:rPr>
          <w:sz w:val="22"/>
          <w:szCs w:val="22"/>
          <w:highlight w:val="yellow"/>
        </w:rPr>
        <w:t>prorrogado nas últimas sessões</w:t>
      </w:r>
      <w:r w:rsidR="002349C7" w:rsidRPr="00981ECD">
        <w:rPr>
          <w:sz w:val="22"/>
          <w:szCs w:val="22"/>
          <w:highlight w:val="yellow"/>
        </w:rPr>
        <w:t>)</w:t>
      </w:r>
    </w:p>
    <w:p w14:paraId="6DB93944" w14:textId="77777777" w:rsidR="005F27FB" w:rsidRPr="00981ECD" w:rsidRDefault="005F27FB" w:rsidP="00A4774B">
      <w:pPr>
        <w:jc w:val="both"/>
        <w:rPr>
          <w:color w:val="000000"/>
          <w:sz w:val="22"/>
          <w:szCs w:val="22"/>
        </w:rPr>
      </w:pPr>
      <w:r w:rsidRPr="00981ECD">
        <w:rPr>
          <w:color w:val="000000"/>
          <w:sz w:val="22"/>
          <w:szCs w:val="22"/>
        </w:rPr>
        <w:t>Interessado/a: Coordenação do Núcleo Especializado de Promoção e Defesa dos Direitos das Mulheres</w:t>
      </w:r>
    </w:p>
    <w:p w14:paraId="75D6DD23" w14:textId="77777777" w:rsidR="005F27FB" w:rsidRPr="00981ECD" w:rsidRDefault="005F27FB" w:rsidP="00A4774B">
      <w:pPr>
        <w:jc w:val="both"/>
        <w:rPr>
          <w:color w:val="000000"/>
          <w:sz w:val="22"/>
          <w:szCs w:val="22"/>
        </w:rPr>
      </w:pPr>
      <w:r w:rsidRPr="00981ECD">
        <w:rPr>
          <w:color w:val="000000"/>
          <w:sz w:val="22"/>
          <w:szCs w:val="22"/>
        </w:rPr>
        <w:t>Assunto: Proposta de abertura de inscrições para integrantes de Núcleo Especializado (NUDEM)</w:t>
      </w:r>
    </w:p>
    <w:p w14:paraId="275EB227" w14:textId="4C0E7DC3" w:rsidR="005F27FB" w:rsidRPr="00494E15" w:rsidRDefault="005F27FB" w:rsidP="00A4774B">
      <w:pPr>
        <w:tabs>
          <w:tab w:val="left" w:pos="5710"/>
        </w:tabs>
        <w:jc w:val="both"/>
        <w:rPr>
          <w:color w:val="000000"/>
          <w:sz w:val="22"/>
          <w:szCs w:val="22"/>
        </w:rPr>
      </w:pPr>
      <w:r w:rsidRPr="00494E15">
        <w:rPr>
          <w:color w:val="000000"/>
          <w:sz w:val="22"/>
          <w:szCs w:val="22"/>
        </w:rPr>
        <w:t>Relator/a: Conselheiro/a Mara Renata da Mota Ferreira</w:t>
      </w:r>
    </w:p>
    <w:p w14:paraId="62FB7B61" w14:textId="1DE9A83C" w:rsidR="00AA301B" w:rsidRPr="00494E15" w:rsidRDefault="00AA301B" w:rsidP="00A4774B">
      <w:pPr>
        <w:tabs>
          <w:tab w:val="left" w:pos="5710"/>
        </w:tabs>
        <w:jc w:val="both"/>
        <w:rPr>
          <w:color w:val="000000"/>
          <w:sz w:val="22"/>
          <w:szCs w:val="22"/>
        </w:rPr>
      </w:pPr>
    </w:p>
    <w:p w14:paraId="335EC0ED" w14:textId="136B840E" w:rsidR="00DB6DAD" w:rsidRPr="00494E15" w:rsidRDefault="00DB6DAD" w:rsidP="00A4774B">
      <w:pPr>
        <w:jc w:val="both"/>
        <w:rPr>
          <w:sz w:val="22"/>
          <w:szCs w:val="22"/>
        </w:rPr>
      </w:pPr>
      <w:r w:rsidRPr="00494E15">
        <w:rPr>
          <w:color w:val="000000"/>
          <w:sz w:val="22"/>
          <w:szCs w:val="22"/>
        </w:rPr>
        <w:t xml:space="preserve">SEI nº </w:t>
      </w:r>
      <w:hyperlink r:id="rId84" w:history="1">
        <w:r w:rsidRPr="00494E15">
          <w:rPr>
            <w:rStyle w:val="Hyperlink"/>
            <w:sz w:val="22"/>
            <w:szCs w:val="22"/>
          </w:rPr>
          <w:t>2022/0006871</w:t>
        </w:r>
      </w:hyperlink>
      <w:r w:rsidRPr="00494E15">
        <w:rPr>
          <w:color w:val="000000"/>
          <w:sz w:val="22"/>
          <w:szCs w:val="22"/>
        </w:rPr>
        <w:t xml:space="preserve"> </w:t>
      </w:r>
      <w:r w:rsidR="002349C7" w:rsidRPr="00494E15">
        <w:rPr>
          <w:sz w:val="22"/>
          <w:szCs w:val="22"/>
          <w:highlight w:val="yellow"/>
        </w:rPr>
        <w:t>(</w:t>
      </w:r>
      <w:r w:rsidR="00667CFF" w:rsidRPr="00494E15">
        <w:rPr>
          <w:sz w:val="22"/>
          <w:szCs w:val="22"/>
          <w:highlight w:val="yellow"/>
        </w:rPr>
        <w:t>prorrogado nas últimas sessões</w:t>
      </w:r>
      <w:r w:rsidR="002349C7" w:rsidRPr="00494E15">
        <w:rPr>
          <w:sz w:val="22"/>
          <w:szCs w:val="22"/>
          <w:highlight w:val="yellow"/>
        </w:rPr>
        <w:t>)</w:t>
      </w:r>
    </w:p>
    <w:p w14:paraId="551C255B" w14:textId="77777777" w:rsidR="00DB6DAD" w:rsidRPr="00494E15" w:rsidRDefault="00DB6DAD" w:rsidP="00A4774B">
      <w:pPr>
        <w:jc w:val="both"/>
        <w:rPr>
          <w:color w:val="000000"/>
          <w:sz w:val="22"/>
          <w:szCs w:val="22"/>
        </w:rPr>
      </w:pPr>
      <w:r w:rsidRPr="00494E15">
        <w:rPr>
          <w:color w:val="000000"/>
          <w:sz w:val="22"/>
          <w:szCs w:val="22"/>
        </w:rPr>
        <w:t>Interessado/a: Núcleo Especializado de Segunda Instância e Tribunais Superiores</w:t>
      </w:r>
    </w:p>
    <w:p w14:paraId="33D1E50F" w14:textId="77777777" w:rsidR="00DB6DAD" w:rsidRPr="00494E15" w:rsidRDefault="00DB6DAD" w:rsidP="00A4774B">
      <w:pPr>
        <w:jc w:val="both"/>
        <w:rPr>
          <w:color w:val="000000"/>
          <w:sz w:val="22"/>
          <w:szCs w:val="22"/>
        </w:rPr>
      </w:pPr>
      <w:r w:rsidRPr="00494E15">
        <w:rPr>
          <w:color w:val="000000"/>
          <w:sz w:val="22"/>
          <w:szCs w:val="22"/>
        </w:rPr>
        <w:t>Assunto: Acompanhamento de relatório semestral, relativo ao período de agosto/21 a janeiro/22</w:t>
      </w:r>
    </w:p>
    <w:p w14:paraId="70037A46" w14:textId="40790825" w:rsidR="00DB6DAD" w:rsidRPr="00494E15" w:rsidRDefault="00DB6DAD" w:rsidP="00A4774B">
      <w:pPr>
        <w:tabs>
          <w:tab w:val="left" w:pos="5710"/>
        </w:tabs>
        <w:jc w:val="both"/>
        <w:rPr>
          <w:color w:val="000000"/>
          <w:sz w:val="22"/>
          <w:szCs w:val="22"/>
        </w:rPr>
      </w:pPr>
      <w:r w:rsidRPr="00494E15">
        <w:rPr>
          <w:color w:val="000000"/>
          <w:sz w:val="22"/>
          <w:szCs w:val="22"/>
        </w:rPr>
        <w:t>Relator/a: Conselheiro/a Rafael Morais Portugues de Souza</w:t>
      </w:r>
    </w:p>
    <w:p w14:paraId="64712FA8" w14:textId="500B2B2E" w:rsidR="00624253" w:rsidRPr="00494E15" w:rsidRDefault="00624253" w:rsidP="00A4774B">
      <w:pPr>
        <w:tabs>
          <w:tab w:val="left" w:pos="5710"/>
        </w:tabs>
        <w:jc w:val="both"/>
        <w:rPr>
          <w:color w:val="000000"/>
          <w:sz w:val="22"/>
          <w:szCs w:val="22"/>
        </w:rPr>
      </w:pPr>
    </w:p>
    <w:p w14:paraId="054F0859" w14:textId="0337373D" w:rsidR="002209A6" w:rsidRPr="00494E15" w:rsidRDefault="002209A6" w:rsidP="00A4774B">
      <w:pPr>
        <w:jc w:val="both"/>
        <w:rPr>
          <w:sz w:val="22"/>
          <w:szCs w:val="22"/>
        </w:rPr>
      </w:pPr>
      <w:r w:rsidRPr="00494E15">
        <w:rPr>
          <w:color w:val="000000"/>
          <w:sz w:val="22"/>
          <w:szCs w:val="22"/>
        </w:rPr>
        <w:t xml:space="preserve">SEI nº </w:t>
      </w:r>
      <w:hyperlink r:id="rId85" w:history="1">
        <w:r w:rsidRPr="00494E15">
          <w:rPr>
            <w:rStyle w:val="Hyperlink"/>
            <w:sz w:val="22"/>
            <w:szCs w:val="22"/>
          </w:rPr>
          <w:t>2022/0007332</w:t>
        </w:r>
      </w:hyperlink>
      <w:r w:rsidRPr="00494E15">
        <w:rPr>
          <w:color w:val="000000"/>
          <w:sz w:val="22"/>
          <w:szCs w:val="22"/>
        </w:rPr>
        <w:t xml:space="preserve"> </w:t>
      </w:r>
      <w:r w:rsidR="002349C7" w:rsidRPr="00494E15">
        <w:rPr>
          <w:sz w:val="22"/>
          <w:szCs w:val="22"/>
          <w:highlight w:val="yellow"/>
        </w:rPr>
        <w:t>(</w:t>
      </w:r>
      <w:r w:rsidR="00667CFF" w:rsidRPr="00494E15">
        <w:rPr>
          <w:sz w:val="22"/>
          <w:szCs w:val="22"/>
          <w:highlight w:val="yellow"/>
        </w:rPr>
        <w:t>prorrogado nas últimas sessões</w:t>
      </w:r>
      <w:r w:rsidR="002349C7" w:rsidRPr="00494E15">
        <w:rPr>
          <w:sz w:val="22"/>
          <w:szCs w:val="22"/>
          <w:highlight w:val="yellow"/>
        </w:rPr>
        <w:t>)</w:t>
      </w:r>
    </w:p>
    <w:p w14:paraId="440002D1" w14:textId="77777777" w:rsidR="002209A6" w:rsidRPr="00494E15" w:rsidRDefault="002209A6" w:rsidP="00A4774B">
      <w:pPr>
        <w:jc w:val="both"/>
        <w:rPr>
          <w:color w:val="000000"/>
          <w:sz w:val="22"/>
          <w:szCs w:val="22"/>
        </w:rPr>
      </w:pPr>
      <w:r w:rsidRPr="00494E15">
        <w:rPr>
          <w:color w:val="000000"/>
          <w:sz w:val="22"/>
          <w:szCs w:val="22"/>
        </w:rPr>
        <w:t>Interessado/a: Núcleo Especializado de Segunda Instância e Tribunais Superiores</w:t>
      </w:r>
    </w:p>
    <w:p w14:paraId="4F78E683" w14:textId="77777777" w:rsidR="002209A6" w:rsidRPr="00494E15" w:rsidRDefault="002209A6" w:rsidP="00A4774B">
      <w:pPr>
        <w:jc w:val="both"/>
        <w:rPr>
          <w:color w:val="000000"/>
          <w:sz w:val="22"/>
          <w:szCs w:val="22"/>
        </w:rPr>
      </w:pPr>
      <w:r w:rsidRPr="00494E15">
        <w:rPr>
          <w:color w:val="000000"/>
          <w:sz w:val="22"/>
          <w:szCs w:val="22"/>
        </w:rPr>
        <w:t>Assunto: Acompanhamento de relatório semestral, relativo ao período de fevereiro/21 a julho/21</w:t>
      </w:r>
    </w:p>
    <w:p w14:paraId="4EEC77BD" w14:textId="4C0EC003" w:rsidR="002209A6" w:rsidRPr="00494E15" w:rsidRDefault="002209A6" w:rsidP="00A4774B">
      <w:pPr>
        <w:tabs>
          <w:tab w:val="left" w:pos="5710"/>
        </w:tabs>
        <w:jc w:val="both"/>
        <w:rPr>
          <w:color w:val="000000"/>
          <w:sz w:val="22"/>
          <w:szCs w:val="22"/>
        </w:rPr>
      </w:pPr>
      <w:r w:rsidRPr="00494E15">
        <w:rPr>
          <w:color w:val="000000"/>
          <w:sz w:val="22"/>
          <w:szCs w:val="22"/>
        </w:rPr>
        <w:t>Relator/a: Conselheiro/a Rafael Morais Portugues de Souza</w:t>
      </w:r>
    </w:p>
    <w:p w14:paraId="6CE9055C" w14:textId="5BA5FAA9" w:rsidR="00343480" w:rsidRPr="00494E15" w:rsidRDefault="00343480" w:rsidP="00A4774B">
      <w:pPr>
        <w:tabs>
          <w:tab w:val="left" w:pos="5710"/>
        </w:tabs>
        <w:jc w:val="both"/>
        <w:rPr>
          <w:color w:val="000000"/>
          <w:sz w:val="22"/>
          <w:szCs w:val="22"/>
        </w:rPr>
      </w:pPr>
    </w:p>
    <w:p w14:paraId="17D21B92" w14:textId="3C7B4B69" w:rsidR="00343480" w:rsidRPr="00494E15" w:rsidRDefault="00343480" w:rsidP="00A4774B">
      <w:pPr>
        <w:jc w:val="both"/>
        <w:rPr>
          <w:sz w:val="22"/>
          <w:szCs w:val="22"/>
        </w:rPr>
      </w:pPr>
      <w:r w:rsidRPr="00494E15">
        <w:rPr>
          <w:color w:val="000000"/>
          <w:sz w:val="22"/>
          <w:szCs w:val="22"/>
        </w:rPr>
        <w:t xml:space="preserve">SEI nº </w:t>
      </w:r>
      <w:hyperlink r:id="rId86" w:history="1">
        <w:r w:rsidRPr="00494E15">
          <w:rPr>
            <w:rStyle w:val="Hyperlink"/>
            <w:sz w:val="22"/>
            <w:szCs w:val="22"/>
          </w:rPr>
          <w:t>2022/0007403</w:t>
        </w:r>
      </w:hyperlink>
      <w:r w:rsidRPr="00494E15">
        <w:rPr>
          <w:color w:val="000000"/>
          <w:sz w:val="22"/>
          <w:szCs w:val="22"/>
        </w:rPr>
        <w:t xml:space="preserve"> </w:t>
      </w:r>
      <w:r w:rsidR="002349C7" w:rsidRPr="00494E15">
        <w:rPr>
          <w:sz w:val="22"/>
          <w:szCs w:val="22"/>
          <w:highlight w:val="yellow"/>
        </w:rPr>
        <w:t>(</w:t>
      </w:r>
      <w:r w:rsidR="00667CFF" w:rsidRPr="00494E15">
        <w:rPr>
          <w:sz w:val="22"/>
          <w:szCs w:val="22"/>
          <w:highlight w:val="yellow"/>
        </w:rPr>
        <w:t>prorrogado nas últimas sessões</w:t>
      </w:r>
      <w:r w:rsidR="002349C7" w:rsidRPr="00494E15">
        <w:rPr>
          <w:sz w:val="22"/>
          <w:szCs w:val="22"/>
          <w:highlight w:val="yellow"/>
        </w:rPr>
        <w:t>)</w:t>
      </w:r>
    </w:p>
    <w:p w14:paraId="72786D54" w14:textId="77777777" w:rsidR="00343480" w:rsidRPr="00494E15" w:rsidRDefault="00343480" w:rsidP="00A4774B">
      <w:pPr>
        <w:jc w:val="both"/>
        <w:rPr>
          <w:color w:val="000000"/>
          <w:sz w:val="22"/>
          <w:szCs w:val="22"/>
        </w:rPr>
      </w:pPr>
      <w:r w:rsidRPr="00494E15">
        <w:rPr>
          <w:color w:val="000000"/>
          <w:sz w:val="22"/>
          <w:szCs w:val="22"/>
        </w:rPr>
        <w:t>Interessado/a: Núcleo Especializado de Habitação e Urbanismo</w:t>
      </w:r>
    </w:p>
    <w:p w14:paraId="11071FB0" w14:textId="77777777" w:rsidR="00343480" w:rsidRPr="00494E15" w:rsidRDefault="00343480" w:rsidP="00A4774B">
      <w:pPr>
        <w:jc w:val="both"/>
        <w:rPr>
          <w:color w:val="000000"/>
          <w:sz w:val="22"/>
          <w:szCs w:val="22"/>
        </w:rPr>
      </w:pPr>
      <w:r w:rsidRPr="00494E15">
        <w:rPr>
          <w:color w:val="000000"/>
          <w:sz w:val="22"/>
          <w:szCs w:val="22"/>
        </w:rPr>
        <w:t>Assunto: Acompanhamento de relatório semestral, relativo ao período de agosto/21 a janeiro/22</w:t>
      </w:r>
    </w:p>
    <w:p w14:paraId="098E1172" w14:textId="1364AD62" w:rsidR="00343480" w:rsidRDefault="00343480" w:rsidP="00A4774B">
      <w:pPr>
        <w:tabs>
          <w:tab w:val="left" w:pos="5710"/>
        </w:tabs>
        <w:jc w:val="both"/>
        <w:rPr>
          <w:color w:val="000000"/>
          <w:sz w:val="22"/>
          <w:szCs w:val="22"/>
        </w:rPr>
      </w:pPr>
      <w:r w:rsidRPr="00494E15">
        <w:rPr>
          <w:color w:val="000000"/>
          <w:sz w:val="22"/>
          <w:szCs w:val="22"/>
        </w:rPr>
        <w:t>Relator</w:t>
      </w:r>
      <w:r w:rsidR="000314FC" w:rsidRPr="00494E15">
        <w:rPr>
          <w:color w:val="000000"/>
          <w:sz w:val="22"/>
          <w:szCs w:val="22"/>
        </w:rPr>
        <w:t>/a: Conselheiro/a Raphael Camara</w:t>
      </w:r>
      <w:r w:rsidRPr="00494E15">
        <w:rPr>
          <w:color w:val="000000"/>
          <w:sz w:val="22"/>
          <w:szCs w:val="22"/>
        </w:rPr>
        <w:t>o Trevizan</w:t>
      </w:r>
    </w:p>
    <w:p w14:paraId="7D6D22EE" w14:textId="77777777" w:rsidR="001337CE" w:rsidRDefault="001337CE" w:rsidP="00A4774B">
      <w:pPr>
        <w:tabs>
          <w:tab w:val="left" w:pos="5710"/>
        </w:tabs>
        <w:jc w:val="both"/>
        <w:rPr>
          <w:color w:val="000000"/>
          <w:sz w:val="22"/>
          <w:szCs w:val="22"/>
        </w:rPr>
      </w:pPr>
    </w:p>
    <w:p w14:paraId="7E8665D0" w14:textId="06E3091F" w:rsidR="0007593B" w:rsidRDefault="001337CE" w:rsidP="0007593B">
      <w:pPr>
        <w:tabs>
          <w:tab w:val="left" w:pos="5710"/>
        </w:tabs>
        <w:jc w:val="both"/>
        <w:rPr>
          <w:sz w:val="22"/>
          <w:szCs w:val="22"/>
        </w:rPr>
      </w:pPr>
      <w:r w:rsidRPr="001337CE">
        <w:rPr>
          <w:color w:val="000000"/>
          <w:sz w:val="22"/>
          <w:szCs w:val="22"/>
        </w:rPr>
        <w:t xml:space="preserve">SEI nº </w:t>
      </w:r>
      <w:hyperlink r:id="rId87" w:history="1">
        <w:r w:rsidRPr="001337CE">
          <w:rPr>
            <w:rStyle w:val="Hyperlink"/>
            <w:sz w:val="22"/>
            <w:szCs w:val="22"/>
          </w:rPr>
          <w:t>2022/0008447</w:t>
        </w:r>
      </w:hyperlink>
      <w:r w:rsidR="00B360AD">
        <w:rPr>
          <w:color w:val="000000"/>
          <w:sz w:val="22"/>
          <w:szCs w:val="22"/>
        </w:rPr>
        <w:t xml:space="preserve"> </w:t>
      </w:r>
      <w:r w:rsidR="0057003E">
        <w:rPr>
          <w:color w:val="000000"/>
          <w:sz w:val="22"/>
          <w:szCs w:val="22"/>
          <w:highlight w:val="green"/>
        </w:rPr>
        <w:t>(1</w:t>
      </w:r>
      <w:r w:rsidR="0057003E" w:rsidRPr="00AA78AE">
        <w:rPr>
          <w:color w:val="000000"/>
          <w:sz w:val="22"/>
          <w:szCs w:val="22"/>
          <w:highlight w:val="green"/>
        </w:rPr>
        <w:t>ª Vista : Terceira Subdefensoria)</w:t>
      </w:r>
      <w:r w:rsidR="008E5D98">
        <w:rPr>
          <w:color w:val="000000"/>
          <w:sz w:val="22"/>
          <w:szCs w:val="22"/>
        </w:rPr>
        <w:t xml:space="preserve"> </w:t>
      </w:r>
      <w:r w:rsidR="004543F5" w:rsidRPr="00494E15">
        <w:rPr>
          <w:sz w:val="22"/>
          <w:szCs w:val="22"/>
          <w:highlight w:val="yellow"/>
        </w:rPr>
        <w:t>(prorrogado nas últimas sessões)</w:t>
      </w:r>
    </w:p>
    <w:p w14:paraId="52F63A84" w14:textId="019552F7" w:rsidR="0007593B" w:rsidRDefault="001337CE" w:rsidP="0007593B">
      <w:pPr>
        <w:tabs>
          <w:tab w:val="left" w:pos="5710"/>
        </w:tabs>
        <w:jc w:val="both"/>
        <w:rPr>
          <w:color w:val="000000"/>
          <w:sz w:val="22"/>
          <w:szCs w:val="22"/>
        </w:rPr>
      </w:pPr>
      <w:r w:rsidRPr="001337CE">
        <w:rPr>
          <w:color w:val="000000"/>
          <w:sz w:val="22"/>
          <w:szCs w:val="22"/>
        </w:rPr>
        <w:t>Interessado/a: Coordenação do Núcleo Especializado de Cidadania e Direitos Humanos, Núcleo Especializado da Infância e Juventude e Núcleo Especializado de Defesa da Diversidade e da Igualdade Racial</w:t>
      </w:r>
    </w:p>
    <w:p w14:paraId="706C8274" w14:textId="589C6D80" w:rsidR="0007593B" w:rsidRDefault="001337CE" w:rsidP="0007593B">
      <w:pPr>
        <w:tabs>
          <w:tab w:val="left" w:pos="5710"/>
        </w:tabs>
        <w:jc w:val="both"/>
        <w:rPr>
          <w:color w:val="000000"/>
          <w:sz w:val="22"/>
          <w:szCs w:val="22"/>
        </w:rPr>
      </w:pPr>
      <w:r w:rsidRPr="001337CE">
        <w:rPr>
          <w:color w:val="000000"/>
          <w:sz w:val="22"/>
          <w:szCs w:val="22"/>
        </w:rPr>
        <w:t>Assunto: Proposta de deliberação que visa regulamentar a política institucional de atendimento integral às vítimas diretas e indiretas de violência praticada por agentes de segurança púbica</w:t>
      </w:r>
    </w:p>
    <w:p w14:paraId="21CDE901" w14:textId="0421A1F2" w:rsidR="001337CE" w:rsidRPr="00494E15" w:rsidRDefault="001337CE" w:rsidP="0007593B">
      <w:pPr>
        <w:tabs>
          <w:tab w:val="left" w:pos="5710"/>
        </w:tabs>
        <w:jc w:val="both"/>
        <w:rPr>
          <w:color w:val="000000"/>
          <w:sz w:val="22"/>
          <w:szCs w:val="22"/>
        </w:rPr>
      </w:pPr>
      <w:r w:rsidRPr="001337CE">
        <w:rPr>
          <w:color w:val="000000"/>
          <w:sz w:val="22"/>
          <w:szCs w:val="22"/>
        </w:rPr>
        <w:t xml:space="preserve">Relator/a: Conselheiro/a Raphael Camarão Trevizan </w:t>
      </w:r>
    </w:p>
    <w:p w14:paraId="546CC5DD" w14:textId="5452E719" w:rsidR="00EC3C22" w:rsidRPr="00494E15" w:rsidRDefault="00EC3C22" w:rsidP="00A4774B">
      <w:pPr>
        <w:tabs>
          <w:tab w:val="left" w:pos="5710"/>
        </w:tabs>
        <w:jc w:val="both"/>
        <w:rPr>
          <w:color w:val="000000"/>
          <w:sz w:val="22"/>
          <w:szCs w:val="22"/>
        </w:rPr>
      </w:pPr>
    </w:p>
    <w:p w14:paraId="2F4619D4" w14:textId="35C57F30" w:rsidR="002F1E29" w:rsidRPr="00494E15" w:rsidRDefault="002F1E29" w:rsidP="00A4774B">
      <w:pPr>
        <w:jc w:val="both"/>
        <w:rPr>
          <w:sz w:val="22"/>
          <w:szCs w:val="22"/>
        </w:rPr>
      </w:pPr>
      <w:r w:rsidRPr="00494E15">
        <w:rPr>
          <w:color w:val="000000"/>
          <w:sz w:val="22"/>
          <w:szCs w:val="22"/>
        </w:rPr>
        <w:t xml:space="preserve">SEI nº </w:t>
      </w:r>
      <w:hyperlink r:id="rId88" w:history="1">
        <w:r w:rsidRPr="00494E15">
          <w:rPr>
            <w:rStyle w:val="Hyperlink"/>
            <w:sz w:val="22"/>
            <w:szCs w:val="22"/>
          </w:rPr>
          <w:t>2022/0011643</w:t>
        </w:r>
      </w:hyperlink>
      <w:r w:rsidR="001C0466" w:rsidRPr="00494E15">
        <w:rPr>
          <w:rStyle w:val="Hyperlink"/>
          <w:sz w:val="22"/>
          <w:szCs w:val="22"/>
          <w:u w:val="none"/>
        </w:rPr>
        <w:t xml:space="preserve"> </w:t>
      </w:r>
      <w:r w:rsidR="001C0466" w:rsidRPr="00A07A61">
        <w:rPr>
          <w:rStyle w:val="Hyperlink"/>
          <w:color w:val="auto"/>
          <w:sz w:val="22"/>
          <w:szCs w:val="22"/>
          <w:highlight w:val="darkGray"/>
          <w:u w:val="none"/>
        </w:rPr>
        <w:t>(após aditamento)</w:t>
      </w:r>
      <w:r w:rsidR="00517BB2" w:rsidRPr="00494E15">
        <w:rPr>
          <w:rStyle w:val="Hyperlink"/>
          <w:color w:val="auto"/>
          <w:sz w:val="22"/>
          <w:szCs w:val="22"/>
          <w:u w:val="none"/>
        </w:rPr>
        <w:t xml:space="preserve"> </w:t>
      </w:r>
      <w:r w:rsidR="00517BB2" w:rsidRPr="00494E15">
        <w:rPr>
          <w:sz w:val="22"/>
          <w:szCs w:val="22"/>
          <w:highlight w:val="yellow"/>
        </w:rPr>
        <w:t>(</w:t>
      </w:r>
      <w:r w:rsidR="00667CFF" w:rsidRPr="00494E15">
        <w:rPr>
          <w:sz w:val="22"/>
          <w:szCs w:val="22"/>
          <w:highlight w:val="yellow"/>
        </w:rPr>
        <w:t>prorrogado nas últimas sessões</w:t>
      </w:r>
      <w:r w:rsidR="00517BB2" w:rsidRPr="00494E15">
        <w:rPr>
          <w:sz w:val="22"/>
          <w:szCs w:val="22"/>
          <w:highlight w:val="yellow"/>
        </w:rPr>
        <w:t>)</w:t>
      </w:r>
    </w:p>
    <w:p w14:paraId="2F59AD0A" w14:textId="77777777" w:rsidR="002F1E29" w:rsidRPr="00494E15" w:rsidRDefault="002F1E29" w:rsidP="00A4774B">
      <w:pPr>
        <w:jc w:val="both"/>
        <w:rPr>
          <w:color w:val="000000"/>
          <w:sz w:val="22"/>
          <w:szCs w:val="22"/>
        </w:rPr>
      </w:pPr>
      <w:r w:rsidRPr="00494E15">
        <w:rPr>
          <w:color w:val="000000"/>
          <w:sz w:val="22"/>
          <w:szCs w:val="22"/>
        </w:rPr>
        <w:t>Interessado/a: EDEPE</w:t>
      </w:r>
    </w:p>
    <w:p w14:paraId="1E501600" w14:textId="77777777" w:rsidR="002F1E29" w:rsidRPr="00494E15" w:rsidRDefault="002F1E29" w:rsidP="00A4774B">
      <w:pPr>
        <w:jc w:val="both"/>
        <w:rPr>
          <w:color w:val="000000"/>
          <w:sz w:val="22"/>
          <w:szCs w:val="22"/>
        </w:rPr>
      </w:pPr>
      <w:r w:rsidRPr="00494E15">
        <w:rPr>
          <w:color w:val="000000"/>
          <w:sz w:val="22"/>
          <w:szCs w:val="22"/>
        </w:rPr>
        <w:t>Assunto: Pedido de afastamento para participação no evento "VIII Congresso Nacional das Defensoras e Defensores Públicos da Infância e Juventude e II Encontro Multidisciplinar da Defensoria Pública", a ser realizado nos dias 11 e 12 de agosto de 2022</w:t>
      </w:r>
    </w:p>
    <w:p w14:paraId="58C319C8" w14:textId="0168CEC7" w:rsidR="002F1E29" w:rsidRPr="00494E15" w:rsidRDefault="002F1E29" w:rsidP="00A4774B">
      <w:pPr>
        <w:tabs>
          <w:tab w:val="left" w:pos="5710"/>
        </w:tabs>
        <w:jc w:val="both"/>
        <w:rPr>
          <w:color w:val="000000"/>
          <w:sz w:val="22"/>
          <w:szCs w:val="22"/>
        </w:rPr>
      </w:pPr>
      <w:r w:rsidRPr="00494E15">
        <w:rPr>
          <w:color w:val="000000"/>
          <w:sz w:val="22"/>
          <w:szCs w:val="22"/>
        </w:rPr>
        <w:t>Relator/a: Conselheiro/a Mara Renata da Mota Ferreira</w:t>
      </w:r>
    </w:p>
    <w:p w14:paraId="4A7F98DE" w14:textId="0978B33A" w:rsidR="00CA37C8" w:rsidRPr="00494E15" w:rsidRDefault="00CA37C8" w:rsidP="00A4774B">
      <w:pPr>
        <w:tabs>
          <w:tab w:val="left" w:pos="5710"/>
        </w:tabs>
        <w:jc w:val="both"/>
        <w:rPr>
          <w:color w:val="000000"/>
          <w:sz w:val="22"/>
          <w:szCs w:val="22"/>
        </w:rPr>
      </w:pPr>
    </w:p>
    <w:p w14:paraId="69BFF2D1" w14:textId="3C6CA755" w:rsidR="00792F10" w:rsidRPr="00494E15" w:rsidRDefault="00792F10" w:rsidP="00A4774B">
      <w:pPr>
        <w:jc w:val="both"/>
        <w:rPr>
          <w:sz w:val="22"/>
          <w:szCs w:val="22"/>
        </w:rPr>
      </w:pPr>
      <w:r w:rsidRPr="00494E15">
        <w:rPr>
          <w:color w:val="000000"/>
          <w:sz w:val="22"/>
          <w:szCs w:val="22"/>
        </w:rPr>
        <w:t xml:space="preserve">SEI nº </w:t>
      </w:r>
      <w:hyperlink r:id="rId89" w:history="1">
        <w:r w:rsidRPr="00494E15">
          <w:rPr>
            <w:rStyle w:val="Hyperlink"/>
            <w:sz w:val="22"/>
            <w:szCs w:val="22"/>
          </w:rPr>
          <w:t>2022/0013945</w:t>
        </w:r>
      </w:hyperlink>
      <w:r w:rsidR="001C0466" w:rsidRPr="00494E15">
        <w:rPr>
          <w:rStyle w:val="Hyperlink"/>
          <w:sz w:val="22"/>
          <w:szCs w:val="22"/>
          <w:u w:val="none"/>
        </w:rPr>
        <w:t xml:space="preserve"> </w:t>
      </w:r>
      <w:r w:rsidR="001C0466" w:rsidRPr="00A07A61">
        <w:rPr>
          <w:rStyle w:val="Hyperlink"/>
          <w:color w:val="auto"/>
          <w:sz w:val="22"/>
          <w:szCs w:val="22"/>
          <w:highlight w:val="darkGray"/>
          <w:u w:val="none"/>
        </w:rPr>
        <w:t>(após aditamento)</w:t>
      </w:r>
      <w:r w:rsidRPr="00494E15">
        <w:rPr>
          <w:sz w:val="22"/>
          <w:szCs w:val="22"/>
        </w:rPr>
        <w:t xml:space="preserve"> </w:t>
      </w:r>
      <w:r w:rsidR="00D43549" w:rsidRPr="00494E15">
        <w:rPr>
          <w:sz w:val="22"/>
          <w:szCs w:val="22"/>
          <w:highlight w:val="yellow"/>
        </w:rPr>
        <w:t>(</w:t>
      </w:r>
      <w:r w:rsidR="00667CFF" w:rsidRPr="00494E15">
        <w:rPr>
          <w:sz w:val="22"/>
          <w:szCs w:val="22"/>
          <w:highlight w:val="yellow"/>
        </w:rPr>
        <w:t>prorrogado nas últimas sessões</w:t>
      </w:r>
      <w:r w:rsidR="00D43549" w:rsidRPr="00494E15">
        <w:rPr>
          <w:sz w:val="22"/>
          <w:szCs w:val="22"/>
          <w:highlight w:val="yellow"/>
        </w:rPr>
        <w:t>)</w:t>
      </w:r>
    </w:p>
    <w:p w14:paraId="03D329D9" w14:textId="77777777" w:rsidR="00792F10" w:rsidRPr="00494E15" w:rsidRDefault="00792F10" w:rsidP="00A4774B">
      <w:pPr>
        <w:jc w:val="both"/>
        <w:rPr>
          <w:color w:val="000000"/>
          <w:sz w:val="22"/>
          <w:szCs w:val="22"/>
        </w:rPr>
      </w:pPr>
      <w:r w:rsidRPr="00494E15">
        <w:rPr>
          <w:color w:val="000000"/>
          <w:sz w:val="22"/>
          <w:szCs w:val="22"/>
        </w:rPr>
        <w:t>Interessado/a: Leonardo Nascimento de Paula</w:t>
      </w:r>
    </w:p>
    <w:p w14:paraId="56F92F37" w14:textId="1823AB2E" w:rsidR="00792F10" w:rsidRPr="00494E15" w:rsidRDefault="00792F10" w:rsidP="00A4774B">
      <w:pPr>
        <w:jc w:val="both"/>
        <w:rPr>
          <w:color w:val="000000"/>
          <w:sz w:val="22"/>
          <w:szCs w:val="22"/>
        </w:rPr>
      </w:pPr>
      <w:r w:rsidRPr="00494E15">
        <w:rPr>
          <w:color w:val="000000"/>
          <w:sz w:val="22"/>
          <w:szCs w:val="22"/>
        </w:rPr>
        <w:t>Assunto: Proposta de alteração da Deliberação CSDP nº 084/08 (que fixa o limite de integrantes dos Núcleos Especializados, e dá outras providências)</w:t>
      </w:r>
    </w:p>
    <w:p w14:paraId="6DD31864" w14:textId="77777777" w:rsidR="00B96572" w:rsidRPr="00494E15" w:rsidRDefault="00792F10" w:rsidP="00A4774B">
      <w:pPr>
        <w:tabs>
          <w:tab w:val="left" w:pos="4705"/>
        </w:tabs>
        <w:jc w:val="both"/>
        <w:rPr>
          <w:color w:val="000000"/>
          <w:sz w:val="22"/>
          <w:szCs w:val="22"/>
        </w:rPr>
      </w:pPr>
      <w:r w:rsidRPr="00494E15">
        <w:rPr>
          <w:color w:val="000000"/>
          <w:sz w:val="22"/>
          <w:szCs w:val="22"/>
        </w:rPr>
        <w:t>Relator/a: Conselheiro/a Allan Ramalho Ferreira</w:t>
      </w:r>
    </w:p>
    <w:p w14:paraId="11E70EE5" w14:textId="421A2DCF" w:rsidR="00F1585C" w:rsidRPr="00494E15" w:rsidRDefault="00F1585C" w:rsidP="00A4774B">
      <w:pPr>
        <w:tabs>
          <w:tab w:val="left" w:pos="4705"/>
        </w:tabs>
        <w:jc w:val="both"/>
        <w:rPr>
          <w:color w:val="000000"/>
          <w:sz w:val="22"/>
          <w:szCs w:val="22"/>
        </w:rPr>
      </w:pPr>
    </w:p>
    <w:p w14:paraId="5759E3EA" w14:textId="0CBB63E3" w:rsidR="000829D0" w:rsidRPr="00494E15" w:rsidRDefault="000829D0" w:rsidP="00A4774B">
      <w:pPr>
        <w:jc w:val="both"/>
        <w:rPr>
          <w:sz w:val="22"/>
          <w:szCs w:val="22"/>
        </w:rPr>
      </w:pPr>
      <w:r w:rsidRPr="00494E15">
        <w:rPr>
          <w:color w:val="000000"/>
          <w:sz w:val="22"/>
          <w:szCs w:val="22"/>
        </w:rPr>
        <w:t>SEI nº</w:t>
      </w:r>
      <w:r w:rsidRPr="00494E15">
        <w:rPr>
          <w:sz w:val="22"/>
          <w:szCs w:val="22"/>
        </w:rPr>
        <w:t xml:space="preserve"> </w:t>
      </w:r>
      <w:hyperlink r:id="rId90" w:history="1">
        <w:r w:rsidRPr="00494E15">
          <w:rPr>
            <w:rStyle w:val="Hyperlink"/>
            <w:sz w:val="22"/>
            <w:szCs w:val="22"/>
          </w:rPr>
          <w:t>2022/0015719</w:t>
        </w:r>
      </w:hyperlink>
      <w:r w:rsidRPr="00494E15">
        <w:rPr>
          <w:color w:val="000000"/>
          <w:sz w:val="22"/>
          <w:szCs w:val="22"/>
        </w:rPr>
        <w:t xml:space="preserve"> </w:t>
      </w:r>
      <w:r w:rsidR="001C0466" w:rsidRPr="00037D0D">
        <w:rPr>
          <w:color w:val="000000"/>
          <w:sz w:val="22"/>
          <w:szCs w:val="22"/>
          <w:highlight w:val="darkGray"/>
        </w:rPr>
        <w:t>(após consulta pública)</w:t>
      </w:r>
      <w:r w:rsidR="00D11F44" w:rsidRPr="00494E15">
        <w:rPr>
          <w:color w:val="000000"/>
          <w:sz w:val="22"/>
          <w:szCs w:val="22"/>
        </w:rPr>
        <w:t xml:space="preserve"> </w:t>
      </w:r>
      <w:r w:rsidR="00D11F44" w:rsidRPr="00494E15">
        <w:rPr>
          <w:sz w:val="22"/>
          <w:szCs w:val="22"/>
          <w:highlight w:val="yellow"/>
        </w:rPr>
        <w:t>(</w:t>
      </w:r>
      <w:r w:rsidR="00667CFF" w:rsidRPr="00494E15">
        <w:rPr>
          <w:sz w:val="22"/>
          <w:szCs w:val="22"/>
          <w:highlight w:val="yellow"/>
        </w:rPr>
        <w:t>prorrogado nas últimas sessões</w:t>
      </w:r>
      <w:r w:rsidR="00D11F44" w:rsidRPr="00494E15">
        <w:rPr>
          <w:sz w:val="22"/>
          <w:szCs w:val="22"/>
          <w:highlight w:val="yellow"/>
        </w:rPr>
        <w:t>)</w:t>
      </w:r>
    </w:p>
    <w:p w14:paraId="78F37D8B" w14:textId="77777777" w:rsidR="00394C2C" w:rsidRPr="00494E15" w:rsidRDefault="000829D0" w:rsidP="00A4774B">
      <w:pPr>
        <w:jc w:val="both"/>
        <w:rPr>
          <w:color w:val="000000"/>
          <w:sz w:val="22"/>
          <w:szCs w:val="22"/>
        </w:rPr>
      </w:pPr>
      <w:r w:rsidRPr="00494E15">
        <w:rPr>
          <w:color w:val="000000"/>
          <w:sz w:val="22"/>
          <w:szCs w:val="22"/>
        </w:rPr>
        <w:t>Interessado</w:t>
      </w:r>
      <w:r w:rsidR="00825B8F" w:rsidRPr="00494E15">
        <w:rPr>
          <w:color w:val="000000"/>
          <w:sz w:val="22"/>
          <w:szCs w:val="22"/>
        </w:rPr>
        <w:t>/a</w:t>
      </w:r>
      <w:r w:rsidRPr="00494E15">
        <w:rPr>
          <w:color w:val="000000"/>
          <w:sz w:val="22"/>
          <w:szCs w:val="22"/>
        </w:rPr>
        <w:t>: Coordenação do Núcleo Especializado da Infância e Juventude</w:t>
      </w:r>
    </w:p>
    <w:p w14:paraId="3DC47EA5" w14:textId="313818C0" w:rsidR="00394C2C" w:rsidRPr="00494E15" w:rsidRDefault="000829D0" w:rsidP="00A4774B">
      <w:pPr>
        <w:jc w:val="both"/>
        <w:rPr>
          <w:color w:val="000000"/>
          <w:sz w:val="22"/>
          <w:szCs w:val="22"/>
        </w:rPr>
      </w:pPr>
      <w:r w:rsidRPr="00494E15">
        <w:rPr>
          <w:color w:val="000000"/>
          <w:sz w:val="22"/>
          <w:szCs w:val="22"/>
        </w:rPr>
        <w:t>Assunto: Proposta de alteração da Deliberação CSDP nº 084/08 (que fixa o limite de integrantes dos Núcleos Especializados, e dá outras providências)</w:t>
      </w:r>
    </w:p>
    <w:p w14:paraId="21CF8606" w14:textId="501A4C33" w:rsidR="000829D0" w:rsidRPr="00494E15" w:rsidRDefault="000829D0" w:rsidP="00A4774B">
      <w:pPr>
        <w:jc w:val="both"/>
        <w:rPr>
          <w:color w:val="000000"/>
          <w:sz w:val="22"/>
          <w:szCs w:val="22"/>
        </w:rPr>
      </w:pPr>
      <w:r w:rsidRPr="00494E15">
        <w:rPr>
          <w:color w:val="000000"/>
          <w:sz w:val="22"/>
          <w:szCs w:val="22"/>
        </w:rPr>
        <w:t>Relator/a: Conselheiro/a Allan Ramalho Ferreira</w:t>
      </w:r>
    </w:p>
    <w:p w14:paraId="4E21D693" w14:textId="77777777" w:rsidR="00825B8F" w:rsidRPr="00494E15" w:rsidRDefault="00825B8F" w:rsidP="00A4774B">
      <w:pPr>
        <w:jc w:val="both"/>
        <w:rPr>
          <w:color w:val="000000"/>
          <w:sz w:val="22"/>
          <w:szCs w:val="22"/>
        </w:rPr>
      </w:pPr>
    </w:p>
    <w:p w14:paraId="253C9077" w14:textId="1E2C497E" w:rsidR="00C70ABC" w:rsidRPr="00494E15" w:rsidRDefault="00C70ABC" w:rsidP="00A4774B">
      <w:pPr>
        <w:jc w:val="both"/>
        <w:rPr>
          <w:sz w:val="22"/>
          <w:szCs w:val="22"/>
        </w:rPr>
      </w:pPr>
      <w:r w:rsidRPr="00494E15">
        <w:rPr>
          <w:color w:val="000000"/>
          <w:sz w:val="22"/>
          <w:szCs w:val="22"/>
        </w:rPr>
        <w:t xml:space="preserve">SEI nº </w:t>
      </w:r>
      <w:hyperlink r:id="rId91" w:history="1">
        <w:r w:rsidRPr="00494E15">
          <w:rPr>
            <w:rStyle w:val="Hyperlink"/>
            <w:sz w:val="22"/>
            <w:szCs w:val="22"/>
          </w:rPr>
          <w:t>2022/0016581</w:t>
        </w:r>
      </w:hyperlink>
      <w:r w:rsidR="001C0466" w:rsidRPr="00494E15">
        <w:rPr>
          <w:rStyle w:val="Hyperlink"/>
          <w:sz w:val="22"/>
          <w:szCs w:val="22"/>
          <w:u w:val="none"/>
        </w:rPr>
        <w:t xml:space="preserve"> </w:t>
      </w:r>
      <w:r w:rsidR="001C0466" w:rsidRPr="00037D0D">
        <w:rPr>
          <w:rStyle w:val="Hyperlink"/>
          <w:color w:val="auto"/>
          <w:sz w:val="22"/>
          <w:szCs w:val="22"/>
          <w:highlight w:val="darkGray"/>
          <w:u w:val="none"/>
        </w:rPr>
        <w:t>(análise conjunta com o processo</w:t>
      </w:r>
      <w:r w:rsidR="001C0466" w:rsidRPr="00037D0D">
        <w:rPr>
          <w:rStyle w:val="Hyperlink"/>
          <w:color w:val="auto"/>
          <w:sz w:val="22"/>
          <w:szCs w:val="22"/>
          <w:highlight w:val="darkGray"/>
        </w:rPr>
        <w:t xml:space="preserve"> </w:t>
      </w:r>
      <w:r w:rsidR="001C0466" w:rsidRPr="00037D0D">
        <w:rPr>
          <w:color w:val="000000"/>
          <w:sz w:val="22"/>
          <w:szCs w:val="22"/>
          <w:highlight w:val="darkGray"/>
        </w:rPr>
        <w:t>SEI nº</w:t>
      </w:r>
      <w:r w:rsidR="001C0466" w:rsidRPr="00037D0D">
        <w:rPr>
          <w:sz w:val="22"/>
          <w:szCs w:val="22"/>
          <w:highlight w:val="darkGray"/>
        </w:rPr>
        <w:t xml:space="preserve"> </w:t>
      </w:r>
      <w:hyperlink r:id="rId92" w:history="1">
        <w:r w:rsidR="001C0466" w:rsidRPr="00037D0D">
          <w:rPr>
            <w:rStyle w:val="Hyperlink"/>
            <w:sz w:val="22"/>
            <w:szCs w:val="22"/>
            <w:highlight w:val="darkGray"/>
          </w:rPr>
          <w:t>2022/0015719</w:t>
        </w:r>
      </w:hyperlink>
      <w:r w:rsidR="001C0466" w:rsidRPr="00037D0D">
        <w:rPr>
          <w:rStyle w:val="Hyperlink"/>
          <w:sz w:val="22"/>
          <w:szCs w:val="22"/>
          <w:highlight w:val="darkGray"/>
        </w:rPr>
        <w:t>)</w:t>
      </w:r>
      <w:r w:rsidR="00285E6B" w:rsidRPr="00494E15">
        <w:rPr>
          <w:rStyle w:val="Hyperlink"/>
          <w:sz w:val="22"/>
          <w:szCs w:val="22"/>
          <w:u w:val="none"/>
        </w:rPr>
        <w:t xml:space="preserve"> </w:t>
      </w:r>
      <w:r w:rsidR="00285E6B" w:rsidRPr="00494E15">
        <w:rPr>
          <w:sz w:val="22"/>
          <w:szCs w:val="22"/>
          <w:highlight w:val="yellow"/>
        </w:rPr>
        <w:t>(</w:t>
      </w:r>
      <w:r w:rsidR="00667CFF" w:rsidRPr="00494E15">
        <w:rPr>
          <w:sz w:val="22"/>
          <w:szCs w:val="22"/>
          <w:highlight w:val="yellow"/>
        </w:rPr>
        <w:t>prorrogado nas últimas sessões</w:t>
      </w:r>
      <w:r w:rsidR="00285E6B" w:rsidRPr="00494E15">
        <w:rPr>
          <w:sz w:val="22"/>
          <w:szCs w:val="22"/>
          <w:highlight w:val="yellow"/>
        </w:rPr>
        <w:t>)</w:t>
      </w:r>
    </w:p>
    <w:p w14:paraId="1F7EFC86" w14:textId="77777777" w:rsidR="00C70ABC" w:rsidRPr="00494E15" w:rsidRDefault="00C70ABC" w:rsidP="00A4774B">
      <w:pPr>
        <w:jc w:val="both"/>
        <w:rPr>
          <w:color w:val="000000"/>
          <w:sz w:val="22"/>
          <w:szCs w:val="22"/>
        </w:rPr>
      </w:pPr>
      <w:r w:rsidRPr="00494E15">
        <w:rPr>
          <w:color w:val="000000"/>
          <w:sz w:val="22"/>
          <w:szCs w:val="22"/>
        </w:rPr>
        <w:t>Interessado/a: Coordenação do Núcleo Especializado de Segunda Instância e Tribunais Superiores</w:t>
      </w:r>
    </w:p>
    <w:p w14:paraId="65AA6B9B" w14:textId="29743615" w:rsidR="00C70ABC" w:rsidRPr="00494E15" w:rsidRDefault="00C70ABC" w:rsidP="00A4774B">
      <w:pPr>
        <w:jc w:val="both"/>
        <w:rPr>
          <w:color w:val="000000"/>
          <w:sz w:val="22"/>
          <w:szCs w:val="22"/>
        </w:rPr>
      </w:pPr>
      <w:r w:rsidRPr="00494E15">
        <w:rPr>
          <w:color w:val="000000"/>
          <w:sz w:val="22"/>
          <w:szCs w:val="22"/>
        </w:rPr>
        <w:t>Assunto: Proposta de alteração da Deliberação CSDP nº 084/08 (que fixa o limite de integrantes dos Núcleos Especializados, e dá outras providências)</w:t>
      </w:r>
    </w:p>
    <w:p w14:paraId="54F53303" w14:textId="51A9DAC5" w:rsidR="00C70ABC" w:rsidRPr="00494E15" w:rsidRDefault="00C70ABC" w:rsidP="00A4774B">
      <w:pPr>
        <w:jc w:val="both"/>
        <w:rPr>
          <w:color w:val="000000"/>
          <w:sz w:val="22"/>
          <w:szCs w:val="22"/>
        </w:rPr>
      </w:pPr>
      <w:r w:rsidRPr="00494E15">
        <w:rPr>
          <w:color w:val="000000"/>
          <w:sz w:val="22"/>
          <w:szCs w:val="22"/>
        </w:rPr>
        <w:t>Relator/a: Conselheiro/a Davi Eduardo Depine Filho</w:t>
      </w:r>
    </w:p>
    <w:p w14:paraId="7C3AA303" w14:textId="29932737" w:rsidR="001E02ED" w:rsidRPr="00494E15" w:rsidRDefault="001E02ED" w:rsidP="00A4774B">
      <w:pPr>
        <w:jc w:val="both"/>
        <w:rPr>
          <w:color w:val="000000"/>
          <w:sz w:val="22"/>
          <w:szCs w:val="22"/>
        </w:rPr>
      </w:pPr>
    </w:p>
    <w:p w14:paraId="417B1E6F" w14:textId="0268979F" w:rsidR="001E02ED" w:rsidRPr="00494E15" w:rsidRDefault="001E02ED" w:rsidP="00A4774B">
      <w:pPr>
        <w:jc w:val="both"/>
        <w:rPr>
          <w:sz w:val="22"/>
          <w:szCs w:val="22"/>
        </w:rPr>
      </w:pPr>
      <w:r w:rsidRPr="00494E15">
        <w:rPr>
          <w:color w:val="000000"/>
          <w:sz w:val="22"/>
          <w:szCs w:val="22"/>
        </w:rPr>
        <w:t xml:space="preserve">SEI nº </w:t>
      </w:r>
      <w:hyperlink r:id="rId93" w:history="1">
        <w:r w:rsidRPr="00494E15">
          <w:rPr>
            <w:rStyle w:val="Hyperlink"/>
            <w:sz w:val="22"/>
            <w:szCs w:val="22"/>
          </w:rPr>
          <w:t>2022/0016651</w:t>
        </w:r>
      </w:hyperlink>
      <w:r w:rsidRPr="00494E15">
        <w:rPr>
          <w:rStyle w:val="Hyperlink"/>
          <w:sz w:val="22"/>
          <w:szCs w:val="22"/>
        </w:rPr>
        <w:t xml:space="preserve"> </w:t>
      </w:r>
      <w:r w:rsidR="00285E6B" w:rsidRPr="00494E15">
        <w:rPr>
          <w:sz w:val="22"/>
          <w:szCs w:val="22"/>
          <w:highlight w:val="yellow"/>
        </w:rPr>
        <w:t>(</w:t>
      </w:r>
      <w:r w:rsidR="00667CFF" w:rsidRPr="00494E15">
        <w:rPr>
          <w:sz w:val="22"/>
          <w:szCs w:val="22"/>
          <w:highlight w:val="yellow"/>
        </w:rPr>
        <w:t>prorrogado nas últimas sessões</w:t>
      </w:r>
      <w:r w:rsidR="00285E6B" w:rsidRPr="00494E15">
        <w:rPr>
          <w:sz w:val="22"/>
          <w:szCs w:val="22"/>
          <w:highlight w:val="yellow"/>
        </w:rPr>
        <w:t>)</w:t>
      </w:r>
    </w:p>
    <w:p w14:paraId="2B4B58B9" w14:textId="77777777" w:rsidR="001E02ED" w:rsidRPr="00494E15" w:rsidRDefault="001E02ED" w:rsidP="00A4774B">
      <w:pPr>
        <w:jc w:val="both"/>
        <w:rPr>
          <w:color w:val="000000"/>
          <w:sz w:val="22"/>
          <w:szCs w:val="22"/>
        </w:rPr>
      </w:pPr>
      <w:r w:rsidRPr="00494E15">
        <w:rPr>
          <w:color w:val="000000"/>
          <w:sz w:val="22"/>
          <w:szCs w:val="22"/>
        </w:rPr>
        <w:t>Interessado/a : Corregedoria-Geral da Defensoria Pública</w:t>
      </w:r>
    </w:p>
    <w:p w14:paraId="0497873B" w14:textId="77777777" w:rsidR="001E02ED" w:rsidRPr="00494E15" w:rsidRDefault="001E02ED" w:rsidP="00A4774B">
      <w:pPr>
        <w:jc w:val="both"/>
        <w:rPr>
          <w:color w:val="000000"/>
          <w:sz w:val="22"/>
          <w:szCs w:val="22"/>
        </w:rPr>
      </w:pPr>
      <w:r w:rsidRPr="00494E15">
        <w:rPr>
          <w:color w:val="000000"/>
          <w:sz w:val="22"/>
          <w:szCs w:val="22"/>
        </w:rPr>
        <w:lastRenderedPageBreak/>
        <w:t>Assunto: Proposta de deliberação, que tem por objetivo a regulamentação permanente, no âmbito institucional, de medidas alternativas à sanção administrativa disciplinar.</w:t>
      </w:r>
    </w:p>
    <w:p w14:paraId="0D543317" w14:textId="3FC24A7B" w:rsidR="001E02ED" w:rsidRPr="00494E15" w:rsidRDefault="001E02ED" w:rsidP="00A4774B">
      <w:pPr>
        <w:jc w:val="both"/>
        <w:rPr>
          <w:color w:val="000000"/>
          <w:sz w:val="22"/>
          <w:szCs w:val="22"/>
        </w:rPr>
      </w:pPr>
      <w:r w:rsidRPr="00494E15">
        <w:rPr>
          <w:color w:val="000000"/>
          <w:sz w:val="22"/>
          <w:szCs w:val="22"/>
        </w:rPr>
        <w:t>Relator/a: Conselheiro/a Erica Leoni Ebeling</w:t>
      </w:r>
    </w:p>
    <w:p w14:paraId="1BB0159F" w14:textId="50260B12" w:rsidR="00500018" w:rsidRPr="00494E15" w:rsidRDefault="00500018" w:rsidP="00A4774B">
      <w:pPr>
        <w:jc w:val="both"/>
        <w:rPr>
          <w:color w:val="000000"/>
          <w:sz w:val="22"/>
          <w:szCs w:val="22"/>
        </w:rPr>
      </w:pPr>
    </w:p>
    <w:p w14:paraId="2995D74D" w14:textId="260D4636" w:rsidR="00500018" w:rsidRPr="00494E15" w:rsidRDefault="00500018" w:rsidP="00A4774B">
      <w:pPr>
        <w:jc w:val="both"/>
        <w:rPr>
          <w:sz w:val="22"/>
          <w:szCs w:val="22"/>
        </w:rPr>
      </w:pPr>
      <w:r w:rsidRPr="00494E15">
        <w:rPr>
          <w:color w:val="000000"/>
          <w:sz w:val="22"/>
          <w:szCs w:val="22"/>
        </w:rPr>
        <w:t xml:space="preserve">SEI nº </w:t>
      </w:r>
      <w:hyperlink r:id="rId94" w:history="1">
        <w:r w:rsidRPr="00494E15">
          <w:rPr>
            <w:rStyle w:val="Hyperlink"/>
            <w:sz w:val="22"/>
            <w:szCs w:val="22"/>
          </w:rPr>
          <w:t>2022/0016713</w:t>
        </w:r>
      </w:hyperlink>
      <w:r w:rsidR="00DB6FCE" w:rsidRPr="00494E15">
        <w:rPr>
          <w:rStyle w:val="Hyperlink"/>
          <w:sz w:val="22"/>
          <w:szCs w:val="22"/>
        </w:rPr>
        <w:t xml:space="preserve"> </w:t>
      </w:r>
      <w:r w:rsidR="00DB6FCE" w:rsidRPr="00494E15">
        <w:rPr>
          <w:sz w:val="22"/>
          <w:szCs w:val="22"/>
          <w:highlight w:val="yellow"/>
        </w:rPr>
        <w:t>(</w:t>
      </w:r>
      <w:r w:rsidR="00667CFF" w:rsidRPr="00494E15">
        <w:rPr>
          <w:sz w:val="22"/>
          <w:szCs w:val="22"/>
          <w:highlight w:val="yellow"/>
        </w:rPr>
        <w:t>prorrogado nas últimas sessões</w:t>
      </w:r>
      <w:r w:rsidR="00DB6FCE" w:rsidRPr="00494E15">
        <w:rPr>
          <w:sz w:val="22"/>
          <w:szCs w:val="22"/>
          <w:highlight w:val="yellow"/>
        </w:rPr>
        <w:t>)</w:t>
      </w:r>
    </w:p>
    <w:p w14:paraId="74716D20" w14:textId="77777777" w:rsidR="00500018" w:rsidRPr="00494E15" w:rsidRDefault="00500018" w:rsidP="00A4774B">
      <w:pPr>
        <w:jc w:val="both"/>
        <w:rPr>
          <w:color w:val="000000"/>
          <w:sz w:val="22"/>
          <w:szCs w:val="22"/>
        </w:rPr>
      </w:pPr>
      <w:r w:rsidRPr="00494E15">
        <w:rPr>
          <w:color w:val="000000"/>
          <w:sz w:val="22"/>
          <w:szCs w:val="22"/>
        </w:rPr>
        <w:t>Interessado/a: Catarina Marchiori</w:t>
      </w:r>
    </w:p>
    <w:p w14:paraId="3E7461C1" w14:textId="4187A081" w:rsidR="00500018" w:rsidRPr="00494E15" w:rsidRDefault="00500018" w:rsidP="00A4774B">
      <w:pPr>
        <w:jc w:val="both"/>
        <w:rPr>
          <w:color w:val="000000"/>
          <w:sz w:val="22"/>
          <w:szCs w:val="22"/>
        </w:rPr>
      </w:pPr>
      <w:r w:rsidRPr="380D076F">
        <w:rPr>
          <w:color w:val="000000" w:themeColor="text1"/>
          <w:sz w:val="22"/>
          <w:szCs w:val="22"/>
        </w:rPr>
        <w:t>Assunto: Pedido de afastamento para tratar de assistência ao filho portador de deficiência física, sensorial ou mental, no per</w:t>
      </w:r>
      <w:r w:rsidR="00B11778" w:rsidRPr="380D076F">
        <w:rPr>
          <w:color w:val="000000" w:themeColor="text1"/>
          <w:sz w:val="22"/>
          <w:szCs w:val="22"/>
        </w:rPr>
        <w:t>í</w:t>
      </w:r>
      <w:r w:rsidRPr="380D076F">
        <w:rPr>
          <w:color w:val="000000" w:themeColor="text1"/>
          <w:sz w:val="22"/>
          <w:szCs w:val="22"/>
        </w:rPr>
        <w:t>odo de 06 (seis) meses</w:t>
      </w:r>
    </w:p>
    <w:p w14:paraId="5E838ED3" w14:textId="179D04CB" w:rsidR="00500018" w:rsidRPr="00494E15" w:rsidRDefault="00500018" w:rsidP="00A4774B">
      <w:pPr>
        <w:tabs>
          <w:tab w:val="center" w:pos="5386"/>
        </w:tabs>
        <w:jc w:val="both"/>
        <w:rPr>
          <w:color w:val="000000"/>
          <w:sz w:val="22"/>
          <w:szCs w:val="22"/>
        </w:rPr>
      </w:pPr>
      <w:r w:rsidRPr="00494E15">
        <w:rPr>
          <w:color w:val="000000"/>
          <w:sz w:val="22"/>
          <w:szCs w:val="22"/>
        </w:rPr>
        <w:t>Relator/a: Conselheiro/a Gustavo Rodrigues Minatel</w:t>
      </w:r>
    </w:p>
    <w:p w14:paraId="4B9B2455" w14:textId="030CBF2F" w:rsidR="006170CB" w:rsidRPr="00494E15" w:rsidRDefault="006170CB" w:rsidP="00A4774B">
      <w:pPr>
        <w:tabs>
          <w:tab w:val="center" w:pos="5386"/>
        </w:tabs>
        <w:jc w:val="both"/>
        <w:rPr>
          <w:color w:val="000000"/>
          <w:sz w:val="22"/>
          <w:szCs w:val="22"/>
        </w:rPr>
      </w:pPr>
    </w:p>
    <w:p w14:paraId="51473CA5" w14:textId="50960E5B" w:rsidR="008D3C8D" w:rsidRPr="00494E15" w:rsidRDefault="006170CB" w:rsidP="00A4774B">
      <w:pPr>
        <w:jc w:val="both"/>
        <w:rPr>
          <w:rStyle w:val="eop"/>
          <w:color w:val="000000"/>
          <w:sz w:val="22"/>
          <w:szCs w:val="22"/>
          <w:shd w:val="clear" w:color="auto" w:fill="FFFFFF"/>
        </w:rPr>
      </w:pPr>
      <w:r w:rsidRPr="00494E15">
        <w:rPr>
          <w:color w:val="000000"/>
          <w:sz w:val="22"/>
          <w:szCs w:val="22"/>
        </w:rPr>
        <w:t xml:space="preserve">SEI nº </w:t>
      </w:r>
      <w:hyperlink r:id="rId95" w:history="1">
        <w:r w:rsidRPr="00494E15">
          <w:rPr>
            <w:rStyle w:val="Hyperlink"/>
            <w:sz w:val="22"/>
            <w:szCs w:val="22"/>
          </w:rPr>
          <w:t>2022/0017483</w:t>
        </w:r>
      </w:hyperlink>
      <w:r w:rsidR="00B93654" w:rsidRPr="00494E15">
        <w:rPr>
          <w:rStyle w:val="Hyperlink"/>
          <w:sz w:val="22"/>
          <w:szCs w:val="22"/>
          <w:u w:val="none"/>
        </w:rPr>
        <w:t xml:space="preserve"> </w:t>
      </w:r>
      <w:r w:rsidRPr="00494E15">
        <w:rPr>
          <w:rStyle w:val="normaltextrun"/>
          <w:color w:val="000000"/>
          <w:sz w:val="22"/>
          <w:szCs w:val="22"/>
          <w:shd w:val="clear" w:color="auto" w:fill="00FF00"/>
        </w:rPr>
        <w:t>(1ª Vista: Dr. Allan Ramalho)</w:t>
      </w:r>
      <w:r w:rsidR="008D3C8D" w:rsidRPr="00494E15">
        <w:rPr>
          <w:rStyle w:val="eop"/>
          <w:color w:val="000000"/>
          <w:sz w:val="22"/>
          <w:szCs w:val="22"/>
          <w:shd w:val="clear" w:color="auto" w:fill="FFFFFF"/>
        </w:rPr>
        <w:t> </w:t>
      </w:r>
      <w:r w:rsidR="008D3C8D" w:rsidRPr="00494E15">
        <w:rPr>
          <w:sz w:val="22"/>
          <w:szCs w:val="22"/>
          <w:highlight w:val="yellow"/>
        </w:rPr>
        <w:t>(prorrogado nas últimas sessões)</w:t>
      </w:r>
    </w:p>
    <w:p w14:paraId="149A92A2" w14:textId="5B0D1E9D" w:rsidR="006170CB" w:rsidRPr="00494E15" w:rsidRDefault="006170CB" w:rsidP="00A4774B">
      <w:pPr>
        <w:jc w:val="both"/>
        <w:rPr>
          <w:color w:val="000000"/>
          <w:sz w:val="22"/>
          <w:szCs w:val="22"/>
        </w:rPr>
      </w:pPr>
      <w:r w:rsidRPr="00494E15">
        <w:rPr>
          <w:color w:val="000000"/>
          <w:sz w:val="22"/>
          <w:szCs w:val="22"/>
        </w:rPr>
        <w:t>Interessado/a: Corregedoria-Geral da Defensoria Pública</w:t>
      </w:r>
    </w:p>
    <w:p w14:paraId="08F81BA2" w14:textId="77777777" w:rsidR="006170CB" w:rsidRPr="00494E15" w:rsidRDefault="006170CB" w:rsidP="00A4774B">
      <w:pPr>
        <w:jc w:val="both"/>
        <w:rPr>
          <w:color w:val="000000"/>
          <w:sz w:val="22"/>
          <w:szCs w:val="22"/>
        </w:rPr>
      </w:pPr>
      <w:r w:rsidRPr="00494E15">
        <w:rPr>
          <w:color w:val="000000"/>
          <w:sz w:val="22"/>
          <w:szCs w:val="22"/>
        </w:rPr>
        <w:t>Assunto: Proposta de deliberação, que visa regulamentar a realização de atividades docentes, bem como a divulgação e a produção de conteúdo educacional pela internet por Defensor/a Público/a e Servidor/a.</w:t>
      </w:r>
    </w:p>
    <w:p w14:paraId="1B0F13B1" w14:textId="38CA7448" w:rsidR="006170CB" w:rsidRPr="00494E15" w:rsidRDefault="006170CB" w:rsidP="00A4774B">
      <w:pPr>
        <w:tabs>
          <w:tab w:val="center" w:pos="5386"/>
        </w:tabs>
        <w:jc w:val="both"/>
        <w:rPr>
          <w:color w:val="000000"/>
          <w:sz w:val="22"/>
          <w:szCs w:val="22"/>
        </w:rPr>
      </w:pPr>
      <w:r w:rsidRPr="00494E15">
        <w:rPr>
          <w:color w:val="000000"/>
          <w:sz w:val="22"/>
          <w:szCs w:val="22"/>
        </w:rPr>
        <w:t>Relator/a: Conselheiro/a Luiz Felipe Azevedo Fagundes</w:t>
      </w:r>
    </w:p>
    <w:p w14:paraId="125024AC" w14:textId="77777777" w:rsidR="002A4B8F" w:rsidRPr="00730370" w:rsidRDefault="002A4B8F" w:rsidP="00A4774B">
      <w:pPr>
        <w:tabs>
          <w:tab w:val="center" w:pos="5386"/>
        </w:tabs>
        <w:jc w:val="both"/>
        <w:rPr>
          <w:color w:val="000000"/>
          <w:sz w:val="22"/>
          <w:szCs w:val="22"/>
        </w:rPr>
      </w:pPr>
    </w:p>
    <w:p w14:paraId="14CF6D9E" w14:textId="769B5BC7" w:rsidR="002A4B8F" w:rsidRPr="00AA78AE" w:rsidRDefault="002A4B8F" w:rsidP="002A4B8F">
      <w:pPr>
        <w:tabs>
          <w:tab w:val="center" w:pos="5386"/>
        </w:tabs>
        <w:jc w:val="both"/>
        <w:rPr>
          <w:color w:val="000000"/>
          <w:sz w:val="22"/>
          <w:szCs w:val="22"/>
        </w:rPr>
      </w:pPr>
      <w:r w:rsidRPr="00AA78AE">
        <w:rPr>
          <w:color w:val="000000"/>
          <w:sz w:val="22"/>
          <w:szCs w:val="22"/>
        </w:rPr>
        <w:t xml:space="preserve">SEI nº </w:t>
      </w:r>
      <w:hyperlink r:id="rId96" w:history="1">
        <w:r w:rsidRPr="00AA78AE">
          <w:rPr>
            <w:rStyle w:val="Hyperlink"/>
            <w:sz w:val="22"/>
            <w:szCs w:val="22"/>
          </w:rPr>
          <w:t>2022/0018887</w:t>
        </w:r>
      </w:hyperlink>
      <w:r w:rsidRPr="00AA78AE">
        <w:rPr>
          <w:color w:val="000000"/>
          <w:sz w:val="22"/>
          <w:szCs w:val="22"/>
        </w:rPr>
        <w:t xml:space="preserve"> </w:t>
      </w:r>
      <w:r w:rsidRPr="00AA78AE">
        <w:rPr>
          <w:color w:val="000000"/>
          <w:sz w:val="22"/>
          <w:szCs w:val="22"/>
          <w:highlight w:val="green"/>
        </w:rPr>
        <w:t>(1ª Vista:</w:t>
      </w:r>
      <w:r w:rsidR="0067574E">
        <w:rPr>
          <w:color w:val="000000"/>
          <w:sz w:val="22"/>
          <w:szCs w:val="22"/>
          <w:highlight w:val="green"/>
        </w:rPr>
        <w:t xml:space="preserve"> </w:t>
      </w:r>
      <w:r w:rsidRPr="00AA78AE">
        <w:rPr>
          <w:color w:val="000000"/>
          <w:sz w:val="22"/>
          <w:szCs w:val="22"/>
          <w:highlight w:val="green"/>
        </w:rPr>
        <w:t>Dr.</w:t>
      </w:r>
      <w:r w:rsidR="0067574E">
        <w:rPr>
          <w:color w:val="000000"/>
          <w:sz w:val="22"/>
          <w:szCs w:val="22"/>
          <w:highlight w:val="green"/>
        </w:rPr>
        <w:t xml:space="preserve"> </w:t>
      </w:r>
      <w:r w:rsidRPr="00AA78AE">
        <w:rPr>
          <w:color w:val="000000"/>
          <w:sz w:val="22"/>
          <w:szCs w:val="22"/>
          <w:highlight w:val="green"/>
        </w:rPr>
        <w:t>Raphael Camarão)</w:t>
      </w:r>
      <w:r w:rsidRPr="00AA78AE">
        <w:rPr>
          <w:color w:val="000000"/>
          <w:sz w:val="22"/>
          <w:szCs w:val="22"/>
        </w:rPr>
        <w:t xml:space="preserve"> </w:t>
      </w:r>
      <w:r w:rsidRPr="00AA78AE">
        <w:rPr>
          <w:color w:val="000000"/>
          <w:sz w:val="22"/>
          <w:szCs w:val="22"/>
          <w:highlight w:val="green"/>
        </w:rPr>
        <w:t>(2ª Vista:</w:t>
      </w:r>
      <w:r w:rsidR="0067574E">
        <w:rPr>
          <w:color w:val="000000"/>
          <w:sz w:val="22"/>
          <w:szCs w:val="22"/>
          <w:highlight w:val="green"/>
        </w:rPr>
        <w:t xml:space="preserve"> </w:t>
      </w:r>
      <w:r w:rsidRPr="00AA78AE">
        <w:rPr>
          <w:color w:val="000000"/>
          <w:sz w:val="22"/>
          <w:szCs w:val="22"/>
          <w:highlight w:val="green"/>
        </w:rPr>
        <w:t>Terceira Subdefensoria)</w:t>
      </w:r>
      <w:r w:rsidRPr="00AA78AE">
        <w:rPr>
          <w:color w:val="000000"/>
          <w:sz w:val="22"/>
          <w:szCs w:val="22"/>
        </w:rPr>
        <w:t xml:space="preserve"> </w:t>
      </w:r>
      <w:r w:rsidR="007616DF" w:rsidRPr="00AA78AE">
        <w:rPr>
          <w:color w:val="000000"/>
          <w:sz w:val="22"/>
          <w:szCs w:val="22"/>
          <w:highlight w:val="yellow"/>
        </w:rPr>
        <w:t>(prorrogado nas últimas</w:t>
      </w:r>
      <w:r w:rsidRPr="00AA78AE">
        <w:rPr>
          <w:color w:val="000000"/>
          <w:sz w:val="22"/>
          <w:szCs w:val="22"/>
          <w:highlight w:val="yellow"/>
        </w:rPr>
        <w:t xml:space="preserve"> sessões</w:t>
      </w:r>
      <w:r w:rsidRPr="00AA78AE">
        <w:rPr>
          <w:color w:val="000000"/>
          <w:sz w:val="22"/>
          <w:szCs w:val="22"/>
        </w:rPr>
        <w:t>)</w:t>
      </w:r>
    </w:p>
    <w:p w14:paraId="74AD112D" w14:textId="77777777" w:rsidR="002A4B8F" w:rsidRPr="00AA78AE" w:rsidRDefault="002A4B8F" w:rsidP="002A4B8F">
      <w:pPr>
        <w:tabs>
          <w:tab w:val="center" w:pos="5386"/>
        </w:tabs>
        <w:jc w:val="both"/>
        <w:rPr>
          <w:color w:val="000000"/>
          <w:sz w:val="22"/>
          <w:szCs w:val="22"/>
        </w:rPr>
      </w:pPr>
      <w:r w:rsidRPr="00AA78AE">
        <w:rPr>
          <w:color w:val="000000"/>
          <w:sz w:val="22"/>
          <w:szCs w:val="22"/>
        </w:rPr>
        <w:t>Interessado/a: Primeira Subdefensoria Pública-Geral do Estado</w:t>
      </w:r>
    </w:p>
    <w:p w14:paraId="2E78CFD4" w14:textId="77777777" w:rsidR="002A4B8F" w:rsidRPr="00AA78AE" w:rsidRDefault="002A4B8F" w:rsidP="002A4B8F">
      <w:pPr>
        <w:tabs>
          <w:tab w:val="center" w:pos="5386"/>
        </w:tabs>
        <w:jc w:val="both"/>
        <w:rPr>
          <w:color w:val="000000"/>
          <w:sz w:val="22"/>
          <w:szCs w:val="22"/>
        </w:rPr>
      </w:pPr>
      <w:r w:rsidRPr="00AA78AE">
        <w:rPr>
          <w:color w:val="000000"/>
          <w:sz w:val="22"/>
          <w:szCs w:val="22"/>
        </w:rPr>
        <w:t>Assunto: Proposta de alteração da Deliberação CSDP nº 26/06 (que regulamenta o estágio de direito na Defensoria Pública do Estado e dá outras providências)</w:t>
      </w:r>
    </w:p>
    <w:p w14:paraId="13F2BB71" w14:textId="6BC9C1D1" w:rsidR="002A4B8F" w:rsidRDefault="002A4B8F" w:rsidP="002A4B8F">
      <w:pPr>
        <w:tabs>
          <w:tab w:val="center" w:pos="5386"/>
        </w:tabs>
        <w:jc w:val="both"/>
        <w:rPr>
          <w:color w:val="000000"/>
          <w:sz w:val="22"/>
          <w:szCs w:val="22"/>
        </w:rPr>
      </w:pPr>
      <w:r w:rsidRPr="00AA78AE">
        <w:rPr>
          <w:color w:val="000000"/>
          <w:sz w:val="22"/>
          <w:szCs w:val="22"/>
        </w:rPr>
        <w:t>Relator/a: Conselheiro/a Julio Cesar Tanone</w:t>
      </w:r>
    </w:p>
    <w:p w14:paraId="1AED1D2E" w14:textId="77777777" w:rsidR="00B828DD" w:rsidRDefault="00B828DD" w:rsidP="002A4B8F">
      <w:pPr>
        <w:tabs>
          <w:tab w:val="center" w:pos="5386"/>
        </w:tabs>
        <w:jc w:val="both"/>
        <w:rPr>
          <w:color w:val="000000"/>
          <w:sz w:val="22"/>
          <w:szCs w:val="22"/>
        </w:rPr>
      </w:pPr>
    </w:p>
    <w:p w14:paraId="2E7C89F1" w14:textId="66DAD189" w:rsidR="00B828DD" w:rsidRPr="00AA78AE" w:rsidRDefault="00B828DD" w:rsidP="00B828DD">
      <w:pPr>
        <w:tabs>
          <w:tab w:val="center" w:pos="5386"/>
        </w:tabs>
        <w:jc w:val="both"/>
        <w:rPr>
          <w:color w:val="000000"/>
          <w:sz w:val="22"/>
          <w:szCs w:val="22"/>
        </w:rPr>
      </w:pPr>
      <w:r w:rsidRPr="00AA78AE">
        <w:rPr>
          <w:color w:val="000000"/>
          <w:sz w:val="22"/>
          <w:szCs w:val="22"/>
        </w:rPr>
        <w:t xml:space="preserve">SEI nº </w:t>
      </w:r>
      <w:hyperlink r:id="rId97" w:history="1">
        <w:r w:rsidRPr="00AA78AE">
          <w:rPr>
            <w:rStyle w:val="Hyperlink"/>
            <w:sz w:val="22"/>
            <w:szCs w:val="22"/>
          </w:rPr>
          <w:t>2022/0020207</w:t>
        </w:r>
      </w:hyperlink>
      <w:r w:rsidRPr="00AA78AE">
        <w:rPr>
          <w:color w:val="000000"/>
          <w:sz w:val="22"/>
          <w:szCs w:val="22"/>
        </w:rPr>
        <w:t xml:space="preserve"> </w:t>
      </w:r>
      <w:r w:rsidRPr="00907A35">
        <w:rPr>
          <w:color w:val="000000"/>
          <w:sz w:val="22"/>
          <w:szCs w:val="22"/>
          <w:highlight w:val="darkGray"/>
        </w:rPr>
        <w:t>(após prazo de inscrições)</w:t>
      </w:r>
      <w:r w:rsidRPr="00AA78AE">
        <w:rPr>
          <w:color w:val="000000"/>
          <w:sz w:val="22"/>
          <w:szCs w:val="22"/>
        </w:rPr>
        <w:t xml:space="preserve"> </w:t>
      </w:r>
      <w:r w:rsidR="00DD7C8C" w:rsidRPr="00DD7C8C">
        <w:rPr>
          <w:color w:val="000000"/>
          <w:sz w:val="22"/>
          <w:szCs w:val="22"/>
          <w:highlight w:val="yellow"/>
        </w:rPr>
        <w:t>(prorrogado na última sessão)</w:t>
      </w:r>
    </w:p>
    <w:p w14:paraId="7AC49BDE" w14:textId="77777777" w:rsidR="00B828DD" w:rsidRPr="00AA78AE" w:rsidRDefault="00B828DD" w:rsidP="00B828DD">
      <w:pPr>
        <w:tabs>
          <w:tab w:val="center" w:pos="5386"/>
        </w:tabs>
        <w:jc w:val="both"/>
        <w:rPr>
          <w:color w:val="000000"/>
          <w:sz w:val="22"/>
          <w:szCs w:val="22"/>
        </w:rPr>
      </w:pPr>
      <w:r w:rsidRPr="00AA78AE">
        <w:rPr>
          <w:color w:val="000000"/>
          <w:sz w:val="22"/>
          <w:szCs w:val="22"/>
        </w:rPr>
        <w:t>Interessado/a: Coordenação do Núcleo Especializado de Defesa do Consumidor</w:t>
      </w:r>
    </w:p>
    <w:p w14:paraId="639C9220" w14:textId="77777777" w:rsidR="00B828DD" w:rsidRPr="00AA78AE" w:rsidRDefault="00B828DD" w:rsidP="00B828DD">
      <w:pPr>
        <w:tabs>
          <w:tab w:val="center" w:pos="5386"/>
        </w:tabs>
        <w:jc w:val="both"/>
        <w:rPr>
          <w:color w:val="000000"/>
          <w:sz w:val="22"/>
          <w:szCs w:val="22"/>
        </w:rPr>
      </w:pPr>
      <w:r w:rsidRPr="00AA78AE">
        <w:rPr>
          <w:color w:val="000000"/>
          <w:sz w:val="22"/>
          <w:szCs w:val="22"/>
        </w:rPr>
        <w:t>Assunto: Proposta de abertura de inscrições para integrantes de Núcleo Especializado (NUDECON)</w:t>
      </w:r>
    </w:p>
    <w:p w14:paraId="089EC6D8" w14:textId="77777777" w:rsidR="00B828DD" w:rsidRPr="00AA78AE" w:rsidRDefault="00B828DD" w:rsidP="00B828DD">
      <w:pPr>
        <w:tabs>
          <w:tab w:val="center" w:pos="5386"/>
        </w:tabs>
        <w:jc w:val="both"/>
        <w:rPr>
          <w:color w:val="000000"/>
          <w:sz w:val="22"/>
          <w:szCs w:val="22"/>
        </w:rPr>
      </w:pPr>
      <w:r w:rsidRPr="00AA78AE">
        <w:rPr>
          <w:color w:val="000000"/>
          <w:sz w:val="22"/>
          <w:szCs w:val="22"/>
        </w:rPr>
        <w:t>Relator/a: Conselheiro/a Mara Renata da Mota Ferreira</w:t>
      </w:r>
    </w:p>
    <w:p w14:paraId="15851B7F" w14:textId="77777777" w:rsidR="00B828DD" w:rsidRPr="00AA78AE" w:rsidRDefault="00B828DD" w:rsidP="002A4B8F">
      <w:pPr>
        <w:tabs>
          <w:tab w:val="center" w:pos="5386"/>
        </w:tabs>
        <w:jc w:val="both"/>
        <w:rPr>
          <w:color w:val="000000"/>
          <w:sz w:val="22"/>
          <w:szCs w:val="22"/>
        </w:rPr>
      </w:pPr>
    </w:p>
    <w:p w14:paraId="4E4B11EE" w14:textId="3BA19675" w:rsidR="008D3C8D" w:rsidRPr="00AA78AE" w:rsidRDefault="002D75E9" w:rsidP="00A4774B">
      <w:pPr>
        <w:jc w:val="both"/>
        <w:rPr>
          <w:rStyle w:val="eop"/>
          <w:color w:val="000000"/>
          <w:sz w:val="22"/>
          <w:szCs w:val="22"/>
          <w:shd w:val="clear" w:color="auto" w:fill="FFFFFF"/>
        </w:rPr>
      </w:pPr>
      <w:r w:rsidRPr="00AA78AE">
        <w:rPr>
          <w:color w:val="000000"/>
          <w:sz w:val="22"/>
          <w:szCs w:val="22"/>
        </w:rPr>
        <w:t xml:space="preserve">SEI nº </w:t>
      </w:r>
      <w:hyperlink r:id="rId98" w:history="1">
        <w:r w:rsidRPr="00AA78AE">
          <w:rPr>
            <w:rStyle w:val="Hyperlink"/>
            <w:sz w:val="22"/>
            <w:szCs w:val="22"/>
          </w:rPr>
          <w:t>2022/0021379</w:t>
        </w:r>
      </w:hyperlink>
      <w:r w:rsidRPr="00AA78AE">
        <w:rPr>
          <w:color w:val="000000"/>
          <w:sz w:val="22"/>
          <w:szCs w:val="22"/>
        </w:rPr>
        <w:t xml:space="preserve">  </w:t>
      </w:r>
      <w:r w:rsidRPr="00AA78AE">
        <w:rPr>
          <w:rStyle w:val="normaltextrun"/>
          <w:color w:val="000000"/>
          <w:sz w:val="22"/>
          <w:szCs w:val="22"/>
          <w:shd w:val="clear" w:color="auto" w:fill="00FF00"/>
        </w:rPr>
        <w:t>(1ª Vista: Segunda Subdefensoria)</w:t>
      </w:r>
      <w:r w:rsidR="008D3C8D" w:rsidRPr="00AA78AE">
        <w:rPr>
          <w:rStyle w:val="eop"/>
          <w:color w:val="000000"/>
          <w:sz w:val="22"/>
          <w:szCs w:val="22"/>
          <w:shd w:val="clear" w:color="auto" w:fill="FFFFFF"/>
        </w:rPr>
        <w:t> </w:t>
      </w:r>
      <w:r w:rsidR="008D3C8D" w:rsidRPr="00AA78AE">
        <w:rPr>
          <w:sz w:val="22"/>
          <w:szCs w:val="22"/>
          <w:highlight w:val="yellow"/>
        </w:rPr>
        <w:t>(prorrogado nas últimas sessões)</w:t>
      </w:r>
    </w:p>
    <w:p w14:paraId="1CEE7715" w14:textId="7414B73E" w:rsidR="002D75E9" w:rsidRPr="00AA78AE" w:rsidRDefault="002D75E9" w:rsidP="0007593B">
      <w:pPr>
        <w:jc w:val="both"/>
        <w:rPr>
          <w:color w:val="000000"/>
          <w:sz w:val="22"/>
          <w:szCs w:val="22"/>
        </w:rPr>
      </w:pPr>
      <w:r w:rsidRPr="00AA78AE">
        <w:rPr>
          <w:color w:val="000000"/>
          <w:sz w:val="22"/>
          <w:szCs w:val="22"/>
        </w:rPr>
        <w:t>Interessado/a: Raphael Camarao Trevizan</w:t>
      </w:r>
    </w:p>
    <w:p w14:paraId="035B1695" w14:textId="2FD78CFC" w:rsidR="002D75E9" w:rsidRPr="00AA78AE" w:rsidRDefault="002D75E9" w:rsidP="0007593B">
      <w:pPr>
        <w:jc w:val="both"/>
        <w:rPr>
          <w:color w:val="000000"/>
          <w:sz w:val="22"/>
          <w:szCs w:val="22"/>
        </w:rPr>
      </w:pPr>
      <w:r w:rsidRPr="00AA78AE">
        <w:rPr>
          <w:color w:val="000000"/>
          <w:sz w:val="22"/>
          <w:szCs w:val="22"/>
        </w:rPr>
        <w:t>Assunto: Proposta de alteração da Deliberação CSDP nº 285/13 (que define as normas para o gozo de licença-prêmio pelos</w:t>
      </w:r>
      <w:r w:rsidR="00435437" w:rsidRPr="00AA78AE">
        <w:rPr>
          <w:color w:val="000000"/>
          <w:sz w:val="22"/>
          <w:szCs w:val="22"/>
        </w:rPr>
        <w:t>/as</w:t>
      </w:r>
      <w:r w:rsidRPr="00AA78AE">
        <w:rPr>
          <w:color w:val="000000"/>
          <w:sz w:val="22"/>
          <w:szCs w:val="22"/>
        </w:rPr>
        <w:t xml:space="preserve"> membros</w:t>
      </w:r>
      <w:r w:rsidR="00435437" w:rsidRPr="00AA78AE">
        <w:rPr>
          <w:color w:val="000000"/>
          <w:sz w:val="22"/>
          <w:szCs w:val="22"/>
        </w:rPr>
        <w:t>/as</w:t>
      </w:r>
      <w:r w:rsidRPr="00AA78AE">
        <w:rPr>
          <w:color w:val="000000"/>
          <w:sz w:val="22"/>
          <w:szCs w:val="22"/>
        </w:rPr>
        <w:t xml:space="preserve"> e servidores</w:t>
      </w:r>
      <w:r w:rsidR="00435437" w:rsidRPr="00AA78AE">
        <w:rPr>
          <w:color w:val="000000"/>
          <w:sz w:val="22"/>
          <w:szCs w:val="22"/>
        </w:rPr>
        <w:t>/as</w:t>
      </w:r>
      <w:r w:rsidRPr="00AA78AE">
        <w:rPr>
          <w:color w:val="000000"/>
          <w:sz w:val="22"/>
          <w:szCs w:val="22"/>
        </w:rPr>
        <w:t xml:space="preserve"> da Defensoria Pública, e dá outras providências) </w:t>
      </w:r>
    </w:p>
    <w:p w14:paraId="0F2B41A7" w14:textId="09A0680B" w:rsidR="002D75E9" w:rsidRPr="00AA78AE" w:rsidRDefault="002D75E9" w:rsidP="0007593B">
      <w:pPr>
        <w:tabs>
          <w:tab w:val="center" w:pos="5386"/>
        </w:tabs>
        <w:jc w:val="both"/>
        <w:rPr>
          <w:color w:val="000000"/>
          <w:sz w:val="22"/>
          <w:szCs w:val="22"/>
        </w:rPr>
      </w:pPr>
      <w:r w:rsidRPr="00AA78AE">
        <w:rPr>
          <w:color w:val="000000"/>
          <w:sz w:val="22"/>
          <w:szCs w:val="22"/>
        </w:rPr>
        <w:t>Relato</w:t>
      </w:r>
      <w:r w:rsidR="00CC147F" w:rsidRPr="00AA78AE">
        <w:rPr>
          <w:color w:val="000000"/>
          <w:sz w:val="22"/>
          <w:szCs w:val="22"/>
        </w:rPr>
        <w:t>r</w:t>
      </w:r>
      <w:r w:rsidRPr="00AA78AE">
        <w:rPr>
          <w:color w:val="000000"/>
          <w:sz w:val="22"/>
          <w:szCs w:val="22"/>
        </w:rPr>
        <w:t>/a: Conselheiro/a Allan Ramalho Ferreira</w:t>
      </w:r>
    </w:p>
    <w:p w14:paraId="3D5BC567" w14:textId="202158F2" w:rsidR="00DF259D" w:rsidRPr="00AA78AE" w:rsidRDefault="00DF259D" w:rsidP="00A4774B">
      <w:pPr>
        <w:tabs>
          <w:tab w:val="center" w:pos="5386"/>
        </w:tabs>
        <w:jc w:val="both"/>
        <w:rPr>
          <w:color w:val="000000"/>
          <w:sz w:val="22"/>
          <w:szCs w:val="22"/>
        </w:rPr>
      </w:pPr>
    </w:p>
    <w:p w14:paraId="4D06CDB7" w14:textId="29163117" w:rsidR="00DF259D" w:rsidRPr="00AA78AE" w:rsidRDefault="00DF259D" w:rsidP="00A4774B">
      <w:pPr>
        <w:jc w:val="both"/>
        <w:rPr>
          <w:sz w:val="22"/>
          <w:szCs w:val="22"/>
        </w:rPr>
      </w:pPr>
      <w:r w:rsidRPr="00AA78AE">
        <w:rPr>
          <w:color w:val="000000"/>
          <w:sz w:val="22"/>
          <w:szCs w:val="22"/>
        </w:rPr>
        <w:t xml:space="preserve">SEI nº </w:t>
      </w:r>
      <w:hyperlink r:id="rId99" w:history="1">
        <w:r w:rsidRPr="00AA78AE">
          <w:rPr>
            <w:rStyle w:val="Hyperlink"/>
            <w:sz w:val="22"/>
            <w:szCs w:val="22"/>
          </w:rPr>
          <w:t>2022/0021436</w:t>
        </w:r>
      </w:hyperlink>
      <w:r w:rsidRPr="00AA78AE">
        <w:rPr>
          <w:color w:val="000000"/>
          <w:sz w:val="22"/>
          <w:szCs w:val="22"/>
        </w:rPr>
        <w:t xml:space="preserve"> </w:t>
      </w:r>
      <w:r w:rsidR="008E1712" w:rsidRPr="00AA78AE">
        <w:rPr>
          <w:sz w:val="22"/>
          <w:szCs w:val="22"/>
          <w:highlight w:val="yellow"/>
        </w:rPr>
        <w:t>(</w:t>
      </w:r>
      <w:r w:rsidR="00667CFF" w:rsidRPr="00AA78AE">
        <w:rPr>
          <w:sz w:val="22"/>
          <w:szCs w:val="22"/>
          <w:highlight w:val="yellow"/>
        </w:rPr>
        <w:t>prorrogado nas últimas sessões</w:t>
      </w:r>
      <w:r w:rsidR="008E1712" w:rsidRPr="00AA78AE">
        <w:rPr>
          <w:sz w:val="22"/>
          <w:szCs w:val="22"/>
          <w:highlight w:val="yellow"/>
        </w:rPr>
        <w:t>)</w:t>
      </w:r>
    </w:p>
    <w:p w14:paraId="190ECB76" w14:textId="77777777" w:rsidR="00DF259D" w:rsidRPr="00AA78AE" w:rsidRDefault="00DF259D" w:rsidP="0007593B">
      <w:pPr>
        <w:jc w:val="both"/>
        <w:rPr>
          <w:color w:val="000000"/>
          <w:sz w:val="22"/>
          <w:szCs w:val="22"/>
        </w:rPr>
      </w:pPr>
      <w:r w:rsidRPr="00AA78AE">
        <w:rPr>
          <w:color w:val="000000"/>
          <w:sz w:val="22"/>
          <w:szCs w:val="22"/>
        </w:rPr>
        <w:t>Interessado/a: Presidente da Comissão de Prerrogativas</w:t>
      </w:r>
    </w:p>
    <w:p w14:paraId="67A02982" w14:textId="77777777" w:rsidR="00DF259D" w:rsidRPr="00AA78AE" w:rsidRDefault="00DF259D" w:rsidP="0007593B">
      <w:pPr>
        <w:jc w:val="both"/>
        <w:rPr>
          <w:color w:val="000000"/>
          <w:sz w:val="22"/>
          <w:szCs w:val="22"/>
        </w:rPr>
      </w:pPr>
      <w:r w:rsidRPr="00AA78AE">
        <w:rPr>
          <w:color w:val="000000"/>
          <w:sz w:val="22"/>
          <w:szCs w:val="22"/>
        </w:rPr>
        <w:t>Assunto: Relatório semestral de atividades da Comissão de Prerrogativas (maio a outubro de 2022)</w:t>
      </w:r>
    </w:p>
    <w:p w14:paraId="3A5DF0F7" w14:textId="4951FFC5" w:rsidR="00DF259D" w:rsidRPr="00AA78AE" w:rsidRDefault="00DF259D" w:rsidP="0007593B">
      <w:pPr>
        <w:tabs>
          <w:tab w:val="center" w:pos="5386"/>
        </w:tabs>
        <w:jc w:val="both"/>
        <w:rPr>
          <w:color w:val="000000"/>
          <w:sz w:val="22"/>
          <w:szCs w:val="22"/>
        </w:rPr>
      </w:pPr>
      <w:r w:rsidRPr="00AA78AE">
        <w:rPr>
          <w:color w:val="000000"/>
          <w:sz w:val="22"/>
          <w:szCs w:val="22"/>
        </w:rPr>
        <w:t>Relator/a: Conselheiro/a Raphael Camarao Trevizan</w:t>
      </w:r>
    </w:p>
    <w:p w14:paraId="32E3694A" w14:textId="77777777" w:rsidR="006A26CC" w:rsidRPr="00AA78AE" w:rsidRDefault="006A26CC" w:rsidP="00A4774B">
      <w:pPr>
        <w:tabs>
          <w:tab w:val="center" w:pos="5386"/>
        </w:tabs>
        <w:jc w:val="both"/>
        <w:rPr>
          <w:color w:val="000000"/>
          <w:sz w:val="22"/>
          <w:szCs w:val="22"/>
        </w:rPr>
      </w:pPr>
    </w:p>
    <w:p w14:paraId="00B5FC7F" w14:textId="245BDDC4" w:rsidR="009C10AE" w:rsidRPr="00AA78AE" w:rsidRDefault="009C10AE" w:rsidP="00A4774B">
      <w:pPr>
        <w:jc w:val="both"/>
        <w:rPr>
          <w:sz w:val="22"/>
          <w:szCs w:val="22"/>
        </w:rPr>
      </w:pPr>
      <w:r w:rsidRPr="00AA78AE">
        <w:rPr>
          <w:color w:val="000000"/>
          <w:sz w:val="22"/>
          <w:szCs w:val="22"/>
        </w:rPr>
        <w:t xml:space="preserve">SEI nº </w:t>
      </w:r>
      <w:hyperlink r:id="rId100" w:history="1">
        <w:r w:rsidRPr="00AA78AE">
          <w:rPr>
            <w:rStyle w:val="Hyperlink"/>
            <w:sz w:val="22"/>
            <w:szCs w:val="22"/>
          </w:rPr>
          <w:t>2023/0000206</w:t>
        </w:r>
      </w:hyperlink>
      <w:r w:rsidR="00DA22EA" w:rsidRPr="00AA78AE">
        <w:rPr>
          <w:color w:val="000000"/>
          <w:sz w:val="22"/>
          <w:szCs w:val="22"/>
        </w:rPr>
        <w:t xml:space="preserve"> </w:t>
      </w:r>
      <w:r w:rsidR="008E1712" w:rsidRPr="00AA78AE">
        <w:rPr>
          <w:sz w:val="22"/>
          <w:szCs w:val="22"/>
          <w:highlight w:val="yellow"/>
        </w:rPr>
        <w:t>(</w:t>
      </w:r>
      <w:r w:rsidR="00667CFF" w:rsidRPr="00AA78AE">
        <w:rPr>
          <w:sz w:val="22"/>
          <w:szCs w:val="22"/>
          <w:highlight w:val="yellow"/>
        </w:rPr>
        <w:t>prorrogado nas últimas sessões</w:t>
      </w:r>
      <w:r w:rsidR="008E1712" w:rsidRPr="00AA78AE">
        <w:rPr>
          <w:sz w:val="22"/>
          <w:szCs w:val="22"/>
          <w:highlight w:val="yellow"/>
        </w:rPr>
        <w:t>)</w:t>
      </w:r>
    </w:p>
    <w:p w14:paraId="60A44297" w14:textId="3305A74B" w:rsidR="009C10AE" w:rsidRPr="00AA78AE" w:rsidRDefault="009C10AE" w:rsidP="0007593B">
      <w:pPr>
        <w:jc w:val="both"/>
        <w:rPr>
          <w:color w:val="000000"/>
          <w:sz w:val="22"/>
          <w:szCs w:val="22"/>
        </w:rPr>
      </w:pPr>
      <w:r w:rsidRPr="00AA78AE">
        <w:rPr>
          <w:color w:val="000000"/>
          <w:sz w:val="22"/>
          <w:szCs w:val="22"/>
        </w:rPr>
        <w:t>Interessado</w:t>
      </w:r>
      <w:r w:rsidR="00392D5F" w:rsidRPr="00AA78AE">
        <w:rPr>
          <w:color w:val="000000"/>
          <w:sz w:val="22"/>
          <w:szCs w:val="22"/>
        </w:rPr>
        <w:t>/a</w:t>
      </w:r>
      <w:r w:rsidRPr="00AA78AE">
        <w:rPr>
          <w:color w:val="000000"/>
          <w:sz w:val="22"/>
          <w:szCs w:val="22"/>
        </w:rPr>
        <w:t>: Núcleo Especializado de Direitos da Pessoa Idosa e da Pessoa com Deficiência</w:t>
      </w:r>
    </w:p>
    <w:p w14:paraId="189B8C60" w14:textId="77777777" w:rsidR="009C10AE" w:rsidRPr="00AA78AE" w:rsidRDefault="009C10AE" w:rsidP="0007593B">
      <w:pPr>
        <w:jc w:val="both"/>
        <w:rPr>
          <w:color w:val="000000"/>
          <w:sz w:val="22"/>
          <w:szCs w:val="22"/>
        </w:rPr>
      </w:pPr>
      <w:r w:rsidRPr="00AA78AE">
        <w:rPr>
          <w:color w:val="000000"/>
          <w:sz w:val="22"/>
          <w:szCs w:val="22"/>
        </w:rPr>
        <w:t>Assunto: Acompanhamento de relatório semestral, relativo ao período de fevereiro/22 a julho/22</w:t>
      </w:r>
    </w:p>
    <w:p w14:paraId="53F909AD" w14:textId="758E7EDB" w:rsidR="00154E50" w:rsidRDefault="009C10AE" w:rsidP="0007593B">
      <w:pPr>
        <w:jc w:val="both"/>
        <w:rPr>
          <w:color w:val="000000"/>
          <w:sz w:val="22"/>
          <w:szCs w:val="22"/>
        </w:rPr>
      </w:pPr>
      <w:r w:rsidRPr="00AA78AE">
        <w:rPr>
          <w:color w:val="000000"/>
          <w:sz w:val="22"/>
          <w:szCs w:val="22"/>
        </w:rPr>
        <w:t>Relator/a: Conselheiro/a Julio Cesar Tanone</w:t>
      </w:r>
    </w:p>
    <w:p w14:paraId="5E5A53B2" w14:textId="77777777" w:rsidR="0082251B" w:rsidRPr="004861F0" w:rsidRDefault="0082251B" w:rsidP="0007593B">
      <w:pPr>
        <w:jc w:val="both"/>
        <w:rPr>
          <w:color w:val="000000"/>
          <w:sz w:val="22"/>
          <w:szCs w:val="22"/>
        </w:rPr>
      </w:pPr>
    </w:p>
    <w:p w14:paraId="5670946F" w14:textId="4FC9D36E" w:rsidR="0082251B" w:rsidRPr="004861F0" w:rsidRDefault="0082251B" w:rsidP="0082251B">
      <w:pPr>
        <w:jc w:val="both"/>
        <w:rPr>
          <w:sz w:val="22"/>
          <w:szCs w:val="22"/>
        </w:rPr>
      </w:pPr>
      <w:r w:rsidRPr="004861F0">
        <w:rPr>
          <w:bCs/>
          <w:color w:val="000000" w:themeColor="text1"/>
          <w:sz w:val="22"/>
          <w:szCs w:val="22"/>
        </w:rPr>
        <w:t xml:space="preserve">SEI nº </w:t>
      </w:r>
      <w:hyperlink r:id="rId101" w:history="1">
        <w:r w:rsidRPr="004861F0">
          <w:rPr>
            <w:rStyle w:val="Hyperlink"/>
            <w:bCs/>
            <w:sz w:val="22"/>
            <w:szCs w:val="22"/>
          </w:rPr>
          <w:t>2023/0000875</w:t>
        </w:r>
      </w:hyperlink>
      <w:r w:rsidRPr="004861F0">
        <w:rPr>
          <w:color w:val="000000" w:themeColor="text1"/>
          <w:sz w:val="22"/>
          <w:szCs w:val="22"/>
        </w:rPr>
        <w:t xml:space="preserve"> </w:t>
      </w:r>
      <w:r w:rsidR="00721F11" w:rsidRPr="00721F11">
        <w:rPr>
          <w:color w:val="000000" w:themeColor="text1"/>
          <w:sz w:val="22"/>
          <w:szCs w:val="22"/>
          <w:highlight w:val="darkGray"/>
        </w:rPr>
        <w:t>(Lista final do mês de nov/23 e Lista Emergencial das Unidades: Marília, Itaquaquecetuba, Barretos e Divisão de atendimento, referente a out/23 e nov/23)</w:t>
      </w:r>
    </w:p>
    <w:p w14:paraId="37FB4C27" w14:textId="77777777" w:rsidR="0082251B" w:rsidRPr="004861F0" w:rsidRDefault="0082251B" w:rsidP="0082251B">
      <w:pPr>
        <w:jc w:val="both"/>
        <w:rPr>
          <w:color w:val="000000"/>
          <w:sz w:val="22"/>
          <w:szCs w:val="22"/>
        </w:rPr>
      </w:pPr>
      <w:r w:rsidRPr="004861F0">
        <w:rPr>
          <w:color w:val="000000"/>
          <w:sz w:val="22"/>
          <w:szCs w:val="22"/>
        </w:rPr>
        <w:t xml:space="preserve">Interessado/a: Primeira Subdefensoria Pública-Geral do Estado </w:t>
      </w:r>
    </w:p>
    <w:p w14:paraId="3EA5483D" w14:textId="77777777" w:rsidR="0082251B" w:rsidRPr="004861F0" w:rsidRDefault="0082251B" w:rsidP="0082251B">
      <w:pPr>
        <w:jc w:val="both"/>
        <w:rPr>
          <w:color w:val="000000"/>
          <w:sz w:val="22"/>
          <w:szCs w:val="22"/>
        </w:rPr>
      </w:pPr>
      <w:r w:rsidRPr="004861F0">
        <w:rPr>
          <w:color w:val="000000"/>
          <w:sz w:val="22"/>
          <w:szCs w:val="22"/>
        </w:rPr>
        <w:t xml:space="preserve">Assunto: Proposta de abertura de Concurso Estadual de Estagiário de Direito para o exercício de 2023. </w:t>
      </w:r>
    </w:p>
    <w:p w14:paraId="65D11E5B" w14:textId="77777777" w:rsidR="0082251B" w:rsidRPr="004861F0" w:rsidRDefault="0082251B" w:rsidP="0082251B">
      <w:pPr>
        <w:jc w:val="both"/>
        <w:rPr>
          <w:color w:val="000000"/>
          <w:sz w:val="22"/>
          <w:szCs w:val="22"/>
        </w:rPr>
      </w:pPr>
      <w:r w:rsidRPr="004861F0">
        <w:rPr>
          <w:color w:val="000000"/>
          <w:sz w:val="22"/>
          <w:szCs w:val="22"/>
        </w:rPr>
        <w:t>Relator/a: Conselheiro/a Allan Ramalho Ferreira</w:t>
      </w:r>
    </w:p>
    <w:p w14:paraId="07D13CB2" w14:textId="77777777" w:rsidR="0082251B" w:rsidRDefault="0082251B" w:rsidP="0007593B">
      <w:pPr>
        <w:jc w:val="both"/>
        <w:rPr>
          <w:color w:val="000000"/>
          <w:sz w:val="22"/>
          <w:szCs w:val="22"/>
        </w:rPr>
      </w:pPr>
    </w:p>
    <w:p w14:paraId="704B9A63" w14:textId="08146194" w:rsidR="009E321A" w:rsidRPr="00AA78AE" w:rsidRDefault="009E321A" w:rsidP="00A4774B">
      <w:pPr>
        <w:tabs>
          <w:tab w:val="left" w:pos="2035"/>
          <w:tab w:val="left" w:pos="5275"/>
          <w:tab w:val="left" w:pos="8615"/>
        </w:tabs>
        <w:jc w:val="both"/>
        <w:rPr>
          <w:sz w:val="22"/>
          <w:szCs w:val="22"/>
        </w:rPr>
      </w:pPr>
      <w:r w:rsidRPr="00AA78AE">
        <w:rPr>
          <w:color w:val="000000"/>
          <w:sz w:val="22"/>
          <w:szCs w:val="22"/>
        </w:rPr>
        <w:t xml:space="preserve">SEI nº </w:t>
      </w:r>
      <w:hyperlink r:id="rId102" w:history="1">
        <w:r w:rsidRPr="00AA78AE">
          <w:rPr>
            <w:rStyle w:val="Hyperlink"/>
            <w:sz w:val="22"/>
            <w:szCs w:val="22"/>
          </w:rPr>
          <w:t>2023/0001937</w:t>
        </w:r>
      </w:hyperlink>
      <w:r w:rsidR="00BC7FFC" w:rsidRPr="00AA78AE">
        <w:rPr>
          <w:rStyle w:val="Hyperlink"/>
          <w:sz w:val="22"/>
          <w:szCs w:val="22"/>
        </w:rPr>
        <w:t xml:space="preserve"> </w:t>
      </w:r>
      <w:r w:rsidR="00BB0EAD" w:rsidRPr="00AA78AE">
        <w:rPr>
          <w:sz w:val="22"/>
          <w:szCs w:val="22"/>
          <w:highlight w:val="yellow"/>
        </w:rPr>
        <w:t>(prorrogado nas últimas sessões)</w:t>
      </w:r>
    </w:p>
    <w:p w14:paraId="7AC87170" w14:textId="1B4E8A37" w:rsidR="009E321A" w:rsidRPr="00AA78AE" w:rsidRDefault="009E321A" w:rsidP="0007593B">
      <w:pPr>
        <w:tabs>
          <w:tab w:val="left" w:pos="2035"/>
          <w:tab w:val="left" w:pos="5275"/>
          <w:tab w:val="left" w:pos="8615"/>
        </w:tabs>
        <w:jc w:val="both"/>
        <w:rPr>
          <w:sz w:val="22"/>
          <w:szCs w:val="22"/>
        </w:rPr>
      </w:pPr>
      <w:r w:rsidRPr="00AA78AE">
        <w:rPr>
          <w:color w:val="000000"/>
          <w:sz w:val="22"/>
          <w:szCs w:val="22"/>
        </w:rPr>
        <w:t xml:space="preserve">Interessado/a: </w:t>
      </w:r>
      <w:r w:rsidRPr="00AA78AE">
        <w:rPr>
          <w:sz w:val="22"/>
          <w:szCs w:val="22"/>
        </w:rPr>
        <w:t>Núcleo Especializado de Habitação e Urbanismo</w:t>
      </w:r>
    </w:p>
    <w:p w14:paraId="7EF3FB46" w14:textId="7B22A774" w:rsidR="009E321A" w:rsidRPr="00AA78AE" w:rsidRDefault="009E321A" w:rsidP="0007593B">
      <w:pPr>
        <w:tabs>
          <w:tab w:val="left" w:pos="2035"/>
          <w:tab w:val="left" w:pos="5275"/>
          <w:tab w:val="left" w:pos="8615"/>
        </w:tabs>
        <w:jc w:val="both"/>
        <w:rPr>
          <w:sz w:val="22"/>
          <w:szCs w:val="22"/>
        </w:rPr>
      </w:pPr>
      <w:r w:rsidRPr="00AA78AE">
        <w:rPr>
          <w:color w:val="000000"/>
          <w:sz w:val="22"/>
          <w:szCs w:val="22"/>
        </w:rPr>
        <w:t xml:space="preserve">Assunto: </w:t>
      </w:r>
      <w:r w:rsidRPr="00AA78AE">
        <w:rPr>
          <w:sz w:val="22"/>
          <w:szCs w:val="22"/>
        </w:rPr>
        <w:t>Acompanhamento de relatório semestral, relativo ao período de fevereiro/22 a julho/22</w:t>
      </w:r>
    </w:p>
    <w:p w14:paraId="1469D55B" w14:textId="64E9EFDD" w:rsidR="009E321A" w:rsidRPr="00AA78AE" w:rsidRDefault="009E321A" w:rsidP="0007593B">
      <w:pPr>
        <w:tabs>
          <w:tab w:val="left" w:pos="2035"/>
          <w:tab w:val="left" w:pos="5275"/>
          <w:tab w:val="left" w:pos="8615"/>
        </w:tabs>
        <w:jc w:val="both"/>
        <w:rPr>
          <w:sz w:val="22"/>
          <w:szCs w:val="22"/>
        </w:rPr>
      </w:pPr>
      <w:r w:rsidRPr="00AA78AE">
        <w:rPr>
          <w:color w:val="000000"/>
          <w:sz w:val="22"/>
          <w:szCs w:val="22"/>
        </w:rPr>
        <w:t xml:space="preserve">Relator/a: Conselheiro/a </w:t>
      </w:r>
      <w:r w:rsidR="00DC66A4" w:rsidRPr="00AA78AE">
        <w:rPr>
          <w:sz w:val="22"/>
          <w:szCs w:val="22"/>
        </w:rPr>
        <w:t>Raphael Camara</w:t>
      </w:r>
      <w:r w:rsidRPr="00AA78AE">
        <w:rPr>
          <w:sz w:val="22"/>
          <w:szCs w:val="22"/>
        </w:rPr>
        <w:t xml:space="preserve">o Trevizan </w:t>
      </w:r>
    </w:p>
    <w:p w14:paraId="2F0CD386" w14:textId="77777777" w:rsidR="00E45F9D" w:rsidRPr="00AA78AE" w:rsidRDefault="00E45F9D" w:rsidP="00A4774B">
      <w:pPr>
        <w:jc w:val="both"/>
        <w:rPr>
          <w:color w:val="000000"/>
          <w:sz w:val="22"/>
          <w:szCs w:val="22"/>
        </w:rPr>
      </w:pPr>
    </w:p>
    <w:p w14:paraId="66D3CD86" w14:textId="59ECDBE3" w:rsidR="009E321A" w:rsidRPr="00AA78AE" w:rsidRDefault="009E321A" w:rsidP="00A4774B">
      <w:pPr>
        <w:tabs>
          <w:tab w:val="left" w:pos="2030"/>
          <w:tab w:val="left" w:pos="5270"/>
          <w:tab w:val="left" w:pos="8610"/>
        </w:tabs>
        <w:jc w:val="both"/>
        <w:rPr>
          <w:sz w:val="22"/>
          <w:szCs w:val="22"/>
        </w:rPr>
      </w:pPr>
      <w:r w:rsidRPr="00AA78AE">
        <w:rPr>
          <w:color w:val="000000"/>
          <w:sz w:val="22"/>
          <w:szCs w:val="22"/>
        </w:rPr>
        <w:t xml:space="preserve">SEI nº </w:t>
      </w:r>
      <w:hyperlink r:id="rId103" w:history="1">
        <w:r w:rsidRPr="00AA78AE">
          <w:rPr>
            <w:rStyle w:val="Hyperlink"/>
            <w:sz w:val="22"/>
            <w:szCs w:val="22"/>
          </w:rPr>
          <w:t>2023/0001962</w:t>
        </w:r>
      </w:hyperlink>
      <w:r w:rsidR="00B76394" w:rsidRPr="00AA78AE">
        <w:rPr>
          <w:rStyle w:val="Hyperlink"/>
          <w:sz w:val="22"/>
          <w:szCs w:val="22"/>
        </w:rPr>
        <w:t xml:space="preserve"> </w:t>
      </w:r>
      <w:r w:rsidR="00BC7FFC" w:rsidRPr="00AA78AE">
        <w:rPr>
          <w:sz w:val="22"/>
          <w:szCs w:val="22"/>
          <w:highlight w:val="yellow"/>
        </w:rPr>
        <w:t>(prorrogado nas últimas sessões)</w:t>
      </w:r>
    </w:p>
    <w:p w14:paraId="7F9E41BE" w14:textId="2F190FCA" w:rsidR="009E321A" w:rsidRPr="00AA78AE" w:rsidRDefault="009E321A" w:rsidP="0007593B">
      <w:pPr>
        <w:tabs>
          <w:tab w:val="left" w:pos="2030"/>
          <w:tab w:val="left" w:pos="5270"/>
          <w:tab w:val="left" w:pos="8610"/>
        </w:tabs>
        <w:jc w:val="both"/>
        <w:rPr>
          <w:sz w:val="22"/>
          <w:szCs w:val="22"/>
        </w:rPr>
      </w:pPr>
      <w:r w:rsidRPr="00AA78AE">
        <w:rPr>
          <w:color w:val="000000"/>
          <w:sz w:val="22"/>
          <w:szCs w:val="22"/>
        </w:rPr>
        <w:t xml:space="preserve">Interessado/a: </w:t>
      </w:r>
      <w:r w:rsidRPr="00AA78AE">
        <w:rPr>
          <w:sz w:val="22"/>
          <w:szCs w:val="22"/>
        </w:rPr>
        <w:t>Núcleo Especializado de Segunda Instância e Tribunais Superiores</w:t>
      </w:r>
    </w:p>
    <w:p w14:paraId="745153A1" w14:textId="7B7F1941" w:rsidR="009E321A" w:rsidRPr="00AA78AE" w:rsidRDefault="009E321A" w:rsidP="0007593B">
      <w:pPr>
        <w:tabs>
          <w:tab w:val="left" w:pos="2030"/>
          <w:tab w:val="left" w:pos="5270"/>
          <w:tab w:val="left" w:pos="8610"/>
        </w:tabs>
        <w:jc w:val="both"/>
        <w:rPr>
          <w:sz w:val="22"/>
          <w:szCs w:val="22"/>
        </w:rPr>
      </w:pPr>
      <w:r w:rsidRPr="00AA78AE">
        <w:rPr>
          <w:color w:val="000000"/>
          <w:sz w:val="22"/>
          <w:szCs w:val="22"/>
        </w:rPr>
        <w:t xml:space="preserve">Assunto: </w:t>
      </w:r>
      <w:r w:rsidRPr="00AA78AE">
        <w:rPr>
          <w:sz w:val="22"/>
          <w:szCs w:val="22"/>
        </w:rPr>
        <w:t>Acompanhamento de relatório semestral, relativo ao período de fevereiro/22 a julho/22</w:t>
      </w:r>
    </w:p>
    <w:p w14:paraId="2F73CD58" w14:textId="491997B6" w:rsidR="009E321A" w:rsidRPr="00AA78AE" w:rsidRDefault="009E321A" w:rsidP="0007593B">
      <w:pPr>
        <w:tabs>
          <w:tab w:val="left" w:pos="2030"/>
          <w:tab w:val="left" w:pos="5270"/>
          <w:tab w:val="left" w:pos="8610"/>
        </w:tabs>
        <w:jc w:val="both"/>
        <w:rPr>
          <w:sz w:val="22"/>
          <w:szCs w:val="22"/>
        </w:rPr>
      </w:pPr>
      <w:r w:rsidRPr="00AA78AE">
        <w:rPr>
          <w:color w:val="000000"/>
          <w:sz w:val="22"/>
          <w:szCs w:val="22"/>
        </w:rPr>
        <w:t xml:space="preserve">Relator/a: Conselheiro/a </w:t>
      </w:r>
      <w:r w:rsidR="008151EB" w:rsidRPr="00AA78AE">
        <w:rPr>
          <w:sz w:val="22"/>
          <w:szCs w:val="22"/>
        </w:rPr>
        <w:t>Rafael Morais Portugue</w:t>
      </w:r>
      <w:r w:rsidRPr="00AA78AE">
        <w:rPr>
          <w:sz w:val="22"/>
          <w:szCs w:val="22"/>
        </w:rPr>
        <w:t xml:space="preserve">s de Souza </w:t>
      </w:r>
    </w:p>
    <w:p w14:paraId="6A33FEA4" w14:textId="77777777" w:rsidR="00BC7390" w:rsidRPr="00AA78AE" w:rsidRDefault="00BC7390" w:rsidP="00A4774B">
      <w:pPr>
        <w:tabs>
          <w:tab w:val="left" w:pos="2030"/>
          <w:tab w:val="left" w:pos="5270"/>
          <w:tab w:val="left" w:pos="8610"/>
        </w:tabs>
        <w:jc w:val="both"/>
        <w:rPr>
          <w:sz w:val="22"/>
          <w:szCs w:val="22"/>
        </w:rPr>
      </w:pPr>
    </w:p>
    <w:p w14:paraId="3D67453A" w14:textId="3A145239" w:rsidR="00BC7390" w:rsidRPr="00AA78AE" w:rsidRDefault="00BC7390" w:rsidP="00BC7390">
      <w:pPr>
        <w:tabs>
          <w:tab w:val="left" w:pos="2030"/>
          <w:tab w:val="left" w:pos="5270"/>
          <w:tab w:val="left" w:pos="8610"/>
        </w:tabs>
        <w:jc w:val="both"/>
        <w:rPr>
          <w:sz w:val="22"/>
          <w:szCs w:val="22"/>
        </w:rPr>
      </w:pPr>
      <w:r w:rsidRPr="00AA78AE">
        <w:rPr>
          <w:sz w:val="22"/>
          <w:szCs w:val="22"/>
        </w:rPr>
        <w:t xml:space="preserve">SEI nº </w:t>
      </w:r>
      <w:hyperlink r:id="rId104" w:history="1">
        <w:r w:rsidRPr="00AA78AE">
          <w:rPr>
            <w:rStyle w:val="Hyperlink"/>
            <w:sz w:val="22"/>
            <w:szCs w:val="22"/>
          </w:rPr>
          <w:t>2023/0001974</w:t>
        </w:r>
      </w:hyperlink>
      <w:r w:rsidRPr="00AA78AE">
        <w:rPr>
          <w:sz w:val="22"/>
          <w:szCs w:val="22"/>
        </w:rPr>
        <w:t xml:space="preserve"> </w:t>
      </w:r>
      <w:r w:rsidRPr="00907A35">
        <w:rPr>
          <w:sz w:val="22"/>
          <w:szCs w:val="22"/>
          <w:highlight w:val="darkGray"/>
        </w:rPr>
        <w:t>(após aditamento)</w:t>
      </w:r>
      <w:r w:rsidR="00C6533F" w:rsidRPr="00AA78AE">
        <w:rPr>
          <w:sz w:val="22"/>
          <w:szCs w:val="22"/>
        </w:rPr>
        <w:t xml:space="preserve"> </w:t>
      </w:r>
      <w:r w:rsidR="00C6533F" w:rsidRPr="00AA78AE">
        <w:rPr>
          <w:sz w:val="22"/>
          <w:szCs w:val="22"/>
          <w:highlight w:val="yellow"/>
        </w:rPr>
        <w:t>(prorrogado na</w:t>
      </w:r>
      <w:r w:rsidR="0031605C" w:rsidRPr="00AA78AE">
        <w:rPr>
          <w:sz w:val="22"/>
          <w:szCs w:val="22"/>
          <w:highlight w:val="yellow"/>
        </w:rPr>
        <w:t>s</w:t>
      </w:r>
      <w:r w:rsidR="00C6533F" w:rsidRPr="00AA78AE">
        <w:rPr>
          <w:sz w:val="22"/>
          <w:szCs w:val="22"/>
          <w:highlight w:val="yellow"/>
        </w:rPr>
        <w:t xml:space="preserve"> última</w:t>
      </w:r>
      <w:r w:rsidR="0031605C" w:rsidRPr="00AA78AE">
        <w:rPr>
          <w:sz w:val="22"/>
          <w:szCs w:val="22"/>
          <w:highlight w:val="yellow"/>
        </w:rPr>
        <w:t>s sessões</w:t>
      </w:r>
      <w:r w:rsidR="00C6533F" w:rsidRPr="00AA78AE">
        <w:rPr>
          <w:sz w:val="22"/>
          <w:szCs w:val="22"/>
          <w:highlight w:val="yellow"/>
        </w:rPr>
        <w:t>)</w:t>
      </w:r>
    </w:p>
    <w:p w14:paraId="3DD794B7" w14:textId="77777777" w:rsidR="00BC7390" w:rsidRPr="00AA78AE" w:rsidRDefault="00BC7390" w:rsidP="0074574F">
      <w:pPr>
        <w:tabs>
          <w:tab w:val="left" w:pos="2030"/>
          <w:tab w:val="left" w:pos="5270"/>
          <w:tab w:val="left" w:pos="8610"/>
        </w:tabs>
        <w:jc w:val="both"/>
        <w:rPr>
          <w:sz w:val="22"/>
          <w:szCs w:val="22"/>
        </w:rPr>
      </w:pPr>
      <w:r w:rsidRPr="00AA78AE">
        <w:rPr>
          <w:sz w:val="22"/>
          <w:szCs w:val="22"/>
        </w:rPr>
        <w:lastRenderedPageBreak/>
        <w:t>Interessado/a: Marcelo Dayrell Vivas</w:t>
      </w:r>
    </w:p>
    <w:p w14:paraId="127117BC" w14:textId="77777777" w:rsidR="00BC7390" w:rsidRPr="00AA78AE" w:rsidRDefault="00BC7390" w:rsidP="0074574F">
      <w:pPr>
        <w:tabs>
          <w:tab w:val="left" w:pos="2030"/>
          <w:tab w:val="left" w:pos="5270"/>
          <w:tab w:val="left" w:pos="8610"/>
        </w:tabs>
        <w:jc w:val="both"/>
        <w:rPr>
          <w:sz w:val="22"/>
          <w:szCs w:val="22"/>
        </w:rPr>
      </w:pPr>
      <w:r w:rsidRPr="00AA78AE">
        <w:rPr>
          <w:sz w:val="22"/>
          <w:szCs w:val="22"/>
        </w:rPr>
        <w:t>Assunto: Pedido de afastamento para participação no curso de pós-graduação - doutorado, no período de 23 de fevereiro a 22 de junho de 2023.</w:t>
      </w:r>
    </w:p>
    <w:p w14:paraId="4E8672AB" w14:textId="17A84650" w:rsidR="00BC7390" w:rsidRPr="00AA78AE" w:rsidRDefault="00BC7390" w:rsidP="0074574F">
      <w:pPr>
        <w:tabs>
          <w:tab w:val="left" w:pos="2030"/>
          <w:tab w:val="left" w:pos="5270"/>
          <w:tab w:val="left" w:pos="8610"/>
        </w:tabs>
        <w:jc w:val="both"/>
        <w:rPr>
          <w:sz w:val="22"/>
          <w:szCs w:val="22"/>
        </w:rPr>
      </w:pPr>
      <w:r w:rsidRPr="00AA78AE">
        <w:rPr>
          <w:sz w:val="22"/>
          <w:szCs w:val="22"/>
        </w:rPr>
        <w:t>Relator/a: Conselheiro/a Julio Cesar Tanone</w:t>
      </w:r>
    </w:p>
    <w:p w14:paraId="0BA208B7" w14:textId="77777777" w:rsidR="00E76DCA" w:rsidRPr="00AA78AE" w:rsidRDefault="00E76DCA" w:rsidP="00862285">
      <w:pPr>
        <w:tabs>
          <w:tab w:val="left" w:pos="1835"/>
          <w:tab w:val="left" w:pos="4755"/>
          <w:tab w:val="left" w:pos="8415"/>
        </w:tabs>
        <w:jc w:val="both"/>
        <w:rPr>
          <w:sz w:val="22"/>
          <w:szCs w:val="22"/>
        </w:rPr>
      </w:pPr>
    </w:p>
    <w:p w14:paraId="5BA167ED" w14:textId="30335114" w:rsidR="008E399C" w:rsidRPr="00AA78AE" w:rsidRDefault="008E399C" w:rsidP="008E399C">
      <w:pPr>
        <w:tabs>
          <w:tab w:val="left" w:pos="1835"/>
          <w:tab w:val="left" w:pos="4755"/>
          <w:tab w:val="left" w:pos="8415"/>
        </w:tabs>
        <w:jc w:val="both"/>
        <w:rPr>
          <w:sz w:val="22"/>
          <w:szCs w:val="22"/>
        </w:rPr>
      </w:pPr>
      <w:r w:rsidRPr="00AA78AE">
        <w:rPr>
          <w:sz w:val="22"/>
          <w:szCs w:val="22"/>
        </w:rPr>
        <w:t xml:space="preserve">SEI nº </w:t>
      </w:r>
      <w:hyperlink r:id="rId105" w:history="1">
        <w:r w:rsidRPr="00AA78AE">
          <w:rPr>
            <w:rStyle w:val="Hyperlink"/>
            <w:sz w:val="22"/>
            <w:szCs w:val="22"/>
          </w:rPr>
          <w:t>2023/0004113</w:t>
        </w:r>
      </w:hyperlink>
      <w:r w:rsidR="00D50F21" w:rsidRPr="00AA78AE">
        <w:rPr>
          <w:rStyle w:val="Hyperlink"/>
          <w:sz w:val="22"/>
          <w:szCs w:val="22"/>
        </w:rPr>
        <w:t xml:space="preserve"> </w:t>
      </w:r>
      <w:r w:rsidR="00D50F21" w:rsidRPr="00AA78AE">
        <w:rPr>
          <w:sz w:val="22"/>
          <w:szCs w:val="22"/>
          <w:highlight w:val="yellow"/>
        </w:rPr>
        <w:t>(prorrogado na</w:t>
      </w:r>
      <w:r w:rsidR="00A76137" w:rsidRPr="00AA78AE">
        <w:rPr>
          <w:sz w:val="22"/>
          <w:szCs w:val="22"/>
          <w:highlight w:val="yellow"/>
        </w:rPr>
        <w:t>s</w:t>
      </w:r>
      <w:r w:rsidR="00D50F21" w:rsidRPr="00AA78AE">
        <w:rPr>
          <w:sz w:val="22"/>
          <w:szCs w:val="22"/>
          <w:highlight w:val="yellow"/>
        </w:rPr>
        <w:t xml:space="preserve"> última</w:t>
      </w:r>
      <w:r w:rsidR="00A76137" w:rsidRPr="00AA78AE">
        <w:rPr>
          <w:sz w:val="22"/>
          <w:szCs w:val="22"/>
          <w:highlight w:val="yellow"/>
        </w:rPr>
        <w:t>s sessões</w:t>
      </w:r>
      <w:r w:rsidR="00D50F21" w:rsidRPr="00AA78AE">
        <w:rPr>
          <w:sz w:val="22"/>
          <w:szCs w:val="22"/>
          <w:highlight w:val="yellow"/>
        </w:rPr>
        <w:t>)</w:t>
      </w:r>
    </w:p>
    <w:p w14:paraId="5A1CD406" w14:textId="77777777" w:rsidR="008E399C" w:rsidRPr="00AA78AE" w:rsidRDefault="008E399C" w:rsidP="0074574F">
      <w:pPr>
        <w:tabs>
          <w:tab w:val="left" w:pos="1835"/>
          <w:tab w:val="left" w:pos="4755"/>
          <w:tab w:val="left" w:pos="8415"/>
        </w:tabs>
        <w:jc w:val="both"/>
        <w:rPr>
          <w:sz w:val="22"/>
          <w:szCs w:val="22"/>
        </w:rPr>
      </w:pPr>
      <w:r w:rsidRPr="00AA78AE">
        <w:rPr>
          <w:sz w:val="22"/>
          <w:szCs w:val="22"/>
        </w:rPr>
        <w:t>Interessado/a: Núcleo Especializado de Habitação e Urbanismo</w:t>
      </w:r>
    </w:p>
    <w:p w14:paraId="1EFEDDB9" w14:textId="77777777" w:rsidR="008E399C" w:rsidRPr="00AA78AE" w:rsidRDefault="008E399C" w:rsidP="0074574F">
      <w:pPr>
        <w:tabs>
          <w:tab w:val="left" w:pos="1835"/>
          <w:tab w:val="left" w:pos="4755"/>
          <w:tab w:val="left" w:pos="8415"/>
        </w:tabs>
        <w:jc w:val="both"/>
        <w:rPr>
          <w:sz w:val="22"/>
          <w:szCs w:val="22"/>
        </w:rPr>
      </w:pPr>
      <w:r w:rsidRPr="00AA78AE">
        <w:rPr>
          <w:sz w:val="22"/>
          <w:szCs w:val="22"/>
        </w:rPr>
        <w:t>Assunto: Acompanhamento de relatório semestral, relativo ao período de agosto/22 a janeiro/23</w:t>
      </w:r>
    </w:p>
    <w:p w14:paraId="7BFCE0AC" w14:textId="6B13A071" w:rsidR="00364611" w:rsidRPr="00AA78AE" w:rsidRDefault="008E399C" w:rsidP="0074574F">
      <w:pPr>
        <w:tabs>
          <w:tab w:val="left" w:pos="1835"/>
          <w:tab w:val="left" w:pos="4755"/>
          <w:tab w:val="left" w:pos="8415"/>
        </w:tabs>
        <w:jc w:val="both"/>
        <w:rPr>
          <w:color w:val="000000" w:themeColor="text1"/>
          <w:sz w:val="22"/>
          <w:szCs w:val="22"/>
        </w:rPr>
      </w:pPr>
      <w:r w:rsidRPr="00AA78AE">
        <w:rPr>
          <w:color w:val="000000" w:themeColor="text1"/>
          <w:sz w:val="22"/>
          <w:szCs w:val="22"/>
        </w:rPr>
        <w:t>Relator/a: Conselheiro/a Raphael Camarao Treviza</w:t>
      </w:r>
      <w:r w:rsidR="003C7B6E" w:rsidRPr="00AA78AE">
        <w:rPr>
          <w:color w:val="000000" w:themeColor="text1"/>
          <w:sz w:val="22"/>
          <w:szCs w:val="22"/>
        </w:rPr>
        <w:t>n</w:t>
      </w:r>
    </w:p>
    <w:p w14:paraId="6AFEFCF8" w14:textId="77777777" w:rsidR="001B5074" w:rsidRPr="00AA78AE" w:rsidRDefault="001B5074" w:rsidP="008E399C">
      <w:pPr>
        <w:tabs>
          <w:tab w:val="left" w:pos="1835"/>
          <w:tab w:val="left" w:pos="4755"/>
          <w:tab w:val="left" w:pos="8415"/>
        </w:tabs>
        <w:jc w:val="both"/>
        <w:rPr>
          <w:color w:val="000000" w:themeColor="text1"/>
          <w:sz w:val="22"/>
          <w:szCs w:val="22"/>
        </w:rPr>
      </w:pPr>
    </w:p>
    <w:p w14:paraId="7DCA4D09" w14:textId="59C3FBC1" w:rsidR="0034391C" w:rsidRPr="00AA78AE" w:rsidRDefault="0034391C" w:rsidP="380D076F">
      <w:pPr>
        <w:tabs>
          <w:tab w:val="left" w:pos="1835"/>
          <w:tab w:val="left" w:pos="4755"/>
          <w:tab w:val="left" w:pos="8415"/>
        </w:tabs>
        <w:rPr>
          <w:sz w:val="22"/>
          <w:szCs w:val="22"/>
        </w:rPr>
      </w:pPr>
      <w:r w:rsidRPr="380D076F">
        <w:rPr>
          <w:sz w:val="22"/>
          <w:szCs w:val="22"/>
        </w:rPr>
        <w:t xml:space="preserve">SEI nº </w:t>
      </w:r>
      <w:hyperlink r:id="rId106" w:history="1">
        <w:r w:rsidRPr="380D076F">
          <w:rPr>
            <w:rStyle w:val="Hyperlink"/>
            <w:sz w:val="22"/>
            <w:szCs w:val="22"/>
          </w:rPr>
          <w:t>2023/0006815</w:t>
        </w:r>
      </w:hyperlink>
      <w:r w:rsidR="005B4DB1" w:rsidRPr="380D076F">
        <w:rPr>
          <w:rStyle w:val="Hyperlink"/>
          <w:sz w:val="22"/>
          <w:szCs w:val="22"/>
        </w:rPr>
        <w:t xml:space="preserve"> </w:t>
      </w:r>
      <w:r w:rsidR="00195B5C" w:rsidRPr="00AA78AE">
        <w:rPr>
          <w:rStyle w:val="normaltextrun"/>
          <w:color w:val="000000"/>
          <w:sz w:val="22"/>
          <w:szCs w:val="22"/>
          <w:shd w:val="clear" w:color="auto" w:fill="00FF00"/>
        </w:rPr>
        <w:t>(1ª Vista:</w:t>
      </w:r>
      <w:r w:rsidR="661976D1" w:rsidRPr="00AA78AE">
        <w:rPr>
          <w:rStyle w:val="normaltextrun"/>
          <w:color w:val="000000"/>
          <w:sz w:val="22"/>
          <w:szCs w:val="22"/>
          <w:shd w:val="clear" w:color="auto" w:fill="00FF00"/>
        </w:rPr>
        <w:t xml:space="preserve"> </w:t>
      </w:r>
      <w:r w:rsidR="00195B5C" w:rsidRPr="00AA78AE">
        <w:rPr>
          <w:rStyle w:val="normaltextrun"/>
          <w:color w:val="000000"/>
          <w:sz w:val="22"/>
          <w:szCs w:val="22"/>
          <w:shd w:val="clear" w:color="auto" w:fill="00FF00"/>
        </w:rPr>
        <w:t>Segunda Subdefensoria)</w:t>
      </w:r>
      <w:r w:rsidR="00195B5C" w:rsidRPr="00AA78AE">
        <w:rPr>
          <w:rStyle w:val="eop"/>
          <w:color w:val="000000"/>
          <w:sz w:val="22"/>
          <w:szCs w:val="22"/>
          <w:shd w:val="clear" w:color="auto" w:fill="FFFFFF"/>
        </w:rPr>
        <w:t> </w:t>
      </w:r>
      <w:r w:rsidR="003308B1" w:rsidRPr="00AA78AE">
        <w:rPr>
          <w:sz w:val="22"/>
          <w:szCs w:val="22"/>
          <w:highlight w:val="yellow"/>
        </w:rPr>
        <w:t>(prorrogado nas últimas sessões)</w:t>
      </w:r>
    </w:p>
    <w:p w14:paraId="54FA4DC0" w14:textId="77777777" w:rsidR="0034391C" w:rsidRPr="00AA78AE" w:rsidRDefault="0034391C" w:rsidP="0074574F">
      <w:pPr>
        <w:tabs>
          <w:tab w:val="left" w:pos="1835"/>
          <w:tab w:val="left" w:pos="4755"/>
          <w:tab w:val="left" w:pos="8415"/>
        </w:tabs>
        <w:jc w:val="both"/>
        <w:rPr>
          <w:color w:val="000000"/>
          <w:sz w:val="22"/>
          <w:szCs w:val="22"/>
        </w:rPr>
      </w:pPr>
      <w:r w:rsidRPr="00AA78AE">
        <w:rPr>
          <w:color w:val="000000"/>
          <w:sz w:val="22"/>
          <w:szCs w:val="22"/>
        </w:rPr>
        <w:t>Interessado/a: Coordenação do Núcleo Especializado de Promoção e Defesa dos Direitos das Mulheres</w:t>
      </w:r>
    </w:p>
    <w:p w14:paraId="2185A5C7" w14:textId="77777777" w:rsidR="0034391C" w:rsidRPr="00AA78AE" w:rsidRDefault="0034391C" w:rsidP="0074574F">
      <w:pPr>
        <w:tabs>
          <w:tab w:val="left" w:pos="1835"/>
          <w:tab w:val="left" w:pos="4755"/>
          <w:tab w:val="left" w:pos="8415"/>
        </w:tabs>
        <w:jc w:val="both"/>
        <w:rPr>
          <w:sz w:val="22"/>
          <w:szCs w:val="22"/>
        </w:rPr>
      </w:pPr>
      <w:r w:rsidRPr="00AA78AE">
        <w:rPr>
          <w:sz w:val="22"/>
          <w:szCs w:val="22"/>
        </w:rPr>
        <w:t>Assunto: Proposta de alteração da Deliberação CSDP nº 138/09 (que estabelece tramitação prioritária de casos de Violência Doméstica e Familiar, no âmbito da Defensoria Pública do Estado de São Paulo)</w:t>
      </w:r>
    </w:p>
    <w:p w14:paraId="668B34F2" w14:textId="34573D7F" w:rsidR="007C3368" w:rsidRDefault="0034391C" w:rsidP="007D7C8C">
      <w:pPr>
        <w:tabs>
          <w:tab w:val="left" w:pos="1835"/>
          <w:tab w:val="left" w:pos="4755"/>
          <w:tab w:val="left" w:pos="8415"/>
        </w:tabs>
        <w:jc w:val="both"/>
        <w:rPr>
          <w:sz w:val="22"/>
          <w:szCs w:val="22"/>
        </w:rPr>
      </w:pPr>
      <w:r w:rsidRPr="00AA78AE">
        <w:rPr>
          <w:sz w:val="22"/>
          <w:szCs w:val="22"/>
        </w:rPr>
        <w:t>Relator/a: Conselheiro/a Leonardo Nascimento de Paula</w:t>
      </w:r>
    </w:p>
    <w:p w14:paraId="11DF06EF" w14:textId="77777777" w:rsidR="007D7C8C" w:rsidRPr="00AA78AE" w:rsidRDefault="007D7C8C" w:rsidP="007D7C8C">
      <w:pPr>
        <w:tabs>
          <w:tab w:val="left" w:pos="1835"/>
          <w:tab w:val="left" w:pos="4755"/>
          <w:tab w:val="left" w:pos="8415"/>
        </w:tabs>
        <w:jc w:val="both"/>
        <w:rPr>
          <w:sz w:val="22"/>
          <w:szCs w:val="22"/>
        </w:rPr>
      </w:pPr>
    </w:p>
    <w:p w14:paraId="08AC537A" w14:textId="04674B6E" w:rsidR="007A0251" w:rsidRPr="00507153" w:rsidRDefault="007A0251" w:rsidP="007A0251">
      <w:pPr>
        <w:tabs>
          <w:tab w:val="left" w:pos="1339"/>
          <w:tab w:val="left" w:pos="2759"/>
          <w:tab w:val="left" w:pos="6488"/>
        </w:tabs>
        <w:jc w:val="both"/>
        <w:rPr>
          <w:color w:val="000000"/>
          <w:sz w:val="22"/>
          <w:szCs w:val="22"/>
        </w:rPr>
      </w:pPr>
      <w:r w:rsidRPr="00507153">
        <w:rPr>
          <w:color w:val="000000"/>
          <w:sz w:val="22"/>
          <w:szCs w:val="22"/>
        </w:rPr>
        <w:t xml:space="preserve">SEI nº </w:t>
      </w:r>
      <w:hyperlink r:id="rId107" w:history="1">
        <w:r w:rsidRPr="00507153">
          <w:rPr>
            <w:rStyle w:val="Hyperlink"/>
            <w:sz w:val="22"/>
            <w:szCs w:val="22"/>
          </w:rPr>
          <w:t>2023/0010096</w:t>
        </w:r>
      </w:hyperlink>
      <w:r w:rsidRPr="00507153">
        <w:rPr>
          <w:color w:val="000000"/>
          <w:sz w:val="22"/>
          <w:szCs w:val="22"/>
        </w:rPr>
        <w:t xml:space="preserve"> </w:t>
      </w:r>
      <w:r w:rsidR="00173368" w:rsidRPr="00507153">
        <w:rPr>
          <w:rStyle w:val="normaltextrun"/>
          <w:color w:val="000000"/>
          <w:sz w:val="22"/>
          <w:szCs w:val="22"/>
          <w:shd w:val="clear" w:color="auto" w:fill="00FF00"/>
        </w:rPr>
        <w:t>(</w:t>
      </w:r>
      <w:r w:rsidR="0019643C" w:rsidRPr="00507153">
        <w:rPr>
          <w:rStyle w:val="normaltextrun"/>
          <w:color w:val="000000"/>
          <w:sz w:val="22"/>
          <w:szCs w:val="22"/>
          <w:shd w:val="clear" w:color="auto" w:fill="00FF00"/>
        </w:rPr>
        <w:t>1</w:t>
      </w:r>
      <w:r w:rsidR="00173368" w:rsidRPr="00507153">
        <w:rPr>
          <w:rStyle w:val="normaltextrun"/>
          <w:color w:val="000000"/>
          <w:sz w:val="22"/>
          <w:szCs w:val="22"/>
          <w:shd w:val="clear" w:color="auto" w:fill="00FF00"/>
        </w:rPr>
        <w:t>ª Vista: Segunda Subdefensoria)</w:t>
      </w:r>
      <w:r w:rsidR="00173368" w:rsidRPr="00507153">
        <w:rPr>
          <w:rStyle w:val="eop"/>
          <w:color w:val="000000"/>
          <w:sz w:val="22"/>
          <w:szCs w:val="22"/>
          <w:shd w:val="clear" w:color="auto" w:fill="FFFFFF"/>
        </w:rPr>
        <w:t> </w:t>
      </w:r>
      <w:r w:rsidR="00C06E89" w:rsidRPr="00507153">
        <w:rPr>
          <w:sz w:val="22"/>
          <w:szCs w:val="22"/>
          <w:highlight w:val="yellow"/>
        </w:rPr>
        <w:t>(prorrogado na</w:t>
      </w:r>
      <w:r w:rsidR="00A57D22" w:rsidRPr="00507153">
        <w:rPr>
          <w:sz w:val="22"/>
          <w:szCs w:val="22"/>
          <w:highlight w:val="yellow"/>
        </w:rPr>
        <w:t>s</w:t>
      </w:r>
      <w:r w:rsidR="00334FE6" w:rsidRPr="00507153">
        <w:rPr>
          <w:sz w:val="22"/>
          <w:szCs w:val="22"/>
          <w:highlight w:val="yellow"/>
        </w:rPr>
        <w:t xml:space="preserve"> </w:t>
      </w:r>
      <w:r w:rsidR="00133678" w:rsidRPr="00507153">
        <w:rPr>
          <w:sz w:val="22"/>
          <w:szCs w:val="22"/>
          <w:highlight w:val="yellow"/>
        </w:rPr>
        <w:t>última</w:t>
      </w:r>
      <w:r w:rsidR="00A57D22" w:rsidRPr="00507153">
        <w:rPr>
          <w:sz w:val="22"/>
          <w:szCs w:val="22"/>
          <w:highlight w:val="yellow"/>
        </w:rPr>
        <w:t>s</w:t>
      </w:r>
      <w:r w:rsidR="00334FE6" w:rsidRPr="00507153">
        <w:rPr>
          <w:sz w:val="22"/>
          <w:szCs w:val="22"/>
          <w:highlight w:val="yellow"/>
        </w:rPr>
        <w:t xml:space="preserve"> sess</w:t>
      </w:r>
      <w:r w:rsidR="00A57D22" w:rsidRPr="00507153">
        <w:rPr>
          <w:sz w:val="22"/>
          <w:szCs w:val="22"/>
          <w:highlight w:val="yellow"/>
        </w:rPr>
        <w:t>ões</w:t>
      </w:r>
      <w:r w:rsidR="00133678" w:rsidRPr="00507153">
        <w:rPr>
          <w:sz w:val="22"/>
          <w:szCs w:val="22"/>
          <w:highlight w:val="yellow"/>
        </w:rPr>
        <w:t>)</w:t>
      </w:r>
    </w:p>
    <w:p w14:paraId="560B16BB" w14:textId="77777777" w:rsidR="007A0251" w:rsidRPr="00507153" w:rsidRDefault="007A0251" w:rsidP="007A0251">
      <w:pPr>
        <w:tabs>
          <w:tab w:val="left" w:pos="1339"/>
          <w:tab w:val="left" w:pos="2759"/>
          <w:tab w:val="left" w:pos="6488"/>
        </w:tabs>
        <w:jc w:val="both"/>
        <w:rPr>
          <w:sz w:val="22"/>
          <w:szCs w:val="22"/>
        </w:rPr>
      </w:pPr>
      <w:r w:rsidRPr="00507153">
        <w:rPr>
          <w:sz w:val="22"/>
          <w:szCs w:val="22"/>
        </w:rPr>
        <w:t>Interessado/a: Emmy Pereira Otani</w:t>
      </w:r>
    </w:p>
    <w:p w14:paraId="0273F29B" w14:textId="77777777" w:rsidR="007A0251" w:rsidRPr="00507153" w:rsidRDefault="007A0251" w:rsidP="007A0251">
      <w:pPr>
        <w:tabs>
          <w:tab w:val="left" w:pos="1339"/>
          <w:tab w:val="left" w:pos="2759"/>
          <w:tab w:val="left" w:pos="6488"/>
        </w:tabs>
        <w:jc w:val="both"/>
        <w:rPr>
          <w:sz w:val="22"/>
          <w:szCs w:val="22"/>
        </w:rPr>
      </w:pPr>
      <w:r w:rsidRPr="00507153">
        <w:rPr>
          <w:sz w:val="22"/>
          <w:szCs w:val="22"/>
        </w:rPr>
        <w:t>Assunto: Remoção por união de cônjuges (de: Macrorregião 6 / Para: Unidade Jundiaí)</w:t>
      </w:r>
    </w:p>
    <w:p w14:paraId="352EE2A6" w14:textId="77777777" w:rsidR="007A0251" w:rsidRPr="00507153" w:rsidRDefault="007A0251" w:rsidP="007A0251">
      <w:pPr>
        <w:tabs>
          <w:tab w:val="left" w:pos="1339"/>
          <w:tab w:val="left" w:pos="2759"/>
          <w:tab w:val="left" w:pos="6488"/>
        </w:tabs>
        <w:jc w:val="both"/>
        <w:rPr>
          <w:sz w:val="22"/>
          <w:szCs w:val="22"/>
        </w:rPr>
      </w:pPr>
      <w:r w:rsidRPr="5D82B8F6">
        <w:rPr>
          <w:sz w:val="22"/>
          <w:szCs w:val="22"/>
        </w:rPr>
        <w:t>Relator/a: Conselheiro/a Leonardo Nascimento de Paula</w:t>
      </w:r>
    </w:p>
    <w:p w14:paraId="4B9B5615" w14:textId="127753C4" w:rsidR="003A1DA3" w:rsidRPr="00507153" w:rsidRDefault="003A1DA3" w:rsidP="5D82B8F6">
      <w:pPr>
        <w:tabs>
          <w:tab w:val="left" w:pos="1339"/>
          <w:tab w:val="left" w:pos="2759"/>
          <w:tab w:val="left" w:pos="6488"/>
        </w:tabs>
        <w:jc w:val="both"/>
        <w:rPr>
          <w:sz w:val="22"/>
          <w:szCs w:val="22"/>
        </w:rPr>
      </w:pPr>
    </w:p>
    <w:p w14:paraId="53EE7BFA" w14:textId="097D9005" w:rsidR="003A1DA3" w:rsidRPr="00507153" w:rsidRDefault="4F1691B0" w:rsidP="5D82B8F6">
      <w:pPr>
        <w:tabs>
          <w:tab w:val="left" w:pos="1339"/>
          <w:tab w:val="left" w:pos="2759"/>
          <w:tab w:val="left" w:pos="6488"/>
        </w:tabs>
        <w:jc w:val="both"/>
      </w:pPr>
      <w:r w:rsidRPr="5D82B8F6">
        <w:rPr>
          <w:sz w:val="22"/>
          <w:szCs w:val="22"/>
        </w:rPr>
        <w:t xml:space="preserve">SEI nº </w:t>
      </w:r>
      <w:hyperlink r:id="rId108">
        <w:r w:rsidRPr="5D82B8F6">
          <w:rPr>
            <w:rStyle w:val="Hyperlink"/>
            <w:sz w:val="22"/>
            <w:szCs w:val="22"/>
          </w:rPr>
          <w:t>2023/0013382</w:t>
        </w:r>
      </w:hyperlink>
      <w:r w:rsidRPr="5D82B8F6">
        <w:rPr>
          <w:sz w:val="22"/>
          <w:szCs w:val="22"/>
        </w:rPr>
        <w:t xml:space="preserve"> </w:t>
      </w:r>
      <w:r w:rsidRPr="00A84179">
        <w:rPr>
          <w:sz w:val="22"/>
          <w:szCs w:val="22"/>
          <w:highlight w:val="darkGray"/>
        </w:rPr>
        <w:t>(após prazo de inscrições)</w:t>
      </w:r>
      <w:r w:rsidR="00EC2631">
        <w:rPr>
          <w:sz w:val="22"/>
          <w:szCs w:val="22"/>
        </w:rPr>
        <w:t xml:space="preserve"> </w:t>
      </w:r>
      <w:r w:rsidRPr="5D82B8F6">
        <w:rPr>
          <w:sz w:val="22"/>
          <w:szCs w:val="22"/>
          <w:highlight w:val="yellow"/>
        </w:rPr>
        <w:t>(prorrogado nas últimas sessões)</w:t>
      </w:r>
    </w:p>
    <w:p w14:paraId="6255575F" w14:textId="34EDEDCA" w:rsidR="003A1DA3" w:rsidRPr="00507153" w:rsidRDefault="4F1691B0" w:rsidP="0074574F">
      <w:pPr>
        <w:tabs>
          <w:tab w:val="left" w:pos="1339"/>
          <w:tab w:val="left" w:pos="2759"/>
          <w:tab w:val="left" w:pos="6488"/>
        </w:tabs>
        <w:jc w:val="both"/>
      </w:pPr>
      <w:r w:rsidRPr="5D82B8F6">
        <w:rPr>
          <w:sz w:val="22"/>
          <w:szCs w:val="22"/>
        </w:rPr>
        <w:t>Interessado/a: Coordenação do Núcleo Especializado de Defesa da Diversidade e da Igualdade Racial</w:t>
      </w:r>
    </w:p>
    <w:p w14:paraId="53EB23B9" w14:textId="032D56F5" w:rsidR="003A1DA3" w:rsidRPr="00507153" w:rsidRDefault="4F1691B0" w:rsidP="0074574F">
      <w:pPr>
        <w:tabs>
          <w:tab w:val="left" w:pos="1339"/>
          <w:tab w:val="left" w:pos="2759"/>
          <w:tab w:val="left" w:pos="6488"/>
        </w:tabs>
        <w:jc w:val="both"/>
      </w:pPr>
      <w:r w:rsidRPr="5D82B8F6">
        <w:rPr>
          <w:sz w:val="22"/>
          <w:szCs w:val="22"/>
        </w:rPr>
        <w:t>Assunto: Proposta de abertura de inscrições para integrantes de Núcleo Especializado (NUDDIR)</w:t>
      </w:r>
    </w:p>
    <w:p w14:paraId="67EABA8A" w14:textId="6366EC08" w:rsidR="003A1DA3" w:rsidRPr="00507153" w:rsidRDefault="4F1691B0" w:rsidP="0074574F">
      <w:pPr>
        <w:tabs>
          <w:tab w:val="left" w:pos="1339"/>
          <w:tab w:val="left" w:pos="2759"/>
          <w:tab w:val="left" w:pos="6488"/>
        </w:tabs>
        <w:jc w:val="both"/>
      </w:pPr>
      <w:r w:rsidRPr="5D82B8F6">
        <w:rPr>
          <w:sz w:val="22"/>
          <w:szCs w:val="22"/>
        </w:rPr>
        <w:t>Relator/a: Conselheiro/a Mara Renata da Mota Ferreira</w:t>
      </w:r>
    </w:p>
    <w:p w14:paraId="43D5ADD3" w14:textId="6D72F793" w:rsidR="003A1DA3" w:rsidRPr="00507153" w:rsidRDefault="003A1DA3" w:rsidP="5D82B8F6">
      <w:pPr>
        <w:tabs>
          <w:tab w:val="left" w:pos="1339"/>
          <w:tab w:val="left" w:pos="2759"/>
          <w:tab w:val="left" w:pos="6488"/>
        </w:tabs>
        <w:jc w:val="both"/>
        <w:rPr>
          <w:sz w:val="22"/>
          <w:szCs w:val="22"/>
        </w:rPr>
      </w:pPr>
    </w:p>
    <w:p w14:paraId="3105AB91" w14:textId="77777777" w:rsidR="00794DB5" w:rsidRPr="00507153" w:rsidRDefault="00375C7F" w:rsidP="00794DB5">
      <w:pPr>
        <w:tabs>
          <w:tab w:val="left" w:pos="1339"/>
          <w:tab w:val="left" w:pos="2759"/>
          <w:tab w:val="left" w:pos="6488"/>
        </w:tabs>
        <w:jc w:val="both"/>
        <w:rPr>
          <w:sz w:val="22"/>
          <w:szCs w:val="22"/>
        </w:rPr>
      </w:pPr>
      <w:r w:rsidRPr="00507153">
        <w:rPr>
          <w:color w:val="212529"/>
          <w:sz w:val="22"/>
          <w:szCs w:val="22"/>
          <w:shd w:val="clear" w:color="auto" w:fill="FFFFFF"/>
        </w:rPr>
        <w:t xml:space="preserve">SEI nº </w:t>
      </w:r>
      <w:hyperlink r:id="rId109" w:history="1">
        <w:r w:rsidRPr="00507153">
          <w:rPr>
            <w:rStyle w:val="Hyperlink"/>
            <w:sz w:val="22"/>
            <w:szCs w:val="22"/>
            <w:shd w:val="clear" w:color="auto" w:fill="FFFFFF"/>
          </w:rPr>
          <w:t>2023/0013625</w:t>
        </w:r>
      </w:hyperlink>
      <w:r w:rsidRPr="00507153">
        <w:rPr>
          <w:color w:val="212529"/>
          <w:sz w:val="22"/>
          <w:szCs w:val="22"/>
          <w:shd w:val="clear" w:color="auto" w:fill="FFFFFF"/>
        </w:rPr>
        <w:t xml:space="preserve"> </w:t>
      </w:r>
      <w:r w:rsidRPr="00893D4C">
        <w:rPr>
          <w:color w:val="212529"/>
          <w:sz w:val="22"/>
          <w:szCs w:val="22"/>
          <w:highlight w:val="darkGray"/>
          <w:shd w:val="clear" w:color="auto" w:fill="FFFFFF"/>
        </w:rPr>
        <w:t>(após diligência)</w:t>
      </w:r>
      <w:r w:rsidRPr="00507153">
        <w:rPr>
          <w:color w:val="212529"/>
          <w:sz w:val="22"/>
          <w:szCs w:val="22"/>
          <w:shd w:val="clear" w:color="auto" w:fill="FFFFFF"/>
        </w:rPr>
        <w:t xml:space="preserve"> </w:t>
      </w:r>
      <w:r w:rsidR="00794DB5" w:rsidRPr="5D82B8F6">
        <w:rPr>
          <w:sz w:val="22"/>
          <w:szCs w:val="22"/>
          <w:highlight w:val="yellow"/>
        </w:rPr>
        <w:t>(prorrogado nas últimas sessões)</w:t>
      </w:r>
    </w:p>
    <w:p w14:paraId="2B0416AE" w14:textId="77777777" w:rsidR="0074574F" w:rsidRDefault="00375C7F" w:rsidP="0074574F">
      <w:pPr>
        <w:jc w:val="both"/>
        <w:rPr>
          <w:color w:val="212529"/>
          <w:sz w:val="22"/>
          <w:szCs w:val="22"/>
          <w:shd w:val="clear" w:color="auto" w:fill="FFFFFF"/>
        </w:rPr>
      </w:pPr>
      <w:r w:rsidRPr="00507153">
        <w:rPr>
          <w:color w:val="212529"/>
          <w:sz w:val="22"/>
          <w:szCs w:val="22"/>
          <w:shd w:val="clear" w:color="auto" w:fill="FFFFFF"/>
        </w:rPr>
        <w:t>Interessado/a: Defensores/as Públicos/as da Unidade Vila Mimosa</w:t>
      </w:r>
    </w:p>
    <w:p w14:paraId="717E3E4B" w14:textId="38E0526E" w:rsidR="0074574F" w:rsidRDefault="00375C7F" w:rsidP="0074574F">
      <w:pPr>
        <w:jc w:val="both"/>
        <w:rPr>
          <w:color w:val="212529"/>
          <w:sz w:val="22"/>
          <w:szCs w:val="22"/>
          <w:shd w:val="clear" w:color="auto" w:fill="FFFFFF"/>
        </w:rPr>
      </w:pPr>
      <w:r w:rsidRPr="00507153">
        <w:rPr>
          <w:color w:val="212529"/>
          <w:sz w:val="22"/>
          <w:szCs w:val="22"/>
          <w:shd w:val="clear" w:color="auto" w:fill="FFFFFF"/>
        </w:rPr>
        <w:t>Assunto: Pedido de liminar para suspender os efeitos e, declaração da nulidade da decisão da Defensoria Pública Geral no processo Sei nº 2023/0009738.</w:t>
      </w:r>
    </w:p>
    <w:p w14:paraId="7DFF16FF" w14:textId="1A07D0C2" w:rsidR="00375C7F" w:rsidRDefault="00375C7F" w:rsidP="0074574F">
      <w:pPr>
        <w:jc w:val="both"/>
        <w:rPr>
          <w:color w:val="212529"/>
          <w:sz w:val="22"/>
          <w:szCs w:val="22"/>
          <w:shd w:val="clear" w:color="auto" w:fill="FFFFFF"/>
        </w:rPr>
      </w:pPr>
      <w:r w:rsidRPr="00507153">
        <w:rPr>
          <w:color w:val="212529"/>
          <w:sz w:val="22"/>
          <w:szCs w:val="22"/>
          <w:shd w:val="clear" w:color="auto" w:fill="FFFFFF"/>
        </w:rPr>
        <w:t>Relator/a: Conselheiro/a Allan Ramalho Ferreira</w:t>
      </w:r>
    </w:p>
    <w:p w14:paraId="3B0EEB90" w14:textId="77777777" w:rsidR="00215BFE" w:rsidRDefault="00215BFE" w:rsidP="00375C7F">
      <w:pPr>
        <w:rPr>
          <w:color w:val="212529"/>
          <w:sz w:val="22"/>
          <w:szCs w:val="22"/>
          <w:shd w:val="clear" w:color="auto" w:fill="FFFFFF"/>
        </w:rPr>
      </w:pPr>
    </w:p>
    <w:p w14:paraId="227889C4" w14:textId="77777777" w:rsidR="00AA2E50" w:rsidRPr="00507153" w:rsidRDefault="00AA2E50" w:rsidP="00AA2E50">
      <w:pPr>
        <w:tabs>
          <w:tab w:val="left" w:pos="1339"/>
          <w:tab w:val="left" w:pos="2759"/>
          <w:tab w:val="left" w:pos="6488"/>
        </w:tabs>
        <w:jc w:val="both"/>
        <w:rPr>
          <w:sz w:val="22"/>
          <w:szCs w:val="22"/>
        </w:rPr>
      </w:pPr>
      <w:r w:rsidRPr="5D82B8F6">
        <w:rPr>
          <w:sz w:val="22"/>
          <w:szCs w:val="22"/>
        </w:rPr>
        <w:t xml:space="preserve">SEI nº </w:t>
      </w:r>
      <w:hyperlink r:id="rId110">
        <w:r w:rsidRPr="5D82B8F6">
          <w:rPr>
            <w:rStyle w:val="Hyperlink"/>
            <w:sz w:val="22"/>
            <w:szCs w:val="22"/>
          </w:rPr>
          <w:t>2023/0013906</w:t>
        </w:r>
      </w:hyperlink>
      <w:r w:rsidRPr="5D82B8F6">
        <w:rPr>
          <w:rStyle w:val="Hyperlink"/>
          <w:sz w:val="22"/>
          <w:szCs w:val="22"/>
        </w:rPr>
        <w:t xml:space="preserve"> </w:t>
      </w:r>
      <w:r w:rsidRPr="5D82B8F6">
        <w:rPr>
          <w:sz w:val="22"/>
          <w:szCs w:val="22"/>
          <w:highlight w:val="yellow"/>
        </w:rPr>
        <w:t>(prorrogado nas últimas sessões)</w:t>
      </w:r>
    </w:p>
    <w:p w14:paraId="0549E3AC" w14:textId="77777777" w:rsidR="00AA2E50" w:rsidRPr="00507153" w:rsidRDefault="00AA2E50" w:rsidP="0074574F">
      <w:pPr>
        <w:tabs>
          <w:tab w:val="left" w:pos="1835"/>
          <w:tab w:val="left" w:pos="4755"/>
          <w:tab w:val="left" w:pos="8415"/>
        </w:tabs>
        <w:jc w:val="both"/>
        <w:rPr>
          <w:sz w:val="22"/>
          <w:szCs w:val="22"/>
        </w:rPr>
      </w:pPr>
      <w:r w:rsidRPr="00507153">
        <w:rPr>
          <w:sz w:val="22"/>
          <w:szCs w:val="22"/>
        </w:rPr>
        <w:t>Interessado/a: Núcleo Especializado de Cidadania e Direitos Humanos</w:t>
      </w:r>
    </w:p>
    <w:p w14:paraId="7EAFEB30" w14:textId="77777777" w:rsidR="00AA2E50" w:rsidRPr="00507153" w:rsidRDefault="00AA2E50" w:rsidP="0074574F">
      <w:pPr>
        <w:tabs>
          <w:tab w:val="left" w:pos="1835"/>
          <w:tab w:val="left" w:pos="4755"/>
          <w:tab w:val="left" w:pos="8415"/>
        </w:tabs>
        <w:jc w:val="both"/>
        <w:rPr>
          <w:sz w:val="22"/>
          <w:szCs w:val="22"/>
        </w:rPr>
      </w:pPr>
      <w:r w:rsidRPr="00507153">
        <w:rPr>
          <w:sz w:val="22"/>
          <w:szCs w:val="22"/>
        </w:rPr>
        <w:t>Assunto: Acompanhamento de relatório semestral, relativo ao período de agosto/22 a janeiro/23</w:t>
      </w:r>
    </w:p>
    <w:p w14:paraId="3DDE88FF" w14:textId="77777777" w:rsidR="00AA2E50" w:rsidRPr="00507153" w:rsidRDefault="00AA2E50" w:rsidP="0074574F">
      <w:pPr>
        <w:tabs>
          <w:tab w:val="left" w:pos="1835"/>
          <w:tab w:val="left" w:pos="4755"/>
          <w:tab w:val="left" w:pos="8415"/>
        </w:tabs>
        <w:jc w:val="both"/>
        <w:rPr>
          <w:sz w:val="22"/>
          <w:szCs w:val="22"/>
        </w:rPr>
      </w:pPr>
      <w:r w:rsidRPr="00507153">
        <w:rPr>
          <w:sz w:val="22"/>
          <w:szCs w:val="22"/>
        </w:rPr>
        <w:t>Relator/a: Conselheiro/a Rafael Morais Portugues de Souza</w:t>
      </w:r>
    </w:p>
    <w:p w14:paraId="266C43FA" w14:textId="77777777" w:rsidR="00AA2E50" w:rsidRPr="00507153" w:rsidRDefault="00AA2E50" w:rsidP="00375C7F">
      <w:pPr>
        <w:rPr>
          <w:color w:val="212529"/>
          <w:sz w:val="22"/>
          <w:szCs w:val="22"/>
          <w:shd w:val="clear" w:color="auto" w:fill="FFFFFF"/>
        </w:rPr>
      </w:pPr>
    </w:p>
    <w:p w14:paraId="6100529D" w14:textId="77777777" w:rsidR="00794DB5" w:rsidRPr="00EC2631" w:rsidRDefault="00375C7F" w:rsidP="00794DB5">
      <w:pPr>
        <w:tabs>
          <w:tab w:val="left" w:pos="1339"/>
          <w:tab w:val="left" w:pos="2759"/>
          <w:tab w:val="left" w:pos="6488"/>
        </w:tabs>
        <w:jc w:val="both"/>
        <w:rPr>
          <w:sz w:val="22"/>
          <w:szCs w:val="22"/>
        </w:rPr>
      </w:pPr>
      <w:r w:rsidRPr="00507153">
        <w:rPr>
          <w:color w:val="212529"/>
          <w:sz w:val="22"/>
          <w:szCs w:val="22"/>
          <w:shd w:val="clear" w:color="auto" w:fill="FFFFFF"/>
        </w:rPr>
        <w:t xml:space="preserve">SEI nº </w:t>
      </w:r>
      <w:hyperlink r:id="rId111" w:history="1">
        <w:r w:rsidRPr="00507153">
          <w:rPr>
            <w:rStyle w:val="Hyperlink"/>
            <w:sz w:val="22"/>
            <w:szCs w:val="22"/>
            <w:shd w:val="clear" w:color="auto" w:fill="FFFFFF"/>
          </w:rPr>
          <w:t>2023/0014260</w:t>
        </w:r>
      </w:hyperlink>
      <w:r w:rsidRPr="00507153">
        <w:rPr>
          <w:color w:val="212529"/>
          <w:sz w:val="22"/>
          <w:szCs w:val="22"/>
          <w:shd w:val="clear" w:color="auto" w:fill="FFFFFF"/>
        </w:rPr>
        <w:t xml:space="preserve"> </w:t>
      </w:r>
      <w:r w:rsidRPr="00D248C4">
        <w:rPr>
          <w:sz w:val="22"/>
          <w:szCs w:val="22"/>
          <w:highlight w:val="darkGray"/>
          <w:shd w:val="clear" w:color="auto" w:fill="FFFFFF"/>
        </w:rPr>
        <w:t>(após diligência)</w:t>
      </w:r>
      <w:r w:rsidR="00A515DD" w:rsidRPr="00EC2631">
        <w:rPr>
          <w:sz w:val="22"/>
          <w:szCs w:val="22"/>
          <w:shd w:val="clear" w:color="auto" w:fill="FFFFFF"/>
        </w:rPr>
        <w:t xml:space="preserve"> </w:t>
      </w:r>
      <w:r w:rsidR="00794DB5" w:rsidRPr="00EC2631">
        <w:rPr>
          <w:sz w:val="22"/>
          <w:szCs w:val="22"/>
          <w:highlight w:val="yellow"/>
        </w:rPr>
        <w:t>(prorrogado nas últimas sessões)</w:t>
      </w:r>
    </w:p>
    <w:p w14:paraId="3D0E8159" w14:textId="77777777" w:rsidR="0074574F" w:rsidRDefault="00375C7F" w:rsidP="0074574F">
      <w:pPr>
        <w:jc w:val="both"/>
        <w:rPr>
          <w:color w:val="212529"/>
          <w:sz w:val="22"/>
          <w:szCs w:val="22"/>
          <w:shd w:val="clear" w:color="auto" w:fill="FFFFFF"/>
        </w:rPr>
      </w:pPr>
      <w:r w:rsidRPr="00507153">
        <w:rPr>
          <w:color w:val="212529"/>
          <w:sz w:val="22"/>
          <w:szCs w:val="22"/>
          <w:shd w:val="clear" w:color="auto" w:fill="FFFFFF"/>
        </w:rPr>
        <w:t>Interessado/a: Defensores/as Públicos/as da Unidade Vila Mimosa</w:t>
      </w:r>
    </w:p>
    <w:p w14:paraId="3D510BE5" w14:textId="4BE1A858" w:rsidR="0074574F" w:rsidRDefault="00375C7F" w:rsidP="0074574F">
      <w:pPr>
        <w:jc w:val="both"/>
        <w:rPr>
          <w:color w:val="212529"/>
          <w:sz w:val="22"/>
          <w:szCs w:val="22"/>
          <w:shd w:val="clear" w:color="auto" w:fill="FFFFFF"/>
        </w:rPr>
      </w:pPr>
      <w:r w:rsidRPr="00507153">
        <w:rPr>
          <w:color w:val="212529"/>
          <w:sz w:val="22"/>
          <w:szCs w:val="22"/>
          <w:shd w:val="clear" w:color="auto" w:fill="FFFFFF"/>
        </w:rPr>
        <w:t>Assunto: Proposta de alteração da Deliberação CSDP nº 143/09 (que fixa as atribuições dos Defensores Públicos na Defensoria Pública do Estado de São Paulo)</w:t>
      </w:r>
    </w:p>
    <w:p w14:paraId="3E22293A" w14:textId="2AD1C0E4" w:rsidR="00375C7F" w:rsidRPr="00507153" w:rsidRDefault="00375C7F" w:rsidP="0074574F">
      <w:pPr>
        <w:jc w:val="both"/>
        <w:rPr>
          <w:color w:val="212529"/>
          <w:sz w:val="22"/>
          <w:szCs w:val="22"/>
          <w:shd w:val="clear" w:color="auto" w:fill="FFFFFF"/>
        </w:rPr>
      </w:pPr>
      <w:r w:rsidRPr="00507153">
        <w:rPr>
          <w:color w:val="212529"/>
          <w:sz w:val="22"/>
          <w:szCs w:val="22"/>
          <w:shd w:val="clear" w:color="auto" w:fill="FFFFFF"/>
        </w:rPr>
        <w:t>Relator/a: Conselheiro/a Allan Ramalho Ferreira</w:t>
      </w:r>
    </w:p>
    <w:p w14:paraId="0B20A24D" w14:textId="77777777" w:rsidR="00375C7F" w:rsidRPr="00507153" w:rsidRDefault="00375C7F" w:rsidP="00A27627">
      <w:pPr>
        <w:tabs>
          <w:tab w:val="left" w:pos="1835"/>
          <w:tab w:val="left" w:pos="4755"/>
          <w:tab w:val="left" w:pos="8415"/>
        </w:tabs>
        <w:rPr>
          <w:sz w:val="22"/>
          <w:szCs w:val="22"/>
        </w:rPr>
      </w:pPr>
    </w:p>
    <w:p w14:paraId="651215D1" w14:textId="4EE30281" w:rsidR="0016742C" w:rsidRPr="00507153" w:rsidRDefault="0016742C" w:rsidP="0016742C">
      <w:pPr>
        <w:tabs>
          <w:tab w:val="left" w:pos="1835"/>
          <w:tab w:val="left" w:pos="4755"/>
          <w:tab w:val="left" w:pos="8415"/>
        </w:tabs>
        <w:rPr>
          <w:sz w:val="22"/>
          <w:szCs w:val="22"/>
        </w:rPr>
      </w:pPr>
      <w:r w:rsidRPr="00507153">
        <w:rPr>
          <w:sz w:val="22"/>
          <w:szCs w:val="22"/>
        </w:rPr>
        <w:t xml:space="preserve">SEI nº </w:t>
      </w:r>
      <w:hyperlink r:id="rId112" w:history="1">
        <w:r w:rsidRPr="00507153">
          <w:rPr>
            <w:rStyle w:val="Hyperlink"/>
            <w:sz w:val="22"/>
            <w:szCs w:val="22"/>
          </w:rPr>
          <w:t>2023/0014317</w:t>
        </w:r>
      </w:hyperlink>
      <w:r w:rsidR="007933DD" w:rsidRPr="00507153">
        <w:rPr>
          <w:rStyle w:val="Hyperlink"/>
          <w:sz w:val="22"/>
          <w:szCs w:val="22"/>
        </w:rPr>
        <w:t xml:space="preserve"> </w:t>
      </w:r>
      <w:r w:rsidR="007933DD" w:rsidRPr="00507153">
        <w:rPr>
          <w:sz w:val="22"/>
          <w:szCs w:val="22"/>
          <w:highlight w:val="yellow"/>
        </w:rPr>
        <w:t>(prorrogado na</w:t>
      </w:r>
      <w:r w:rsidR="009D4CC4" w:rsidRPr="00507153">
        <w:rPr>
          <w:sz w:val="22"/>
          <w:szCs w:val="22"/>
          <w:highlight w:val="yellow"/>
        </w:rPr>
        <w:t>s</w:t>
      </w:r>
      <w:r w:rsidR="007933DD" w:rsidRPr="00507153">
        <w:rPr>
          <w:sz w:val="22"/>
          <w:szCs w:val="22"/>
          <w:highlight w:val="yellow"/>
        </w:rPr>
        <w:t xml:space="preserve"> última</w:t>
      </w:r>
      <w:r w:rsidR="003C191A" w:rsidRPr="00507153">
        <w:rPr>
          <w:sz w:val="22"/>
          <w:szCs w:val="22"/>
          <w:highlight w:val="yellow"/>
        </w:rPr>
        <w:t>s</w:t>
      </w:r>
      <w:r w:rsidR="007933DD" w:rsidRPr="00507153">
        <w:rPr>
          <w:sz w:val="22"/>
          <w:szCs w:val="22"/>
          <w:highlight w:val="yellow"/>
        </w:rPr>
        <w:t xml:space="preserve"> sess</w:t>
      </w:r>
      <w:r w:rsidR="003C191A" w:rsidRPr="00507153">
        <w:rPr>
          <w:sz w:val="22"/>
          <w:szCs w:val="22"/>
          <w:highlight w:val="yellow"/>
        </w:rPr>
        <w:t>ões</w:t>
      </w:r>
      <w:r w:rsidR="007933DD" w:rsidRPr="00507153">
        <w:rPr>
          <w:sz w:val="22"/>
          <w:szCs w:val="22"/>
          <w:highlight w:val="yellow"/>
        </w:rPr>
        <w:t>)</w:t>
      </w:r>
    </w:p>
    <w:p w14:paraId="01DBCDBE" w14:textId="6C1DE7A8" w:rsidR="0016742C" w:rsidRPr="00507153" w:rsidRDefault="0016742C" w:rsidP="0074574F">
      <w:pPr>
        <w:tabs>
          <w:tab w:val="left" w:pos="1835"/>
          <w:tab w:val="left" w:pos="4755"/>
          <w:tab w:val="left" w:pos="8415"/>
        </w:tabs>
        <w:jc w:val="both"/>
        <w:rPr>
          <w:sz w:val="22"/>
          <w:szCs w:val="22"/>
        </w:rPr>
      </w:pPr>
      <w:r w:rsidRPr="00507153">
        <w:rPr>
          <w:sz w:val="22"/>
          <w:szCs w:val="22"/>
        </w:rPr>
        <w:t xml:space="preserve">Interessado/a: </w:t>
      </w:r>
      <w:r w:rsidR="008D43A1" w:rsidRPr="00507153">
        <w:rPr>
          <w:sz w:val="22"/>
          <w:szCs w:val="22"/>
        </w:rPr>
        <w:t>Associação Paulista das Defensoras e Defensores Públicos</w:t>
      </w:r>
    </w:p>
    <w:p w14:paraId="6870AB31" w14:textId="77777777" w:rsidR="0016742C" w:rsidRPr="00507153" w:rsidRDefault="0016742C" w:rsidP="0074574F">
      <w:pPr>
        <w:tabs>
          <w:tab w:val="left" w:pos="1835"/>
          <w:tab w:val="left" w:pos="4755"/>
          <w:tab w:val="left" w:pos="8415"/>
        </w:tabs>
        <w:jc w:val="both"/>
        <w:rPr>
          <w:sz w:val="22"/>
          <w:szCs w:val="22"/>
        </w:rPr>
      </w:pPr>
      <w:r w:rsidRPr="00507153">
        <w:rPr>
          <w:sz w:val="22"/>
          <w:szCs w:val="22"/>
        </w:rPr>
        <w:t>Assunto: Proposta de alteração da Deliberação CSDP nº. 253/12 (que disciplina a possibilidade de compensação de dias trabalhados no âmbito da Defensoria Pública do Estado)</w:t>
      </w:r>
    </w:p>
    <w:p w14:paraId="4BF59A93" w14:textId="45646758" w:rsidR="0016742C" w:rsidRPr="00507153" w:rsidRDefault="0016742C" w:rsidP="0074574F">
      <w:pPr>
        <w:tabs>
          <w:tab w:val="left" w:pos="1835"/>
          <w:tab w:val="left" w:pos="4755"/>
          <w:tab w:val="left" w:pos="8415"/>
        </w:tabs>
        <w:jc w:val="both"/>
        <w:rPr>
          <w:sz w:val="22"/>
          <w:szCs w:val="22"/>
        </w:rPr>
      </w:pPr>
      <w:r w:rsidRPr="00507153">
        <w:rPr>
          <w:sz w:val="22"/>
          <w:szCs w:val="22"/>
        </w:rPr>
        <w:t>Relator/a: Conselheiro/a Julio Cesar Tanone</w:t>
      </w:r>
    </w:p>
    <w:p w14:paraId="2D244D95" w14:textId="77777777" w:rsidR="00684165" w:rsidRPr="00507153" w:rsidRDefault="00684165" w:rsidP="00684165">
      <w:pPr>
        <w:tabs>
          <w:tab w:val="left" w:pos="1835"/>
          <w:tab w:val="left" w:pos="4755"/>
          <w:tab w:val="left" w:pos="8415"/>
        </w:tabs>
        <w:rPr>
          <w:sz w:val="22"/>
          <w:szCs w:val="22"/>
        </w:rPr>
      </w:pPr>
    </w:p>
    <w:p w14:paraId="4CE89D04" w14:textId="527AA663" w:rsidR="00A72F08" w:rsidRPr="00507153" w:rsidRDefault="00A72F08" w:rsidP="00A72F08">
      <w:pPr>
        <w:tabs>
          <w:tab w:val="left" w:pos="1835"/>
          <w:tab w:val="left" w:pos="4755"/>
          <w:tab w:val="left" w:pos="8415"/>
        </w:tabs>
        <w:rPr>
          <w:sz w:val="22"/>
          <w:szCs w:val="22"/>
        </w:rPr>
      </w:pPr>
      <w:r w:rsidRPr="00507153">
        <w:rPr>
          <w:sz w:val="22"/>
          <w:szCs w:val="22"/>
        </w:rPr>
        <w:t xml:space="preserve">SEI nº </w:t>
      </w:r>
      <w:hyperlink r:id="rId113" w:history="1">
        <w:r w:rsidRPr="00507153">
          <w:rPr>
            <w:rStyle w:val="Hyperlink"/>
            <w:sz w:val="22"/>
            <w:szCs w:val="22"/>
          </w:rPr>
          <w:t>2023/0015241</w:t>
        </w:r>
      </w:hyperlink>
      <w:r w:rsidR="00950955" w:rsidRPr="00507153">
        <w:rPr>
          <w:sz w:val="22"/>
          <w:szCs w:val="22"/>
        </w:rPr>
        <w:t xml:space="preserve"> </w:t>
      </w:r>
      <w:r w:rsidR="00950955" w:rsidRPr="00507153">
        <w:rPr>
          <w:sz w:val="22"/>
          <w:szCs w:val="22"/>
          <w:highlight w:val="yellow"/>
        </w:rPr>
        <w:t>(prorrogado na</w:t>
      </w:r>
      <w:r w:rsidR="00BA4992" w:rsidRPr="00507153">
        <w:rPr>
          <w:sz w:val="22"/>
          <w:szCs w:val="22"/>
          <w:highlight w:val="yellow"/>
        </w:rPr>
        <w:t>s</w:t>
      </w:r>
      <w:r w:rsidR="00950955" w:rsidRPr="00507153">
        <w:rPr>
          <w:sz w:val="22"/>
          <w:szCs w:val="22"/>
          <w:highlight w:val="yellow"/>
        </w:rPr>
        <w:t xml:space="preserve"> última</w:t>
      </w:r>
      <w:r w:rsidR="00F826CA" w:rsidRPr="00507153">
        <w:rPr>
          <w:sz w:val="22"/>
          <w:szCs w:val="22"/>
          <w:highlight w:val="yellow"/>
        </w:rPr>
        <w:t>s</w:t>
      </w:r>
      <w:r w:rsidR="00950955" w:rsidRPr="00507153">
        <w:rPr>
          <w:sz w:val="22"/>
          <w:szCs w:val="22"/>
          <w:highlight w:val="yellow"/>
        </w:rPr>
        <w:t xml:space="preserve"> sess</w:t>
      </w:r>
      <w:r w:rsidR="00F826CA" w:rsidRPr="00507153">
        <w:rPr>
          <w:sz w:val="22"/>
          <w:szCs w:val="22"/>
          <w:highlight w:val="yellow"/>
        </w:rPr>
        <w:t>ões</w:t>
      </w:r>
      <w:r w:rsidR="00950955" w:rsidRPr="00507153">
        <w:rPr>
          <w:sz w:val="22"/>
          <w:szCs w:val="22"/>
          <w:highlight w:val="yellow"/>
        </w:rPr>
        <w:t>)</w:t>
      </w:r>
    </w:p>
    <w:p w14:paraId="12DC79E6" w14:textId="77777777" w:rsidR="00A72F08" w:rsidRPr="00507153" w:rsidRDefault="00A72F08" w:rsidP="0074574F">
      <w:pPr>
        <w:tabs>
          <w:tab w:val="left" w:pos="1835"/>
          <w:tab w:val="left" w:pos="4755"/>
          <w:tab w:val="left" w:pos="8415"/>
        </w:tabs>
        <w:jc w:val="both"/>
        <w:rPr>
          <w:sz w:val="22"/>
          <w:szCs w:val="22"/>
        </w:rPr>
      </w:pPr>
      <w:r w:rsidRPr="00507153">
        <w:rPr>
          <w:sz w:val="22"/>
          <w:szCs w:val="22"/>
        </w:rPr>
        <w:t>Interessado/a: EDEPE</w:t>
      </w:r>
    </w:p>
    <w:p w14:paraId="2F3D1F0F" w14:textId="77777777" w:rsidR="00A72F08" w:rsidRPr="00507153" w:rsidRDefault="00A72F08" w:rsidP="0074574F">
      <w:pPr>
        <w:tabs>
          <w:tab w:val="left" w:pos="1835"/>
          <w:tab w:val="left" w:pos="4755"/>
          <w:tab w:val="left" w:pos="8415"/>
        </w:tabs>
        <w:jc w:val="both"/>
        <w:rPr>
          <w:sz w:val="22"/>
          <w:szCs w:val="22"/>
        </w:rPr>
      </w:pPr>
      <w:r w:rsidRPr="00507153">
        <w:rPr>
          <w:sz w:val="22"/>
          <w:szCs w:val="22"/>
        </w:rPr>
        <w:t>Assunto: Proposta de alteração da Deliberação CSDP nº 321/15 (que trata do afastamento de Defensores Públicos para frequentar curso de pós-graduação ou empreender pesquisa, bem como estabelece a política de retribuição institucional pelo investimento)</w:t>
      </w:r>
    </w:p>
    <w:p w14:paraId="56DD4642" w14:textId="77777777" w:rsidR="00A72F08" w:rsidRDefault="00A72F08" w:rsidP="0074574F">
      <w:pPr>
        <w:tabs>
          <w:tab w:val="left" w:pos="1835"/>
          <w:tab w:val="left" w:pos="4755"/>
          <w:tab w:val="left" w:pos="8415"/>
        </w:tabs>
        <w:jc w:val="both"/>
        <w:rPr>
          <w:sz w:val="22"/>
          <w:szCs w:val="22"/>
        </w:rPr>
      </w:pPr>
      <w:r w:rsidRPr="00507153">
        <w:rPr>
          <w:sz w:val="22"/>
          <w:szCs w:val="22"/>
        </w:rPr>
        <w:t>Relator/a: Conselheiro/a Mara Renata da Mota Ferreira</w:t>
      </w:r>
    </w:p>
    <w:p w14:paraId="5741E641" w14:textId="6A0542FF" w:rsidR="00EA52FF" w:rsidRPr="00EA52FF" w:rsidRDefault="00EA52FF" w:rsidP="76651DF5">
      <w:pPr>
        <w:tabs>
          <w:tab w:val="left" w:pos="1835"/>
          <w:tab w:val="left" w:pos="4755"/>
          <w:tab w:val="left" w:pos="8415"/>
        </w:tabs>
        <w:rPr>
          <w:sz w:val="22"/>
          <w:szCs w:val="22"/>
        </w:rPr>
      </w:pPr>
    </w:p>
    <w:p w14:paraId="13C3E8EB" w14:textId="17BD4E2A" w:rsidR="00C42322" w:rsidRDefault="00C42322" w:rsidP="00C42322">
      <w:pPr>
        <w:tabs>
          <w:tab w:val="left" w:pos="1835"/>
          <w:tab w:val="left" w:pos="4755"/>
          <w:tab w:val="left" w:pos="8415"/>
        </w:tabs>
        <w:jc w:val="both"/>
        <w:rPr>
          <w:sz w:val="22"/>
          <w:szCs w:val="22"/>
        </w:rPr>
      </w:pPr>
      <w:r w:rsidRPr="76651DF5">
        <w:rPr>
          <w:sz w:val="22"/>
          <w:szCs w:val="22"/>
        </w:rPr>
        <w:t xml:space="preserve">SEI nº </w:t>
      </w:r>
      <w:hyperlink r:id="rId114" w:history="1">
        <w:r w:rsidRPr="00C42322">
          <w:rPr>
            <w:rStyle w:val="Hyperlink"/>
            <w:sz w:val="22"/>
            <w:szCs w:val="22"/>
          </w:rPr>
          <w:t>2023/0018805</w:t>
        </w:r>
      </w:hyperlink>
      <w:r>
        <w:rPr>
          <w:sz w:val="22"/>
          <w:szCs w:val="22"/>
        </w:rPr>
        <w:t xml:space="preserve"> </w:t>
      </w:r>
      <w:r w:rsidRPr="00D248C4">
        <w:rPr>
          <w:sz w:val="22"/>
          <w:szCs w:val="22"/>
          <w:highlight w:val="darkGray"/>
        </w:rPr>
        <w:t>(após prazo de inscrições)</w:t>
      </w:r>
      <w:r w:rsidR="008E5D98">
        <w:rPr>
          <w:sz w:val="22"/>
          <w:szCs w:val="22"/>
        </w:rPr>
        <w:t xml:space="preserve"> </w:t>
      </w:r>
      <w:r w:rsidR="00005EE3" w:rsidRPr="00507153">
        <w:rPr>
          <w:sz w:val="22"/>
          <w:szCs w:val="22"/>
          <w:highlight w:val="yellow"/>
        </w:rPr>
        <w:t>(prorrogado nas últimas sessões)</w:t>
      </w:r>
    </w:p>
    <w:p w14:paraId="5DCB37CB" w14:textId="77777777" w:rsidR="00C42322" w:rsidRPr="00EA52FF" w:rsidRDefault="00C42322" w:rsidP="00C42322">
      <w:pPr>
        <w:tabs>
          <w:tab w:val="left" w:pos="1835"/>
          <w:tab w:val="left" w:pos="4755"/>
          <w:tab w:val="left" w:pos="8415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Interessado/a: </w:t>
      </w:r>
      <w:r w:rsidRPr="00C42322">
        <w:rPr>
          <w:sz w:val="22"/>
          <w:szCs w:val="22"/>
        </w:rPr>
        <w:t>Coordenação do Núcleo Especializado de Cidadania e Direitos Humanos</w:t>
      </w:r>
    </w:p>
    <w:p w14:paraId="58284378" w14:textId="77777777" w:rsidR="00C42322" w:rsidRPr="00EA52FF" w:rsidRDefault="00C42322" w:rsidP="00C42322">
      <w:pPr>
        <w:tabs>
          <w:tab w:val="left" w:pos="1835"/>
          <w:tab w:val="left" w:pos="4755"/>
          <w:tab w:val="left" w:pos="8415"/>
        </w:tabs>
        <w:jc w:val="both"/>
        <w:rPr>
          <w:sz w:val="22"/>
          <w:szCs w:val="22"/>
        </w:rPr>
      </w:pPr>
      <w:r w:rsidRPr="00EA52FF">
        <w:rPr>
          <w:sz w:val="22"/>
          <w:szCs w:val="22"/>
        </w:rPr>
        <w:t xml:space="preserve">Assunto: </w:t>
      </w:r>
      <w:r w:rsidRPr="00C42322">
        <w:rPr>
          <w:sz w:val="22"/>
          <w:szCs w:val="22"/>
        </w:rPr>
        <w:t>Proposta de abertura de inscrições para integrantes de Núcleo Especializado (NCDH)</w:t>
      </w:r>
    </w:p>
    <w:p w14:paraId="1BB13726" w14:textId="77777777" w:rsidR="00C42322" w:rsidRDefault="00C42322" w:rsidP="00C42322">
      <w:pPr>
        <w:tabs>
          <w:tab w:val="left" w:pos="1835"/>
          <w:tab w:val="left" w:pos="4755"/>
          <w:tab w:val="left" w:pos="8415"/>
        </w:tabs>
        <w:jc w:val="both"/>
        <w:rPr>
          <w:sz w:val="22"/>
          <w:szCs w:val="22"/>
        </w:rPr>
      </w:pPr>
      <w:r w:rsidRPr="00EA52FF">
        <w:rPr>
          <w:sz w:val="22"/>
          <w:szCs w:val="22"/>
        </w:rPr>
        <w:t xml:space="preserve">Relator/a: Conselheiro/a </w:t>
      </w:r>
      <w:r w:rsidRPr="000B5C22">
        <w:rPr>
          <w:sz w:val="22"/>
          <w:szCs w:val="22"/>
        </w:rPr>
        <w:t>Leonardo Nascimento de Paula</w:t>
      </w:r>
    </w:p>
    <w:p w14:paraId="0193878D" w14:textId="77777777" w:rsidR="00C42322" w:rsidRDefault="00C42322" w:rsidP="0074574F">
      <w:pPr>
        <w:spacing w:line="257" w:lineRule="auto"/>
        <w:jc w:val="both"/>
        <w:rPr>
          <w:color w:val="212529"/>
          <w:sz w:val="22"/>
          <w:szCs w:val="22"/>
        </w:rPr>
      </w:pPr>
    </w:p>
    <w:p w14:paraId="65A93EEE" w14:textId="77777777" w:rsidR="0074574F" w:rsidRDefault="6EE23D64" w:rsidP="0074574F">
      <w:pPr>
        <w:spacing w:line="257" w:lineRule="auto"/>
        <w:jc w:val="both"/>
        <w:rPr>
          <w:sz w:val="22"/>
          <w:szCs w:val="22"/>
        </w:rPr>
      </w:pPr>
      <w:r w:rsidRPr="76651DF5">
        <w:rPr>
          <w:color w:val="212529"/>
          <w:sz w:val="22"/>
          <w:szCs w:val="22"/>
        </w:rPr>
        <w:lastRenderedPageBreak/>
        <w:t xml:space="preserve">SEI nº </w:t>
      </w:r>
      <w:hyperlink r:id="rId115" w:history="1">
        <w:r w:rsidRPr="003C48B8">
          <w:rPr>
            <w:rStyle w:val="Hyperlink"/>
            <w:sz w:val="22"/>
            <w:szCs w:val="22"/>
          </w:rPr>
          <w:t>2023/0018835</w:t>
        </w:r>
      </w:hyperlink>
      <w:r w:rsidRPr="76651DF5">
        <w:rPr>
          <w:color w:val="212529"/>
          <w:sz w:val="22"/>
          <w:szCs w:val="22"/>
        </w:rPr>
        <w:t xml:space="preserve"> </w:t>
      </w:r>
      <w:r w:rsidR="0033149E" w:rsidRPr="00507153">
        <w:rPr>
          <w:sz w:val="22"/>
          <w:szCs w:val="22"/>
          <w:highlight w:val="yellow"/>
        </w:rPr>
        <w:t>(prorrogado nas últimas sessões)</w:t>
      </w:r>
    </w:p>
    <w:p w14:paraId="78C0FB5B" w14:textId="77777777" w:rsidR="0074574F" w:rsidRDefault="6EE23D64" w:rsidP="0074574F">
      <w:pPr>
        <w:spacing w:line="257" w:lineRule="auto"/>
        <w:jc w:val="both"/>
        <w:rPr>
          <w:sz w:val="22"/>
          <w:szCs w:val="22"/>
        </w:rPr>
      </w:pPr>
      <w:r w:rsidRPr="76651DF5">
        <w:rPr>
          <w:sz w:val="22"/>
          <w:szCs w:val="22"/>
        </w:rPr>
        <w:t>Interessado/a: Núcleo Especializado de Habitação e Urbanismo</w:t>
      </w:r>
    </w:p>
    <w:p w14:paraId="53FB4AF8" w14:textId="77777777" w:rsidR="00EC2631" w:rsidRDefault="6EE23D64" w:rsidP="00EC2631">
      <w:pPr>
        <w:spacing w:line="257" w:lineRule="auto"/>
        <w:jc w:val="both"/>
        <w:rPr>
          <w:sz w:val="22"/>
          <w:szCs w:val="22"/>
        </w:rPr>
      </w:pPr>
      <w:r w:rsidRPr="76651DF5">
        <w:rPr>
          <w:sz w:val="22"/>
          <w:szCs w:val="22"/>
        </w:rPr>
        <w:t>Assunto: Acompanhamento de relatório semestral, relativo ao período de fevereiro/23 a julho/23</w:t>
      </w:r>
    </w:p>
    <w:p w14:paraId="5D555C05" w14:textId="132D457A" w:rsidR="00EA52FF" w:rsidRDefault="6EE23D64" w:rsidP="00EC2631">
      <w:pPr>
        <w:spacing w:line="257" w:lineRule="auto"/>
        <w:rPr>
          <w:sz w:val="22"/>
          <w:szCs w:val="22"/>
        </w:rPr>
      </w:pPr>
      <w:r w:rsidRPr="76651DF5">
        <w:rPr>
          <w:sz w:val="22"/>
          <w:szCs w:val="22"/>
        </w:rPr>
        <w:t>Relator/a: Conselheiro/a Raphael Camarao Trevizan</w:t>
      </w:r>
    </w:p>
    <w:p w14:paraId="46F1B20B" w14:textId="77777777" w:rsidR="003270E2" w:rsidRDefault="003270E2" w:rsidP="00EC2631">
      <w:pPr>
        <w:spacing w:line="257" w:lineRule="auto"/>
        <w:rPr>
          <w:sz w:val="22"/>
          <w:szCs w:val="22"/>
        </w:rPr>
      </w:pPr>
    </w:p>
    <w:p w14:paraId="00B6D4BA" w14:textId="4AE72152" w:rsidR="00941E82" w:rsidRDefault="00941E82" w:rsidP="00941E82">
      <w:pPr>
        <w:tabs>
          <w:tab w:val="left" w:pos="1835"/>
          <w:tab w:val="left" w:pos="4755"/>
          <w:tab w:val="left" w:pos="8415"/>
        </w:tabs>
        <w:jc w:val="both"/>
        <w:rPr>
          <w:sz w:val="22"/>
          <w:szCs w:val="22"/>
        </w:rPr>
      </w:pPr>
      <w:r w:rsidRPr="76651DF5">
        <w:rPr>
          <w:sz w:val="22"/>
          <w:szCs w:val="22"/>
        </w:rPr>
        <w:t xml:space="preserve">SEI nº </w:t>
      </w:r>
      <w:hyperlink r:id="rId116" w:history="1">
        <w:r w:rsidRPr="00941E82">
          <w:rPr>
            <w:rStyle w:val="Hyperlink"/>
            <w:sz w:val="22"/>
            <w:szCs w:val="22"/>
          </w:rPr>
          <w:t>2023/0019675</w:t>
        </w:r>
      </w:hyperlink>
      <w:r w:rsidR="00702A1D">
        <w:rPr>
          <w:rStyle w:val="Hyperlink"/>
          <w:sz w:val="22"/>
          <w:szCs w:val="22"/>
        </w:rPr>
        <w:t xml:space="preserve"> </w:t>
      </w:r>
      <w:r w:rsidR="00602025" w:rsidRPr="00507153">
        <w:rPr>
          <w:sz w:val="22"/>
          <w:szCs w:val="22"/>
          <w:highlight w:val="yellow"/>
        </w:rPr>
        <w:t>(prorrogado nas últimas sessões)</w:t>
      </w:r>
    </w:p>
    <w:p w14:paraId="010B9075" w14:textId="77777777" w:rsidR="00941E82" w:rsidRPr="00EA52FF" w:rsidRDefault="00941E82" w:rsidP="00941E82">
      <w:pPr>
        <w:tabs>
          <w:tab w:val="left" w:pos="1835"/>
          <w:tab w:val="left" w:pos="4755"/>
          <w:tab w:val="left" w:pos="8415"/>
        </w:tabs>
        <w:jc w:val="both"/>
        <w:rPr>
          <w:sz w:val="22"/>
          <w:szCs w:val="22"/>
        </w:rPr>
      </w:pPr>
      <w:r w:rsidRPr="00EA52FF">
        <w:rPr>
          <w:sz w:val="22"/>
          <w:szCs w:val="22"/>
        </w:rPr>
        <w:t xml:space="preserve">Interessado/a: </w:t>
      </w:r>
      <w:r w:rsidRPr="00941E82">
        <w:rPr>
          <w:sz w:val="22"/>
          <w:szCs w:val="22"/>
        </w:rPr>
        <w:t>Associação Paulista das Defensora</w:t>
      </w:r>
      <w:r>
        <w:rPr>
          <w:sz w:val="22"/>
          <w:szCs w:val="22"/>
        </w:rPr>
        <w:t>s e Defensores Públicos</w:t>
      </w:r>
    </w:p>
    <w:p w14:paraId="33B1846A" w14:textId="77777777" w:rsidR="00941E82" w:rsidRPr="00EA52FF" w:rsidRDefault="00941E82" w:rsidP="00941E82">
      <w:pPr>
        <w:tabs>
          <w:tab w:val="left" w:pos="1835"/>
          <w:tab w:val="left" w:pos="4755"/>
          <w:tab w:val="left" w:pos="8415"/>
        </w:tabs>
        <w:jc w:val="both"/>
        <w:rPr>
          <w:sz w:val="22"/>
          <w:szCs w:val="22"/>
        </w:rPr>
      </w:pPr>
      <w:r w:rsidRPr="00EA52FF">
        <w:rPr>
          <w:sz w:val="22"/>
          <w:szCs w:val="22"/>
        </w:rPr>
        <w:t xml:space="preserve">Assunto: </w:t>
      </w:r>
      <w:r w:rsidRPr="00941E82">
        <w:rPr>
          <w:sz w:val="22"/>
          <w:szCs w:val="22"/>
        </w:rPr>
        <w:t>Proposta de deliberação,visando regulamentar a criação de auxílio acervo processual no âmbito da Defensoria Pública do Estado</w:t>
      </w:r>
    </w:p>
    <w:p w14:paraId="3C31A66B" w14:textId="77777777" w:rsidR="00941E82" w:rsidRDefault="00941E82" w:rsidP="00941E82">
      <w:pPr>
        <w:tabs>
          <w:tab w:val="left" w:pos="1835"/>
          <w:tab w:val="left" w:pos="4755"/>
          <w:tab w:val="left" w:pos="8415"/>
        </w:tabs>
        <w:jc w:val="both"/>
        <w:rPr>
          <w:sz w:val="22"/>
          <w:szCs w:val="22"/>
        </w:rPr>
      </w:pPr>
      <w:r w:rsidRPr="00EA52FF">
        <w:rPr>
          <w:sz w:val="22"/>
          <w:szCs w:val="22"/>
        </w:rPr>
        <w:t>Relator/a: Conselheiro</w:t>
      </w:r>
      <w:r>
        <w:rPr>
          <w:sz w:val="22"/>
          <w:szCs w:val="22"/>
        </w:rPr>
        <w:t xml:space="preserve">/a </w:t>
      </w:r>
      <w:r w:rsidRPr="00941E82">
        <w:rPr>
          <w:sz w:val="22"/>
          <w:szCs w:val="22"/>
        </w:rPr>
        <w:t>Mara Renata da Mota Ferreira</w:t>
      </w:r>
    </w:p>
    <w:p w14:paraId="089F39FF" w14:textId="77777777" w:rsidR="008B4D8F" w:rsidRDefault="008B4D8F" w:rsidP="0074574F">
      <w:pPr>
        <w:tabs>
          <w:tab w:val="left" w:pos="1835"/>
          <w:tab w:val="left" w:pos="4755"/>
          <w:tab w:val="left" w:pos="8415"/>
        </w:tabs>
        <w:jc w:val="both"/>
        <w:rPr>
          <w:sz w:val="22"/>
          <w:szCs w:val="22"/>
        </w:rPr>
      </w:pPr>
    </w:p>
    <w:p w14:paraId="3A7F7CF5" w14:textId="1050455D" w:rsidR="008B4D8F" w:rsidRPr="008B4D8F" w:rsidRDefault="008B4D8F" w:rsidP="008B4D8F">
      <w:pPr>
        <w:jc w:val="both"/>
        <w:rPr>
          <w:sz w:val="22"/>
          <w:szCs w:val="22"/>
        </w:rPr>
      </w:pPr>
      <w:r w:rsidRPr="008B4D8F">
        <w:rPr>
          <w:sz w:val="22"/>
          <w:szCs w:val="22"/>
        </w:rPr>
        <w:t xml:space="preserve">SEI nº </w:t>
      </w:r>
      <w:hyperlink r:id="rId117" w:history="1">
        <w:r w:rsidRPr="008B4D8F">
          <w:rPr>
            <w:rStyle w:val="Hyperlink"/>
            <w:sz w:val="22"/>
            <w:szCs w:val="22"/>
          </w:rPr>
          <w:t>2023/0021352</w:t>
        </w:r>
      </w:hyperlink>
      <w:r w:rsidR="00016D58">
        <w:rPr>
          <w:rStyle w:val="Hyperlink"/>
          <w:sz w:val="22"/>
          <w:szCs w:val="22"/>
        </w:rPr>
        <w:t xml:space="preserve"> </w:t>
      </w:r>
      <w:r w:rsidR="00016D58" w:rsidRPr="00507153">
        <w:rPr>
          <w:sz w:val="22"/>
          <w:szCs w:val="22"/>
          <w:highlight w:val="yellow"/>
        </w:rPr>
        <w:t>(prorrogado na</w:t>
      </w:r>
      <w:r w:rsidR="00D13FD0">
        <w:rPr>
          <w:sz w:val="22"/>
          <w:szCs w:val="22"/>
          <w:highlight w:val="yellow"/>
        </w:rPr>
        <w:t>s</w:t>
      </w:r>
      <w:r w:rsidR="00016D58">
        <w:rPr>
          <w:sz w:val="22"/>
          <w:szCs w:val="22"/>
          <w:highlight w:val="yellow"/>
        </w:rPr>
        <w:t xml:space="preserve"> última</w:t>
      </w:r>
      <w:r w:rsidR="00D13FD0">
        <w:rPr>
          <w:sz w:val="22"/>
          <w:szCs w:val="22"/>
          <w:highlight w:val="yellow"/>
        </w:rPr>
        <w:t>s</w:t>
      </w:r>
      <w:r w:rsidR="00016D58">
        <w:rPr>
          <w:sz w:val="22"/>
          <w:szCs w:val="22"/>
          <w:highlight w:val="yellow"/>
        </w:rPr>
        <w:t xml:space="preserve"> sess</w:t>
      </w:r>
      <w:r w:rsidR="00D13FD0">
        <w:rPr>
          <w:sz w:val="22"/>
          <w:szCs w:val="22"/>
          <w:highlight w:val="yellow"/>
        </w:rPr>
        <w:t>ões</w:t>
      </w:r>
      <w:r w:rsidR="00016D58" w:rsidRPr="00507153">
        <w:rPr>
          <w:sz w:val="22"/>
          <w:szCs w:val="22"/>
          <w:highlight w:val="yellow"/>
        </w:rPr>
        <w:t>)</w:t>
      </w:r>
    </w:p>
    <w:p w14:paraId="47E99C2B" w14:textId="77777777" w:rsidR="008B4D8F" w:rsidRPr="001B31F4" w:rsidRDefault="008B4D8F" w:rsidP="008B4D8F">
      <w:pPr>
        <w:jc w:val="both"/>
        <w:rPr>
          <w:sz w:val="22"/>
          <w:szCs w:val="22"/>
        </w:rPr>
      </w:pPr>
      <w:r w:rsidRPr="001B31F4">
        <w:rPr>
          <w:sz w:val="22"/>
          <w:szCs w:val="22"/>
        </w:rPr>
        <w:t>Interessado/a: Raphael Camarão Trevizan</w:t>
      </w:r>
    </w:p>
    <w:p w14:paraId="6818FD4D" w14:textId="77777777" w:rsidR="008B4D8F" w:rsidRPr="001B31F4" w:rsidRDefault="008B4D8F" w:rsidP="008B4D8F">
      <w:pPr>
        <w:jc w:val="both"/>
        <w:rPr>
          <w:sz w:val="22"/>
          <w:szCs w:val="22"/>
        </w:rPr>
      </w:pPr>
      <w:r w:rsidRPr="001B31F4">
        <w:rPr>
          <w:sz w:val="22"/>
          <w:szCs w:val="22"/>
        </w:rPr>
        <w:t>Assunto: Proposta de deliberação que dispõe sobre a celebração, a renovação e o aditamento de convênios.</w:t>
      </w:r>
    </w:p>
    <w:p w14:paraId="21BA7174" w14:textId="77777777" w:rsidR="008B4D8F" w:rsidRPr="001B31F4" w:rsidRDefault="008B4D8F" w:rsidP="008B4D8F">
      <w:pPr>
        <w:jc w:val="both"/>
        <w:rPr>
          <w:sz w:val="22"/>
          <w:szCs w:val="22"/>
        </w:rPr>
      </w:pPr>
      <w:r w:rsidRPr="001B31F4">
        <w:rPr>
          <w:sz w:val="22"/>
          <w:szCs w:val="22"/>
        </w:rPr>
        <w:t>Relator/a: Conselheiro/a Rafael Morais Português de Souza</w:t>
      </w:r>
    </w:p>
    <w:p w14:paraId="38A28741" w14:textId="77777777" w:rsidR="001B7DB9" w:rsidRDefault="001B7DB9" w:rsidP="00417A82">
      <w:pPr>
        <w:rPr>
          <w:color w:val="212529"/>
          <w:sz w:val="22"/>
          <w:szCs w:val="22"/>
          <w:shd w:val="clear" w:color="auto" w:fill="FFFFFF"/>
        </w:rPr>
      </w:pPr>
    </w:p>
    <w:p w14:paraId="6E38CE3E" w14:textId="6A93B540" w:rsidR="003F197C" w:rsidRPr="003F197C" w:rsidRDefault="003F197C" w:rsidP="003F197C">
      <w:pPr>
        <w:rPr>
          <w:color w:val="212529"/>
          <w:sz w:val="22"/>
          <w:szCs w:val="22"/>
          <w:shd w:val="clear" w:color="auto" w:fill="FFFFFF"/>
        </w:rPr>
      </w:pPr>
      <w:r w:rsidRPr="003F197C">
        <w:rPr>
          <w:color w:val="212529"/>
          <w:sz w:val="22"/>
          <w:szCs w:val="22"/>
          <w:shd w:val="clear" w:color="auto" w:fill="FFFFFF"/>
        </w:rPr>
        <w:t xml:space="preserve">SEI nº </w:t>
      </w:r>
      <w:hyperlink r:id="rId118" w:history="1">
        <w:r w:rsidRPr="003F197C">
          <w:rPr>
            <w:rStyle w:val="Hyperlink"/>
            <w:sz w:val="22"/>
            <w:szCs w:val="22"/>
            <w:shd w:val="clear" w:color="auto" w:fill="FFFFFF"/>
          </w:rPr>
          <w:t>2023/0027407</w:t>
        </w:r>
      </w:hyperlink>
      <w:r>
        <w:rPr>
          <w:color w:val="212529"/>
          <w:sz w:val="22"/>
          <w:szCs w:val="22"/>
          <w:shd w:val="clear" w:color="auto" w:fill="FFFFFF"/>
        </w:rPr>
        <w:t xml:space="preserve"> </w:t>
      </w:r>
      <w:r w:rsidRPr="003F197C">
        <w:rPr>
          <w:color w:val="212529"/>
          <w:sz w:val="22"/>
          <w:szCs w:val="22"/>
          <w:highlight w:val="green"/>
          <w:shd w:val="clear" w:color="auto" w:fill="FFFFFF"/>
        </w:rPr>
        <w:t>(1ª Vista: Dr. Leonardo Nascimento)</w:t>
      </w:r>
    </w:p>
    <w:p w14:paraId="144D1FAE" w14:textId="77777777" w:rsidR="003F197C" w:rsidRPr="003F197C" w:rsidRDefault="003F197C" w:rsidP="003F197C">
      <w:pPr>
        <w:rPr>
          <w:color w:val="212529"/>
          <w:sz w:val="22"/>
          <w:szCs w:val="22"/>
          <w:shd w:val="clear" w:color="auto" w:fill="FFFFFF"/>
        </w:rPr>
      </w:pPr>
      <w:r w:rsidRPr="003F197C">
        <w:rPr>
          <w:color w:val="212529"/>
          <w:sz w:val="22"/>
          <w:szCs w:val="22"/>
          <w:shd w:val="clear" w:color="auto" w:fill="FFFFFF"/>
        </w:rPr>
        <w:t>Interessado/a: Vanessa Morais Kiss</w:t>
      </w:r>
    </w:p>
    <w:p w14:paraId="6DC51320" w14:textId="77777777" w:rsidR="003F197C" w:rsidRPr="003F197C" w:rsidRDefault="003F197C" w:rsidP="003F197C">
      <w:pPr>
        <w:rPr>
          <w:color w:val="212529"/>
          <w:sz w:val="22"/>
          <w:szCs w:val="22"/>
          <w:shd w:val="clear" w:color="auto" w:fill="FFFFFF"/>
        </w:rPr>
      </w:pPr>
      <w:r w:rsidRPr="003F197C">
        <w:rPr>
          <w:color w:val="212529"/>
          <w:sz w:val="22"/>
          <w:szCs w:val="22"/>
          <w:shd w:val="clear" w:color="auto" w:fill="FFFFFF"/>
        </w:rPr>
        <w:t>Assunto: Remoção por união de cônjuges (de: Unidade Franca/ para: município de Ribeirão Preto)</w:t>
      </w:r>
    </w:p>
    <w:p w14:paraId="5359E491" w14:textId="3C7BA651" w:rsidR="003F197C" w:rsidRPr="005637A0" w:rsidRDefault="003F197C" w:rsidP="003F197C">
      <w:pPr>
        <w:rPr>
          <w:color w:val="212529"/>
          <w:sz w:val="22"/>
          <w:szCs w:val="22"/>
          <w:shd w:val="clear" w:color="auto" w:fill="FFFFFF"/>
        </w:rPr>
      </w:pPr>
      <w:r w:rsidRPr="003F197C">
        <w:rPr>
          <w:color w:val="212529"/>
          <w:sz w:val="22"/>
          <w:szCs w:val="22"/>
          <w:shd w:val="clear" w:color="auto" w:fill="FFFFFF"/>
        </w:rPr>
        <w:t>Relator/a: Conselheiro/a Mara Renata da Mota Ferreira</w:t>
      </w:r>
    </w:p>
    <w:sectPr w:rsidR="003F197C" w:rsidRPr="005637A0" w:rsidSect="00591B46">
      <w:footerReference w:type="default" r:id="rId119"/>
      <w:footnotePr>
        <w:pos w:val="beneathText"/>
      </w:footnotePr>
      <w:type w:val="continuous"/>
      <w:pgSz w:w="11907" w:h="16839" w:code="9"/>
      <w:pgMar w:top="397" w:right="567" w:bottom="295" w:left="567" w:header="0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604893" w14:textId="77777777" w:rsidR="00701DA8" w:rsidRDefault="00701DA8">
      <w:r>
        <w:separator/>
      </w:r>
    </w:p>
  </w:endnote>
  <w:endnote w:type="continuationSeparator" w:id="0">
    <w:p w14:paraId="79C28058" w14:textId="77777777" w:rsidR="00701DA8" w:rsidRDefault="00701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3D22A9" w14:textId="0174A965" w:rsidR="00C42322" w:rsidRDefault="00C42322" w:rsidP="00765379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F7A42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EA6972" w14:textId="77777777" w:rsidR="00701DA8" w:rsidRDefault="00701DA8">
      <w:r>
        <w:separator/>
      </w:r>
    </w:p>
  </w:footnote>
  <w:footnote w:type="continuationSeparator" w:id="0">
    <w:p w14:paraId="77C23F1B" w14:textId="77777777" w:rsidR="00701DA8" w:rsidRDefault="00701DA8"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4C4094"/>
    <w:multiLevelType w:val="hybridMultilevel"/>
    <w:tmpl w:val="3D0C4AB4"/>
    <w:lvl w:ilvl="0" w:tplc="04160013">
      <w:start w:val="1"/>
      <w:numFmt w:val="upperRoman"/>
      <w:lvlText w:val="%1."/>
      <w:lvlJc w:val="right"/>
      <w:pPr>
        <w:ind w:left="1004" w:hanging="360"/>
      </w:p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5F02298A"/>
    <w:multiLevelType w:val="hybridMultilevel"/>
    <w:tmpl w:val="AD506A26"/>
    <w:lvl w:ilvl="0" w:tplc="04160013">
      <w:start w:val="1"/>
      <w:numFmt w:val="upperRoman"/>
      <w:lvlText w:val="%1."/>
      <w:lvlJc w:val="right"/>
      <w:pPr>
        <w:ind w:left="502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C2585E"/>
    <w:multiLevelType w:val="hybridMultilevel"/>
    <w:tmpl w:val="C4F44F4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5A5E8C"/>
    <w:multiLevelType w:val="hybridMultilevel"/>
    <w:tmpl w:val="CBD8C98C"/>
    <w:lvl w:ilvl="0" w:tplc="0416000F">
      <w:start w:val="1"/>
      <w:numFmt w:val="decimal"/>
      <w:lvlText w:val="%1."/>
      <w:lvlJc w:val="left"/>
      <w:pPr>
        <w:ind w:left="1004" w:hanging="360"/>
      </w:p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D90"/>
    <w:rsid w:val="00000B55"/>
    <w:rsid w:val="000010E1"/>
    <w:rsid w:val="00001986"/>
    <w:rsid w:val="000019CF"/>
    <w:rsid w:val="00001F17"/>
    <w:rsid w:val="000028C0"/>
    <w:rsid w:val="000038A7"/>
    <w:rsid w:val="00003D82"/>
    <w:rsid w:val="00004193"/>
    <w:rsid w:val="00004768"/>
    <w:rsid w:val="00004904"/>
    <w:rsid w:val="00005D4D"/>
    <w:rsid w:val="00005EE3"/>
    <w:rsid w:val="00006339"/>
    <w:rsid w:val="00007521"/>
    <w:rsid w:val="00007DFA"/>
    <w:rsid w:val="00007E0D"/>
    <w:rsid w:val="00010260"/>
    <w:rsid w:val="00010371"/>
    <w:rsid w:val="00010BBB"/>
    <w:rsid w:val="00011A10"/>
    <w:rsid w:val="00012191"/>
    <w:rsid w:val="0001286F"/>
    <w:rsid w:val="00012B47"/>
    <w:rsid w:val="0001497C"/>
    <w:rsid w:val="00014B09"/>
    <w:rsid w:val="00015548"/>
    <w:rsid w:val="00015736"/>
    <w:rsid w:val="000158F9"/>
    <w:rsid w:val="00015D52"/>
    <w:rsid w:val="0001663F"/>
    <w:rsid w:val="0001695B"/>
    <w:rsid w:val="00016D58"/>
    <w:rsid w:val="000172B9"/>
    <w:rsid w:val="0002259A"/>
    <w:rsid w:val="00022A4C"/>
    <w:rsid w:val="00022B73"/>
    <w:rsid w:val="000238EF"/>
    <w:rsid w:val="00024CAA"/>
    <w:rsid w:val="00024E24"/>
    <w:rsid w:val="000253A9"/>
    <w:rsid w:val="000261BB"/>
    <w:rsid w:val="0002712D"/>
    <w:rsid w:val="00030226"/>
    <w:rsid w:val="000304C0"/>
    <w:rsid w:val="00030B10"/>
    <w:rsid w:val="00030BF5"/>
    <w:rsid w:val="0003133F"/>
    <w:rsid w:val="000314FC"/>
    <w:rsid w:val="00032256"/>
    <w:rsid w:val="00032937"/>
    <w:rsid w:val="00032CA4"/>
    <w:rsid w:val="00034440"/>
    <w:rsid w:val="000347CC"/>
    <w:rsid w:val="000348B1"/>
    <w:rsid w:val="00034F42"/>
    <w:rsid w:val="00035A77"/>
    <w:rsid w:val="00036072"/>
    <w:rsid w:val="0003683E"/>
    <w:rsid w:val="00036E96"/>
    <w:rsid w:val="000372BA"/>
    <w:rsid w:val="000376B8"/>
    <w:rsid w:val="0003791B"/>
    <w:rsid w:val="000379F1"/>
    <w:rsid w:val="00037D0D"/>
    <w:rsid w:val="00040BD1"/>
    <w:rsid w:val="00040F7A"/>
    <w:rsid w:val="00041329"/>
    <w:rsid w:val="000419E3"/>
    <w:rsid w:val="00041ADA"/>
    <w:rsid w:val="00041CEF"/>
    <w:rsid w:val="000428CA"/>
    <w:rsid w:val="00043278"/>
    <w:rsid w:val="000446D5"/>
    <w:rsid w:val="000458F7"/>
    <w:rsid w:val="00045C01"/>
    <w:rsid w:val="00045E5D"/>
    <w:rsid w:val="000461E8"/>
    <w:rsid w:val="00046A4D"/>
    <w:rsid w:val="00046CDB"/>
    <w:rsid w:val="00046D71"/>
    <w:rsid w:val="000471DA"/>
    <w:rsid w:val="000472E6"/>
    <w:rsid w:val="00047DB2"/>
    <w:rsid w:val="00047E27"/>
    <w:rsid w:val="00047F1E"/>
    <w:rsid w:val="00051347"/>
    <w:rsid w:val="000513E7"/>
    <w:rsid w:val="000516B3"/>
    <w:rsid w:val="000519C0"/>
    <w:rsid w:val="000527DE"/>
    <w:rsid w:val="00052840"/>
    <w:rsid w:val="00052A92"/>
    <w:rsid w:val="00052AE7"/>
    <w:rsid w:val="00052CA9"/>
    <w:rsid w:val="00052E1A"/>
    <w:rsid w:val="00053090"/>
    <w:rsid w:val="0005312F"/>
    <w:rsid w:val="0005318D"/>
    <w:rsid w:val="00053197"/>
    <w:rsid w:val="000532CF"/>
    <w:rsid w:val="00053337"/>
    <w:rsid w:val="000535AE"/>
    <w:rsid w:val="000536E2"/>
    <w:rsid w:val="00053BA9"/>
    <w:rsid w:val="0005580D"/>
    <w:rsid w:val="00056338"/>
    <w:rsid w:val="000571CF"/>
    <w:rsid w:val="00057262"/>
    <w:rsid w:val="00057471"/>
    <w:rsid w:val="00057B12"/>
    <w:rsid w:val="00057D22"/>
    <w:rsid w:val="00057F7B"/>
    <w:rsid w:val="00060753"/>
    <w:rsid w:val="00060975"/>
    <w:rsid w:val="00061121"/>
    <w:rsid w:val="00062BF0"/>
    <w:rsid w:val="00064666"/>
    <w:rsid w:val="00064BCF"/>
    <w:rsid w:val="00064DF8"/>
    <w:rsid w:val="00064DFA"/>
    <w:rsid w:val="000656EB"/>
    <w:rsid w:val="00065B7C"/>
    <w:rsid w:val="00065CAC"/>
    <w:rsid w:val="00066D07"/>
    <w:rsid w:val="00070029"/>
    <w:rsid w:val="00070499"/>
    <w:rsid w:val="00070C8B"/>
    <w:rsid w:val="00070F88"/>
    <w:rsid w:val="000711CB"/>
    <w:rsid w:val="00071206"/>
    <w:rsid w:val="00071551"/>
    <w:rsid w:val="00071BAB"/>
    <w:rsid w:val="000722F1"/>
    <w:rsid w:val="000726E8"/>
    <w:rsid w:val="00073315"/>
    <w:rsid w:val="00074178"/>
    <w:rsid w:val="0007443B"/>
    <w:rsid w:val="0007476E"/>
    <w:rsid w:val="00074BD2"/>
    <w:rsid w:val="00074BDA"/>
    <w:rsid w:val="00074BF0"/>
    <w:rsid w:val="00075208"/>
    <w:rsid w:val="0007549D"/>
    <w:rsid w:val="000755BD"/>
    <w:rsid w:val="0007580A"/>
    <w:rsid w:val="0007593B"/>
    <w:rsid w:val="0007612B"/>
    <w:rsid w:val="000763D4"/>
    <w:rsid w:val="000768BF"/>
    <w:rsid w:val="000777E6"/>
    <w:rsid w:val="00080E71"/>
    <w:rsid w:val="00081675"/>
    <w:rsid w:val="00081C67"/>
    <w:rsid w:val="00082057"/>
    <w:rsid w:val="0008270A"/>
    <w:rsid w:val="000829D0"/>
    <w:rsid w:val="00082E8E"/>
    <w:rsid w:val="000836A8"/>
    <w:rsid w:val="00084230"/>
    <w:rsid w:val="00084A30"/>
    <w:rsid w:val="00084ED1"/>
    <w:rsid w:val="00084F42"/>
    <w:rsid w:val="00084FAF"/>
    <w:rsid w:val="000850F8"/>
    <w:rsid w:val="00085266"/>
    <w:rsid w:val="0008785D"/>
    <w:rsid w:val="0009085C"/>
    <w:rsid w:val="0009125A"/>
    <w:rsid w:val="0009160E"/>
    <w:rsid w:val="000918C9"/>
    <w:rsid w:val="00091A52"/>
    <w:rsid w:val="00091FF2"/>
    <w:rsid w:val="000929CF"/>
    <w:rsid w:val="00092D46"/>
    <w:rsid w:val="00092E7C"/>
    <w:rsid w:val="0009398A"/>
    <w:rsid w:val="00093B02"/>
    <w:rsid w:val="00093F6F"/>
    <w:rsid w:val="000942F6"/>
    <w:rsid w:val="000951A4"/>
    <w:rsid w:val="00095BF8"/>
    <w:rsid w:val="00095EE0"/>
    <w:rsid w:val="0009610B"/>
    <w:rsid w:val="00096535"/>
    <w:rsid w:val="00096591"/>
    <w:rsid w:val="00097D81"/>
    <w:rsid w:val="000A01E2"/>
    <w:rsid w:val="000A0277"/>
    <w:rsid w:val="000A0B0F"/>
    <w:rsid w:val="000A1013"/>
    <w:rsid w:val="000A1AEF"/>
    <w:rsid w:val="000A2585"/>
    <w:rsid w:val="000A2B56"/>
    <w:rsid w:val="000A3794"/>
    <w:rsid w:val="000A39FC"/>
    <w:rsid w:val="000A3E90"/>
    <w:rsid w:val="000A44A8"/>
    <w:rsid w:val="000A4C73"/>
    <w:rsid w:val="000A54C8"/>
    <w:rsid w:val="000A6185"/>
    <w:rsid w:val="000A641C"/>
    <w:rsid w:val="000A649E"/>
    <w:rsid w:val="000A6AA7"/>
    <w:rsid w:val="000A7DE4"/>
    <w:rsid w:val="000B0EC6"/>
    <w:rsid w:val="000B106B"/>
    <w:rsid w:val="000B15DF"/>
    <w:rsid w:val="000B16C8"/>
    <w:rsid w:val="000B234C"/>
    <w:rsid w:val="000B306F"/>
    <w:rsid w:val="000B378D"/>
    <w:rsid w:val="000B4D82"/>
    <w:rsid w:val="000B50A6"/>
    <w:rsid w:val="000B51DD"/>
    <w:rsid w:val="000B5ADD"/>
    <w:rsid w:val="000B5C22"/>
    <w:rsid w:val="000B5F66"/>
    <w:rsid w:val="000B628F"/>
    <w:rsid w:val="000B748F"/>
    <w:rsid w:val="000C00F0"/>
    <w:rsid w:val="000C020F"/>
    <w:rsid w:val="000C02A9"/>
    <w:rsid w:val="000C02EE"/>
    <w:rsid w:val="000C0898"/>
    <w:rsid w:val="000C089F"/>
    <w:rsid w:val="000C0CD9"/>
    <w:rsid w:val="000C0D5A"/>
    <w:rsid w:val="000C0FD9"/>
    <w:rsid w:val="000C17F2"/>
    <w:rsid w:val="000C219B"/>
    <w:rsid w:val="000C2254"/>
    <w:rsid w:val="000C24FC"/>
    <w:rsid w:val="000C2F0D"/>
    <w:rsid w:val="000C3508"/>
    <w:rsid w:val="000C37EA"/>
    <w:rsid w:val="000C4183"/>
    <w:rsid w:val="000C6737"/>
    <w:rsid w:val="000C6B70"/>
    <w:rsid w:val="000C772F"/>
    <w:rsid w:val="000C7A98"/>
    <w:rsid w:val="000C7E51"/>
    <w:rsid w:val="000D0098"/>
    <w:rsid w:val="000D1D3A"/>
    <w:rsid w:val="000D1F4D"/>
    <w:rsid w:val="000D203F"/>
    <w:rsid w:val="000D2215"/>
    <w:rsid w:val="000D24F5"/>
    <w:rsid w:val="000D38EB"/>
    <w:rsid w:val="000D392D"/>
    <w:rsid w:val="000D3D81"/>
    <w:rsid w:val="000D4182"/>
    <w:rsid w:val="000D5891"/>
    <w:rsid w:val="000D64AB"/>
    <w:rsid w:val="000D68AD"/>
    <w:rsid w:val="000D6F4A"/>
    <w:rsid w:val="000D755D"/>
    <w:rsid w:val="000D7F9D"/>
    <w:rsid w:val="000E022F"/>
    <w:rsid w:val="000E0787"/>
    <w:rsid w:val="000E149F"/>
    <w:rsid w:val="000E1569"/>
    <w:rsid w:val="000E1F60"/>
    <w:rsid w:val="000E2296"/>
    <w:rsid w:val="000E270D"/>
    <w:rsid w:val="000E2BCF"/>
    <w:rsid w:val="000E2F59"/>
    <w:rsid w:val="000E355D"/>
    <w:rsid w:val="000E3A57"/>
    <w:rsid w:val="000E3D7A"/>
    <w:rsid w:val="000E3E50"/>
    <w:rsid w:val="000E4842"/>
    <w:rsid w:val="000E4DBD"/>
    <w:rsid w:val="000E5BCE"/>
    <w:rsid w:val="000E641C"/>
    <w:rsid w:val="000E6C07"/>
    <w:rsid w:val="000E72A9"/>
    <w:rsid w:val="000E7B6E"/>
    <w:rsid w:val="000E7D4E"/>
    <w:rsid w:val="000F0879"/>
    <w:rsid w:val="000F0EA8"/>
    <w:rsid w:val="000F12C9"/>
    <w:rsid w:val="000F12F9"/>
    <w:rsid w:val="000F2748"/>
    <w:rsid w:val="000F2991"/>
    <w:rsid w:val="000F3FF5"/>
    <w:rsid w:val="000F4133"/>
    <w:rsid w:val="000F42D2"/>
    <w:rsid w:val="000F47E3"/>
    <w:rsid w:val="000F4B94"/>
    <w:rsid w:val="000F50BD"/>
    <w:rsid w:val="000F5572"/>
    <w:rsid w:val="000F6E18"/>
    <w:rsid w:val="000F700C"/>
    <w:rsid w:val="000F733E"/>
    <w:rsid w:val="001004E7"/>
    <w:rsid w:val="00101159"/>
    <w:rsid w:val="001016F1"/>
    <w:rsid w:val="001017E3"/>
    <w:rsid w:val="0010211D"/>
    <w:rsid w:val="001025F6"/>
    <w:rsid w:val="00102D16"/>
    <w:rsid w:val="00102E93"/>
    <w:rsid w:val="00103D90"/>
    <w:rsid w:val="00103E8A"/>
    <w:rsid w:val="0010424C"/>
    <w:rsid w:val="0010466B"/>
    <w:rsid w:val="001059C1"/>
    <w:rsid w:val="00106230"/>
    <w:rsid w:val="00106489"/>
    <w:rsid w:val="001065F6"/>
    <w:rsid w:val="001078CD"/>
    <w:rsid w:val="0010796A"/>
    <w:rsid w:val="00107A86"/>
    <w:rsid w:val="00110018"/>
    <w:rsid w:val="00114FDD"/>
    <w:rsid w:val="00115A82"/>
    <w:rsid w:val="001168FB"/>
    <w:rsid w:val="0011696A"/>
    <w:rsid w:val="00116990"/>
    <w:rsid w:val="00116A01"/>
    <w:rsid w:val="00117439"/>
    <w:rsid w:val="001179C5"/>
    <w:rsid w:val="001203B6"/>
    <w:rsid w:val="0012054D"/>
    <w:rsid w:val="00120551"/>
    <w:rsid w:val="00121320"/>
    <w:rsid w:val="001215D7"/>
    <w:rsid w:val="00121674"/>
    <w:rsid w:val="00121F43"/>
    <w:rsid w:val="0012314E"/>
    <w:rsid w:val="00123EEE"/>
    <w:rsid w:val="001243B6"/>
    <w:rsid w:val="00124412"/>
    <w:rsid w:val="00124AE4"/>
    <w:rsid w:val="00125081"/>
    <w:rsid w:val="00125314"/>
    <w:rsid w:val="001260A2"/>
    <w:rsid w:val="0012681A"/>
    <w:rsid w:val="00126829"/>
    <w:rsid w:val="00126904"/>
    <w:rsid w:val="00126E57"/>
    <w:rsid w:val="001278BB"/>
    <w:rsid w:val="0013013C"/>
    <w:rsid w:val="00130D15"/>
    <w:rsid w:val="001316AF"/>
    <w:rsid w:val="0013177D"/>
    <w:rsid w:val="00131F94"/>
    <w:rsid w:val="0013234A"/>
    <w:rsid w:val="001333DB"/>
    <w:rsid w:val="00133678"/>
    <w:rsid w:val="001337CE"/>
    <w:rsid w:val="00133962"/>
    <w:rsid w:val="00133AE4"/>
    <w:rsid w:val="00133F40"/>
    <w:rsid w:val="00134E0D"/>
    <w:rsid w:val="00134E3C"/>
    <w:rsid w:val="001369D8"/>
    <w:rsid w:val="00136A8D"/>
    <w:rsid w:val="00136C83"/>
    <w:rsid w:val="00137478"/>
    <w:rsid w:val="00137D9E"/>
    <w:rsid w:val="00141BE7"/>
    <w:rsid w:val="001421B1"/>
    <w:rsid w:val="00143745"/>
    <w:rsid w:val="00144749"/>
    <w:rsid w:val="00145474"/>
    <w:rsid w:val="00145C54"/>
    <w:rsid w:val="00145F53"/>
    <w:rsid w:val="0014616E"/>
    <w:rsid w:val="001464FA"/>
    <w:rsid w:val="001468F5"/>
    <w:rsid w:val="00146B4B"/>
    <w:rsid w:val="00146B8E"/>
    <w:rsid w:val="00146EC1"/>
    <w:rsid w:val="001472BE"/>
    <w:rsid w:val="00147781"/>
    <w:rsid w:val="001479DA"/>
    <w:rsid w:val="00147DDA"/>
    <w:rsid w:val="00150058"/>
    <w:rsid w:val="00150215"/>
    <w:rsid w:val="0015040C"/>
    <w:rsid w:val="001508D3"/>
    <w:rsid w:val="00150985"/>
    <w:rsid w:val="00151F38"/>
    <w:rsid w:val="001520CA"/>
    <w:rsid w:val="00152247"/>
    <w:rsid w:val="001527CB"/>
    <w:rsid w:val="00152C96"/>
    <w:rsid w:val="00153BB3"/>
    <w:rsid w:val="00154737"/>
    <w:rsid w:val="00154A52"/>
    <w:rsid w:val="00154C52"/>
    <w:rsid w:val="00154E50"/>
    <w:rsid w:val="00154FA2"/>
    <w:rsid w:val="00155BF5"/>
    <w:rsid w:val="00156688"/>
    <w:rsid w:val="00157273"/>
    <w:rsid w:val="00157769"/>
    <w:rsid w:val="0016098A"/>
    <w:rsid w:val="001619C8"/>
    <w:rsid w:val="00162626"/>
    <w:rsid w:val="00162E65"/>
    <w:rsid w:val="00163736"/>
    <w:rsid w:val="00163EFC"/>
    <w:rsid w:val="0016441D"/>
    <w:rsid w:val="00164885"/>
    <w:rsid w:val="00164BD5"/>
    <w:rsid w:val="00164C40"/>
    <w:rsid w:val="00164CAA"/>
    <w:rsid w:val="00164E57"/>
    <w:rsid w:val="001653F5"/>
    <w:rsid w:val="0016558E"/>
    <w:rsid w:val="001655F5"/>
    <w:rsid w:val="001656BF"/>
    <w:rsid w:val="001667C4"/>
    <w:rsid w:val="0016680B"/>
    <w:rsid w:val="00166FF4"/>
    <w:rsid w:val="00167209"/>
    <w:rsid w:val="0016742C"/>
    <w:rsid w:val="001674BD"/>
    <w:rsid w:val="00167635"/>
    <w:rsid w:val="00167AC3"/>
    <w:rsid w:val="00167C02"/>
    <w:rsid w:val="00170212"/>
    <w:rsid w:val="00170FEC"/>
    <w:rsid w:val="001713A5"/>
    <w:rsid w:val="00171ECD"/>
    <w:rsid w:val="0017281E"/>
    <w:rsid w:val="001729B3"/>
    <w:rsid w:val="00172A56"/>
    <w:rsid w:val="00172CDA"/>
    <w:rsid w:val="00173368"/>
    <w:rsid w:val="0017407A"/>
    <w:rsid w:val="001743B8"/>
    <w:rsid w:val="00174E79"/>
    <w:rsid w:val="00174FD1"/>
    <w:rsid w:val="0017581D"/>
    <w:rsid w:val="00175AFC"/>
    <w:rsid w:val="001762FF"/>
    <w:rsid w:val="00176C7E"/>
    <w:rsid w:val="0017728B"/>
    <w:rsid w:val="00177B47"/>
    <w:rsid w:val="00177E50"/>
    <w:rsid w:val="00177EBE"/>
    <w:rsid w:val="00180923"/>
    <w:rsid w:val="00181419"/>
    <w:rsid w:val="00181599"/>
    <w:rsid w:val="00181A32"/>
    <w:rsid w:val="00181D58"/>
    <w:rsid w:val="00182110"/>
    <w:rsid w:val="00182507"/>
    <w:rsid w:val="001826D9"/>
    <w:rsid w:val="00182D06"/>
    <w:rsid w:val="0018354C"/>
    <w:rsid w:val="00183CC1"/>
    <w:rsid w:val="00183E54"/>
    <w:rsid w:val="001840F8"/>
    <w:rsid w:val="00184AAE"/>
    <w:rsid w:val="00184F41"/>
    <w:rsid w:val="00185D8A"/>
    <w:rsid w:val="00186207"/>
    <w:rsid w:val="001869A8"/>
    <w:rsid w:val="00186C78"/>
    <w:rsid w:val="001910D2"/>
    <w:rsid w:val="0019116F"/>
    <w:rsid w:val="00191E64"/>
    <w:rsid w:val="00191FD2"/>
    <w:rsid w:val="0019201B"/>
    <w:rsid w:val="00192116"/>
    <w:rsid w:val="00192220"/>
    <w:rsid w:val="001928F7"/>
    <w:rsid w:val="00192AA1"/>
    <w:rsid w:val="00192C00"/>
    <w:rsid w:val="00193449"/>
    <w:rsid w:val="00193D85"/>
    <w:rsid w:val="00193E62"/>
    <w:rsid w:val="001942B3"/>
    <w:rsid w:val="00194693"/>
    <w:rsid w:val="0019477E"/>
    <w:rsid w:val="00195744"/>
    <w:rsid w:val="001959C6"/>
    <w:rsid w:val="00195B5C"/>
    <w:rsid w:val="00195F7F"/>
    <w:rsid w:val="0019643C"/>
    <w:rsid w:val="001967D7"/>
    <w:rsid w:val="00196D2C"/>
    <w:rsid w:val="001977A2"/>
    <w:rsid w:val="00197C61"/>
    <w:rsid w:val="001A02CF"/>
    <w:rsid w:val="001A056D"/>
    <w:rsid w:val="001A0624"/>
    <w:rsid w:val="001A1000"/>
    <w:rsid w:val="001A157D"/>
    <w:rsid w:val="001A1B98"/>
    <w:rsid w:val="001A1DCC"/>
    <w:rsid w:val="001A22C0"/>
    <w:rsid w:val="001A2C35"/>
    <w:rsid w:val="001A33DB"/>
    <w:rsid w:val="001A34D5"/>
    <w:rsid w:val="001A3548"/>
    <w:rsid w:val="001A40A1"/>
    <w:rsid w:val="001A44BD"/>
    <w:rsid w:val="001A4656"/>
    <w:rsid w:val="001A53B2"/>
    <w:rsid w:val="001A5765"/>
    <w:rsid w:val="001A5972"/>
    <w:rsid w:val="001A60A1"/>
    <w:rsid w:val="001A682C"/>
    <w:rsid w:val="001A7290"/>
    <w:rsid w:val="001B0F1C"/>
    <w:rsid w:val="001B26A7"/>
    <w:rsid w:val="001B317A"/>
    <w:rsid w:val="001B4181"/>
    <w:rsid w:val="001B4504"/>
    <w:rsid w:val="001B4695"/>
    <w:rsid w:val="001B47B9"/>
    <w:rsid w:val="001B4B89"/>
    <w:rsid w:val="001B4B9B"/>
    <w:rsid w:val="001B4D93"/>
    <w:rsid w:val="001B5074"/>
    <w:rsid w:val="001B5795"/>
    <w:rsid w:val="001B5842"/>
    <w:rsid w:val="001B5E00"/>
    <w:rsid w:val="001B5F74"/>
    <w:rsid w:val="001B6482"/>
    <w:rsid w:val="001B67F0"/>
    <w:rsid w:val="001B7DB9"/>
    <w:rsid w:val="001B7EDA"/>
    <w:rsid w:val="001C0466"/>
    <w:rsid w:val="001C0E8D"/>
    <w:rsid w:val="001C0FA6"/>
    <w:rsid w:val="001C1337"/>
    <w:rsid w:val="001C1553"/>
    <w:rsid w:val="001C1FF3"/>
    <w:rsid w:val="001C21D4"/>
    <w:rsid w:val="001C22CA"/>
    <w:rsid w:val="001C24B2"/>
    <w:rsid w:val="001C2EDB"/>
    <w:rsid w:val="001C357C"/>
    <w:rsid w:val="001C4273"/>
    <w:rsid w:val="001C4F10"/>
    <w:rsid w:val="001C5492"/>
    <w:rsid w:val="001C6657"/>
    <w:rsid w:val="001D0813"/>
    <w:rsid w:val="001D1401"/>
    <w:rsid w:val="001D1471"/>
    <w:rsid w:val="001D1895"/>
    <w:rsid w:val="001D2A5C"/>
    <w:rsid w:val="001D2E72"/>
    <w:rsid w:val="001D30D2"/>
    <w:rsid w:val="001D472C"/>
    <w:rsid w:val="001D53EC"/>
    <w:rsid w:val="001D5638"/>
    <w:rsid w:val="001D5B45"/>
    <w:rsid w:val="001D66B1"/>
    <w:rsid w:val="001D6A56"/>
    <w:rsid w:val="001D6A90"/>
    <w:rsid w:val="001D6AA1"/>
    <w:rsid w:val="001D6ADD"/>
    <w:rsid w:val="001D715D"/>
    <w:rsid w:val="001D72F8"/>
    <w:rsid w:val="001D75BE"/>
    <w:rsid w:val="001D75C0"/>
    <w:rsid w:val="001D78C4"/>
    <w:rsid w:val="001E02ED"/>
    <w:rsid w:val="001E0AD6"/>
    <w:rsid w:val="001E0E50"/>
    <w:rsid w:val="001E1287"/>
    <w:rsid w:val="001E1289"/>
    <w:rsid w:val="001E1E0D"/>
    <w:rsid w:val="001E2BF4"/>
    <w:rsid w:val="001E375C"/>
    <w:rsid w:val="001E39DB"/>
    <w:rsid w:val="001E3AE7"/>
    <w:rsid w:val="001E3D9A"/>
    <w:rsid w:val="001E3E24"/>
    <w:rsid w:val="001E411A"/>
    <w:rsid w:val="001E4536"/>
    <w:rsid w:val="001E4539"/>
    <w:rsid w:val="001E50AF"/>
    <w:rsid w:val="001E5542"/>
    <w:rsid w:val="001E5870"/>
    <w:rsid w:val="001E6CB3"/>
    <w:rsid w:val="001E74A8"/>
    <w:rsid w:val="001E7B65"/>
    <w:rsid w:val="001E7ECF"/>
    <w:rsid w:val="001E7F20"/>
    <w:rsid w:val="001F0127"/>
    <w:rsid w:val="001F146C"/>
    <w:rsid w:val="001F14D5"/>
    <w:rsid w:val="001F1D3C"/>
    <w:rsid w:val="001F1F1B"/>
    <w:rsid w:val="001F227F"/>
    <w:rsid w:val="001F30B9"/>
    <w:rsid w:val="001F33FA"/>
    <w:rsid w:val="001F36CD"/>
    <w:rsid w:val="001F36F1"/>
    <w:rsid w:val="001F3718"/>
    <w:rsid w:val="001F49D5"/>
    <w:rsid w:val="001F4D49"/>
    <w:rsid w:val="001F5082"/>
    <w:rsid w:val="001F55DC"/>
    <w:rsid w:val="001F5D9B"/>
    <w:rsid w:val="001F6783"/>
    <w:rsid w:val="001F7C21"/>
    <w:rsid w:val="00200421"/>
    <w:rsid w:val="002005A9"/>
    <w:rsid w:val="002007AB"/>
    <w:rsid w:val="00202815"/>
    <w:rsid w:val="002028C8"/>
    <w:rsid w:val="00202B41"/>
    <w:rsid w:val="00202C68"/>
    <w:rsid w:val="002053A3"/>
    <w:rsid w:val="00206936"/>
    <w:rsid w:val="00207074"/>
    <w:rsid w:val="00207D44"/>
    <w:rsid w:val="0021064A"/>
    <w:rsid w:val="0021175C"/>
    <w:rsid w:val="00212B06"/>
    <w:rsid w:val="00212D15"/>
    <w:rsid w:val="00213559"/>
    <w:rsid w:val="00213742"/>
    <w:rsid w:val="00213A2A"/>
    <w:rsid w:val="0021484A"/>
    <w:rsid w:val="00214C4F"/>
    <w:rsid w:val="00214D7D"/>
    <w:rsid w:val="002150FA"/>
    <w:rsid w:val="002151FB"/>
    <w:rsid w:val="00215BFE"/>
    <w:rsid w:val="00215E93"/>
    <w:rsid w:val="002161A5"/>
    <w:rsid w:val="0021705F"/>
    <w:rsid w:val="00217C8C"/>
    <w:rsid w:val="00217CC3"/>
    <w:rsid w:val="00217D8C"/>
    <w:rsid w:val="00217DE0"/>
    <w:rsid w:val="002209A6"/>
    <w:rsid w:val="00220E45"/>
    <w:rsid w:val="00221075"/>
    <w:rsid w:val="00222084"/>
    <w:rsid w:val="002225A5"/>
    <w:rsid w:val="002225AA"/>
    <w:rsid w:val="0022277A"/>
    <w:rsid w:val="00223327"/>
    <w:rsid w:val="0022343C"/>
    <w:rsid w:val="00223F57"/>
    <w:rsid w:val="002249CD"/>
    <w:rsid w:val="00224E0F"/>
    <w:rsid w:val="00225522"/>
    <w:rsid w:val="00225708"/>
    <w:rsid w:val="002258D2"/>
    <w:rsid w:val="00226102"/>
    <w:rsid w:val="002261F4"/>
    <w:rsid w:val="002268E5"/>
    <w:rsid w:val="00226A03"/>
    <w:rsid w:val="00226B0C"/>
    <w:rsid w:val="00226E28"/>
    <w:rsid w:val="00227163"/>
    <w:rsid w:val="0022743A"/>
    <w:rsid w:val="00227672"/>
    <w:rsid w:val="00230BD5"/>
    <w:rsid w:val="00230F48"/>
    <w:rsid w:val="00231364"/>
    <w:rsid w:val="002315F2"/>
    <w:rsid w:val="00231C4E"/>
    <w:rsid w:val="00231C96"/>
    <w:rsid w:val="002336CC"/>
    <w:rsid w:val="0023372C"/>
    <w:rsid w:val="00233E95"/>
    <w:rsid w:val="00233FEA"/>
    <w:rsid w:val="0023417B"/>
    <w:rsid w:val="002349C7"/>
    <w:rsid w:val="00234CD3"/>
    <w:rsid w:val="00235B8C"/>
    <w:rsid w:val="00235BD6"/>
    <w:rsid w:val="00236260"/>
    <w:rsid w:val="00236524"/>
    <w:rsid w:val="00236858"/>
    <w:rsid w:val="00236934"/>
    <w:rsid w:val="00240320"/>
    <w:rsid w:val="00240430"/>
    <w:rsid w:val="0024047D"/>
    <w:rsid w:val="0024081A"/>
    <w:rsid w:val="00240993"/>
    <w:rsid w:val="00240F35"/>
    <w:rsid w:val="00241051"/>
    <w:rsid w:val="002412F6"/>
    <w:rsid w:val="0024146B"/>
    <w:rsid w:val="00241AE1"/>
    <w:rsid w:val="002420DD"/>
    <w:rsid w:val="00242CC5"/>
    <w:rsid w:val="002443EF"/>
    <w:rsid w:val="00244BA8"/>
    <w:rsid w:val="00245068"/>
    <w:rsid w:val="00245C64"/>
    <w:rsid w:val="00246153"/>
    <w:rsid w:val="00246525"/>
    <w:rsid w:val="00246560"/>
    <w:rsid w:val="00246EA7"/>
    <w:rsid w:val="00247A5E"/>
    <w:rsid w:val="00247ABB"/>
    <w:rsid w:val="00247E46"/>
    <w:rsid w:val="00250179"/>
    <w:rsid w:val="0025018E"/>
    <w:rsid w:val="0025077F"/>
    <w:rsid w:val="00250CC6"/>
    <w:rsid w:val="00253281"/>
    <w:rsid w:val="002536CC"/>
    <w:rsid w:val="00253711"/>
    <w:rsid w:val="0025403F"/>
    <w:rsid w:val="00254965"/>
    <w:rsid w:val="00254F53"/>
    <w:rsid w:val="00254F8B"/>
    <w:rsid w:val="002550EC"/>
    <w:rsid w:val="002557A2"/>
    <w:rsid w:val="00255FFB"/>
    <w:rsid w:val="00256019"/>
    <w:rsid w:val="00256297"/>
    <w:rsid w:val="00256B9C"/>
    <w:rsid w:val="00260707"/>
    <w:rsid w:val="002608D0"/>
    <w:rsid w:val="00260A39"/>
    <w:rsid w:val="00260F4C"/>
    <w:rsid w:val="002612C2"/>
    <w:rsid w:val="00261365"/>
    <w:rsid w:val="002616EA"/>
    <w:rsid w:val="0026192A"/>
    <w:rsid w:val="002619CE"/>
    <w:rsid w:val="00262493"/>
    <w:rsid w:val="00262C77"/>
    <w:rsid w:val="002633D9"/>
    <w:rsid w:val="002638E5"/>
    <w:rsid w:val="0026432B"/>
    <w:rsid w:val="00264378"/>
    <w:rsid w:val="0026472D"/>
    <w:rsid w:val="00265131"/>
    <w:rsid w:val="002653CE"/>
    <w:rsid w:val="0026613D"/>
    <w:rsid w:val="00266282"/>
    <w:rsid w:val="002663D4"/>
    <w:rsid w:val="002664D9"/>
    <w:rsid w:val="00266A57"/>
    <w:rsid w:val="00266AE6"/>
    <w:rsid w:val="002678F0"/>
    <w:rsid w:val="002704F1"/>
    <w:rsid w:val="00271DD5"/>
    <w:rsid w:val="00272124"/>
    <w:rsid w:val="0027227A"/>
    <w:rsid w:val="00272675"/>
    <w:rsid w:val="00272810"/>
    <w:rsid w:val="00272835"/>
    <w:rsid w:val="00272DD1"/>
    <w:rsid w:val="00272F9D"/>
    <w:rsid w:val="00273432"/>
    <w:rsid w:val="00273A4C"/>
    <w:rsid w:val="00274335"/>
    <w:rsid w:val="00274A3E"/>
    <w:rsid w:val="002752D4"/>
    <w:rsid w:val="00275806"/>
    <w:rsid w:val="00276607"/>
    <w:rsid w:val="0027732B"/>
    <w:rsid w:val="00277BB5"/>
    <w:rsid w:val="00277EC4"/>
    <w:rsid w:val="00280164"/>
    <w:rsid w:val="00280410"/>
    <w:rsid w:val="002807A1"/>
    <w:rsid w:val="00280878"/>
    <w:rsid w:val="002810FC"/>
    <w:rsid w:val="00281280"/>
    <w:rsid w:val="00281732"/>
    <w:rsid w:val="002817CF"/>
    <w:rsid w:val="0028182E"/>
    <w:rsid w:val="00281E14"/>
    <w:rsid w:val="0028205E"/>
    <w:rsid w:val="0028222F"/>
    <w:rsid w:val="002824D7"/>
    <w:rsid w:val="002827A8"/>
    <w:rsid w:val="0028382A"/>
    <w:rsid w:val="002840D9"/>
    <w:rsid w:val="002841B0"/>
    <w:rsid w:val="002846AF"/>
    <w:rsid w:val="0028485F"/>
    <w:rsid w:val="0028497D"/>
    <w:rsid w:val="00284D13"/>
    <w:rsid w:val="002851D3"/>
    <w:rsid w:val="00285389"/>
    <w:rsid w:val="00285924"/>
    <w:rsid w:val="00285BFD"/>
    <w:rsid w:val="00285E6B"/>
    <w:rsid w:val="0028644C"/>
    <w:rsid w:val="00287910"/>
    <w:rsid w:val="00290DF5"/>
    <w:rsid w:val="00290EF8"/>
    <w:rsid w:val="0029143E"/>
    <w:rsid w:val="002914EF"/>
    <w:rsid w:val="00292310"/>
    <w:rsid w:val="0029263E"/>
    <w:rsid w:val="00294567"/>
    <w:rsid w:val="002945BB"/>
    <w:rsid w:val="00294784"/>
    <w:rsid w:val="00294B76"/>
    <w:rsid w:val="002951F8"/>
    <w:rsid w:val="00295936"/>
    <w:rsid w:val="00295B4E"/>
    <w:rsid w:val="00295D46"/>
    <w:rsid w:val="00297128"/>
    <w:rsid w:val="00297F63"/>
    <w:rsid w:val="002A0363"/>
    <w:rsid w:val="002A12BD"/>
    <w:rsid w:val="002A12C1"/>
    <w:rsid w:val="002A12E3"/>
    <w:rsid w:val="002A1401"/>
    <w:rsid w:val="002A15B6"/>
    <w:rsid w:val="002A1677"/>
    <w:rsid w:val="002A17C8"/>
    <w:rsid w:val="002A2594"/>
    <w:rsid w:val="002A25EC"/>
    <w:rsid w:val="002A2737"/>
    <w:rsid w:val="002A2A2C"/>
    <w:rsid w:val="002A33CC"/>
    <w:rsid w:val="002A3553"/>
    <w:rsid w:val="002A39A4"/>
    <w:rsid w:val="002A3A3D"/>
    <w:rsid w:val="002A41A6"/>
    <w:rsid w:val="002A483A"/>
    <w:rsid w:val="002A4946"/>
    <w:rsid w:val="002A4B8F"/>
    <w:rsid w:val="002A6006"/>
    <w:rsid w:val="002A70C2"/>
    <w:rsid w:val="002A74F4"/>
    <w:rsid w:val="002A794B"/>
    <w:rsid w:val="002A7E74"/>
    <w:rsid w:val="002B0517"/>
    <w:rsid w:val="002B05B3"/>
    <w:rsid w:val="002B0F06"/>
    <w:rsid w:val="002B1B38"/>
    <w:rsid w:val="002B1DDE"/>
    <w:rsid w:val="002B338F"/>
    <w:rsid w:val="002B34C2"/>
    <w:rsid w:val="002B36E3"/>
    <w:rsid w:val="002B37D0"/>
    <w:rsid w:val="002B41D1"/>
    <w:rsid w:val="002B4A93"/>
    <w:rsid w:val="002B4F0A"/>
    <w:rsid w:val="002B54A2"/>
    <w:rsid w:val="002B57C3"/>
    <w:rsid w:val="002B58D8"/>
    <w:rsid w:val="002B63DF"/>
    <w:rsid w:val="002B6E38"/>
    <w:rsid w:val="002B6EA9"/>
    <w:rsid w:val="002B781F"/>
    <w:rsid w:val="002B7C45"/>
    <w:rsid w:val="002B7F84"/>
    <w:rsid w:val="002C0024"/>
    <w:rsid w:val="002C21CB"/>
    <w:rsid w:val="002C28E6"/>
    <w:rsid w:val="002C3174"/>
    <w:rsid w:val="002C3493"/>
    <w:rsid w:val="002C3868"/>
    <w:rsid w:val="002C399A"/>
    <w:rsid w:val="002C4333"/>
    <w:rsid w:val="002C440F"/>
    <w:rsid w:val="002C4674"/>
    <w:rsid w:val="002C5C7C"/>
    <w:rsid w:val="002C5F07"/>
    <w:rsid w:val="002C5FDF"/>
    <w:rsid w:val="002C6639"/>
    <w:rsid w:val="002C6818"/>
    <w:rsid w:val="002C6C1C"/>
    <w:rsid w:val="002C7428"/>
    <w:rsid w:val="002C7A48"/>
    <w:rsid w:val="002D0095"/>
    <w:rsid w:val="002D06E9"/>
    <w:rsid w:val="002D091D"/>
    <w:rsid w:val="002D09C5"/>
    <w:rsid w:val="002D1358"/>
    <w:rsid w:val="002D1366"/>
    <w:rsid w:val="002D1715"/>
    <w:rsid w:val="002D25D2"/>
    <w:rsid w:val="002D2899"/>
    <w:rsid w:val="002D32E5"/>
    <w:rsid w:val="002D3300"/>
    <w:rsid w:val="002D34F2"/>
    <w:rsid w:val="002D3C09"/>
    <w:rsid w:val="002D3CE5"/>
    <w:rsid w:val="002D6EB7"/>
    <w:rsid w:val="002D6EE9"/>
    <w:rsid w:val="002D7552"/>
    <w:rsid w:val="002D75E9"/>
    <w:rsid w:val="002E1685"/>
    <w:rsid w:val="002E1C69"/>
    <w:rsid w:val="002E1DC5"/>
    <w:rsid w:val="002E2DAF"/>
    <w:rsid w:val="002E502C"/>
    <w:rsid w:val="002E503E"/>
    <w:rsid w:val="002E582D"/>
    <w:rsid w:val="002E58D1"/>
    <w:rsid w:val="002E5C4B"/>
    <w:rsid w:val="002E60BD"/>
    <w:rsid w:val="002E689B"/>
    <w:rsid w:val="002E707C"/>
    <w:rsid w:val="002E74AF"/>
    <w:rsid w:val="002F01CA"/>
    <w:rsid w:val="002F075D"/>
    <w:rsid w:val="002F1343"/>
    <w:rsid w:val="002F174B"/>
    <w:rsid w:val="002F1A67"/>
    <w:rsid w:val="002F1E29"/>
    <w:rsid w:val="002F1F14"/>
    <w:rsid w:val="002F20C0"/>
    <w:rsid w:val="002F2C30"/>
    <w:rsid w:val="002F2DE2"/>
    <w:rsid w:val="002F2FEC"/>
    <w:rsid w:val="002F4526"/>
    <w:rsid w:val="002F5814"/>
    <w:rsid w:val="002F6791"/>
    <w:rsid w:val="002F68F4"/>
    <w:rsid w:val="002F6931"/>
    <w:rsid w:val="002F6A37"/>
    <w:rsid w:val="002F6CA9"/>
    <w:rsid w:val="002F71A9"/>
    <w:rsid w:val="002F7BCC"/>
    <w:rsid w:val="002F7BD7"/>
    <w:rsid w:val="002F7F66"/>
    <w:rsid w:val="003000BD"/>
    <w:rsid w:val="00300A19"/>
    <w:rsid w:val="003016FB"/>
    <w:rsid w:val="003019EF"/>
    <w:rsid w:val="00301C13"/>
    <w:rsid w:val="00302351"/>
    <w:rsid w:val="00302352"/>
    <w:rsid w:val="00303045"/>
    <w:rsid w:val="00303792"/>
    <w:rsid w:val="00303C60"/>
    <w:rsid w:val="00304589"/>
    <w:rsid w:val="00304766"/>
    <w:rsid w:val="00305C81"/>
    <w:rsid w:val="0030612D"/>
    <w:rsid w:val="00306992"/>
    <w:rsid w:val="00307F3A"/>
    <w:rsid w:val="00310240"/>
    <w:rsid w:val="00310625"/>
    <w:rsid w:val="00310CEB"/>
    <w:rsid w:val="0031238A"/>
    <w:rsid w:val="00312D62"/>
    <w:rsid w:val="00312FE8"/>
    <w:rsid w:val="00313862"/>
    <w:rsid w:val="00313B76"/>
    <w:rsid w:val="003142A0"/>
    <w:rsid w:val="00314386"/>
    <w:rsid w:val="00314BAC"/>
    <w:rsid w:val="003153F4"/>
    <w:rsid w:val="00315D0C"/>
    <w:rsid w:val="0031605C"/>
    <w:rsid w:val="00317897"/>
    <w:rsid w:val="00317952"/>
    <w:rsid w:val="00320195"/>
    <w:rsid w:val="003201D1"/>
    <w:rsid w:val="0032032F"/>
    <w:rsid w:val="003209DF"/>
    <w:rsid w:val="00320A0C"/>
    <w:rsid w:val="00320C94"/>
    <w:rsid w:val="0032128E"/>
    <w:rsid w:val="0032155E"/>
    <w:rsid w:val="00322C49"/>
    <w:rsid w:val="00322F1C"/>
    <w:rsid w:val="0032392B"/>
    <w:rsid w:val="0032394F"/>
    <w:rsid w:val="00324068"/>
    <w:rsid w:val="0032455B"/>
    <w:rsid w:val="00325F08"/>
    <w:rsid w:val="003267CB"/>
    <w:rsid w:val="00326E6F"/>
    <w:rsid w:val="003270E2"/>
    <w:rsid w:val="00327D23"/>
    <w:rsid w:val="00330224"/>
    <w:rsid w:val="003308B1"/>
    <w:rsid w:val="0033149E"/>
    <w:rsid w:val="00331A8B"/>
    <w:rsid w:val="00331C48"/>
    <w:rsid w:val="00331D3F"/>
    <w:rsid w:val="003322F6"/>
    <w:rsid w:val="00332921"/>
    <w:rsid w:val="0033335A"/>
    <w:rsid w:val="00334E9C"/>
    <w:rsid w:val="00334FE6"/>
    <w:rsid w:val="003352E7"/>
    <w:rsid w:val="00335673"/>
    <w:rsid w:val="00335AEF"/>
    <w:rsid w:val="003360E4"/>
    <w:rsid w:val="00336272"/>
    <w:rsid w:val="003362B6"/>
    <w:rsid w:val="0033662F"/>
    <w:rsid w:val="00337800"/>
    <w:rsid w:val="00337A82"/>
    <w:rsid w:val="00337E87"/>
    <w:rsid w:val="00337EAC"/>
    <w:rsid w:val="00337EFF"/>
    <w:rsid w:val="00340779"/>
    <w:rsid w:val="00340E84"/>
    <w:rsid w:val="00340F38"/>
    <w:rsid w:val="003416B5"/>
    <w:rsid w:val="00342015"/>
    <w:rsid w:val="00343146"/>
    <w:rsid w:val="00343370"/>
    <w:rsid w:val="00343480"/>
    <w:rsid w:val="0034391C"/>
    <w:rsid w:val="00343CC6"/>
    <w:rsid w:val="00344042"/>
    <w:rsid w:val="00344DE2"/>
    <w:rsid w:val="003454E1"/>
    <w:rsid w:val="00345522"/>
    <w:rsid w:val="00345925"/>
    <w:rsid w:val="00345967"/>
    <w:rsid w:val="00345B7B"/>
    <w:rsid w:val="003463A7"/>
    <w:rsid w:val="00346BAC"/>
    <w:rsid w:val="00346C68"/>
    <w:rsid w:val="00346E42"/>
    <w:rsid w:val="00346ECB"/>
    <w:rsid w:val="00347051"/>
    <w:rsid w:val="0034773B"/>
    <w:rsid w:val="0035042E"/>
    <w:rsid w:val="00350CBB"/>
    <w:rsid w:val="00350E71"/>
    <w:rsid w:val="00350EF0"/>
    <w:rsid w:val="00351347"/>
    <w:rsid w:val="00351870"/>
    <w:rsid w:val="00351B6E"/>
    <w:rsid w:val="00351D30"/>
    <w:rsid w:val="00352473"/>
    <w:rsid w:val="003526D0"/>
    <w:rsid w:val="00353472"/>
    <w:rsid w:val="003536F9"/>
    <w:rsid w:val="00353CF7"/>
    <w:rsid w:val="00354742"/>
    <w:rsid w:val="00354C7F"/>
    <w:rsid w:val="00355185"/>
    <w:rsid w:val="0035590B"/>
    <w:rsid w:val="00355AF0"/>
    <w:rsid w:val="00355BE2"/>
    <w:rsid w:val="00356B77"/>
    <w:rsid w:val="00356EE1"/>
    <w:rsid w:val="003578A8"/>
    <w:rsid w:val="00357D28"/>
    <w:rsid w:val="00360113"/>
    <w:rsid w:val="003601BF"/>
    <w:rsid w:val="00360578"/>
    <w:rsid w:val="00361C0D"/>
    <w:rsid w:val="0036301A"/>
    <w:rsid w:val="003634AC"/>
    <w:rsid w:val="00364261"/>
    <w:rsid w:val="00364611"/>
    <w:rsid w:val="00364C81"/>
    <w:rsid w:val="00365A5B"/>
    <w:rsid w:val="00366A68"/>
    <w:rsid w:val="00367EDD"/>
    <w:rsid w:val="0037006C"/>
    <w:rsid w:val="003701C4"/>
    <w:rsid w:val="00370294"/>
    <w:rsid w:val="00370465"/>
    <w:rsid w:val="0037056A"/>
    <w:rsid w:val="00373490"/>
    <w:rsid w:val="00374362"/>
    <w:rsid w:val="00374C3D"/>
    <w:rsid w:val="00375714"/>
    <w:rsid w:val="00375B80"/>
    <w:rsid w:val="00375C7F"/>
    <w:rsid w:val="003765B1"/>
    <w:rsid w:val="003767D7"/>
    <w:rsid w:val="00376CCB"/>
    <w:rsid w:val="003779A5"/>
    <w:rsid w:val="003779AB"/>
    <w:rsid w:val="00380F3E"/>
    <w:rsid w:val="00380F66"/>
    <w:rsid w:val="00381BAC"/>
    <w:rsid w:val="00381D86"/>
    <w:rsid w:val="003826EC"/>
    <w:rsid w:val="003827EF"/>
    <w:rsid w:val="00382DC9"/>
    <w:rsid w:val="003836FB"/>
    <w:rsid w:val="00384A72"/>
    <w:rsid w:val="00384DB4"/>
    <w:rsid w:val="0038538B"/>
    <w:rsid w:val="00385741"/>
    <w:rsid w:val="003861CB"/>
    <w:rsid w:val="00386846"/>
    <w:rsid w:val="0038760C"/>
    <w:rsid w:val="00387FA4"/>
    <w:rsid w:val="00390E5E"/>
    <w:rsid w:val="00391CD2"/>
    <w:rsid w:val="003925FF"/>
    <w:rsid w:val="00392873"/>
    <w:rsid w:val="00392D5F"/>
    <w:rsid w:val="003938A1"/>
    <w:rsid w:val="00393E6A"/>
    <w:rsid w:val="00394377"/>
    <w:rsid w:val="003948BB"/>
    <w:rsid w:val="00394950"/>
    <w:rsid w:val="00394C2C"/>
    <w:rsid w:val="00395369"/>
    <w:rsid w:val="00395441"/>
    <w:rsid w:val="00395544"/>
    <w:rsid w:val="00395A68"/>
    <w:rsid w:val="00395E07"/>
    <w:rsid w:val="00395ECC"/>
    <w:rsid w:val="00396360"/>
    <w:rsid w:val="0039742F"/>
    <w:rsid w:val="00397775"/>
    <w:rsid w:val="00397785"/>
    <w:rsid w:val="003A05FA"/>
    <w:rsid w:val="003A0CF6"/>
    <w:rsid w:val="003A0F6F"/>
    <w:rsid w:val="003A1118"/>
    <w:rsid w:val="003A1BD7"/>
    <w:rsid w:val="003A1DA3"/>
    <w:rsid w:val="003A2E4D"/>
    <w:rsid w:val="003A2ED1"/>
    <w:rsid w:val="003A335F"/>
    <w:rsid w:val="003A4247"/>
    <w:rsid w:val="003A505B"/>
    <w:rsid w:val="003A50BA"/>
    <w:rsid w:val="003A626C"/>
    <w:rsid w:val="003A6455"/>
    <w:rsid w:val="003A6DBE"/>
    <w:rsid w:val="003A7045"/>
    <w:rsid w:val="003A7677"/>
    <w:rsid w:val="003A78D3"/>
    <w:rsid w:val="003A7ECE"/>
    <w:rsid w:val="003A7EDE"/>
    <w:rsid w:val="003A7F10"/>
    <w:rsid w:val="003B02D9"/>
    <w:rsid w:val="003B0AD4"/>
    <w:rsid w:val="003B158C"/>
    <w:rsid w:val="003B1A0E"/>
    <w:rsid w:val="003B2087"/>
    <w:rsid w:val="003B2A42"/>
    <w:rsid w:val="003B365C"/>
    <w:rsid w:val="003B3869"/>
    <w:rsid w:val="003B486B"/>
    <w:rsid w:val="003B544E"/>
    <w:rsid w:val="003B5689"/>
    <w:rsid w:val="003B57A9"/>
    <w:rsid w:val="003B61C7"/>
    <w:rsid w:val="003B6425"/>
    <w:rsid w:val="003B68A9"/>
    <w:rsid w:val="003B69F4"/>
    <w:rsid w:val="003B70D6"/>
    <w:rsid w:val="003B7B8A"/>
    <w:rsid w:val="003C089A"/>
    <w:rsid w:val="003C178A"/>
    <w:rsid w:val="003C191A"/>
    <w:rsid w:val="003C2819"/>
    <w:rsid w:val="003C31B4"/>
    <w:rsid w:val="003C31E0"/>
    <w:rsid w:val="003C33F6"/>
    <w:rsid w:val="003C3B02"/>
    <w:rsid w:val="003C48B8"/>
    <w:rsid w:val="003C493D"/>
    <w:rsid w:val="003C4BB7"/>
    <w:rsid w:val="003C546B"/>
    <w:rsid w:val="003C54A6"/>
    <w:rsid w:val="003C59B4"/>
    <w:rsid w:val="003C5F2D"/>
    <w:rsid w:val="003C63D0"/>
    <w:rsid w:val="003C64DD"/>
    <w:rsid w:val="003C6A9B"/>
    <w:rsid w:val="003C6E2A"/>
    <w:rsid w:val="003C6F3E"/>
    <w:rsid w:val="003C71AB"/>
    <w:rsid w:val="003C7A46"/>
    <w:rsid w:val="003C7B6E"/>
    <w:rsid w:val="003D03E6"/>
    <w:rsid w:val="003D0E12"/>
    <w:rsid w:val="003D16BF"/>
    <w:rsid w:val="003D2501"/>
    <w:rsid w:val="003D2512"/>
    <w:rsid w:val="003D2BB5"/>
    <w:rsid w:val="003D37BA"/>
    <w:rsid w:val="003D3E5C"/>
    <w:rsid w:val="003D4C02"/>
    <w:rsid w:val="003D4CB6"/>
    <w:rsid w:val="003D4E07"/>
    <w:rsid w:val="003D4EB5"/>
    <w:rsid w:val="003D63B5"/>
    <w:rsid w:val="003D669B"/>
    <w:rsid w:val="003D73B6"/>
    <w:rsid w:val="003D77DB"/>
    <w:rsid w:val="003E210B"/>
    <w:rsid w:val="003E28AB"/>
    <w:rsid w:val="003E2CF5"/>
    <w:rsid w:val="003E2FAC"/>
    <w:rsid w:val="003E3494"/>
    <w:rsid w:val="003E35D3"/>
    <w:rsid w:val="003E36FD"/>
    <w:rsid w:val="003E3E81"/>
    <w:rsid w:val="003E40EE"/>
    <w:rsid w:val="003E543D"/>
    <w:rsid w:val="003E54AE"/>
    <w:rsid w:val="003E59A2"/>
    <w:rsid w:val="003E5D6D"/>
    <w:rsid w:val="003E6113"/>
    <w:rsid w:val="003E6D17"/>
    <w:rsid w:val="003E75F0"/>
    <w:rsid w:val="003E77C2"/>
    <w:rsid w:val="003E7CF3"/>
    <w:rsid w:val="003E7DD8"/>
    <w:rsid w:val="003F197C"/>
    <w:rsid w:val="003F36E6"/>
    <w:rsid w:val="003F38D1"/>
    <w:rsid w:val="003F3BAB"/>
    <w:rsid w:val="003F4A34"/>
    <w:rsid w:val="003F50AB"/>
    <w:rsid w:val="003F59FF"/>
    <w:rsid w:val="003F5A6F"/>
    <w:rsid w:val="003F5B0D"/>
    <w:rsid w:val="003F6EC8"/>
    <w:rsid w:val="003F702F"/>
    <w:rsid w:val="003F704B"/>
    <w:rsid w:val="003F70CC"/>
    <w:rsid w:val="003F7A42"/>
    <w:rsid w:val="004002DD"/>
    <w:rsid w:val="004002F4"/>
    <w:rsid w:val="00400663"/>
    <w:rsid w:val="004009E7"/>
    <w:rsid w:val="00400ACB"/>
    <w:rsid w:val="004011D2"/>
    <w:rsid w:val="004015F7"/>
    <w:rsid w:val="00403228"/>
    <w:rsid w:val="004034EB"/>
    <w:rsid w:val="00403DE0"/>
    <w:rsid w:val="0040492D"/>
    <w:rsid w:val="00404B90"/>
    <w:rsid w:val="00404FD9"/>
    <w:rsid w:val="00405691"/>
    <w:rsid w:val="00405901"/>
    <w:rsid w:val="00406264"/>
    <w:rsid w:val="00406A90"/>
    <w:rsid w:val="00406CA2"/>
    <w:rsid w:val="00406CEF"/>
    <w:rsid w:val="004079B3"/>
    <w:rsid w:val="00410C46"/>
    <w:rsid w:val="00410D5F"/>
    <w:rsid w:val="004111CD"/>
    <w:rsid w:val="00411389"/>
    <w:rsid w:val="00411ACD"/>
    <w:rsid w:val="00411CEB"/>
    <w:rsid w:val="00411E0C"/>
    <w:rsid w:val="00411F6D"/>
    <w:rsid w:val="00412A6E"/>
    <w:rsid w:val="00413CF9"/>
    <w:rsid w:val="00413F19"/>
    <w:rsid w:val="00414079"/>
    <w:rsid w:val="0041452F"/>
    <w:rsid w:val="00414A86"/>
    <w:rsid w:val="00415672"/>
    <w:rsid w:val="00415FCC"/>
    <w:rsid w:val="00416C6E"/>
    <w:rsid w:val="00417639"/>
    <w:rsid w:val="00417815"/>
    <w:rsid w:val="00417A82"/>
    <w:rsid w:val="00417F2A"/>
    <w:rsid w:val="00420540"/>
    <w:rsid w:val="004207C8"/>
    <w:rsid w:val="00420EBD"/>
    <w:rsid w:val="00420FF4"/>
    <w:rsid w:val="00422029"/>
    <w:rsid w:val="00422A24"/>
    <w:rsid w:val="00422D00"/>
    <w:rsid w:val="00422EEE"/>
    <w:rsid w:val="0042353E"/>
    <w:rsid w:val="004235F8"/>
    <w:rsid w:val="00424E23"/>
    <w:rsid w:val="00425373"/>
    <w:rsid w:val="00425500"/>
    <w:rsid w:val="004255D4"/>
    <w:rsid w:val="0042624D"/>
    <w:rsid w:val="00427310"/>
    <w:rsid w:val="0042732A"/>
    <w:rsid w:val="00427749"/>
    <w:rsid w:val="004278D9"/>
    <w:rsid w:val="00427C96"/>
    <w:rsid w:val="00427D0C"/>
    <w:rsid w:val="00427FDC"/>
    <w:rsid w:val="00430084"/>
    <w:rsid w:val="00430B33"/>
    <w:rsid w:val="00431E1C"/>
    <w:rsid w:val="00431FD2"/>
    <w:rsid w:val="00432084"/>
    <w:rsid w:val="00432137"/>
    <w:rsid w:val="00432455"/>
    <w:rsid w:val="00432640"/>
    <w:rsid w:val="00434838"/>
    <w:rsid w:val="004348B0"/>
    <w:rsid w:val="00434943"/>
    <w:rsid w:val="00434AE5"/>
    <w:rsid w:val="0043542A"/>
    <w:rsid w:val="00435437"/>
    <w:rsid w:val="00435591"/>
    <w:rsid w:val="004356D8"/>
    <w:rsid w:val="00435744"/>
    <w:rsid w:val="00435C91"/>
    <w:rsid w:val="0043767B"/>
    <w:rsid w:val="004379D0"/>
    <w:rsid w:val="004403D6"/>
    <w:rsid w:val="00440517"/>
    <w:rsid w:val="00440B2A"/>
    <w:rsid w:val="004425A3"/>
    <w:rsid w:val="00443200"/>
    <w:rsid w:val="00443CD1"/>
    <w:rsid w:val="0044415A"/>
    <w:rsid w:val="004444E9"/>
    <w:rsid w:val="00444882"/>
    <w:rsid w:val="004453D8"/>
    <w:rsid w:val="00445FA9"/>
    <w:rsid w:val="004467DF"/>
    <w:rsid w:val="0044716D"/>
    <w:rsid w:val="00447AFE"/>
    <w:rsid w:val="0045089A"/>
    <w:rsid w:val="00450C23"/>
    <w:rsid w:val="00450DE2"/>
    <w:rsid w:val="004516E1"/>
    <w:rsid w:val="00451C9D"/>
    <w:rsid w:val="00452860"/>
    <w:rsid w:val="004528ED"/>
    <w:rsid w:val="0045303D"/>
    <w:rsid w:val="0045338B"/>
    <w:rsid w:val="004534B0"/>
    <w:rsid w:val="0045375E"/>
    <w:rsid w:val="004539F0"/>
    <w:rsid w:val="00453B52"/>
    <w:rsid w:val="00453D9E"/>
    <w:rsid w:val="004543F5"/>
    <w:rsid w:val="0045440A"/>
    <w:rsid w:val="0045483E"/>
    <w:rsid w:val="00455DB5"/>
    <w:rsid w:val="00455F93"/>
    <w:rsid w:val="004560C8"/>
    <w:rsid w:val="004617BB"/>
    <w:rsid w:val="00461F3D"/>
    <w:rsid w:val="004620B7"/>
    <w:rsid w:val="0046231B"/>
    <w:rsid w:val="00462794"/>
    <w:rsid w:val="00462A7D"/>
    <w:rsid w:val="00462EEB"/>
    <w:rsid w:val="004630D6"/>
    <w:rsid w:val="00463A50"/>
    <w:rsid w:val="00463E01"/>
    <w:rsid w:val="00463F3A"/>
    <w:rsid w:val="00464098"/>
    <w:rsid w:val="004642D8"/>
    <w:rsid w:val="00464812"/>
    <w:rsid w:val="0046533B"/>
    <w:rsid w:val="00465394"/>
    <w:rsid w:val="004657D6"/>
    <w:rsid w:val="00466296"/>
    <w:rsid w:val="00466DEF"/>
    <w:rsid w:val="0047032D"/>
    <w:rsid w:val="00472FAF"/>
    <w:rsid w:val="004730EE"/>
    <w:rsid w:val="00473C9B"/>
    <w:rsid w:val="00474993"/>
    <w:rsid w:val="00474C54"/>
    <w:rsid w:val="00475277"/>
    <w:rsid w:val="0047592A"/>
    <w:rsid w:val="00475B1A"/>
    <w:rsid w:val="00476135"/>
    <w:rsid w:val="0047674D"/>
    <w:rsid w:val="00476911"/>
    <w:rsid w:val="00477575"/>
    <w:rsid w:val="0047761E"/>
    <w:rsid w:val="00477BFE"/>
    <w:rsid w:val="00480026"/>
    <w:rsid w:val="004808AA"/>
    <w:rsid w:val="004808B9"/>
    <w:rsid w:val="00480CEA"/>
    <w:rsid w:val="0048187C"/>
    <w:rsid w:val="00481ADF"/>
    <w:rsid w:val="00482B47"/>
    <w:rsid w:val="00484485"/>
    <w:rsid w:val="0048461A"/>
    <w:rsid w:val="0048484B"/>
    <w:rsid w:val="004849AF"/>
    <w:rsid w:val="0048544C"/>
    <w:rsid w:val="004859A8"/>
    <w:rsid w:val="00485D15"/>
    <w:rsid w:val="0048613C"/>
    <w:rsid w:val="004861F0"/>
    <w:rsid w:val="004866F8"/>
    <w:rsid w:val="00486E2B"/>
    <w:rsid w:val="00486FA3"/>
    <w:rsid w:val="00487FDF"/>
    <w:rsid w:val="0049003E"/>
    <w:rsid w:val="00490291"/>
    <w:rsid w:val="0049149C"/>
    <w:rsid w:val="00491B0A"/>
    <w:rsid w:val="004925AF"/>
    <w:rsid w:val="004935EE"/>
    <w:rsid w:val="00493637"/>
    <w:rsid w:val="00493B2B"/>
    <w:rsid w:val="004946B8"/>
    <w:rsid w:val="00494B00"/>
    <w:rsid w:val="00494E15"/>
    <w:rsid w:val="00495100"/>
    <w:rsid w:val="00495274"/>
    <w:rsid w:val="004962F2"/>
    <w:rsid w:val="004969DA"/>
    <w:rsid w:val="00496A8F"/>
    <w:rsid w:val="00496D34"/>
    <w:rsid w:val="0049724A"/>
    <w:rsid w:val="00497277"/>
    <w:rsid w:val="00497FBE"/>
    <w:rsid w:val="004A09FA"/>
    <w:rsid w:val="004A11B4"/>
    <w:rsid w:val="004A132F"/>
    <w:rsid w:val="004A1DBB"/>
    <w:rsid w:val="004A1E53"/>
    <w:rsid w:val="004A224C"/>
    <w:rsid w:val="004A2EA8"/>
    <w:rsid w:val="004A3615"/>
    <w:rsid w:val="004A3981"/>
    <w:rsid w:val="004A48A6"/>
    <w:rsid w:val="004A4F6C"/>
    <w:rsid w:val="004A541A"/>
    <w:rsid w:val="004A5517"/>
    <w:rsid w:val="004A635B"/>
    <w:rsid w:val="004A676A"/>
    <w:rsid w:val="004A6C48"/>
    <w:rsid w:val="004B1E21"/>
    <w:rsid w:val="004B1F20"/>
    <w:rsid w:val="004B2C71"/>
    <w:rsid w:val="004B3121"/>
    <w:rsid w:val="004B37A9"/>
    <w:rsid w:val="004B389F"/>
    <w:rsid w:val="004B55C0"/>
    <w:rsid w:val="004B5960"/>
    <w:rsid w:val="004B5F9D"/>
    <w:rsid w:val="004B6334"/>
    <w:rsid w:val="004B6B3A"/>
    <w:rsid w:val="004B7141"/>
    <w:rsid w:val="004B7269"/>
    <w:rsid w:val="004C0423"/>
    <w:rsid w:val="004C0853"/>
    <w:rsid w:val="004C150A"/>
    <w:rsid w:val="004C15C3"/>
    <w:rsid w:val="004C1DDA"/>
    <w:rsid w:val="004C284C"/>
    <w:rsid w:val="004C2F37"/>
    <w:rsid w:val="004C313A"/>
    <w:rsid w:val="004C38B4"/>
    <w:rsid w:val="004C3E55"/>
    <w:rsid w:val="004C3EE6"/>
    <w:rsid w:val="004C4F2A"/>
    <w:rsid w:val="004C5445"/>
    <w:rsid w:val="004C59AC"/>
    <w:rsid w:val="004C7473"/>
    <w:rsid w:val="004C7570"/>
    <w:rsid w:val="004C77D4"/>
    <w:rsid w:val="004C7940"/>
    <w:rsid w:val="004D0E1F"/>
    <w:rsid w:val="004D10E4"/>
    <w:rsid w:val="004D149E"/>
    <w:rsid w:val="004D17FC"/>
    <w:rsid w:val="004D19E5"/>
    <w:rsid w:val="004D2826"/>
    <w:rsid w:val="004D30EB"/>
    <w:rsid w:val="004D39CD"/>
    <w:rsid w:val="004D4661"/>
    <w:rsid w:val="004D46A3"/>
    <w:rsid w:val="004D4AD0"/>
    <w:rsid w:val="004D4AE4"/>
    <w:rsid w:val="004D51D8"/>
    <w:rsid w:val="004D56BD"/>
    <w:rsid w:val="004D575C"/>
    <w:rsid w:val="004D60FB"/>
    <w:rsid w:val="004D6271"/>
    <w:rsid w:val="004D75DE"/>
    <w:rsid w:val="004D7B1E"/>
    <w:rsid w:val="004D7F80"/>
    <w:rsid w:val="004E040E"/>
    <w:rsid w:val="004E0931"/>
    <w:rsid w:val="004E1A86"/>
    <w:rsid w:val="004E1CD7"/>
    <w:rsid w:val="004E27F4"/>
    <w:rsid w:val="004E2F99"/>
    <w:rsid w:val="004E39FD"/>
    <w:rsid w:val="004E3C8B"/>
    <w:rsid w:val="004E5CB0"/>
    <w:rsid w:val="004E6346"/>
    <w:rsid w:val="004E64AF"/>
    <w:rsid w:val="004E6968"/>
    <w:rsid w:val="004E6F2C"/>
    <w:rsid w:val="004E6FF2"/>
    <w:rsid w:val="004F02F3"/>
    <w:rsid w:val="004F0CB2"/>
    <w:rsid w:val="004F16E2"/>
    <w:rsid w:val="004F22F9"/>
    <w:rsid w:val="004F29EE"/>
    <w:rsid w:val="004F2C82"/>
    <w:rsid w:val="004F3486"/>
    <w:rsid w:val="004F5D51"/>
    <w:rsid w:val="004F5E94"/>
    <w:rsid w:val="004F628C"/>
    <w:rsid w:val="004F6834"/>
    <w:rsid w:val="004F6CF0"/>
    <w:rsid w:val="004F7F76"/>
    <w:rsid w:val="00500018"/>
    <w:rsid w:val="00501437"/>
    <w:rsid w:val="0050167B"/>
    <w:rsid w:val="00501E5B"/>
    <w:rsid w:val="005021B6"/>
    <w:rsid w:val="005026FE"/>
    <w:rsid w:val="00502C31"/>
    <w:rsid w:val="00502EFB"/>
    <w:rsid w:val="0050364F"/>
    <w:rsid w:val="00503F89"/>
    <w:rsid w:val="005046B6"/>
    <w:rsid w:val="005055E9"/>
    <w:rsid w:val="00505C4E"/>
    <w:rsid w:val="00506725"/>
    <w:rsid w:val="00506731"/>
    <w:rsid w:val="00507153"/>
    <w:rsid w:val="00507B75"/>
    <w:rsid w:val="00510262"/>
    <w:rsid w:val="00510277"/>
    <w:rsid w:val="00510A09"/>
    <w:rsid w:val="00510A32"/>
    <w:rsid w:val="00511639"/>
    <w:rsid w:val="005117E7"/>
    <w:rsid w:val="0051257E"/>
    <w:rsid w:val="00513475"/>
    <w:rsid w:val="005139B8"/>
    <w:rsid w:val="00513E3C"/>
    <w:rsid w:val="0051530F"/>
    <w:rsid w:val="00516CB9"/>
    <w:rsid w:val="00516FE4"/>
    <w:rsid w:val="005173F9"/>
    <w:rsid w:val="005179E5"/>
    <w:rsid w:val="00517BB2"/>
    <w:rsid w:val="0052086B"/>
    <w:rsid w:val="00520BDA"/>
    <w:rsid w:val="0052147C"/>
    <w:rsid w:val="00521B11"/>
    <w:rsid w:val="00521D2D"/>
    <w:rsid w:val="005224ED"/>
    <w:rsid w:val="00522593"/>
    <w:rsid w:val="005231AF"/>
    <w:rsid w:val="00523308"/>
    <w:rsid w:val="00523440"/>
    <w:rsid w:val="005239F1"/>
    <w:rsid w:val="00523E20"/>
    <w:rsid w:val="005240AE"/>
    <w:rsid w:val="005241E0"/>
    <w:rsid w:val="005243C8"/>
    <w:rsid w:val="00524620"/>
    <w:rsid w:val="00524A29"/>
    <w:rsid w:val="00524FE4"/>
    <w:rsid w:val="005253A0"/>
    <w:rsid w:val="00525F3B"/>
    <w:rsid w:val="005261E6"/>
    <w:rsid w:val="005272EB"/>
    <w:rsid w:val="0052737E"/>
    <w:rsid w:val="00527809"/>
    <w:rsid w:val="00527BD7"/>
    <w:rsid w:val="005308AB"/>
    <w:rsid w:val="0053237E"/>
    <w:rsid w:val="005323DE"/>
    <w:rsid w:val="00532AC6"/>
    <w:rsid w:val="0053314D"/>
    <w:rsid w:val="00533B14"/>
    <w:rsid w:val="005342CE"/>
    <w:rsid w:val="005343AA"/>
    <w:rsid w:val="00534952"/>
    <w:rsid w:val="00534B04"/>
    <w:rsid w:val="005359B2"/>
    <w:rsid w:val="00536230"/>
    <w:rsid w:val="00536B17"/>
    <w:rsid w:val="00536F15"/>
    <w:rsid w:val="0053706D"/>
    <w:rsid w:val="005378FC"/>
    <w:rsid w:val="00540417"/>
    <w:rsid w:val="005407C3"/>
    <w:rsid w:val="00541A3C"/>
    <w:rsid w:val="00541A9C"/>
    <w:rsid w:val="00541DC0"/>
    <w:rsid w:val="00541F8C"/>
    <w:rsid w:val="00542133"/>
    <w:rsid w:val="005435C4"/>
    <w:rsid w:val="0054373E"/>
    <w:rsid w:val="00543E08"/>
    <w:rsid w:val="005440D5"/>
    <w:rsid w:val="00544595"/>
    <w:rsid w:val="00545035"/>
    <w:rsid w:val="0054571F"/>
    <w:rsid w:val="005460A1"/>
    <w:rsid w:val="005465EC"/>
    <w:rsid w:val="005476F8"/>
    <w:rsid w:val="00547BD8"/>
    <w:rsid w:val="00547CEA"/>
    <w:rsid w:val="005511F2"/>
    <w:rsid w:val="0055147B"/>
    <w:rsid w:val="005515E4"/>
    <w:rsid w:val="0055162B"/>
    <w:rsid w:val="0055258B"/>
    <w:rsid w:val="00552999"/>
    <w:rsid w:val="005529F0"/>
    <w:rsid w:val="005534EB"/>
    <w:rsid w:val="005539B0"/>
    <w:rsid w:val="00553D00"/>
    <w:rsid w:val="00554295"/>
    <w:rsid w:val="00554555"/>
    <w:rsid w:val="005545B5"/>
    <w:rsid w:val="005545E8"/>
    <w:rsid w:val="0055461A"/>
    <w:rsid w:val="005546C3"/>
    <w:rsid w:val="00554C79"/>
    <w:rsid w:val="00554EED"/>
    <w:rsid w:val="005550B2"/>
    <w:rsid w:val="00555CC3"/>
    <w:rsid w:val="00555F29"/>
    <w:rsid w:val="0055614A"/>
    <w:rsid w:val="00556448"/>
    <w:rsid w:val="0055665B"/>
    <w:rsid w:val="005570FE"/>
    <w:rsid w:val="00557989"/>
    <w:rsid w:val="00557C10"/>
    <w:rsid w:val="00560699"/>
    <w:rsid w:val="00560ADF"/>
    <w:rsid w:val="00561226"/>
    <w:rsid w:val="00561266"/>
    <w:rsid w:val="005615FE"/>
    <w:rsid w:val="005624F2"/>
    <w:rsid w:val="00562F85"/>
    <w:rsid w:val="00563130"/>
    <w:rsid w:val="00563D42"/>
    <w:rsid w:val="00564063"/>
    <w:rsid w:val="005641E8"/>
    <w:rsid w:val="00564AA6"/>
    <w:rsid w:val="00565029"/>
    <w:rsid w:val="00565D55"/>
    <w:rsid w:val="00565F7B"/>
    <w:rsid w:val="005661A9"/>
    <w:rsid w:val="00566DB9"/>
    <w:rsid w:val="00566E37"/>
    <w:rsid w:val="0056789C"/>
    <w:rsid w:val="00567EC0"/>
    <w:rsid w:val="0057003E"/>
    <w:rsid w:val="00570516"/>
    <w:rsid w:val="00570615"/>
    <w:rsid w:val="0057077A"/>
    <w:rsid w:val="00570DE8"/>
    <w:rsid w:val="00570F73"/>
    <w:rsid w:val="00571F40"/>
    <w:rsid w:val="00573001"/>
    <w:rsid w:val="005732EB"/>
    <w:rsid w:val="005732F6"/>
    <w:rsid w:val="00573AA4"/>
    <w:rsid w:val="00573BDD"/>
    <w:rsid w:val="00574AF9"/>
    <w:rsid w:val="00574B3A"/>
    <w:rsid w:val="005751C9"/>
    <w:rsid w:val="00575B01"/>
    <w:rsid w:val="0057638E"/>
    <w:rsid w:val="00576455"/>
    <w:rsid w:val="00576A09"/>
    <w:rsid w:val="00577616"/>
    <w:rsid w:val="00577846"/>
    <w:rsid w:val="00577EDC"/>
    <w:rsid w:val="00580478"/>
    <w:rsid w:val="00580CE2"/>
    <w:rsid w:val="00581608"/>
    <w:rsid w:val="005819E8"/>
    <w:rsid w:val="00581BA6"/>
    <w:rsid w:val="005827F8"/>
    <w:rsid w:val="0058291B"/>
    <w:rsid w:val="005830BB"/>
    <w:rsid w:val="00583CF5"/>
    <w:rsid w:val="00583ED3"/>
    <w:rsid w:val="0058484F"/>
    <w:rsid w:val="00584EE0"/>
    <w:rsid w:val="00584F16"/>
    <w:rsid w:val="005857CD"/>
    <w:rsid w:val="00585A15"/>
    <w:rsid w:val="00586E91"/>
    <w:rsid w:val="005877F3"/>
    <w:rsid w:val="00587886"/>
    <w:rsid w:val="0059021F"/>
    <w:rsid w:val="005903E5"/>
    <w:rsid w:val="00591159"/>
    <w:rsid w:val="005913E9"/>
    <w:rsid w:val="005915BD"/>
    <w:rsid w:val="00591B46"/>
    <w:rsid w:val="00592439"/>
    <w:rsid w:val="00592684"/>
    <w:rsid w:val="00592A20"/>
    <w:rsid w:val="00592DEE"/>
    <w:rsid w:val="00593060"/>
    <w:rsid w:val="00593AF9"/>
    <w:rsid w:val="00594038"/>
    <w:rsid w:val="0059410E"/>
    <w:rsid w:val="005941B6"/>
    <w:rsid w:val="00594D36"/>
    <w:rsid w:val="0059518B"/>
    <w:rsid w:val="00595FA0"/>
    <w:rsid w:val="005969ED"/>
    <w:rsid w:val="00596B1F"/>
    <w:rsid w:val="00596D9E"/>
    <w:rsid w:val="0059703D"/>
    <w:rsid w:val="005A010A"/>
    <w:rsid w:val="005A0EE7"/>
    <w:rsid w:val="005A13B8"/>
    <w:rsid w:val="005A1476"/>
    <w:rsid w:val="005A1E99"/>
    <w:rsid w:val="005A1FC2"/>
    <w:rsid w:val="005A28D0"/>
    <w:rsid w:val="005A2F77"/>
    <w:rsid w:val="005A331E"/>
    <w:rsid w:val="005A3F06"/>
    <w:rsid w:val="005A4800"/>
    <w:rsid w:val="005A4A5D"/>
    <w:rsid w:val="005A6101"/>
    <w:rsid w:val="005A6882"/>
    <w:rsid w:val="005A6BEA"/>
    <w:rsid w:val="005A6E96"/>
    <w:rsid w:val="005A6EB2"/>
    <w:rsid w:val="005A75C6"/>
    <w:rsid w:val="005B0055"/>
    <w:rsid w:val="005B018A"/>
    <w:rsid w:val="005B26F2"/>
    <w:rsid w:val="005B2CA8"/>
    <w:rsid w:val="005B3160"/>
    <w:rsid w:val="005B3E41"/>
    <w:rsid w:val="005B4DB1"/>
    <w:rsid w:val="005B4DF6"/>
    <w:rsid w:val="005B4F44"/>
    <w:rsid w:val="005B5A5A"/>
    <w:rsid w:val="005B6227"/>
    <w:rsid w:val="005B7501"/>
    <w:rsid w:val="005C0173"/>
    <w:rsid w:val="005C043B"/>
    <w:rsid w:val="005C0E27"/>
    <w:rsid w:val="005C1E6B"/>
    <w:rsid w:val="005C1FE9"/>
    <w:rsid w:val="005C2C7D"/>
    <w:rsid w:val="005C2D5C"/>
    <w:rsid w:val="005C583D"/>
    <w:rsid w:val="005C58B6"/>
    <w:rsid w:val="005C5D00"/>
    <w:rsid w:val="005C63E1"/>
    <w:rsid w:val="005C6414"/>
    <w:rsid w:val="005C688A"/>
    <w:rsid w:val="005C6FB7"/>
    <w:rsid w:val="005C7495"/>
    <w:rsid w:val="005C74DB"/>
    <w:rsid w:val="005C77E5"/>
    <w:rsid w:val="005C78B6"/>
    <w:rsid w:val="005D00DE"/>
    <w:rsid w:val="005D04BA"/>
    <w:rsid w:val="005D0C62"/>
    <w:rsid w:val="005D0E1E"/>
    <w:rsid w:val="005D1053"/>
    <w:rsid w:val="005D1409"/>
    <w:rsid w:val="005D1A06"/>
    <w:rsid w:val="005D226A"/>
    <w:rsid w:val="005D2349"/>
    <w:rsid w:val="005D253D"/>
    <w:rsid w:val="005D26D9"/>
    <w:rsid w:val="005D2C70"/>
    <w:rsid w:val="005D2CE6"/>
    <w:rsid w:val="005D2E8E"/>
    <w:rsid w:val="005D3576"/>
    <w:rsid w:val="005D3685"/>
    <w:rsid w:val="005D3B90"/>
    <w:rsid w:val="005D4506"/>
    <w:rsid w:val="005D4A5E"/>
    <w:rsid w:val="005D512A"/>
    <w:rsid w:val="005D5CDF"/>
    <w:rsid w:val="005D5D6A"/>
    <w:rsid w:val="005D60B1"/>
    <w:rsid w:val="005D7255"/>
    <w:rsid w:val="005D7353"/>
    <w:rsid w:val="005D7473"/>
    <w:rsid w:val="005D781D"/>
    <w:rsid w:val="005D7BE4"/>
    <w:rsid w:val="005D7C10"/>
    <w:rsid w:val="005D7DA4"/>
    <w:rsid w:val="005D7ED2"/>
    <w:rsid w:val="005E0ADB"/>
    <w:rsid w:val="005E0DA0"/>
    <w:rsid w:val="005E1094"/>
    <w:rsid w:val="005E113C"/>
    <w:rsid w:val="005E1196"/>
    <w:rsid w:val="005E1278"/>
    <w:rsid w:val="005E1691"/>
    <w:rsid w:val="005E219C"/>
    <w:rsid w:val="005E2445"/>
    <w:rsid w:val="005E2BC0"/>
    <w:rsid w:val="005E3565"/>
    <w:rsid w:val="005E43B8"/>
    <w:rsid w:val="005E48B5"/>
    <w:rsid w:val="005E6477"/>
    <w:rsid w:val="005E6807"/>
    <w:rsid w:val="005E77DC"/>
    <w:rsid w:val="005F02E8"/>
    <w:rsid w:val="005F04D3"/>
    <w:rsid w:val="005F0B59"/>
    <w:rsid w:val="005F18B2"/>
    <w:rsid w:val="005F210F"/>
    <w:rsid w:val="005F239C"/>
    <w:rsid w:val="005F27FB"/>
    <w:rsid w:val="005F2812"/>
    <w:rsid w:val="005F28B1"/>
    <w:rsid w:val="005F28F2"/>
    <w:rsid w:val="005F2BF3"/>
    <w:rsid w:val="005F2EAC"/>
    <w:rsid w:val="005F325F"/>
    <w:rsid w:val="005F3816"/>
    <w:rsid w:val="005F47C4"/>
    <w:rsid w:val="005F5329"/>
    <w:rsid w:val="005F568E"/>
    <w:rsid w:val="005F5A3D"/>
    <w:rsid w:val="005F5E2C"/>
    <w:rsid w:val="005F66F2"/>
    <w:rsid w:val="005F68EA"/>
    <w:rsid w:val="005F6C21"/>
    <w:rsid w:val="005F6DEF"/>
    <w:rsid w:val="005F7343"/>
    <w:rsid w:val="005F755E"/>
    <w:rsid w:val="005F79FF"/>
    <w:rsid w:val="0060008A"/>
    <w:rsid w:val="00600F59"/>
    <w:rsid w:val="00601198"/>
    <w:rsid w:val="0060172D"/>
    <w:rsid w:val="0060195F"/>
    <w:rsid w:val="00601BFF"/>
    <w:rsid w:val="00602025"/>
    <w:rsid w:val="0060231D"/>
    <w:rsid w:val="00604006"/>
    <w:rsid w:val="0060420D"/>
    <w:rsid w:val="006042FF"/>
    <w:rsid w:val="006046EA"/>
    <w:rsid w:val="00604B74"/>
    <w:rsid w:val="006051BE"/>
    <w:rsid w:val="0060528A"/>
    <w:rsid w:val="0060600C"/>
    <w:rsid w:val="00606797"/>
    <w:rsid w:val="006078E5"/>
    <w:rsid w:val="00607DE5"/>
    <w:rsid w:val="00607F6B"/>
    <w:rsid w:val="00607FD8"/>
    <w:rsid w:val="00607FF8"/>
    <w:rsid w:val="00610053"/>
    <w:rsid w:val="00610238"/>
    <w:rsid w:val="00610ACA"/>
    <w:rsid w:val="00610F55"/>
    <w:rsid w:val="00611BA0"/>
    <w:rsid w:val="00611D04"/>
    <w:rsid w:val="0061212A"/>
    <w:rsid w:val="006126E1"/>
    <w:rsid w:val="00612CD6"/>
    <w:rsid w:val="0061310E"/>
    <w:rsid w:val="006134BC"/>
    <w:rsid w:val="00614354"/>
    <w:rsid w:val="00615249"/>
    <w:rsid w:val="00615291"/>
    <w:rsid w:val="00615627"/>
    <w:rsid w:val="00615B61"/>
    <w:rsid w:val="006161AD"/>
    <w:rsid w:val="006161D3"/>
    <w:rsid w:val="006168C0"/>
    <w:rsid w:val="006170CB"/>
    <w:rsid w:val="006170F9"/>
    <w:rsid w:val="0061785A"/>
    <w:rsid w:val="00620882"/>
    <w:rsid w:val="00621621"/>
    <w:rsid w:val="00622FB0"/>
    <w:rsid w:val="0062316B"/>
    <w:rsid w:val="00623D5A"/>
    <w:rsid w:val="006240B8"/>
    <w:rsid w:val="00624253"/>
    <w:rsid w:val="00624CD3"/>
    <w:rsid w:val="00624CF3"/>
    <w:rsid w:val="006254CB"/>
    <w:rsid w:val="00625C24"/>
    <w:rsid w:val="00626AC4"/>
    <w:rsid w:val="00626F49"/>
    <w:rsid w:val="00627542"/>
    <w:rsid w:val="00627B3B"/>
    <w:rsid w:val="00627E2B"/>
    <w:rsid w:val="00627F01"/>
    <w:rsid w:val="00627FB7"/>
    <w:rsid w:val="006301EF"/>
    <w:rsid w:val="00630236"/>
    <w:rsid w:val="0063024E"/>
    <w:rsid w:val="00630C1D"/>
    <w:rsid w:val="006312EB"/>
    <w:rsid w:val="0063147D"/>
    <w:rsid w:val="00632596"/>
    <w:rsid w:val="006325C3"/>
    <w:rsid w:val="00632AE2"/>
    <w:rsid w:val="00632AF1"/>
    <w:rsid w:val="00632B86"/>
    <w:rsid w:val="00632C42"/>
    <w:rsid w:val="00633842"/>
    <w:rsid w:val="00633A7E"/>
    <w:rsid w:val="00633B4D"/>
    <w:rsid w:val="00634B6D"/>
    <w:rsid w:val="00635047"/>
    <w:rsid w:val="00635B22"/>
    <w:rsid w:val="00635E16"/>
    <w:rsid w:val="006360BE"/>
    <w:rsid w:val="0063624F"/>
    <w:rsid w:val="00636A5D"/>
    <w:rsid w:val="00636B7D"/>
    <w:rsid w:val="006375F3"/>
    <w:rsid w:val="0064039D"/>
    <w:rsid w:val="006409D0"/>
    <w:rsid w:val="00640B3F"/>
    <w:rsid w:val="0064171A"/>
    <w:rsid w:val="00642938"/>
    <w:rsid w:val="006429F1"/>
    <w:rsid w:val="00643460"/>
    <w:rsid w:val="006437FC"/>
    <w:rsid w:val="00644AA8"/>
    <w:rsid w:val="00645565"/>
    <w:rsid w:val="0064568F"/>
    <w:rsid w:val="00645BD8"/>
    <w:rsid w:val="00645DD4"/>
    <w:rsid w:val="00645EB5"/>
    <w:rsid w:val="006475CD"/>
    <w:rsid w:val="00647B36"/>
    <w:rsid w:val="00647EFF"/>
    <w:rsid w:val="00647FB8"/>
    <w:rsid w:val="00650067"/>
    <w:rsid w:val="006506F3"/>
    <w:rsid w:val="006511DA"/>
    <w:rsid w:val="00651596"/>
    <w:rsid w:val="00653628"/>
    <w:rsid w:val="0065378B"/>
    <w:rsid w:val="0065386B"/>
    <w:rsid w:val="00653EAD"/>
    <w:rsid w:val="00653FC9"/>
    <w:rsid w:val="0065457C"/>
    <w:rsid w:val="006546E9"/>
    <w:rsid w:val="0065524B"/>
    <w:rsid w:val="006552C8"/>
    <w:rsid w:val="006556EA"/>
    <w:rsid w:val="00655A67"/>
    <w:rsid w:val="00655EB3"/>
    <w:rsid w:val="00655EF2"/>
    <w:rsid w:val="006564B5"/>
    <w:rsid w:val="00660261"/>
    <w:rsid w:val="0066040F"/>
    <w:rsid w:val="00661767"/>
    <w:rsid w:val="00661CD4"/>
    <w:rsid w:val="00661E0C"/>
    <w:rsid w:val="006622FA"/>
    <w:rsid w:val="00662AEB"/>
    <w:rsid w:val="00663048"/>
    <w:rsid w:val="00663707"/>
    <w:rsid w:val="00663C9C"/>
    <w:rsid w:val="006641B6"/>
    <w:rsid w:val="006645DA"/>
    <w:rsid w:val="00664D1D"/>
    <w:rsid w:val="00665174"/>
    <w:rsid w:val="006661CD"/>
    <w:rsid w:val="00666A3D"/>
    <w:rsid w:val="006671D2"/>
    <w:rsid w:val="00667728"/>
    <w:rsid w:val="006677A6"/>
    <w:rsid w:val="0066795B"/>
    <w:rsid w:val="00667992"/>
    <w:rsid w:val="00667CFF"/>
    <w:rsid w:val="00667DA8"/>
    <w:rsid w:val="0067008E"/>
    <w:rsid w:val="00670348"/>
    <w:rsid w:val="00670417"/>
    <w:rsid w:val="00671F22"/>
    <w:rsid w:val="006722F0"/>
    <w:rsid w:val="00672382"/>
    <w:rsid w:val="006728CB"/>
    <w:rsid w:val="00672954"/>
    <w:rsid w:val="00672AFF"/>
    <w:rsid w:val="006734BA"/>
    <w:rsid w:val="00673A2A"/>
    <w:rsid w:val="006747BD"/>
    <w:rsid w:val="006748B0"/>
    <w:rsid w:val="00675741"/>
    <w:rsid w:val="0067574E"/>
    <w:rsid w:val="00675C63"/>
    <w:rsid w:val="00675F99"/>
    <w:rsid w:val="0067749F"/>
    <w:rsid w:val="00677CB4"/>
    <w:rsid w:val="00680E92"/>
    <w:rsid w:val="00681182"/>
    <w:rsid w:val="00681298"/>
    <w:rsid w:val="006825F6"/>
    <w:rsid w:val="00682946"/>
    <w:rsid w:val="00682C73"/>
    <w:rsid w:val="00682FB9"/>
    <w:rsid w:val="006833D9"/>
    <w:rsid w:val="0068357F"/>
    <w:rsid w:val="00683F3D"/>
    <w:rsid w:val="00684165"/>
    <w:rsid w:val="00684B44"/>
    <w:rsid w:val="0068542B"/>
    <w:rsid w:val="00686022"/>
    <w:rsid w:val="006862D7"/>
    <w:rsid w:val="0068634F"/>
    <w:rsid w:val="00686925"/>
    <w:rsid w:val="006873C9"/>
    <w:rsid w:val="0068791A"/>
    <w:rsid w:val="00687B60"/>
    <w:rsid w:val="00687D4A"/>
    <w:rsid w:val="00690365"/>
    <w:rsid w:val="0069042D"/>
    <w:rsid w:val="00690664"/>
    <w:rsid w:val="00690C37"/>
    <w:rsid w:val="00691AFC"/>
    <w:rsid w:val="00693228"/>
    <w:rsid w:val="00693B41"/>
    <w:rsid w:val="00693B88"/>
    <w:rsid w:val="00694116"/>
    <w:rsid w:val="00694705"/>
    <w:rsid w:val="006949C6"/>
    <w:rsid w:val="00694C95"/>
    <w:rsid w:val="006950C9"/>
    <w:rsid w:val="00695563"/>
    <w:rsid w:val="00695D38"/>
    <w:rsid w:val="00696077"/>
    <w:rsid w:val="006962E1"/>
    <w:rsid w:val="0069654C"/>
    <w:rsid w:val="00696B6C"/>
    <w:rsid w:val="006A0C73"/>
    <w:rsid w:val="006A0EBB"/>
    <w:rsid w:val="006A1398"/>
    <w:rsid w:val="006A13D9"/>
    <w:rsid w:val="006A1720"/>
    <w:rsid w:val="006A26CC"/>
    <w:rsid w:val="006A29FD"/>
    <w:rsid w:val="006A2D18"/>
    <w:rsid w:val="006A3286"/>
    <w:rsid w:val="006A34B3"/>
    <w:rsid w:val="006A3F99"/>
    <w:rsid w:val="006A47BA"/>
    <w:rsid w:val="006A49E8"/>
    <w:rsid w:val="006A4C17"/>
    <w:rsid w:val="006A4E9E"/>
    <w:rsid w:val="006A5152"/>
    <w:rsid w:val="006A546C"/>
    <w:rsid w:val="006A5742"/>
    <w:rsid w:val="006A6312"/>
    <w:rsid w:val="006A6C50"/>
    <w:rsid w:val="006A722C"/>
    <w:rsid w:val="006A776A"/>
    <w:rsid w:val="006B0656"/>
    <w:rsid w:val="006B1F94"/>
    <w:rsid w:val="006B267E"/>
    <w:rsid w:val="006B3319"/>
    <w:rsid w:val="006B338C"/>
    <w:rsid w:val="006B4CEC"/>
    <w:rsid w:val="006B4D5D"/>
    <w:rsid w:val="006B5628"/>
    <w:rsid w:val="006B56AD"/>
    <w:rsid w:val="006B5872"/>
    <w:rsid w:val="006B5BE0"/>
    <w:rsid w:val="006B6941"/>
    <w:rsid w:val="006B6DB1"/>
    <w:rsid w:val="006B717C"/>
    <w:rsid w:val="006B75B7"/>
    <w:rsid w:val="006B7B82"/>
    <w:rsid w:val="006B7EB6"/>
    <w:rsid w:val="006C10AA"/>
    <w:rsid w:val="006C10F8"/>
    <w:rsid w:val="006C22B0"/>
    <w:rsid w:val="006C26D1"/>
    <w:rsid w:val="006C26D2"/>
    <w:rsid w:val="006C312C"/>
    <w:rsid w:val="006C3472"/>
    <w:rsid w:val="006C39A5"/>
    <w:rsid w:val="006C3E89"/>
    <w:rsid w:val="006C4343"/>
    <w:rsid w:val="006C4F75"/>
    <w:rsid w:val="006C5AE9"/>
    <w:rsid w:val="006C66D7"/>
    <w:rsid w:val="006C6C41"/>
    <w:rsid w:val="006C6D00"/>
    <w:rsid w:val="006C6DCB"/>
    <w:rsid w:val="006C743E"/>
    <w:rsid w:val="006C7EA6"/>
    <w:rsid w:val="006D0301"/>
    <w:rsid w:val="006D0685"/>
    <w:rsid w:val="006D07CE"/>
    <w:rsid w:val="006D1C21"/>
    <w:rsid w:val="006D2100"/>
    <w:rsid w:val="006D3FC2"/>
    <w:rsid w:val="006D4324"/>
    <w:rsid w:val="006D474C"/>
    <w:rsid w:val="006D4C0F"/>
    <w:rsid w:val="006D543E"/>
    <w:rsid w:val="006D6304"/>
    <w:rsid w:val="006D6488"/>
    <w:rsid w:val="006D6532"/>
    <w:rsid w:val="006D6694"/>
    <w:rsid w:val="006D72CA"/>
    <w:rsid w:val="006D74E1"/>
    <w:rsid w:val="006D75DF"/>
    <w:rsid w:val="006D7C5A"/>
    <w:rsid w:val="006E0BF5"/>
    <w:rsid w:val="006E0D90"/>
    <w:rsid w:val="006E1AEC"/>
    <w:rsid w:val="006E2583"/>
    <w:rsid w:val="006E2A87"/>
    <w:rsid w:val="006E4A7F"/>
    <w:rsid w:val="006E4B8C"/>
    <w:rsid w:val="006E5684"/>
    <w:rsid w:val="006E5BD2"/>
    <w:rsid w:val="006E5C78"/>
    <w:rsid w:val="006E5CC1"/>
    <w:rsid w:val="006E5F5A"/>
    <w:rsid w:val="006E6312"/>
    <w:rsid w:val="006E7BFB"/>
    <w:rsid w:val="006E7D22"/>
    <w:rsid w:val="006E7F4E"/>
    <w:rsid w:val="006F0B9B"/>
    <w:rsid w:val="006F12AA"/>
    <w:rsid w:val="006F1548"/>
    <w:rsid w:val="006F15B4"/>
    <w:rsid w:val="006F1D05"/>
    <w:rsid w:val="006F1F68"/>
    <w:rsid w:val="006F23A1"/>
    <w:rsid w:val="006F3897"/>
    <w:rsid w:val="006F40D6"/>
    <w:rsid w:val="006F4234"/>
    <w:rsid w:val="006F48D5"/>
    <w:rsid w:val="006F4A36"/>
    <w:rsid w:val="006F4B79"/>
    <w:rsid w:val="006F58E8"/>
    <w:rsid w:val="006F5AAA"/>
    <w:rsid w:val="006F6745"/>
    <w:rsid w:val="006F686B"/>
    <w:rsid w:val="006F6890"/>
    <w:rsid w:val="006F6926"/>
    <w:rsid w:val="006F75F6"/>
    <w:rsid w:val="0070081D"/>
    <w:rsid w:val="00700A9B"/>
    <w:rsid w:val="00700D87"/>
    <w:rsid w:val="00700EA2"/>
    <w:rsid w:val="007019FD"/>
    <w:rsid w:val="00701DA8"/>
    <w:rsid w:val="00701FEB"/>
    <w:rsid w:val="00702328"/>
    <w:rsid w:val="007023B1"/>
    <w:rsid w:val="007028E2"/>
    <w:rsid w:val="00702A1D"/>
    <w:rsid w:val="007035A5"/>
    <w:rsid w:val="00703F18"/>
    <w:rsid w:val="00704171"/>
    <w:rsid w:val="007043C6"/>
    <w:rsid w:val="007045A4"/>
    <w:rsid w:val="007047B2"/>
    <w:rsid w:val="00704F4E"/>
    <w:rsid w:val="0070560F"/>
    <w:rsid w:val="00705B63"/>
    <w:rsid w:val="00705C5B"/>
    <w:rsid w:val="00706565"/>
    <w:rsid w:val="00706BE2"/>
    <w:rsid w:val="0070777B"/>
    <w:rsid w:val="0070786C"/>
    <w:rsid w:val="00707875"/>
    <w:rsid w:val="00707B70"/>
    <w:rsid w:val="00707F86"/>
    <w:rsid w:val="00710092"/>
    <w:rsid w:val="0071025B"/>
    <w:rsid w:val="007102ED"/>
    <w:rsid w:val="0071035A"/>
    <w:rsid w:val="0071095F"/>
    <w:rsid w:val="00710C3F"/>
    <w:rsid w:val="007110A5"/>
    <w:rsid w:val="007114A7"/>
    <w:rsid w:val="007114DA"/>
    <w:rsid w:val="0071186F"/>
    <w:rsid w:val="00712561"/>
    <w:rsid w:val="00712AC3"/>
    <w:rsid w:val="00712E2A"/>
    <w:rsid w:val="00713575"/>
    <w:rsid w:val="00713700"/>
    <w:rsid w:val="007155F6"/>
    <w:rsid w:val="007157BB"/>
    <w:rsid w:val="007158DD"/>
    <w:rsid w:val="007161FC"/>
    <w:rsid w:val="00716837"/>
    <w:rsid w:val="00716966"/>
    <w:rsid w:val="00716993"/>
    <w:rsid w:val="0071709E"/>
    <w:rsid w:val="007176FF"/>
    <w:rsid w:val="007209F8"/>
    <w:rsid w:val="00721F11"/>
    <w:rsid w:val="00722204"/>
    <w:rsid w:val="007224DC"/>
    <w:rsid w:val="0072297C"/>
    <w:rsid w:val="00722C65"/>
    <w:rsid w:val="007236D7"/>
    <w:rsid w:val="007239C7"/>
    <w:rsid w:val="00723C41"/>
    <w:rsid w:val="00724247"/>
    <w:rsid w:val="007249B9"/>
    <w:rsid w:val="0072501E"/>
    <w:rsid w:val="00725C5E"/>
    <w:rsid w:val="007269A2"/>
    <w:rsid w:val="00726B8C"/>
    <w:rsid w:val="007277DD"/>
    <w:rsid w:val="00727853"/>
    <w:rsid w:val="0072792C"/>
    <w:rsid w:val="00727965"/>
    <w:rsid w:val="00727C99"/>
    <w:rsid w:val="00730033"/>
    <w:rsid w:val="00730370"/>
    <w:rsid w:val="007306CF"/>
    <w:rsid w:val="00731264"/>
    <w:rsid w:val="00731423"/>
    <w:rsid w:val="00731C55"/>
    <w:rsid w:val="00732ADB"/>
    <w:rsid w:val="00732E42"/>
    <w:rsid w:val="007338AD"/>
    <w:rsid w:val="00733BBC"/>
    <w:rsid w:val="00733E28"/>
    <w:rsid w:val="007340D4"/>
    <w:rsid w:val="00734A34"/>
    <w:rsid w:val="0073599F"/>
    <w:rsid w:val="00735CC5"/>
    <w:rsid w:val="00736126"/>
    <w:rsid w:val="007367EE"/>
    <w:rsid w:val="00736DB9"/>
    <w:rsid w:val="00737041"/>
    <w:rsid w:val="007377A9"/>
    <w:rsid w:val="00737AEF"/>
    <w:rsid w:val="00740523"/>
    <w:rsid w:val="00741242"/>
    <w:rsid w:val="0074165B"/>
    <w:rsid w:val="00741FB8"/>
    <w:rsid w:val="00743435"/>
    <w:rsid w:val="007434BD"/>
    <w:rsid w:val="00744269"/>
    <w:rsid w:val="00744B1A"/>
    <w:rsid w:val="0074503C"/>
    <w:rsid w:val="0074510F"/>
    <w:rsid w:val="0074574F"/>
    <w:rsid w:val="0074589D"/>
    <w:rsid w:val="00746BD2"/>
    <w:rsid w:val="007470CD"/>
    <w:rsid w:val="007473C1"/>
    <w:rsid w:val="007474BD"/>
    <w:rsid w:val="00747CDA"/>
    <w:rsid w:val="0075026D"/>
    <w:rsid w:val="00750345"/>
    <w:rsid w:val="00750A34"/>
    <w:rsid w:val="00750FAB"/>
    <w:rsid w:val="00751111"/>
    <w:rsid w:val="007519BE"/>
    <w:rsid w:val="00751C2F"/>
    <w:rsid w:val="00751CBF"/>
    <w:rsid w:val="00751FB6"/>
    <w:rsid w:val="00752810"/>
    <w:rsid w:val="007528F2"/>
    <w:rsid w:val="00752EA7"/>
    <w:rsid w:val="007535C1"/>
    <w:rsid w:val="00753D77"/>
    <w:rsid w:val="00753FDD"/>
    <w:rsid w:val="00754309"/>
    <w:rsid w:val="007543CA"/>
    <w:rsid w:val="007556FA"/>
    <w:rsid w:val="00755FC2"/>
    <w:rsid w:val="00756458"/>
    <w:rsid w:val="00756CDD"/>
    <w:rsid w:val="00757EF1"/>
    <w:rsid w:val="00760901"/>
    <w:rsid w:val="00760AEE"/>
    <w:rsid w:val="00760DE8"/>
    <w:rsid w:val="007616DF"/>
    <w:rsid w:val="007618D2"/>
    <w:rsid w:val="00761B05"/>
    <w:rsid w:val="00761E74"/>
    <w:rsid w:val="007621C3"/>
    <w:rsid w:val="00762206"/>
    <w:rsid w:val="0076228D"/>
    <w:rsid w:val="0076240B"/>
    <w:rsid w:val="0076250B"/>
    <w:rsid w:val="00762643"/>
    <w:rsid w:val="00762696"/>
    <w:rsid w:val="00762ACA"/>
    <w:rsid w:val="00762C73"/>
    <w:rsid w:val="00762D50"/>
    <w:rsid w:val="00763333"/>
    <w:rsid w:val="007636E4"/>
    <w:rsid w:val="00763C3B"/>
    <w:rsid w:val="00763DF7"/>
    <w:rsid w:val="00764088"/>
    <w:rsid w:val="00764307"/>
    <w:rsid w:val="00765274"/>
    <w:rsid w:val="00765379"/>
    <w:rsid w:val="0076543D"/>
    <w:rsid w:val="00765F2B"/>
    <w:rsid w:val="00766257"/>
    <w:rsid w:val="00767C0F"/>
    <w:rsid w:val="00767FC4"/>
    <w:rsid w:val="007703AB"/>
    <w:rsid w:val="00770A2B"/>
    <w:rsid w:val="0077111A"/>
    <w:rsid w:val="007719C7"/>
    <w:rsid w:val="00771BA9"/>
    <w:rsid w:val="00771BAA"/>
    <w:rsid w:val="00771C08"/>
    <w:rsid w:val="00772827"/>
    <w:rsid w:val="00774679"/>
    <w:rsid w:val="00774A2B"/>
    <w:rsid w:val="007761F8"/>
    <w:rsid w:val="00776247"/>
    <w:rsid w:val="007765E5"/>
    <w:rsid w:val="00776748"/>
    <w:rsid w:val="00776A19"/>
    <w:rsid w:val="00777B6B"/>
    <w:rsid w:val="00780063"/>
    <w:rsid w:val="007802EC"/>
    <w:rsid w:val="0078139F"/>
    <w:rsid w:val="00781A40"/>
    <w:rsid w:val="00782391"/>
    <w:rsid w:val="0078267C"/>
    <w:rsid w:val="00782994"/>
    <w:rsid w:val="00783246"/>
    <w:rsid w:val="0078346B"/>
    <w:rsid w:val="007841DC"/>
    <w:rsid w:val="007848BA"/>
    <w:rsid w:val="00784D28"/>
    <w:rsid w:val="00784ED8"/>
    <w:rsid w:val="007858CE"/>
    <w:rsid w:val="00785EBE"/>
    <w:rsid w:val="00786286"/>
    <w:rsid w:val="007864EA"/>
    <w:rsid w:val="0078690A"/>
    <w:rsid w:val="007874BD"/>
    <w:rsid w:val="0078790D"/>
    <w:rsid w:val="0078795E"/>
    <w:rsid w:val="00787A1E"/>
    <w:rsid w:val="00787D1C"/>
    <w:rsid w:val="0079093D"/>
    <w:rsid w:val="00790CF8"/>
    <w:rsid w:val="0079105B"/>
    <w:rsid w:val="00791266"/>
    <w:rsid w:val="00791275"/>
    <w:rsid w:val="007917A4"/>
    <w:rsid w:val="00792344"/>
    <w:rsid w:val="00792659"/>
    <w:rsid w:val="00792F10"/>
    <w:rsid w:val="007933DD"/>
    <w:rsid w:val="00794DB5"/>
    <w:rsid w:val="00794DD6"/>
    <w:rsid w:val="0079512E"/>
    <w:rsid w:val="00795C26"/>
    <w:rsid w:val="00797B63"/>
    <w:rsid w:val="00797C5E"/>
    <w:rsid w:val="00797DE0"/>
    <w:rsid w:val="00797E8A"/>
    <w:rsid w:val="007A0251"/>
    <w:rsid w:val="007A046C"/>
    <w:rsid w:val="007A0748"/>
    <w:rsid w:val="007A0E53"/>
    <w:rsid w:val="007A0FA0"/>
    <w:rsid w:val="007A1788"/>
    <w:rsid w:val="007A1C93"/>
    <w:rsid w:val="007A1F63"/>
    <w:rsid w:val="007A1F8F"/>
    <w:rsid w:val="007A263D"/>
    <w:rsid w:val="007A2F6A"/>
    <w:rsid w:val="007A3852"/>
    <w:rsid w:val="007A40CF"/>
    <w:rsid w:val="007A485B"/>
    <w:rsid w:val="007A4BC6"/>
    <w:rsid w:val="007A5324"/>
    <w:rsid w:val="007A55A2"/>
    <w:rsid w:val="007A5639"/>
    <w:rsid w:val="007A5CFE"/>
    <w:rsid w:val="007A687A"/>
    <w:rsid w:val="007A6936"/>
    <w:rsid w:val="007A7728"/>
    <w:rsid w:val="007A78CA"/>
    <w:rsid w:val="007B02A8"/>
    <w:rsid w:val="007B05A9"/>
    <w:rsid w:val="007B06D4"/>
    <w:rsid w:val="007B098C"/>
    <w:rsid w:val="007B0B02"/>
    <w:rsid w:val="007B1257"/>
    <w:rsid w:val="007B175E"/>
    <w:rsid w:val="007B1FEE"/>
    <w:rsid w:val="007B202B"/>
    <w:rsid w:val="007B2839"/>
    <w:rsid w:val="007B2AA7"/>
    <w:rsid w:val="007B2FA0"/>
    <w:rsid w:val="007B3541"/>
    <w:rsid w:val="007B4C8D"/>
    <w:rsid w:val="007B5504"/>
    <w:rsid w:val="007B5FDC"/>
    <w:rsid w:val="007B6431"/>
    <w:rsid w:val="007B6B2D"/>
    <w:rsid w:val="007B70C1"/>
    <w:rsid w:val="007B75B7"/>
    <w:rsid w:val="007B7ABC"/>
    <w:rsid w:val="007B7CB4"/>
    <w:rsid w:val="007C0216"/>
    <w:rsid w:val="007C0BB6"/>
    <w:rsid w:val="007C14BF"/>
    <w:rsid w:val="007C204B"/>
    <w:rsid w:val="007C275A"/>
    <w:rsid w:val="007C2806"/>
    <w:rsid w:val="007C2B65"/>
    <w:rsid w:val="007C2C05"/>
    <w:rsid w:val="007C3368"/>
    <w:rsid w:val="007C3509"/>
    <w:rsid w:val="007C45D5"/>
    <w:rsid w:val="007C48A5"/>
    <w:rsid w:val="007C4B99"/>
    <w:rsid w:val="007C5BF8"/>
    <w:rsid w:val="007C620E"/>
    <w:rsid w:val="007C633F"/>
    <w:rsid w:val="007C778E"/>
    <w:rsid w:val="007C7809"/>
    <w:rsid w:val="007C7E5B"/>
    <w:rsid w:val="007D0121"/>
    <w:rsid w:val="007D07EB"/>
    <w:rsid w:val="007D0C4A"/>
    <w:rsid w:val="007D0D11"/>
    <w:rsid w:val="007D107D"/>
    <w:rsid w:val="007D11D8"/>
    <w:rsid w:val="007D2323"/>
    <w:rsid w:val="007D3014"/>
    <w:rsid w:val="007D3D39"/>
    <w:rsid w:val="007D45F8"/>
    <w:rsid w:val="007D46F8"/>
    <w:rsid w:val="007D49CB"/>
    <w:rsid w:val="007D4CFD"/>
    <w:rsid w:val="007D523C"/>
    <w:rsid w:val="007D550F"/>
    <w:rsid w:val="007D5D80"/>
    <w:rsid w:val="007D5E3D"/>
    <w:rsid w:val="007D62B5"/>
    <w:rsid w:val="007D6604"/>
    <w:rsid w:val="007D69E5"/>
    <w:rsid w:val="007D6E77"/>
    <w:rsid w:val="007D6F52"/>
    <w:rsid w:val="007D7AB4"/>
    <w:rsid w:val="007D7BA5"/>
    <w:rsid w:val="007D7C8C"/>
    <w:rsid w:val="007E07A7"/>
    <w:rsid w:val="007E18E3"/>
    <w:rsid w:val="007E18F2"/>
    <w:rsid w:val="007E1B32"/>
    <w:rsid w:val="007E3B2F"/>
    <w:rsid w:val="007E3BD8"/>
    <w:rsid w:val="007E3C7C"/>
    <w:rsid w:val="007E3F57"/>
    <w:rsid w:val="007E3FA1"/>
    <w:rsid w:val="007E411C"/>
    <w:rsid w:val="007E49CB"/>
    <w:rsid w:val="007E4AD2"/>
    <w:rsid w:val="007E4C09"/>
    <w:rsid w:val="007E5E76"/>
    <w:rsid w:val="007E5F3D"/>
    <w:rsid w:val="007E6208"/>
    <w:rsid w:val="007E6356"/>
    <w:rsid w:val="007E69E9"/>
    <w:rsid w:val="007F06AD"/>
    <w:rsid w:val="007F0AEF"/>
    <w:rsid w:val="007F0CCE"/>
    <w:rsid w:val="007F1BBE"/>
    <w:rsid w:val="007F1C3F"/>
    <w:rsid w:val="007F20B1"/>
    <w:rsid w:val="007F23AC"/>
    <w:rsid w:val="007F248B"/>
    <w:rsid w:val="007F24C9"/>
    <w:rsid w:val="007F33EE"/>
    <w:rsid w:val="007F345F"/>
    <w:rsid w:val="007F35DC"/>
    <w:rsid w:val="007F38E1"/>
    <w:rsid w:val="007F3B55"/>
    <w:rsid w:val="007F4020"/>
    <w:rsid w:val="007F425B"/>
    <w:rsid w:val="007F4DFA"/>
    <w:rsid w:val="007F5090"/>
    <w:rsid w:val="007F5847"/>
    <w:rsid w:val="007F5A10"/>
    <w:rsid w:val="007F65D2"/>
    <w:rsid w:val="007F6784"/>
    <w:rsid w:val="007F7787"/>
    <w:rsid w:val="007F7DF0"/>
    <w:rsid w:val="00800134"/>
    <w:rsid w:val="00800842"/>
    <w:rsid w:val="00800F58"/>
    <w:rsid w:val="00800FC2"/>
    <w:rsid w:val="0080185F"/>
    <w:rsid w:val="00801964"/>
    <w:rsid w:val="00802C4D"/>
    <w:rsid w:val="00802D87"/>
    <w:rsid w:val="0080366B"/>
    <w:rsid w:val="008036A1"/>
    <w:rsid w:val="00803E90"/>
    <w:rsid w:val="0080402C"/>
    <w:rsid w:val="0080420C"/>
    <w:rsid w:val="008049FE"/>
    <w:rsid w:val="008055B3"/>
    <w:rsid w:val="00805F59"/>
    <w:rsid w:val="0080629C"/>
    <w:rsid w:val="00806FAD"/>
    <w:rsid w:val="00807B01"/>
    <w:rsid w:val="00811110"/>
    <w:rsid w:val="00811356"/>
    <w:rsid w:val="0081137A"/>
    <w:rsid w:val="00811448"/>
    <w:rsid w:val="00811A39"/>
    <w:rsid w:val="00811E00"/>
    <w:rsid w:val="00811EA2"/>
    <w:rsid w:val="008128C6"/>
    <w:rsid w:val="0081371C"/>
    <w:rsid w:val="00813789"/>
    <w:rsid w:val="00813CBC"/>
    <w:rsid w:val="008144D9"/>
    <w:rsid w:val="008151A3"/>
    <w:rsid w:val="008151EB"/>
    <w:rsid w:val="00815A8E"/>
    <w:rsid w:val="0081612D"/>
    <w:rsid w:val="00816351"/>
    <w:rsid w:val="008167F9"/>
    <w:rsid w:val="008168DA"/>
    <w:rsid w:val="00816ED7"/>
    <w:rsid w:val="0082012A"/>
    <w:rsid w:val="00821368"/>
    <w:rsid w:val="008213F6"/>
    <w:rsid w:val="00821BCC"/>
    <w:rsid w:val="008223B2"/>
    <w:rsid w:val="0082251B"/>
    <w:rsid w:val="0082302E"/>
    <w:rsid w:val="00823A23"/>
    <w:rsid w:val="00823D3E"/>
    <w:rsid w:val="008240D2"/>
    <w:rsid w:val="00824C2B"/>
    <w:rsid w:val="00825B8F"/>
    <w:rsid w:val="00826205"/>
    <w:rsid w:val="008265EA"/>
    <w:rsid w:val="00826A82"/>
    <w:rsid w:val="00826D29"/>
    <w:rsid w:val="0082740A"/>
    <w:rsid w:val="00827960"/>
    <w:rsid w:val="008279DA"/>
    <w:rsid w:val="00827F00"/>
    <w:rsid w:val="0083075D"/>
    <w:rsid w:val="008308BD"/>
    <w:rsid w:val="0083093D"/>
    <w:rsid w:val="0083151B"/>
    <w:rsid w:val="00831BA2"/>
    <w:rsid w:val="00832DD2"/>
    <w:rsid w:val="00832FF6"/>
    <w:rsid w:val="0083332B"/>
    <w:rsid w:val="0083333F"/>
    <w:rsid w:val="00833367"/>
    <w:rsid w:val="008334D7"/>
    <w:rsid w:val="008336FB"/>
    <w:rsid w:val="00833A78"/>
    <w:rsid w:val="00834040"/>
    <w:rsid w:val="00834A4A"/>
    <w:rsid w:val="00835078"/>
    <w:rsid w:val="0083543F"/>
    <w:rsid w:val="00835732"/>
    <w:rsid w:val="00835FBC"/>
    <w:rsid w:val="008362A7"/>
    <w:rsid w:val="00837042"/>
    <w:rsid w:val="0083730B"/>
    <w:rsid w:val="00841675"/>
    <w:rsid w:val="008416DA"/>
    <w:rsid w:val="00841843"/>
    <w:rsid w:val="0084197C"/>
    <w:rsid w:val="00842655"/>
    <w:rsid w:val="0084342B"/>
    <w:rsid w:val="00844533"/>
    <w:rsid w:val="008445E3"/>
    <w:rsid w:val="00845648"/>
    <w:rsid w:val="008457C0"/>
    <w:rsid w:val="00845F66"/>
    <w:rsid w:val="0084602B"/>
    <w:rsid w:val="0084650C"/>
    <w:rsid w:val="00846624"/>
    <w:rsid w:val="0084710F"/>
    <w:rsid w:val="00847152"/>
    <w:rsid w:val="008474D6"/>
    <w:rsid w:val="008477E0"/>
    <w:rsid w:val="00847A12"/>
    <w:rsid w:val="00847F4D"/>
    <w:rsid w:val="0085081E"/>
    <w:rsid w:val="00850CD5"/>
    <w:rsid w:val="00850F78"/>
    <w:rsid w:val="008510AA"/>
    <w:rsid w:val="0085154E"/>
    <w:rsid w:val="00851C3F"/>
    <w:rsid w:val="00852009"/>
    <w:rsid w:val="008520A8"/>
    <w:rsid w:val="00853B4B"/>
    <w:rsid w:val="00854F78"/>
    <w:rsid w:val="008555FA"/>
    <w:rsid w:val="008564C7"/>
    <w:rsid w:val="00856543"/>
    <w:rsid w:val="0085683C"/>
    <w:rsid w:val="00857477"/>
    <w:rsid w:val="00857480"/>
    <w:rsid w:val="0085774C"/>
    <w:rsid w:val="00860BCD"/>
    <w:rsid w:val="00860DA1"/>
    <w:rsid w:val="00861021"/>
    <w:rsid w:val="008614A0"/>
    <w:rsid w:val="00862285"/>
    <w:rsid w:val="008624D2"/>
    <w:rsid w:val="00862DF0"/>
    <w:rsid w:val="008633F8"/>
    <w:rsid w:val="00863E1B"/>
    <w:rsid w:val="008642D2"/>
    <w:rsid w:val="008646EE"/>
    <w:rsid w:val="00866307"/>
    <w:rsid w:val="008665E5"/>
    <w:rsid w:val="00866D56"/>
    <w:rsid w:val="00866F74"/>
    <w:rsid w:val="0086756E"/>
    <w:rsid w:val="008678D5"/>
    <w:rsid w:val="00867ED4"/>
    <w:rsid w:val="00870301"/>
    <w:rsid w:val="008709BD"/>
    <w:rsid w:val="00871C07"/>
    <w:rsid w:val="00871C09"/>
    <w:rsid w:val="00872029"/>
    <w:rsid w:val="0087203B"/>
    <w:rsid w:val="00872A4E"/>
    <w:rsid w:val="00872CA6"/>
    <w:rsid w:val="008730FC"/>
    <w:rsid w:val="00873270"/>
    <w:rsid w:val="00873B3D"/>
    <w:rsid w:val="0087462F"/>
    <w:rsid w:val="008749E8"/>
    <w:rsid w:val="0087506B"/>
    <w:rsid w:val="00875436"/>
    <w:rsid w:val="00875A6C"/>
    <w:rsid w:val="00875D0E"/>
    <w:rsid w:val="00876190"/>
    <w:rsid w:val="00876DFF"/>
    <w:rsid w:val="00876EAA"/>
    <w:rsid w:val="0087798D"/>
    <w:rsid w:val="00880013"/>
    <w:rsid w:val="008803B4"/>
    <w:rsid w:val="008811CD"/>
    <w:rsid w:val="008814A4"/>
    <w:rsid w:val="00881ECD"/>
    <w:rsid w:val="0088274B"/>
    <w:rsid w:val="0088292E"/>
    <w:rsid w:val="00882BCD"/>
    <w:rsid w:val="0088318A"/>
    <w:rsid w:val="008839EC"/>
    <w:rsid w:val="008840D7"/>
    <w:rsid w:val="00884954"/>
    <w:rsid w:val="00885888"/>
    <w:rsid w:val="00885C7A"/>
    <w:rsid w:val="00885E3C"/>
    <w:rsid w:val="00886E5A"/>
    <w:rsid w:val="00886F86"/>
    <w:rsid w:val="00887715"/>
    <w:rsid w:val="00890415"/>
    <w:rsid w:val="00890A10"/>
    <w:rsid w:val="00890CA3"/>
    <w:rsid w:val="00890CA7"/>
    <w:rsid w:val="00891C1C"/>
    <w:rsid w:val="00891FC2"/>
    <w:rsid w:val="00893C0A"/>
    <w:rsid w:val="00893CF8"/>
    <w:rsid w:val="00893D4C"/>
    <w:rsid w:val="0089491D"/>
    <w:rsid w:val="00895494"/>
    <w:rsid w:val="00895975"/>
    <w:rsid w:val="00896293"/>
    <w:rsid w:val="008969DB"/>
    <w:rsid w:val="00896F42"/>
    <w:rsid w:val="008A056D"/>
    <w:rsid w:val="008A06B7"/>
    <w:rsid w:val="008A07E0"/>
    <w:rsid w:val="008A12CA"/>
    <w:rsid w:val="008A1F83"/>
    <w:rsid w:val="008A2A87"/>
    <w:rsid w:val="008A3400"/>
    <w:rsid w:val="008A3A6B"/>
    <w:rsid w:val="008A3D17"/>
    <w:rsid w:val="008A4181"/>
    <w:rsid w:val="008A48DA"/>
    <w:rsid w:val="008A495B"/>
    <w:rsid w:val="008A55EF"/>
    <w:rsid w:val="008A6046"/>
    <w:rsid w:val="008A625A"/>
    <w:rsid w:val="008A6D85"/>
    <w:rsid w:val="008A7557"/>
    <w:rsid w:val="008A7A59"/>
    <w:rsid w:val="008A7B4F"/>
    <w:rsid w:val="008A7E28"/>
    <w:rsid w:val="008B0593"/>
    <w:rsid w:val="008B05D3"/>
    <w:rsid w:val="008B1A5B"/>
    <w:rsid w:val="008B1DCE"/>
    <w:rsid w:val="008B1E11"/>
    <w:rsid w:val="008B2741"/>
    <w:rsid w:val="008B347D"/>
    <w:rsid w:val="008B3C49"/>
    <w:rsid w:val="008B3DC7"/>
    <w:rsid w:val="008B4D8F"/>
    <w:rsid w:val="008B5577"/>
    <w:rsid w:val="008B5D91"/>
    <w:rsid w:val="008B6623"/>
    <w:rsid w:val="008B6F69"/>
    <w:rsid w:val="008B7945"/>
    <w:rsid w:val="008C0831"/>
    <w:rsid w:val="008C0C1F"/>
    <w:rsid w:val="008C1371"/>
    <w:rsid w:val="008C17E5"/>
    <w:rsid w:val="008C19A4"/>
    <w:rsid w:val="008C2427"/>
    <w:rsid w:val="008C3022"/>
    <w:rsid w:val="008C383D"/>
    <w:rsid w:val="008C418C"/>
    <w:rsid w:val="008C4630"/>
    <w:rsid w:val="008C479F"/>
    <w:rsid w:val="008C5D34"/>
    <w:rsid w:val="008D0A57"/>
    <w:rsid w:val="008D0ADF"/>
    <w:rsid w:val="008D25D7"/>
    <w:rsid w:val="008D312F"/>
    <w:rsid w:val="008D3141"/>
    <w:rsid w:val="008D31B4"/>
    <w:rsid w:val="008D3904"/>
    <w:rsid w:val="008D3BE8"/>
    <w:rsid w:val="008D3C8D"/>
    <w:rsid w:val="008D43A1"/>
    <w:rsid w:val="008D47A7"/>
    <w:rsid w:val="008D4ACD"/>
    <w:rsid w:val="008D4DC8"/>
    <w:rsid w:val="008D5530"/>
    <w:rsid w:val="008D5F7D"/>
    <w:rsid w:val="008D7CFD"/>
    <w:rsid w:val="008E0192"/>
    <w:rsid w:val="008E0326"/>
    <w:rsid w:val="008E0663"/>
    <w:rsid w:val="008E1443"/>
    <w:rsid w:val="008E1712"/>
    <w:rsid w:val="008E20A6"/>
    <w:rsid w:val="008E301F"/>
    <w:rsid w:val="008E3591"/>
    <w:rsid w:val="008E399C"/>
    <w:rsid w:val="008E4245"/>
    <w:rsid w:val="008E506E"/>
    <w:rsid w:val="008E50B3"/>
    <w:rsid w:val="008E57BD"/>
    <w:rsid w:val="008E5AC3"/>
    <w:rsid w:val="008E5D98"/>
    <w:rsid w:val="008E6C60"/>
    <w:rsid w:val="008E7211"/>
    <w:rsid w:val="008F018A"/>
    <w:rsid w:val="008F036A"/>
    <w:rsid w:val="008F0408"/>
    <w:rsid w:val="008F09E5"/>
    <w:rsid w:val="008F0B3E"/>
    <w:rsid w:val="008F0FE6"/>
    <w:rsid w:val="008F1495"/>
    <w:rsid w:val="008F1868"/>
    <w:rsid w:val="008F1CAF"/>
    <w:rsid w:val="008F2416"/>
    <w:rsid w:val="008F26E5"/>
    <w:rsid w:val="008F2A17"/>
    <w:rsid w:val="008F30C8"/>
    <w:rsid w:val="008F311F"/>
    <w:rsid w:val="008F3304"/>
    <w:rsid w:val="008F3322"/>
    <w:rsid w:val="008F3A5D"/>
    <w:rsid w:val="008F3EBE"/>
    <w:rsid w:val="008F44CD"/>
    <w:rsid w:val="008F4905"/>
    <w:rsid w:val="008F4941"/>
    <w:rsid w:val="008F49E4"/>
    <w:rsid w:val="008F4A84"/>
    <w:rsid w:val="008F4B48"/>
    <w:rsid w:val="008F4EE2"/>
    <w:rsid w:val="008F54F0"/>
    <w:rsid w:val="008F6049"/>
    <w:rsid w:val="008F6859"/>
    <w:rsid w:val="008F6FD2"/>
    <w:rsid w:val="008F7108"/>
    <w:rsid w:val="008F7A15"/>
    <w:rsid w:val="008F7AFF"/>
    <w:rsid w:val="00900978"/>
    <w:rsid w:val="00900FB9"/>
    <w:rsid w:val="00901413"/>
    <w:rsid w:val="009016D3"/>
    <w:rsid w:val="0090179F"/>
    <w:rsid w:val="0090181C"/>
    <w:rsid w:val="009027E0"/>
    <w:rsid w:val="00902F9D"/>
    <w:rsid w:val="0090313B"/>
    <w:rsid w:val="00903254"/>
    <w:rsid w:val="009035CA"/>
    <w:rsid w:val="0090375E"/>
    <w:rsid w:val="00903A70"/>
    <w:rsid w:val="009040A1"/>
    <w:rsid w:val="00905279"/>
    <w:rsid w:val="00905BA1"/>
    <w:rsid w:val="00907943"/>
    <w:rsid w:val="00907972"/>
    <w:rsid w:val="00907A35"/>
    <w:rsid w:val="00907DD6"/>
    <w:rsid w:val="00910F46"/>
    <w:rsid w:val="0091179C"/>
    <w:rsid w:val="00912E69"/>
    <w:rsid w:val="00912FFA"/>
    <w:rsid w:val="00913120"/>
    <w:rsid w:val="0091370E"/>
    <w:rsid w:val="00913857"/>
    <w:rsid w:val="00913DCF"/>
    <w:rsid w:val="00914305"/>
    <w:rsid w:val="009147F1"/>
    <w:rsid w:val="00914C23"/>
    <w:rsid w:val="0091530F"/>
    <w:rsid w:val="00915BA0"/>
    <w:rsid w:val="00915D2F"/>
    <w:rsid w:val="009163D7"/>
    <w:rsid w:val="0091678C"/>
    <w:rsid w:val="009167F0"/>
    <w:rsid w:val="00916CFD"/>
    <w:rsid w:val="00916E21"/>
    <w:rsid w:val="0091708A"/>
    <w:rsid w:val="00917311"/>
    <w:rsid w:val="0091763F"/>
    <w:rsid w:val="00920020"/>
    <w:rsid w:val="00920221"/>
    <w:rsid w:val="00920FC0"/>
    <w:rsid w:val="009217C8"/>
    <w:rsid w:val="00921818"/>
    <w:rsid w:val="0092182F"/>
    <w:rsid w:val="00921F6E"/>
    <w:rsid w:val="0092223A"/>
    <w:rsid w:val="00922EB7"/>
    <w:rsid w:val="00923375"/>
    <w:rsid w:val="009233E3"/>
    <w:rsid w:val="009234FA"/>
    <w:rsid w:val="00923E83"/>
    <w:rsid w:val="009252C9"/>
    <w:rsid w:val="00925CD1"/>
    <w:rsid w:val="00925E28"/>
    <w:rsid w:val="00925EDE"/>
    <w:rsid w:val="00926069"/>
    <w:rsid w:val="00926B70"/>
    <w:rsid w:val="00927271"/>
    <w:rsid w:val="009274DA"/>
    <w:rsid w:val="00927B27"/>
    <w:rsid w:val="00930331"/>
    <w:rsid w:val="009303E9"/>
    <w:rsid w:val="00930582"/>
    <w:rsid w:val="0093066B"/>
    <w:rsid w:val="00930A9A"/>
    <w:rsid w:val="009317EF"/>
    <w:rsid w:val="00931D98"/>
    <w:rsid w:val="00931FD9"/>
    <w:rsid w:val="009322ED"/>
    <w:rsid w:val="00932B82"/>
    <w:rsid w:val="009332B3"/>
    <w:rsid w:val="00933C78"/>
    <w:rsid w:val="00933F99"/>
    <w:rsid w:val="009342F6"/>
    <w:rsid w:val="00934AD0"/>
    <w:rsid w:val="00934D75"/>
    <w:rsid w:val="00934EC7"/>
    <w:rsid w:val="00935704"/>
    <w:rsid w:val="009367B6"/>
    <w:rsid w:val="00936917"/>
    <w:rsid w:val="00936BFC"/>
    <w:rsid w:val="00936EB6"/>
    <w:rsid w:val="009404A1"/>
    <w:rsid w:val="009406AA"/>
    <w:rsid w:val="00940AE8"/>
    <w:rsid w:val="009416F6"/>
    <w:rsid w:val="00941858"/>
    <w:rsid w:val="00941B96"/>
    <w:rsid w:val="00941CAF"/>
    <w:rsid w:val="00941E82"/>
    <w:rsid w:val="009420FF"/>
    <w:rsid w:val="00943FAE"/>
    <w:rsid w:val="00943FBB"/>
    <w:rsid w:val="009446AA"/>
    <w:rsid w:val="00944D44"/>
    <w:rsid w:val="009458C3"/>
    <w:rsid w:val="009458DD"/>
    <w:rsid w:val="00946DC0"/>
    <w:rsid w:val="00946EEE"/>
    <w:rsid w:val="009471CC"/>
    <w:rsid w:val="0094738C"/>
    <w:rsid w:val="009474E2"/>
    <w:rsid w:val="009505C8"/>
    <w:rsid w:val="009507B3"/>
    <w:rsid w:val="00950955"/>
    <w:rsid w:val="009511D6"/>
    <w:rsid w:val="00951B62"/>
    <w:rsid w:val="0095236B"/>
    <w:rsid w:val="00953A17"/>
    <w:rsid w:val="00953C1A"/>
    <w:rsid w:val="00954130"/>
    <w:rsid w:val="0095438A"/>
    <w:rsid w:val="00954615"/>
    <w:rsid w:val="00954692"/>
    <w:rsid w:val="00954AF9"/>
    <w:rsid w:val="00954DF5"/>
    <w:rsid w:val="00954EC5"/>
    <w:rsid w:val="0095537B"/>
    <w:rsid w:val="00955545"/>
    <w:rsid w:val="00955878"/>
    <w:rsid w:val="00955D71"/>
    <w:rsid w:val="0095680F"/>
    <w:rsid w:val="00956C93"/>
    <w:rsid w:val="00956F82"/>
    <w:rsid w:val="00957016"/>
    <w:rsid w:val="0095709A"/>
    <w:rsid w:val="0095772D"/>
    <w:rsid w:val="00957B14"/>
    <w:rsid w:val="00957D85"/>
    <w:rsid w:val="00960FF0"/>
    <w:rsid w:val="009610B8"/>
    <w:rsid w:val="00961765"/>
    <w:rsid w:val="009618B9"/>
    <w:rsid w:val="00961CBA"/>
    <w:rsid w:val="00962390"/>
    <w:rsid w:val="009626DA"/>
    <w:rsid w:val="00963EC4"/>
    <w:rsid w:val="0096432A"/>
    <w:rsid w:val="00964777"/>
    <w:rsid w:val="00965FE0"/>
    <w:rsid w:val="009661FA"/>
    <w:rsid w:val="00966574"/>
    <w:rsid w:val="009668C4"/>
    <w:rsid w:val="00966B9E"/>
    <w:rsid w:val="00966DD4"/>
    <w:rsid w:val="00967546"/>
    <w:rsid w:val="0096754D"/>
    <w:rsid w:val="009706F7"/>
    <w:rsid w:val="00970903"/>
    <w:rsid w:val="00970B5C"/>
    <w:rsid w:val="009717FD"/>
    <w:rsid w:val="00971FD2"/>
    <w:rsid w:val="009720A4"/>
    <w:rsid w:val="0097215D"/>
    <w:rsid w:val="00972949"/>
    <w:rsid w:val="00974873"/>
    <w:rsid w:val="0097520F"/>
    <w:rsid w:val="0097524E"/>
    <w:rsid w:val="009753F5"/>
    <w:rsid w:val="00975C62"/>
    <w:rsid w:val="0097638C"/>
    <w:rsid w:val="00976832"/>
    <w:rsid w:val="00976955"/>
    <w:rsid w:val="00976980"/>
    <w:rsid w:val="00980755"/>
    <w:rsid w:val="00981C59"/>
    <w:rsid w:val="00981ECD"/>
    <w:rsid w:val="00982664"/>
    <w:rsid w:val="009830DE"/>
    <w:rsid w:val="00983C60"/>
    <w:rsid w:val="00984EC3"/>
    <w:rsid w:val="009857BA"/>
    <w:rsid w:val="009857EC"/>
    <w:rsid w:val="0098649A"/>
    <w:rsid w:val="00986639"/>
    <w:rsid w:val="0098677D"/>
    <w:rsid w:val="00986B80"/>
    <w:rsid w:val="0099094E"/>
    <w:rsid w:val="00990F93"/>
    <w:rsid w:val="00991A60"/>
    <w:rsid w:val="009944FE"/>
    <w:rsid w:val="00994F28"/>
    <w:rsid w:val="00995AD0"/>
    <w:rsid w:val="00996233"/>
    <w:rsid w:val="00996286"/>
    <w:rsid w:val="00996616"/>
    <w:rsid w:val="009966B7"/>
    <w:rsid w:val="00996798"/>
    <w:rsid w:val="00997807"/>
    <w:rsid w:val="00997B54"/>
    <w:rsid w:val="009A00EC"/>
    <w:rsid w:val="009A0D4F"/>
    <w:rsid w:val="009A0E98"/>
    <w:rsid w:val="009A169D"/>
    <w:rsid w:val="009A313D"/>
    <w:rsid w:val="009A39FF"/>
    <w:rsid w:val="009A4134"/>
    <w:rsid w:val="009A480D"/>
    <w:rsid w:val="009A4E6C"/>
    <w:rsid w:val="009A5979"/>
    <w:rsid w:val="009A66D3"/>
    <w:rsid w:val="009A6B40"/>
    <w:rsid w:val="009A7619"/>
    <w:rsid w:val="009A776C"/>
    <w:rsid w:val="009B0806"/>
    <w:rsid w:val="009B0980"/>
    <w:rsid w:val="009B0AA8"/>
    <w:rsid w:val="009B0CF9"/>
    <w:rsid w:val="009B10AD"/>
    <w:rsid w:val="009B1590"/>
    <w:rsid w:val="009B16C4"/>
    <w:rsid w:val="009B213E"/>
    <w:rsid w:val="009B24B2"/>
    <w:rsid w:val="009B2B30"/>
    <w:rsid w:val="009B49ED"/>
    <w:rsid w:val="009B5B2E"/>
    <w:rsid w:val="009B6603"/>
    <w:rsid w:val="009B6B02"/>
    <w:rsid w:val="009B6FB3"/>
    <w:rsid w:val="009B7703"/>
    <w:rsid w:val="009B773E"/>
    <w:rsid w:val="009B7829"/>
    <w:rsid w:val="009B7A00"/>
    <w:rsid w:val="009C0127"/>
    <w:rsid w:val="009C07CE"/>
    <w:rsid w:val="009C0E09"/>
    <w:rsid w:val="009C0EFD"/>
    <w:rsid w:val="009C10AE"/>
    <w:rsid w:val="009C155A"/>
    <w:rsid w:val="009C16F9"/>
    <w:rsid w:val="009C1BE4"/>
    <w:rsid w:val="009C25AE"/>
    <w:rsid w:val="009C2D59"/>
    <w:rsid w:val="009C33C1"/>
    <w:rsid w:val="009C362D"/>
    <w:rsid w:val="009C3D37"/>
    <w:rsid w:val="009C4240"/>
    <w:rsid w:val="009C43A9"/>
    <w:rsid w:val="009C4983"/>
    <w:rsid w:val="009C4CE3"/>
    <w:rsid w:val="009C4EE6"/>
    <w:rsid w:val="009C4F86"/>
    <w:rsid w:val="009C530A"/>
    <w:rsid w:val="009C56F7"/>
    <w:rsid w:val="009C64F6"/>
    <w:rsid w:val="009C6B75"/>
    <w:rsid w:val="009C6F94"/>
    <w:rsid w:val="009C7CE7"/>
    <w:rsid w:val="009C7FEF"/>
    <w:rsid w:val="009D00FF"/>
    <w:rsid w:val="009D0C59"/>
    <w:rsid w:val="009D0D45"/>
    <w:rsid w:val="009D133A"/>
    <w:rsid w:val="009D1696"/>
    <w:rsid w:val="009D1750"/>
    <w:rsid w:val="009D194B"/>
    <w:rsid w:val="009D1B26"/>
    <w:rsid w:val="009D23F2"/>
    <w:rsid w:val="009D30FF"/>
    <w:rsid w:val="009D3817"/>
    <w:rsid w:val="009D39AB"/>
    <w:rsid w:val="009D3AF8"/>
    <w:rsid w:val="009D4653"/>
    <w:rsid w:val="009D4887"/>
    <w:rsid w:val="009D4CC4"/>
    <w:rsid w:val="009D4D9E"/>
    <w:rsid w:val="009D5A21"/>
    <w:rsid w:val="009D609F"/>
    <w:rsid w:val="009D67ED"/>
    <w:rsid w:val="009D71D1"/>
    <w:rsid w:val="009D77BE"/>
    <w:rsid w:val="009D7A05"/>
    <w:rsid w:val="009D7BB7"/>
    <w:rsid w:val="009E0D68"/>
    <w:rsid w:val="009E1DF0"/>
    <w:rsid w:val="009E2649"/>
    <w:rsid w:val="009E26F3"/>
    <w:rsid w:val="009E321A"/>
    <w:rsid w:val="009E3CEB"/>
    <w:rsid w:val="009E4471"/>
    <w:rsid w:val="009E47FC"/>
    <w:rsid w:val="009E4F05"/>
    <w:rsid w:val="009E5A67"/>
    <w:rsid w:val="009E686C"/>
    <w:rsid w:val="009E6C31"/>
    <w:rsid w:val="009E6E86"/>
    <w:rsid w:val="009E7B6B"/>
    <w:rsid w:val="009F02D0"/>
    <w:rsid w:val="009F0CB7"/>
    <w:rsid w:val="009F234A"/>
    <w:rsid w:val="009F317B"/>
    <w:rsid w:val="009F36C9"/>
    <w:rsid w:val="009F463E"/>
    <w:rsid w:val="009F4A8C"/>
    <w:rsid w:val="009F6470"/>
    <w:rsid w:val="009F68DC"/>
    <w:rsid w:val="009F6C22"/>
    <w:rsid w:val="009F6C72"/>
    <w:rsid w:val="009F725C"/>
    <w:rsid w:val="009F7AE4"/>
    <w:rsid w:val="009F7BE0"/>
    <w:rsid w:val="00A00BEC"/>
    <w:rsid w:val="00A01B23"/>
    <w:rsid w:val="00A02171"/>
    <w:rsid w:val="00A02447"/>
    <w:rsid w:val="00A02626"/>
    <w:rsid w:val="00A02A6C"/>
    <w:rsid w:val="00A02F77"/>
    <w:rsid w:val="00A03556"/>
    <w:rsid w:val="00A03E98"/>
    <w:rsid w:val="00A04F76"/>
    <w:rsid w:val="00A05BB0"/>
    <w:rsid w:val="00A05DBF"/>
    <w:rsid w:val="00A05F0B"/>
    <w:rsid w:val="00A06CAC"/>
    <w:rsid w:val="00A070E2"/>
    <w:rsid w:val="00A076FA"/>
    <w:rsid w:val="00A07A61"/>
    <w:rsid w:val="00A07EC2"/>
    <w:rsid w:val="00A10603"/>
    <w:rsid w:val="00A10E79"/>
    <w:rsid w:val="00A110BA"/>
    <w:rsid w:val="00A110F6"/>
    <w:rsid w:val="00A11F29"/>
    <w:rsid w:val="00A129AB"/>
    <w:rsid w:val="00A12A0D"/>
    <w:rsid w:val="00A12E77"/>
    <w:rsid w:val="00A12EAF"/>
    <w:rsid w:val="00A15329"/>
    <w:rsid w:val="00A155E2"/>
    <w:rsid w:val="00A15B37"/>
    <w:rsid w:val="00A1645A"/>
    <w:rsid w:val="00A16DC8"/>
    <w:rsid w:val="00A17325"/>
    <w:rsid w:val="00A17F60"/>
    <w:rsid w:val="00A235EC"/>
    <w:rsid w:val="00A2448C"/>
    <w:rsid w:val="00A2451B"/>
    <w:rsid w:val="00A248C4"/>
    <w:rsid w:val="00A24E52"/>
    <w:rsid w:val="00A256B5"/>
    <w:rsid w:val="00A258CE"/>
    <w:rsid w:val="00A25966"/>
    <w:rsid w:val="00A26396"/>
    <w:rsid w:val="00A26F0D"/>
    <w:rsid w:val="00A2715E"/>
    <w:rsid w:val="00A274E9"/>
    <w:rsid w:val="00A27627"/>
    <w:rsid w:val="00A27866"/>
    <w:rsid w:val="00A27932"/>
    <w:rsid w:val="00A27C0B"/>
    <w:rsid w:val="00A27CA3"/>
    <w:rsid w:val="00A3020A"/>
    <w:rsid w:val="00A30336"/>
    <w:rsid w:val="00A30F97"/>
    <w:rsid w:val="00A31DC2"/>
    <w:rsid w:val="00A32276"/>
    <w:rsid w:val="00A32674"/>
    <w:rsid w:val="00A32793"/>
    <w:rsid w:val="00A32EBF"/>
    <w:rsid w:val="00A336C4"/>
    <w:rsid w:val="00A338C5"/>
    <w:rsid w:val="00A3463E"/>
    <w:rsid w:val="00A357F2"/>
    <w:rsid w:val="00A35A33"/>
    <w:rsid w:val="00A362EA"/>
    <w:rsid w:val="00A36C4E"/>
    <w:rsid w:val="00A36FC5"/>
    <w:rsid w:val="00A3707E"/>
    <w:rsid w:val="00A371AB"/>
    <w:rsid w:val="00A40404"/>
    <w:rsid w:val="00A405EA"/>
    <w:rsid w:val="00A40DD1"/>
    <w:rsid w:val="00A410BA"/>
    <w:rsid w:val="00A41531"/>
    <w:rsid w:val="00A41A2A"/>
    <w:rsid w:val="00A4245B"/>
    <w:rsid w:val="00A4333F"/>
    <w:rsid w:val="00A4357C"/>
    <w:rsid w:val="00A4357F"/>
    <w:rsid w:val="00A43698"/>
    <w:rsid w:val="00A43B95"/>
    <w:rsid w:val="00A43BC2"/>
    <w:rsid w:val="00A43D3D"/>
    <w:rsid w:val="00A441C8"/>
    <w:rsid w:val="00A4482B"/>
    <w:rsid w:val="00A44D31"/>
    <w:rsid w:val="00A462DB"/>
    <w:rsid w:val="00A46432"/>
    <w:rsid w:val="00A4774B"/>
    <w:rsid w:val="00A50DE5"/>
    <w:rsid w:val="00A51070"/>
    <w:rsid w:val="00A515DD"/>
    <w:rsid w:val="00A52360"/>
    <w:rsid w:val="00A53491"/>
    <w:rsid w:val="00A53C5E"/>
    <w:rsid w:val="00A540E6"/>
    <w:rsid w:val="00A54D1F"/>
    <w:rsid w:val="00A553AE"/>
    <w:rsid w:val="00A55538"/>
    <w:rsid w:val="00A55E7C"/>
    <w:rsid w:val="00A56677"/>
    <w:rsid w:val="00A576E1"/>
    <w:rsid w:val="00A57D22"/>
    <w:rsid w:val="00A57FED"/>
    <w:rsid w:val="00A6003E"/>
    <w:rsid w:val="00A60E31"/>
    <w:rsid w:val="00A61FFD"/>
    <w:rsid w:val="00A620A0"/>
    <w:rsid w:val="00A622BA"/>
    <w:rsid w:val="00A63364"/>
    <w:rsid w:val="00A63B0C"/>
    <w:rsid w:val="00A657CA"/>
    <w:rsid w:val="00A65ADC"/>
    <w:rsid w:val="00A65B2A"/>
    <w:rsid w:val="00A65E0D"/>
    <w:rsid w:val="00A66512"/>
    <w:rsid w:val="00A66843"/>
    <w:rsid w:val="00A66EDB"/>
    <w:rsid w:val="00A67AEC"/>
    <w:rsid w:val="00A67B41"/>
    <w:rsid w:val="00A70130"/>
    <w:rsid w:val="00A705BB"/>
    <w:rsid w:val="00A70FD7"/>
    <w:rsid w:val="00A71A7C"/>
    <w:rsid w:val="00A71DD9"/>
    <w:rsid w:val="00A7200E"/>
    <w:rsid w:val="00A72F08"/>
    <w:rsid w:val="00A732F9"/>
    <w:rsid w:val="00A7442C"/>
    <w:rsid w:val="00A748ED"/>
    <w:rsid w:val="00A75608"/>
    <w:rsid w:val="00A75672"/>
    <w:rsid w:val="00A75E38"/>
    <w:rsid w:val="00A76137"/>
    <w:rsid w:val="00A763F3"/>
    <w:rsid w:val="00A76AA2"/>
    <w:rsid w:val="00A76EAA"/>
    <w:rsid w:val="00A77627"/>
    <w:rsid w:val="00A800AB"/>
    <w:rsid w:val="00A80193"/>
    <w:rsid w:val="00A81729"/>
    <w:rsid w:val="00A81AAD"/>
    <w:rsid w:val="00A82091"/>
    <w:rsid w:val="00A82107"/>
    <w:rsid w:val="00A8218F"/>
    <w:rsid w:val="00A826A4"/>
    <w:rsid w:val="00A82ACB"/>
    <w:rsid w:val="00A8353F"/>
    <w:rsid w:val="00A83798"/>
    <w:rsid w:val="00A840A2"/>
    <w:rsid w:val="00A84179"/>
    <w:rsid w:val="00A84A6D"/>
    <w:rsid w:val="00A851AD"/>
    <w:rsid w:val="00A853EF"/>
    <w:rsid w:val="00A857B0"/>
    <w:rsid w:val="00A8680D"/>
    <w:rsid w:val="00A86A76"/>
    <w:rsid w:val="00A86B58"/>
    <w:rsid w:val="00A87457"/>
    <w:rsid w:val="00A8751B"/>
    <w:rsid w:val="00A87C5E"/>
    <w:rsid w:val="00A87DA4"/>
    <w:rsid w:val="00A90DCD"/>
    <w:rsid w:val="00A91035"/>
    <w:rsid w:val="00A913FF"/>
    <w:rsid w:val="00A92470"/>
    <w:rsid w:val="00A92869"/>
    <w:rsid w:val="00A93080"/>
    <w:rsid w:val="00A942DA"/>
    <w:rsid w:val="00A9551B"/>
    <w:rsid w:val="00A958FF"/>
    <w:rsid w:val="00A95C33"/>
    <w:rsid w:val="00A973B2"/>
    <w:rsid w:val="00A97BFC"/>
    <w:rsid w:val="00A97C7C"/>
    <w:rsid w:val="00A97D5D"/>
    <w:rsid w:val="00AA0AE3"/>
    <w:rsid w:val="00AA1404"/>
    <w:rsid w:val="00AA19E3"/>
    <w:rsid w:val="00AA1A94"/>
    <w:rsid w:val="00AA26D1"/>
    <w:rsid w:val="00AA2A91"/>
    <w:rsid w:val="00AA2CC7"/>
    <w:rsid w:val="00AA2E50"/>
    <w:rsid w:val="00AA301B"/>
    <w:rsid w:val="00AA381C"/>
    <w:rsid w:val="00AA4373"/>
    <w:rsid w:val="00AA45AE"/>
    <w:rsid w:val="00AA552F"/>
    <w:rsid w:val="00AA559F"/>
    <w:rsid w:val="00AA5706"/>
    <w:rsid w:val="00AA63CF"/>
    <w:rsid w:val="00AA6F90"/>
    <w:rsid w:val="00AA70E0"/>
    <w:rsid w:val="00AA75A8"/>
    <w:rsid w:val="00AA78AE"/>
    <w:rsid w:val="00AA79E8"/>
    <w:rsid w:val="00AB0213"/>
    <w:rsid w:val="00AB09F0"/>
    <w:rsid w:val="00AB14C9"/>
    <w:rsid w:val="00AB166F"/>
    <w:rsid w:val="00AB1884"/>
    <w:rsid w:val="00AB2786"/>
    <w:rsid w:val="00AB2C22"/>
    <w:rsid w:val="00AB3942"/>
    <w:rsid w:val="00AB3D2A"/>
    <w:rsid w:val="00AB4FF4"/>
    <w:rsid w:val="00AB5FB2"/>
    <w:rsid w:val="00AB6D6C"/>
    <w:rsid w:val="00AB6E9C"/>
    <w:rsid w:val="00AB7E62"/>
    <w:rsid w:val="00AB7E9F"/>
    <w:rsid w:val="00AB7F41"/>
    <w:rsid w:val="00AC0832"/>
    <w:rsid w:val="00AC09F4"/>
    <w:rsid w:val="00AC0B2C"/>
    <w:rsid w:val="00AC0B57"/>
    <w:rsid w:val="00AC182C"/>
    <w:rsid w:val="00AC1A88"/>
    <w:rsid w:val="00AC1CAA"/>
    <w:rsid w:val="00AC24C8"/>
    <w:rsid w:val="00AC279A"/>
    <w:rsid w:val="00AC2830"/>
    <w:rsid w:val="00AC2C87"/>
    <w:rsid w:val="00AC3659"/>
    <w:rsid w:val="00AC3A90"/>
    <w:rsid w:val="00AC3DF0"/>
    <w:rsid w:val="00AC3E75"/>
    <w:rsid w:val="00AC44F7"/>
    <w:rsid w:val="00AC493A"/>
    <w:rsid w:val="00AC4FCF"/>
    <w:rsid w:val="00AC5170"/>
    <w:rsid w:val="00AC5201"/>
    <w:rsid w:val="00AC5F5D"/>
    <w:rsid w:val="00AC601C"/>
    <w:rsid w:val="00AC6F45"/>
    <w:rsid w:val="00AC7136"/>
    <w:rsid w:val="00AC73D0"/>
    <w:rsid w:val="00AD1045"/>
    <w:rsid w:val="00AD14C5"/>
    <w:rsid w:val="00AD221E"/>
    <w:rsid w:val="00AD2F94"/>
    <w:rsid w:val="00AD360A"/>
    <w:rsid w:val="00AD389A"/>
    <w:rsid w:val="00AD3E29"/>
    <w:rsid w:val="00AD4617"/>
    <w:rsid w:val="00AD510D"/>
    <w:rsid w:val="00AD5C76"/>
    <w:rsid w:val="00AD5CC4"/>
    <w:rsid w:val="00AD5D74"/>
    <w:rsid w:val="00AD627D"/>
    <w:rsid w:val="00AD66C5"/>
    <w:rsid w:val="00AD66F2"/>
    <w:rsid w:val="00AD6DB7"/>
    <w:rsid w:val="00AD708B"/>
    <w:rsid w:val="00AD736D"/>
    <w:rsid w:val="00AD7EF9"/>
    <w:rsid w:val="00AE238A"/>
    <w:rsid w:val="00AE2802"/>
    <w:rsid w:val="00AE29A8"/>
    <w:rsid w:val="00AE32AE"/>
    <w:rsid w:val="00AE3577"/>
    <w:rsid w:val="00AE39F0"/>
    <w:rsid w:val="00AE3D44"/>
    <w:rsid w:val="00AE47B7"/>
    <w:rsid w:val="00AE5271"/>
    <w:rsid w:val="00AE6AA2"/>
    <w:rsid w:val="00AE6BA0"/>
    <w:rsid w:val="00AE6C27"/>
    <w:rsid w:val="00AE7044"/>
    <w:rsid w:val="00AE7285"/>
    <w:rsid w:val="00AE74D4"/>
    <w:rsid w:val="00AE7A1F"/>
    <w:rsid w:val="00AF0097"/>
    <w:rsid w:val="00AF10BE"/>
    <w:rsid w:val="00AF13CD"/>
    <w:rsid w:val="00AF1D94"/>
    <w:rsid w:val="00AF1DCB"/>
    <w:rsid w:val="00AF231F"/>
    <w:rsid w:val="00AF2AAD"/>
    <w:rsid w:val="00AF339F"/>
    <w:rsid w:val="00AF3553"/>
    <w:rsid w:val="00AF3B76"/>
    <w:rsid w:val="00AF3C50"/>
    <w:rsid w:val="00AF3E8F"/>
    <w:rsid w:val="00AF433B"/>
    <w:rsid w:val="00AF43CA"/>
    <w:rsid w:val="00AF4C57"/>
    <w:rsid w:val="00AF6847"/>
    <w:rsid w:val="00AF6862"/>
    <w:rsid w:val="00AF6D0B"/>
    <w:rsid w:val="00AF6EE6"/>
    <w:rsid w:val="00AF7423"/>
    <w:rsid w:val="00AF77EB"/>
    <w:rsid w:val="00AF7821"/>
    <w:rsid w:val="00AF7CF4"/>
    <w:rsid w:val="00B00BB2"/>
    <w:rsid w:val="00B014BD"/>
    <w:rsid w:val="00B01515"/>
    <w:rsid w:val="00B0202B"/>
    <w:rsid w:val="00B02CC8"/>
    <w:rsid w:val="00B035F1"/>
    <w:rsid w:val="00B045D2"/>
    <w:rsid w:val="00B04FBA"/>
    <w:rsid w:val="00B0527A"/>
    <w:rsid w:val="00B05B1E"/>
    <w:rsid w:val="00B05F49"/>
    <w:rsid w:val="00B0601C"/>
    <w:rsid w:val="00B07292"/>
    <w:rsid w:val="00B07846"/>
    <w:rsid w:val="00B07F5D"/>
    <w:rsid w:val="00B104C2"/>
    <w:rsid w:val="00B10675"/>
    <w:rsid w:val="00B11004"/>
    <w:rsid w:val="00B11778"/>
    <w:rsid w:val="00B11CC8"/>
    <w:rsid w:val="00B1244B"/>
    <w:rsid w:val="00B1249D"/>
    <w:rsid w:val="00B12EC5"/>
    <w:rsid w:val="00B12FCB"/>
    <w:rsid w:val="00B138E0"/>
    <w:rsid w:val="00B1398E"/>
    <w:rsid w:val="00B13D9A"/>
    <w:rsid w:val="00B13DCC"/>
    <w:rsid w:val="00B13E29"/>
    <w:rsid w:val="00B155B4"/>
    <w:rsid w:val="00B158B2"/>
    <w:rsid w:val="00B15A90"/>
    <w:rsid w:val="00B15FAB"/>
    <w:rsid w:val="00B15FDD"/>
    <w:rsid w:val="00B16773"/>
    <w:rsid w:val="00B169E9"/>
    <w:rsid w:val="00B16D90"/>
    <w:rsid w:val="00B17D4E"/>
    <w:rsid w:val="00B17FA1"/>
    <w:rsid w:val="00B205EB"/>
    <w:rsid w:val="00B20922"/>
    <w:rsid w:val="00B20B46"/>
    <w:rsid w:val="00B20FFE"/>
    <w:rsid w:val="00B212D3"/>
    <w:rsid w:val="00B21B7E"/>
    <w:rsid w:val="00B21C97"/>
    <w:rsid w:val="00B223C0"/>
    <w:rsid w:val="00B22A81"/>
    <w:rsid w:val="00B22DD2"/>
    <w:rsid w:val="00B2389B"/>
    <w:rsid w:val="00B23F06"/>
    <w:rsid w:val="00B24B3C"/>
    <w:rsid w:val="00B2503C"/>
    <w:rsid w:val="00B259DC"/>
    <w:rsid w:val="00B25C00"/>
    <w:rsid w:val="00B2619D"/>
    <w:rsid w:val="00B26427"/>
    <w:rsid w:val="00B26628"/>
    <w:rsid w:val="00B26C84"/>
    <w:rsid w:val="00B273D3"/>
    <w:rsid w:val="00B274B5"/>
    <w:rsid w:val="00B27761"/>
    <w:rsid w:val="00B27B44"/>
    <w:rsid w:val="00B30749"/>
    <w:rsid w:val="00B30845"/>
    <w:rsid w:val="00B30A1D"/>
    <w:rsid w:val="00B31BAF"/>
    <w:rsid w:val="00B31CC6"/>
    <w:rsid w:val="00B32FF1"/>
    <w:rsid w:val="00B3362C"/>
    <w:rsid w:val="00B33773"/>
    <w:rsid w:val="00B33CA6"/>
    <w:rsid w:val="00B345EC"/>
    <w:rsid w:val="00B346B0"/>
    <w:rsid w:val="00B359D8"/>
    <w:rsid w:val="00B360AD"/>
    <w:rsid w:val="00B36662"/>
    <w:rsid w:val="00B366A9"/>
    <w:rsid w:val="00B36A8A"/>
    <w:rsid w:val="00B37E2D"/>
    <w:rsid w:val="00B404D4"/>
    <w:rsid w:val="00B41310"/>
    <w:rsid w:val="00B429CF"/>
    <w:rsid w:val="00B42E59"/>
    <w:rsid w:val="00B43EE9"/>
    <w:rsid w:val="00B445AB"/>
    <w:rsid w:val="00B44F76"/>
    <w:rsid w:val="00B44FA0"/>
    <w:rsid w:val="00B45392"/>
    <w:rsid w:val="00B45DF1"/>
    <w:rsid w:val="00B45E46"/>
    <w:rsid w:val="00B4620F"/>
    <w:rsid w:val="00B46D25"/>
    <w:rsid w:val="00B46F82"/>
    <w:rsid w:val="00B4715B"/>
    <w:rsid w:val="00B47667"/>
    <w:rsid w:val="00B479A7"/>
    <w:rsid w:val="00B47A17"/>
    <w:rsid w:val="00B47F1F"/>
    <w:rsid w:val="00B50252"/>
    <w:rsid w:val="00B508F1"/>
    <w:rsid w:val="00B528CC"/>
    <w:rsid w:val="00B5388D"/>
    <w:rsid w:val="00B539E4"/>
    <w:rsid w:val="00B53A27"/>
    <w:rsid w:val="00B53D40"/>
    <w:rsid w:val="00B54153"/>
    <w:rsid w:val="00B54297"/>
    <w:rsid w:val="00B54337"/>
    <w:rsid w:val="00B543EC"/>
    <w:rsid w:val="00B5450B"/>
    <w:rsid w:val="00B5547B"/>
    <w:rsid w:val="00B557BF"/>
    <w:rsid w:val="00B557D5"/>
    <w:rsid w:val="00B55BB6"/>
    <w:rsid w:val="00B55E83"/>
    <w:rsid w:val="00B55F29"/>
    <w:rsid w:val="00B567C9"/>
    <w:rsid w:val="00B56BB1"/>
    <w:rsid w:val="00B5743E"/>
    <w:rsid w:val="00B6086E"/>
    <w:rsid w:val="00B6105F"/>
    <w:rsid w:val="00B61756"/>
    <w:rsid w:val="00B6176B"/>
    <w:rsid w:val="00B61A4D"/>
    <w:rsid w:val="00B61CAD"/>
    <w:rsid w:val="00B620D4"/>
    <w:rsid w:val="00B6285B"/>
    <w:rsid w:val="00B62F9B"/>
    <w:rsid w:val="00B6382B"/>
    <w:rsid w:val="00B638EC"/>
    <w:rsid w:val="00B644FB"/>
    <w:rsid w:val="00B64D96"/>
    <w:rsid w:val="00B64DE2"/>
    <w:rsid w:val="00B658D3"/>
    <w:rsid w:val="00B66B44"/>
    <w:rsid w:val="00B671BB"/>
    <w:rsid w:val="00B7015C"/>
    <w:rsid w:val="00B71E7D"/>
    <w:rsid w:val="00B725EC"/>
    <w:rsid w:val="00B7448F"/>
    <w:rsid w:val="00B74CA0"/>
    <w:rsid w:val="00B75336"/>
    <w:rsid w:val="00B75D61"/>
    <w:rsid w:val="00B76394"/>
    <w:rsid w:val="00B76E40"/>
    <w:rsid w:val="00B77CB8"/>
    <w:rsid w:val="00B800F0"/>
    <w:rsid w:val="00B8059C"/>
    <w:rsid w:val="00B8072D"/>
    <w:rsid w:val="00B80B23"/>
    <w:rsid w:val="00B80B55"/>
    <w:rsid w:val="00B81372"/>
    <w:rsid w:val="00B813E8"/>
    <w:rsid w:val="00B81941"/>
    <w:rsid w:val="00B826A5"/>
    <w:rsid w:val="00B828C9"/>
    <w:rsid w:val="00B828DD"/>
    <w:rsid w:val="00B83BD4"/>
    <w:rsid w:val="00B83C65"/>
    <w:rsid w:val="00B846D4"/>
    <w:rsid w:val="00B849D9"/>
    <w:rsid w:val="00B8580F"/>
    <w:rsid w:val="00B86178"/>
    <w:rsid w:val="00B862EB"/>
    <w:rsid w:val="00B867C3"/>
    <w:rsid w:val="00B873CC"/>
    <w:rsid w:val="00B87978"/>
    <w:rsid w:val="00B904A0"/>
    <w:rsid w:val="00B90BA1"/>
    <w:rsid w:val="00B912EF"/>
    <w:rsid w:val="00B91513"/>
    <w:rsid w:val="00B92488"/>
    <w:rsid w:val="00B92641"/>
    <w:rsid w:val="00B93654"/>
    <w:rsid w:val="00B94176"/>
    <w:rsid w:val="00B94D66"/>
    <w:rsid w:val="00B95169"/>
    <w:rsid w:val="00B96547"/>
    <w:rsid w:val="00B96572"/>
    <w:rsid w:val="00B96C3D"/>
    <w:rsid w:val="00B96DAF"/>
    <w:rsid w:val="00B97020"/>
    <w:rsid w:val="00B97922"/>
    <w:rsid w:val="00BA03B5"/>
    <w:rsid w:val="00BA0857"/>
    <w:rsid w:val="00BA0A90"/>
    <w:rsid w:val="00BA1436"/>
    <w:rsid w:val="00BA1549"/>
    <w:rsid w:val="00BA19BD"/>
    <w:rsid w:val="00BA273B"/>
    <w:rsid w:val="00BA3F8D"/>
    <w:rsid w:val="00BA4251"/>
    <w:rsid w:val="00BA460F"/>
    <w:rsid w:val="00BA4992"/>
    <w:rsid w:val="00BA4C52"/>
    <w:rsid w:val="00BA507B"/>
    <w:rsid w:val="00BA5562"/>
    <w:rsid w:val="00BA584B"/>
    <w:rsid w:val="00BA729C"/>
    <w:rsid w:val="00BB0EAD"/>
    <w:rsid w:val="00BB1274"/>
    <w:rsid w:val="00BB31F3"/>
    <w:rsid w:val="00BB406D"/>
    <w:rsid w:val="00BB408C"/>
    <w:rsid w:val="00BB4385"/>
    <w:rsid w:val="00BB459C"/>
    <w:rsid w:val="00BB52A9"/>
    <w:rsid w:val="00BB55B9"/>
    <w:rsid w:val="00BB5E6C"/>
    <w:rsid w:val="00BB5FD0"/>
    <w:rsid w:val="00BB69C6"/>
    <w:rsid w:val="00BB6E93"/>
    <w:rsid w:val="00BB6EB4"/>
    <w:rsid w:val="00BB6EC6"/>
    <w:rsid w:val="00BB7368"/>
    <w:rsid w:val="00BB73B9"/>
    <w:rsid w:val="00BB73C0"/>
    <w:rsid w:val="00BB7A4C"/>
    <w:rsid w:val="00BB7E10"/>
    <w:rsid w:val="00BC1AD1"/>
    <w:rsid w:val="00BC1C14"/>
    <w:rsid w:val="00BC3151"/>
    <w:rsid w:val="00BC31A7"/>
    <w:rsid w:val="00BC3983"/>
    <w:rsid w:val="00BC4196"/>
    <w:rsid w:val="00BC4FBE"/>
    <w:rsid w:val="00BC5119"/>
    <w:rsid w:val="00BC59AE"/>
    <w:rsid w:val="00BC5A78"/>
    <w:rsid w:val="00BC5D7F"/>
    <w:rsid w:val="00BC675F"/>
    <w:rsid w:val="00BC6CFD"/>
    <w:rsid w:val="00BC7390"/>
    <w:rsid w:val="00BC7FFC"/>
    <w:rsid w:val="00BD02EC"/>
    <w:rsid w:val="00BD05E8"/>
    <w:rsid w:val="00BD0874"/>
    <w:rsid w:val="00BD09E5"/>
    <w:rsid w:val="00BD19D0"/>
    <w:rsid w:val="00BD247D"/>
    <w:rsid w:val="00BD3683"/>
    <w:rsid w:val="00BD37AC"/>
    <w:rsid w:val="00BD3B5A"/>
    <w:rsid w:val="00BD3C15"/>
    <w:rsid w:val="00BD41C8"/>
    <w:rsid w:val="00BD45CF"/>
    <w:rsid w:val="00BD4A89"/>
    <w:rsid w:val="00BD5829"/>
    <w:rsid w:val="00BD5F22"/>
    <w:rsid w:val="00BD61C1"/>
    <w:rsid w:val="00BD63A2"/>
    <w:rsid w:val="00BD657B"/>
    <w:rsid w:val="00BD6BCA"/>
    <w:rsid w:val="00BD6D0B"/>
    <w:rsid w:val="00BD6F12"/>
    <w:rsid w:val="00BD7472"/>
    <w:rsid w:val="00BD7D1A"/>
    <w:rsid w:val="00BE0374"/>
    <w:rsid w:val="00BE0454"/>
    <w:rsid w:val="00BE1030"/>
    <w:rsid w:val="00BE1B88"/>
    <w:rsid w:val="00BE31A1"/>
    <w:rsid w:val="00BE320A"/>
    <w:rsid w:val="00BE3B53"/>
    <w:rsid w:val="00BE6023"/>
    <w:rsid w:val="00BE682A"/>
    <w:rsid w:val="00BE74A2"/>
    <w:rsid w:val="00BE75E1"/>
    <w:rsid w:val="00BE7709"/>
    <w:rsid w:val="00BE7848"/>
    <w:rsid w:val="00BE7FF9"/>
    <w:rsid w:val="00BF05D8"/>
    <w:rsid w:val="00BF066A"/>
    <w:rsid w:val="00BF0F3C"/>
    <w:rsid w:val="00BF1147"/>
    <w:rsid w:val="00BF1319"/>
    <w:rsid w:val="00BF2254"/>
    <w:rsid w:val="00BF3682"/>
    <w:rsid w:val="00BF408D"/>
    <w:rsid w:val="00BF40EB"/>
    <w:rsid w:val="00BF4382"/>
    <w:rsid w:val="00BF47E7"/>
    <w:rsid w:val="00BF4D54"/>
    <w:rsid w:val="00BF56B2"/>
    <w:rsid w:val="00BF58C2"/>
    <w:rsid w:val="00BF5B87"/>
    <w:rsid w:val="00C00568"/>
    <w:rsid w:val="00C009A8"/>
    <w:rsid w:val="00C00F34"/>
    <w:rsid w:val="00C00F5A"/>
    <w:rsid w:val="00C01D13"/>
    <w:rsid w:val="00C025C6"/>
    <w:rsid w:val="00C02D9A"/>
    <w:rsid w:val="00C031A8"/>
    <w:rsid w:val="00C03332"/>
    <w:rsid w:val="00C03519"/>
    <w:rsid w:val="00C0393D"/>
    <w:rsid w:val="00C03E8C"/>
    <w:rsid w:val="00C04B2A"/>
    <w:rsid w:val="00C05218"/>
    <w:rsid w:val="00C056D8"/>
    <w:rsid w:val="00C0594D"/>
    <w:rsid w:val="00C05D0E"/>
    <w:rsid w:val="00C062CB"/>
    <w:rsid w:val="00C06832"/>
    <w:rsid w:val="00C06990"/>
    <w:rsid w:val="00C069F1"/>
    <w:rsid w:val="00C06E89"/>
    <w:rsid w:val="00C07A92"/>
    <w:rsid w:val="00C07AB8"/>
    <w:rsid w:val="00C11601"/>
    <w:rsid w:val="00C12655"/>
    <w:rsid w:val="00C129F8"/>
    <w:rsid w:val="00C12AED"/>
    <w:rsid w:val="00C12E16"/>
    <w:rsid w:val="00C13868"/>
    <w:rsid w:val="00C144DB"/>
    <w:rsid w:val="00C14DC2"/>
    <w:rsid w:val="00C14F7E"/>
    <w:rsid w:val="00C150A1"/>
    <w:rsid w:val="00C15A17"/>
    <w:rsid w:val="00C16A1F"/>
    <w:rsid w:val="00C170E7"/>
    <w:rsid w:val="00C17912"/>
    <w:rsid w:val="00C17B10"/>
    <w:rsid w:val="00C209CC"/>
    <w:rsid w:val="00C20A72"/>
    <w:rsid w:val="00C20E72"/>
    <w:rsid w:val="00C20FBC"/>
    <w:rsid w:val="00C2189F"/>
    <w:rsid w:val="00C21AAA"/>
    <w:rsid w:val="00C23039"/>
    <w:rsid w:val="00C23D60"/>
    <w:rsid w:val="00C24027"/>
    <w:rsid w:val="00C2455F"/>
    <w:rsid w:val="00C2525C"/>
    <w:rsid w:val="00C25677"/>
    <w:rsid w:val="00C2584D"/>
    <w:rsid w:val="00C261FD"/>
    <w:rsid w:val="00C269A9"/>
    <w:rsid w:val="00C26C85"/>
    <w:rsid w:val="00C272FA"/>
    <w:rsid w:val="00C27565"/>
    <w:rsid w:val="00C3027F"/>
    <w:rsid w:val="00C31387"/>
    <w:rsid w:val="00C31465"/>
    <w:rsid w:val="00C314E2"/>
    <w:rsid w:val="00C3213D"/>
    <w:rsid w:val="00C32C5F"/>
    <w:rsid w:val="00C33BDB"/>
    <w:rsid w:val="00C33CAD"/>
    <w:rsid w:val="00C345B4"/>
    <w:rsid w:val="00C352DC"/>
    <w:rsid w:val="00C358ED"/>
    <w:rsid w:val="00C35B64"/>
    <w:rsid w:val="00C35D1A"/>
    <w:rsid w:val="00C3692C"/>
    <w:rsid w:val="00C37C3D"/>
    <w:rsid w:val="00C400F7"/>
    <w:rsid w:val="00C40267"/>
    <w:rsid w:val="00C4094A"/>
    <w:rsid w:val="00C41440"/>
    <w:rsid w:val="00C42322"/>
    <w:rsid w:val="00C42F82"/>
    <w:rsid w:val="00C44272"/>
    <w:rsid w:val="00C446FA"/>
    <w:rsid w:val="00C44A58"/>
    <w:rsid w:val="00C4555E"/>
    <w:rsid w:val="00C45E13"/>
    <w:rsid w:val="00C45F26"/>
    <w:rsid w:val="00C460EF"/>
    <w:rsid w:val="00C461A2"/>
    <w:rsid w:val="00C46658"/>
    <w:rsid w:val="00C466A2"/>
    <w:rsid w:val="00C4689A"/>
    <w:rsid w:val="00C46DE5"/>
    <w:rsid w:val="00C47B46"/>
    <w:rsid w:val="00C47E73"/>
    <w:rsid w:val="00C50141"/>
    <w:rsid w:val="00C50E9B"/>
    <w:rsid w:val="00C51949"/>
    <w:rsid w:val="00C51B89"/>
    <w:rsid w:val="00C51C26"/>
    <w:rsid w:val="00C51F76"/>
    <w:rsid w:val="00C52438"/>
    <w:rsid w:val="00C526F9"/>
    <w:rsid w:val="00C52D83"/>
    <w:rsid w:val="00C530F2"/>
    <w:rsid w:val="00C5367F"/>
    <w:rsid w:val="00C53EBB"/>
    <w:rsid w:val="00C5408A"/>
    <w:rsid w:val="00C5520A"/>
    <w:rsid w:val="00C5529C"/>
    <w:rsid w:val="00C55760"/>
    <w:rsid w:val="00C55F5A"/>
    <w:rsid w:val="00C5601D"/>
    <w:rsid w:val="00C56430"/>
    <w:rsid w:val="00C56BF7"/>
    <w:rsid w:val="00C57238"/>
    <w:rsid w:val="00C57472"/>
    <w:rsid w:val="00C57E08"/>
    <w:rsid w:val="00C603DE"/>
    <w:rsid w:val="00C607CB"/>
    <w:rsid w:val="00C60E34"/>
    <w:rsid w:val="00C61336"/>
    <w:rsid w:val="00C616C4"/>
    <w:rsid w:val="00C61729"/>
    <w:rsid w:val="00C619BD"/>
    <w:rsid w:val="00C626EA"/>
    <w:rsid w:val="00C62C3E"/>
    <w:rsid w:val="00C62DD6"/>
    <w:rsid w:val="00C632DE"/>
    <w:rsid w:val="00C636E9"/>
    <w:rsid w:val="00C6403E"/>
    <w:rsid w:val="00C6510D"/>
    <w:rsid w:val="00C6533F"/>
    <w:rsid w:val="00C653E8"/>
    <w:rsid w:val="00C65639"/>
    <w:rsid w:val="00C658B0"/>
    <w:rsid w:val="00C65C0F"/>
    <w:rsid w:val="00C661F9"/>
    <w:rsid w:val="00C6774E"/>
    <w:rsid w:val="00C7056B"/>
    <w:rsid w:val="00C70849"/>
    <w:rsid w:val="00C70ABC"/>
    <w:rsid w:val="00C710D1"/>
    <w:rsid w:val="00C71181"/>
    <w:rsid w:val="00C714DD"/>
    <w:rsid w:val="00C71B7B"/>
    <w:rsid w:val="00C72018"/>
    <w:rsid w:val="00C731AF"/>
    <w:rsid w:val="00C73459"/>
    <w:rsid w:val="00C73792"/>
    <w:rsid w:val="00C73E75"/>
    <w:rsid w:val="00C7571B"/>
    <w:rsid w:val="00C75CDB"/>
    <w:rsid w:val="00C7734A"/>
    <w:rsid w:val="00C77B79"/>
    <w:rsid w:val="00C802DD"/>
    <w:rsid w:val="00C80538"/>
    <w:rsid w:val="00C80C66"/>
    <w:rsid w:val="00C81AB5"/>
    <w:rsid w:val="00C8296B"/>
    <w:rsid w:val="00C82EAC"/>
    <w:rsid w:val="00C83043"/>
    <w:rsid w:val="00C839DC"/>
    <w:rsid w:val="00C83A62"/>
    <w:rsid w:val="00C83F3B"/>
    <w:rsid w:val="00C84744"/>
    <w:rsid w:val="00C848E7"/>
    <w:rsid w:val="00C8504E"/>
    <w:rsid w:val="00C852D5"/>
    <w:rsid w:val="00C857EA"/>
    <w:rsid w:val="00C85F53"/>
    <w:rsid w:val="00C861D3"/>
    <w:rsid w:val="00C870C5"/>
    <w:rsid w:val="00C87117"/>
    <w:rsid w:val="00C87AD5"/>
    <w:rsid w:val="00C87B3A"/>
    <w:rsid w:val="00C87B58"/>
    <w:rsid w:val="00C9009A"/>
    <w:rsid w:val="00C9069E"/>
    <w:rsid w:val="00C90E02"/>
    <w:rsid w:val="00C92280"/>
    <w:rsid w:val="00C92802"/>
    <w:rsid w:val="00C92CF3"/>
    <w:rsid w:val="00C92E18"/>
    <w:rsid w:val="00C92FF3"/>
    <w:rsid w:val="00C93163"/>
    <w:rsid w:val="00C940A6"/>
    <w:rsid w:val="00C94594"/>
    <w:rsid w:val="00C94987"/>
    <w:rsid w:val="00C952E7"/>
    <w:rsid w:val="00C95342"/>
    <w:rsid w:val="00C955B6"/>
    <w:rsid w:val="00C96032"/>
    <w:rsid w:val="00C96358"/>
    <w:rsid w:val="00C970F9"/>
    <w:rsid w:val="00CA0E57"/>
    <w:rsid w:val="00CA1141"/>
    <w:rsid w:val="00CA1BB3"/>
    <w:rsid w:val="00CA2641"/>
    <w:rsid w:val="00CA27F5"/>
    <w:rsid w:val="00CA3034"/>
    <w:rsid w:val="00CA324E"/>
    <w:rsid w:val="00CA37C8"/>
    <w:rsid w:val="00CA4783"/>
    <w:rsid w:val="00CA4A1B"/>
    <w:rsid w:val="00CA545A"/>
    <w:rsid w:val="00CA6E5C"/>
    <w:rsid w:val="00CA77D0"/>
    <w:rsid w:val="00CA7C12"/>
    <w:rsid w:val="00CB0FB7"/>
    <w:rsid w:val="00CB1456"/>
    <w:rsid w:val="00CB17C5"/>
    <w:rsid w:val="00CB1944"/>
    <w:rsid w:val="00CB27B2"/>
    <w:rsid w:val="00CB2F82"/>
    <w:rsid w:val="00CB3126"/>
    <w:rsid w:val="00CB3B28"/>
    <w:rsid w:val="00CB563A"/>
    <w:rsid w:val="00CB605B"/>
    <w:rsid w:val="00CB7561"/>
    <w:rsid w:val="00CB7994"/>
    <w:rsid w:val="00CB7BC3"/>
    <w:rsid w:val="00CC04F2"/>
    <w:rsid w:val="00CC0BC4"/>
    <w:rsid w:val="00CC129A"/>
    <w:rsid w:val="00CC147F"/>
    <w:rsid w:val="00CC2D07"/>
    <w:rsid w:val="00CC2DFB"/>
    <w:rsid w:val="00CC3955"/>
    <w:rsid w:val="00CC3DCA"/>
    <w:rsid w:val="00CC3E87"/>
    <w:rsid w:val="00CC4243"/>
    <w:rsid w:val="00CC48AD"/>
    <w:rsid w:val="00CC490E"/>
    <w:rsid w:val="00CC4F2A"/>
    <w:rsid w:val="00CC5251"/>
    <w:rsid w:val="00CC5974"/>
    <w:rsid w:val="00CC5C7C"/>
    <w:rsid w:val="00CC626D"/>
    <w:rsid w:val="00CC7C29"/>
    <w:rsid w:val="00CD004E"/>
    <w:rsid w:val="00CD086D"/>
    <w:rsid w:val="00CD0A6E"/>
    <w:rsid w:val="00CD0B61"/>
    <w:rsid w:val="00CD0CB0"/>
    <w:rsid w:val="00CD1663"/>
    <w:rsid w:val="00CD1FE5"/>
    <w:rsid w:val="00CD27CC"/>
    <w:rsid w:val="00CD2B16"/>
    <w:rsid w:val="00CD2E77"/>
    <w:rsid w:val="00CD2F9D"/>
    <w:rsid w:val="00CD308A"/>
    <w:rsid w:val="00CD3367"/>
    <w:rsid w:val="00CD3B6F"/>
    <w:rsid w:val="00CD3BBA"/>
    <w:rsid w:val="00CD3CD1"/>
    <w:rsid w:val="00CD44B4"/>
    <w:rsid w:val="00CD4848"/>
    <w:rsid w:val="00CD6272"/>
    <w:rsid w:val="00CD6F04"/>
    <w:rsid w:val="00CD7FC6"/>
    <w:rsid w:val="00CE0621"/>
    <w:rsid w:val="00CE17B7"/>
    <w:rsid w:val="00CE1BF5"/>
    <w:rsid w:val="00CE2071"/>
    <w:rsid w:val="00CE3ECF"/>
    <w:rsid w:val="00CE50BD"/>
    <w:rsid w:val="00CE53E0"/>
    <w:rsid w:val="00CE556C"/>
    <w:rsid w:val="00CE558D"/>
    <w:rsid w:val="00CE5DA9"/>
    <w:rsid w:val="00CE5E77"/>
    <w:rsid w:val="00CE635B"/>
    <w:rsid w:val="00CE7910"/>
    <w:rsid w:val="00CE798D"/>
    <w:rsid w:val="00CF0136"/>
    <w:rsid w:val="00CF06A5"/>
    <w:rsid w:val="00CF06E2"/>
    <w:rsid w:val="00CF1D0D"/>
    <w:rsid w:val="00CF248E"/>
    <w:rsid w:val="00CF281B"/>
    <w:rsid w:val="00CF2FC4"/>
    <w:rsid w:val="00CF3427"/>
    <w:rsid w:val="00CF42A2"/>
    <w:rsid w:val="00CF4378"/>
    <w:rsid w:val="00CF45FF"/>
    <w:rsid w:val="00CF4E1E"/>
    <w:rsid w:val="00CF4E95"/>
    <w:rsid w:val="00CF53B1"/>
    <w:rsid w:val="00CF565B"/>
    <w:rsid w:val="00CF6800"/>
    <w:rsid w:val="00CF6805"/>
    <w:rsid w:val="00CF6A51"/>
    <w:rsid w:val="00CF703C"/>
    <w:rsid w:val="00CF7189"/>
    <w:rsid w:val="00CF7194"/>
    <w:rsid w:val="00CF7324"/>
    <w:rsid w:val="00CF7643"/>
    <w:rsid w:val="00CF7B92"/>
    <w:rsid w:val="00D00F1C"/>
    <w:rsid w:val="00D02E44"/>
    <w:rsid w:val="00D0355C"/>
    <w:rsid w:val="00D03634"/>
    <w:rsid w:val="00D036F7"/>
    <w:rsid w:val="00D03DB8"/>
    <w:rsid w:val="00D0430D"/>
    <w:rsid w:val="00D0464D"/>
    <w:rsid w:val="00D04D77"/>
    <w:rsid w:val="00D05676"/>
    <w:rsid w:val="00D05BD8"/>
    <w:rsid w:val="00D06106"/>
    <w:rsid w:val="00D062B9"/>
    <w:rsid w:val="00D06391"/>
    <w:rsid w:val="00D065AD"/>
    <w:rsid w:val="00D06623"/>
    <w:rsid w:val="00D06F85"/>
    <w:rsid w:val="00D070C4"/>
    <w:rsid w:val="00D10AD1"/>
    <w:rsid w:val="00D10B6B"/>
    <w:rsid w:val="00D10E70"/>
    <w:rsid w:val="00D10EEA"/>
    <w:rsid w:val="00D11A8B"/>
    <w:rsid w:val="00D11D50"/>
    <w:rsid w:val="00D11F44"/>
    <w:rsid w:val="00D120EC"/>
    <w:rsid w:val="00D1220D"/>
    <w:rsid w:val="00D127F7"/>
    <w:rsid w:val="00D13FBD"/>
    <w:rsid w:val="00D13FD0"/>
    <w:rsid w:val="00D1428F"/>
    <w:rsid w:val="00D15217"/>
    <w:rsid w:val="00D15630"/>
    <w:rsid w:val="00D15FA5"/>
    <w:rsid w:val="00D16985"/>
    <w:rsid w:val="00D16D2A"/>
    <w:rsid w:val="00D16EC4"/>
    <w:rsid w:val="00D17702"/>
    <w:rsid w:val="00D17781"/>
    <w:rsid w:val="00D207B5"/>
    <w:rsid w:val="00D20D4A"/>
    <w:rsid w:val="00D20D69"/>
    <w:rsid w:val="00D214E7"/>
    <w:rsid w:val="00D21756"/>
    <w:rsid w:val="00D21FE4"/>
    <w:rsid w:val="00D224FD"/>
    <w:rsid w:val="00D230D1"/>
    <w:rsid w:val="00D237C5"/>
    <w:rsid w:val="00D2395D"/>
    <w:rsid w:val="00D23BC2"/>
    <w:rsid w:val="00D23CC4"/>
    <w:rsid w:val="00D2444B"/>
    <w:rsid w:val="00D248C4"/>
    <w:rsid w:val="00D25994"/>
    <w:rsid w:val="00D269D7"/>
    <w:rsid w:val="00D26D5A"/>
    <w:rsid w:val="00D27065"/>
    <w:rsid w:val="00D2798E"/>
    <w:rsid w:val="00D279D2"/>
    <w:rsid w:val="00D30357"/>
    <w:rsid w:val="00D320D2"/>
    <w:rsid w:val="00D33694"/>
    <w:rsid w:val="00D3395A"/>
    <w:rsid w:val="00D33A41"/>
    <w:rsid w:val="00D33C2C"/>
    <w:rsid w:val="00D33D3D"/>
    <w:rsid w:val="00D33F2D"/>
    <w:rsid w:val="00D34AC0"/>
    <w:rsid w:val="00D34D58"/>
    <w:rsid w:val="00D34F9B"/>
    <w:rsid w:val="00D351E1"/>
    <w:rsid w:val="00D36D99"/>
    <w:rsid w:val="00D36E53"/>
    <w:rsid w:val="00D371BF"/>
    <w:rsid w:val="00D374E7"/>
    <w:rsid w:val="00D37BD3"/>
    <w:rsid w:val="00D406BF"/>
    <w:rsid w:val="00D40F04"/>
    <w:rsid w:val="00D4152B"/>
    <w:rsid w:val="00D417DF"/>
    <w:rsid w:val="00D419D0"/>
    <w:rsid w:val="00D42E52"/>
    <w:rsid w:val="00D43549"/>
    <w:rsid w:val="00D43566"/>
    <w:rsid w:val="00D4369A"/>
    <w:rsid w:val="00D441F1"/>
    <w:rsid w:val="00D44E9C"/>
    <w:rsid w:val="00D4526B"/>
    <w:rsid w:val="00D4539E"/>
    <w:rsid w:val="00D45BC1"/>
    <w:rsid w:val="00D462D5"/>
    <w:rsid w:val="00D46542"/>
    <w:rsid w:val="00D46AD6"/>
    <w:rsid w:val="00D46C32"/>
    <w:rsid w:val="00D50037"/>
    <w:rsid w:val="00D501E9"/>
    <w:rsid w:val="00D5061B"/>
    <w:rsid w:val="00D50D21"/>
    <w:rsid w:val="00D50F21"/>
    <w:rsid w:val="00D511FE"/>
    <w:rsid w:val="00D51394"/>
    <w:rsid w:val="00D514AC"/>
    <w:rsid w:val="00D523B6"/>
    <w:rsid w:val="00D5260C"/>
    <w:rsid w:val="00D5268F"/>
    <w:rsid w:val="00D52772"/>
    <w:rsid w:val="00D52976"/>
    <w:rsid w:val="00D52D8A"/>
    <w:rsid w:val="00D5361D"/>
    <w:rsid w:val="00D5371B"/>
    <w:rsid w:val="00D53913"/>
    <w:rsid w:val="00D53B7B"/>
    <w:rsid w:val="00D53D42"/>
    <w:rsid w:val="00D54637"/>
    <w:rsid w:val="00D54670"/>
    <w:rsid w:val="00D54822"/>
    <w:rsid w:val="00D54C58"/>
    <w:rsid w:val="00D55591"/>
    <w:rsid w:val="00D557E4"/>
    <w:rsid w:val="00D564EA"/>
    <w:rsid w:val="00D56F58"/>
    <w:rsid w:val="00D57235"/>
    <w:rsid w:val="00D57274"/>
    <w:rsid w:val="00D6008C"/>
    <w:rsid w:val="00D60A4C"/>
    <w:rsid w:val="00D60CE4"/>
    <w:rsid w:val="00D60EAC"/>
    <w:rsid w:val="00D6195E"/>
    <w:rsid w:val="00D61E2B"/>
    <w:rsid w:val="00D626D8"/>
    <w:rsid w:val="00D628BA"/>
    <w:rsid w:val="00D62D21"/>
    <w:rsid w:val="00D633F0"/>
    <w:rsid w:val="00D63685"/>
    <w:rsid w:val="00D63A25"/>
    <w:rsid w:val="00D64DF1"/>
    <w:rsid w:val="00D6626D"/>
    <w:rsid w:val="00D67497"/>
    <w:rsid w:val="00D67881"/>
    <w:rsid w:val="00D6791D"/>
    <w:rsid w:val="00D67F3F"/>
    <w:rsid w:val="00D7033A"/>
    <w:rsid w:val="00D70AA6"/>
    <w:rsid w:val="00D70BB8"/>
    <w:rsid w:val="00D70C9A"/>
    <w:rsid w:val="00D71280"/>
    <w:rsid w:val="00D71726"/>
    <w:rsid w:val="00D724CF"/>
    <w:rsid w:val="00D729DC"/>
    <w:rsid w:val="00D72F0E"/>
    <w:rsid w:val="00D73174"/>
    <w:rsid w:val="00D73B43"/>
    <w:rsid w:val="00D74780"/>
    <w:rsid w:val="00D7483C"/>
    <w:rsid w:val="00D74B83"/>
    <w:rsid w:val="00D75B2D"/>
    <w:rsid w:val="00D76A46"/>
    <w:rsid w:val="00D76FDC"/>
    <w:rsid w:val="00D802AA"/>
    <w:rsid w:val="00D80851"/>
    <w:rsid w:val="00D8107F"/>
    <w:rsid w:val="00D81203"/>
    <w:rsid w:val="00D81276"/>
    <w:rsid w:val="00D81397"/>
    <w:rsid w:val="00D8170E"/>
    <w:rsid w:val="00D819C7"/>
    <w:rsid w:val="00D81BB2"/>
    <w:rsid w:val="00D81FBE"/>
    <w:rsid w:val="00D8224F"/>
    <w:rsid w:val="00D82DCE"/>
    <w:rsid w:val="00D833F8"/>
    <w:rsid w:val="00D83C4C"/>
    <w:rsid w:val="00D83CC8"/>
    <w:rsid w:val="00D8423E"/>
    <w:rsid w:val="00D84A51"/>
    <w:rsid w:val="00D85483"/>
    <w:rsid w:val="00D85604"/>
    <w:rsid w:val="00D857B1"/>
    <w:rsid w:val="00D85BDE"/>
    <w:rsid w:val="00D85FC9"/>
    <w:rsid w:val="00D860EE"/>
    <w:rsid w:val="00D86178"/>
    <w:rsid w:val="00D8669E"/>
    <w:rsid w:val="00D86CB7"/>
    <w:rsid w:val="00D87F42"/>
    <w:rsid w:val="00D91B25"/>
    <w:rsid w:val="00D92118"/>
    <w:rsid w:val="00D922FE"/>
    <w:rsid w:val="00D924D2"/>
    <w:rsid w:val="00D9251A"/>
    <w:rsid w:val="00D92FCD"/>
    <w:rsid w:val="00D93D1C"/>
    <w:rsid w:val="00D94775"/>
    <w:rsid w:val="00D95369"/>
    <w:rsid w:val="00D95548"/>
    <w:rsid w:val="00D95C20"/>
    <w:rsid w:val="00D9632B"/>
    <w:rsid w:val="00D9678A"/>
    <w:rsid w:val="00D96886"/>
    <w:rsid w:val="00D97755"/>
    <w:rsid w:val="00D977C5"/>
    <w:rsid w:val="00D97D5D"/>
    <w:rsid w:val="00DA0781"/>
    <w:rsid w:val="00DA092E"/>
    <w:rsid w:val="00DA0CC0"/>
    <w:rsid w:val="00DA22EA"/>
    <w:rsid w:val="00DA264E"/>
    <w:rsid w:val="00DA2D1A"/>
    <w:rsid w:val="00DA31E3"/>
    <w:rsid w:val="00DA3368"/>
    <w:rsid w:val="00DA3C53"/>
    <w:rsid w:val="00DA3D0D"/>
    <w:rsid w:val="00DA44A4"/>
    <w:rsid w:val="00DA46CA"/>
    <w:rsid w:val="00DA5196"/>
    <w:rsid w:val="00DA567B"/>
    <w:rsid w:val="00DA5E48"/>
    <w:rsid w:val="00DA7A08"/>
    <w:rsid w:val="00DA7B90"/>
    <w:rsid w:val="00DB0F1D"/>
    <w:rsid w:val="00DB23B5"/>
    <w:rsid w:val="00DB2B8B"/>
    <w:rsid w:val="00DB31D0"/>
    <w:rsid w:val="00DB330E"/>
    <w:rsid w:val="00DB33EA"/>
    <w:rsid w:val="00DB35E3"/>
    <w:rsid w:val="00DB408C"/>
    <w:rsid w:val="00DB4838"/>
    <w:rsid w:val="00DB490C"/>
    <w:rsid w:val="00DB5D13"/>
    <w:rsid w:val="00DB648F"/>
    <w:rsid w:val="00DB6DAD"/>
    <w:rsid w:val="00DB6FCE"/>
    <w:rsid w:val="00DB753F"/>
    <w:rsid w:val="00DC0149"/>
    <w:rsid w:val="00DC0840"/>
    <w:rsid w:val="00DC0C39"/>
    <w:rsid w:val="00DC10EC"/>
    <w:rsid w:val="00DC1557"/>
    <w:rsid w:val="00DC305E"/>
    <w:rsid w:val="00DC315C"/>
    <w:rsid w:val="00DC42AC"/>
    <w:rsid w:val="00DC469A"/>
    <w:rsid w:val="00DC49D9"/>
    <w:rsid w:val="00DC5392"/>
    <w:rsid w:val="00DC5B09"/>
    <w:rsid w:val="00DC66A4"/>
    <w:rsid w:val="00DC6955"/>
    <w:rsid w:val="00DD0358"/>
    <w:rsid w:val="00DD0904"/>
    <w:rsid w:val="00DD09E7"/>
    <w:rsid w:val="00DD1443"/>
    <w:rsid w:val="00DD1783"/>
    <w:rsid w:val="00DD29B5"/>
    <w:rsid w:val="00DD3065"/>
    <w:rsid w:val="00DD4872"/>
    <w:rsid w:val="00DD490C"/>
    <w:rsid w:val="00DD560F"/>
    <w:rsid w:val="00DD5995"/>
    <w:rsid w:val="00DD5BBE"/>
    <w:rsid w:val="00DD5FDE"/>
    <w:rsid w:val="00DD65B7"/>
    <w:rsid w:val="00DD6D6C"/>
    <w:rsid w:val="00DD710B"/>
    <w:rsid w:val="00DD7C8C"/>
    <w:rsid w:val="00DE050B"/>
    <w:rsid w:val="00DE081C"/>
    <w:rsid w:val="00DE0A0C"/>
    <w:rsid w:val="00DE0D3D"/>
    <w:rsid w:val="00DE0EDE"/>
    <w:rsid w:val="00DE111D"/>
    <w:rsid w:val="00DE18F4"/>
    <w:rsid w:val="00DE1D4E"/>
    <w:rsid w:val="00DE2B17"/>
    <w:rsid w:val="00DE3068"/>
    <w:rsid w:val="00DE3E7C"/>
    <w:rsid w:val="00DE4502"/>
    <w:rsid w:val="00DE46F7"/>
    <w:rsid w:val="00DE61F2"/>
    <w:rsid w:val="00DE6384"/>
    <w:rsid w:val="00DE73D0"/>
    <w:rsid w:val="00DE7BB8"/>
    <w:rsid w:val="00DF0135"/>
    <w:rsid w:val="00DF036D"/>
    <w:rsid w:val="00DF0A4D"/>
    <w:rsid w:val="00DF0AE5"/>
    <w:rsid w:val="00DF0F10"/>
    <w:rsid w:val="00DF105F"/>
    <w:rsid w:val="00DF1C6B"/>
    <w:rsid w:val="00DF2026"/>
    <w:rsid w:val="00DF22A4"/>
    <w:rsid w:val="00DF259D"/>
    <w:rsid w:val="00DF2D69"/>
    <w:rsid w:val="00DF42E5"/>
    <w:rsid w:val="00DF5C68"/>
    <w:rsid w:val="00DF5FAC"/>
    <w:rsid w:val="00DF6012"/>
    <w:rsid w:val="00DF6136"/>
    <w:rsid w:val="00DF6BAB"/>
    <w:rsid w:val="00DF6CF1"/>
    <w:rsid w:val="00DF70E1"/>
    <w:rsid w:val="00DF7686"/>
    <w:rsid w:val="00DF77E8"/>
    <w:rsid w:val="00E0019D"/>
    <w:rsid w:val="00E0095D"/>
    <w:rsid w:val="00E00BAC"/>
    <w:rsid w:val="00E019AC"/>
    <w:rsid w:val="00E02C8A"/>
    <w:rsid w:val="00E03295"/>
    <w:rsid w:val="00E034E6"/>
    <w:rsid w:val="00E046DD"/>
    <w:rsid w:val="00E04F2D"/>
    <w:rsid w:val="00E04FC8"/>
    <w:rsid w:val="00E05560"/>
    <w:rsid w:val="00E056F7"/>
    <w:rsid w:val="00E05F5F"/>
    <w:rsid w:val="00E1085B"/>
    <w:rsid w:val="00E10D55"/>
    <w:rsid w:val="00E110CA"/>
    <w:rsid w:val="00E110E6"/>
    <w:rsid w:val="00E127AF"/>
    <w:rsid w:val="00E12BDB"/>
    <w:rsid w:val="00E12C66"/>
    <w:rsid w:val="00E13087"/>
    <w:rsid w:val="00E134CB"/>
    <w:rsid w:val="00E137D8"/>
    <w:rsid w:val="00E140D9"/>
    <w:rsid w:val="00E1490C"/>
    <w:rsid w:val="00E14E54"/>
    <w:rsid w:val="00E151BB"/>
    <w:rsid w:val="00E156C8"/>
    <w:rsid w:val="00E16365"/>
    <w:rsid w:val="00E1695D"/>
    <w:rsid w:val="00E17207"/>
    <w:rsid w:val="00E20E92"/>
    <w:rsid w:val="00E224B9"/>
    <w:rsid w:val="00E228EB"/>
    <w:rsid w:val="00E22958"/>
    <w:rsid w:val="00E23107"/>
    <w:rsid w:val="00E23D52"/>
    <w:rsid w:val="00E23DC7"/>
    <w:rsid w:val="00E242DF"/>
    <w:rsid w:val="00E24D5A"/>
    <w:rsid w:val="00E267E9"/>
    <w:rsid w:val="00E267EE"/>
    <w:rsid w:val="00E26AA5"/>
    <w:rsid w:val="00E27739"/>
    <w:rsid w:val="00E27C44"/>
    <w:rsid w:val="00E27D94"/>
    <w:rsid w:val="00E3015D"/>
    <w:rsid w:val="00E30A85"/>
    <w:rsid w:val="00E31981"/>
    <w:rsid w:val="00E31992"/>
    <w:rsid w:val="00E31C55"/>
    <w:rsid w:val="00E32A58"/>
    <w:rsid w:val="00E32D70"/>
    <w:rsid w:val="00E3316C"/>
    <w:rsid w:val="00E33F76"/>
    <w:rsid w:val="00E3453A"/>
    <w:rsid w:val="00E34C66"/>
    <w:rsid w:val="00E34E4C"/>
    <w:rsid w:val="00E3537B"/>
    <w:rsid w:val="00E362EA"/>
    <w:rsid w:val="00E3686D"/>
    <w:rsid w:val="00E36BF3"/>
    <w:rsid w:val="00E36FDC"/>
    <w:rsid w:val="00E40E3E"/>
    <w:rsid w:val="00E412CF"/>
    <w:rsid w:val="00E413EB"/>
    <w:rsid w:val="00E41BCC"/>
    <w:rsid w:val="00E4228D"/>
    <w:rsid w:val="00E4246E"/>
    <w:rsid w:val="00E447DF"/>
    <w:rsid w:val="00E44A30"/>
    <w:rsid w:val="00E450F4"/>
    <w:rsid w:val="00E45416"/>
    <w:rsid w:val="00E45F9D"/>
    <w:rsid w:val="00E460D2"/>
    <w:rsid w:val="00E475A7"/>
    <w:rsid w:val="00E475E4"/>
    <w:rsid w:val="00E47780"/>
    <w:rsid w:val="00E47871"/>
    <w:rsid w:val="00E500A6"/>
    <w:rsid w:val="00E51363"/>
    <w:rsid w:val="00E5180A"/>
    <w:rsid w:val="00E51BEA"/>
    <w:rsid w:val="00E51DC4"/>
    <w:rsid w:val="00E52843"/>
    <w:rsid w:val="00E529C3"/>
    <w:rsid w:val="00E52BF2"/>
    <w:rsid w:val="00E537B3"/>
    <w:rsid w:val="00E53B0C"/>
    <w:rsid w:val="00E53F73"/>
    <w:rsid w:val="00E54024"/>
    <w:rsid w:val="00E5408B"/>
    <w:rsid w:val="00E54B86"/>
    <w:rsid w:val="00E55138"/>
    <w:rsid w:val="00E5519C"/>
    <w:rsid w:val="00E55AEC"/>
    <w:rsid w:val="00E5613F"/>
    <w:rsid w:val="00E5681F"/>
    <w:rsid w:val="00E56E4E"/>
    <w:rsid w:val="00E56FB4"/>
    <w:rsid w:val="00E57F79"/>
    <w:rsid w:val="00E60533"/>
    <w:rsid w:val="00E60CA3"/>
    <w:rsid w:val="00E61DF0"/>
    <w:rsid w:val="00E61F14"/>
    <w:rsid w:val="00E62E39"/>
    <w:rsid w:val="00E62FB2"/>
    <w:rsid w:val="00E63A02"/>
    <w:rsid w:val="00E63B85"/>
    <w:rsid w:val="00E63BD8"/>
    <w:rsid w:val="00E63DF5"/>
    <w:rsid w:val="00E64225"/>
    <w:rsid w:val="00E66F0F"/>
    <w:rsid w:val="00E67086"/>
    <w:rsid w:val="00E70878"/>
    <w:rsid w:val="00E71A65"/>
    <w:rsid w:val="00E71EBE"/>
    <w:rsid w:val="00E72420"/>
    <w:rsid w:val="00E7243D"/>
    <w:rsid w:val="00E73095"/>
    <w:rsid w:val="00E737EE"/>
    <w:rsid w:val="00E73EE9"/>
    <w:rsid w:val="00E74164"/>
    <w:rsid w:val="00E743F8"/>
    <w:rsid w:val="00E7446E"/>
    <w:rsid w:val="00E75078"/>
    <w:rsid w:val="00E754D7"/>
    <w:rsid w:val="00E75643"/>
    <w:rsid w:val="00E75724"/>
    <w:rsid w:val="00E758B5"/>
    <w:rsid w:val="00E76084"/>
    <w:rsid w:val="00E76DCA"/>
    <w:rsid w:val="00E776F0"/>
    <w:rsid w:val="00E77BA9"/>
    <w:rsid w:val="00E81619"/>
    <w:rsid w:val="00E81824"/>
    <w:rsid w:val="00E835EE"/>
    <w:rsid w:val="00E836DA"/>
    <w:rsid w:val="00E83980"/>
    <w:rsid w:val="00E845C5"/>
    <w:rsid w:val="00E848D9"/>
    <w:rsid w:val="00E84B94"/>
    <w:rsid w:val="00E84F3B"/>
    <w:rsid w:val="00E851DA"/>
    <w:rsid w:val="00E8698B"/>
    <w:rsid w:val="00E86A26"/>
    <w:rsid w:val="00E8718D"/>
    <w:rsid w:val="00E90E40"/>
    <w:rsid w:val="00E9195C"/>
    <w:rsid w:val="00E92297"/>
    <w:rsid w:val="00E92F83"/>
    <w:rsid w:val="00E93123"/>
    <w:rsid w:val="00E940E7"/>
    <w:rsid w:val="00E94240"/>
    <w:rsid w:val="00E945E9"/>
    <w:rsid w:val="00E94776"/>
    <w:rsid w:val="00E94C49"/>
    <w:rsid w:val="00E95437"/>
    <w:rsid w:val="00E956A0"/>
    <w:rsid w:val="00E95A2F"/>
    <w:rsid w:val="00E95B0F"/>
    <w:rsid w:val="00E964DD"/>
    <w:rsid w:val="00E9761B"/>
    <w:rsid w:val="00E97867"/>
    <w:rsid w:val="00E97DCC"/>
    <w:rsid w:val="00E97E1F"/>
    <w:rsid w:val="00EA00BB"/>
    <w:rsid w:val="00EA07ED"/>
    <w:rsid w:val="00EA0C91"/>
    <w:rsid w:val="00EA0D72"/>
    <w:rsid w:val="00EA0E23"/>
    <w:rsid w:val="00EA0F87"/>
    <w:rsid w:val="00EA22E8"/>
    <w:rsid w:val="00EA2356"/>
    <w:rsid w:val="00EA28A3"/>
    <w:rsid w:val="00EA2B8B"/>
    <w:rsid w:val="00EA30AA"/>
    <w:rsid w:val="00EA3725"/>
    <w:rsid w:val="00EA3860"/>
    <w:rsid w:val="00EA3F31"/>
    <w:rsid w:val="00EA405C"/>
    <w:rsid w:val="00EA478E"/>
    <w:rsid w:val="00EA4DBF"/>
    <w:rsid w:val="00EA52FF"/>
    <w:rsid w:val="00EA5910"/>
    <w:rsid w:val="00EA5B21"/>
    <w:rsid w:val="00EA648A"/>
    <w:rsid w:val="00EA653F"/>
    <w:rsid w:val="00EA6644"/>
    <w:rsid w:val="00EA6C5D"/>
    <w:rsid w:val="00EA6C75"/>
    <w:rsid w:val="00EA6D94"/>
    <w:rsid w:val="00EA744A"/>
    <w:rsid w:val="00EA7EEC"/>
    <w:rsid w:val="00EB00B0"/>
    <w:rsid w:val="00EB010E"/>
    <w:rsid w:val="00EB201B"/>
    <w:rsid w:val="00EB268F"/>
    <w:rsid w:val="00EB2BB4"/>
    <w:rsid w:val="00EB39FB"/>
    <w:rsid w:val="00EB3E00"/>
    <w:rsid w:val="00EB3FDF"/>
    <w:rsid w:val="00EB44F6"/>
    <w:rsid w:val="00EB52FC"/>
    <w:rsid w:val="00EB5B2C"/>
    <w:rsid w:val="00EB5D33"/>
    <w:rsid w:val="00EB5E5C"/>
    <w:rsid w:val="00EB61F3"/>
    <w:rsid w:val="00EB69C1"/>
    <w:rsid w:val="00EB74ED"/>
    <w:rsid w:val="00EB761B"/>
    <w:rsid w:val="00EC0A6B"/>
    <w:rsid w:val="00EC198E"/>
    <w:rsid w:val="00EC1A00"/>
    <w:rsid w:val="00EC1EC3"/>
    <w:rsid w:val="00EC23E5"/>
    <w:rsid w:val="00EC2631"/>
    <w:rsid w:val="00EC26DE"/>
    <w:rsid w:val="00EC2C5F"/>
    <w:rsid w:val="00EC311B"/>
    <w:rsid w:val="00EC39A2"/>
    <w:rsid w:val="00EC3B9A"/>
    <w:rsid w:val="00EC3BE3"/>
    <w:rsid w:val="00EC3C00"/>
    <w:rsid w:val="00EC3C22"/>
    <w:rsid w:val="00EC4DF2"/>
    <w:rsid w:val="00EC577D"/>
    <w:rsid w:val="00EC6036"/>
    <w:rsid w:val="00EC60F3"/>
    <w:rsid w:val="00EC62F3"/>
    <w:rsid w:val="00EC6566"/>
    <w:rsid w:val="00EC66DC"/>
    <w:rsid w:val="00EC78CA"/>
    <w:rsid w:val="00ED05CE"/>
    <w:rsid w:val="00ED099E"/>
    <w:rsid w:val="00ED0BFC"/>
    <w:rsid w:val="00ED0C02"/>
    <w:rsid w:val="00ED1769"/>
    <w:rsid w:val="00ED2535"/>
    <w:rsid w:val="00ED27AA"/>
    <w:rsid w:val="00ED2FE6"/>
    <w:rsid w:val="00ED3700"/>
    <w:rsid w:val="00ED4FD6"/>
    <w:rsid w:val="00ED5287"/>
    <w:rsid w:val="00ED5645"/>
    <w:rsid w:val="00ED5BF9"/>
    <w:rsid w:val="00ED6FDA"/>
    <w:rsid w:val="00EE005C"/>
    <w:rsid w:val="00EE0B09"/>
    <w:rsid w:val="00EE10C4"/>
    <w:rsid w:val="00EE232D"/>
    <w:rsid w:val="00EE2BF1"/>
    <w:rsid w:val="00EE37EB"/>
    <w:rsid w:val="00EE38C9"/>
    <w:rsid w:val="00EE3AF7"/>
    <w:rsid w:val="00EE44CE"/>
    <w:rsid w:val="00EE4975"/>
    <w:rsid w:val="00EE4B49"/>
    <w:rsid w:val="00EE4BCA"/>
    <w:rsid w:val="00EE526B"/>
    <w:rsid w:val="00EE578D"/>
    <w:rsid w:val="00EE592F"/>
    <w:rsid w:val="00EE5A45"/>
    <w:rsid w:val="00EE5F8B"/>
    <w:rsid w:val="00EE65F9"/>
    <w:rsid w:val="00EE6C19"/>
    <w:rsid w:val="00EE7307"/>
    <w:rsid w:val="00EE7B07"/>
    <w:rsid w:val="00EE7DC9"/>
    <w:rsid w:val="00EF0045"/>
    <w:rsid w:val="00EF0A80"/>
    <w:rsid w:val="00EF185D"/>
    <w:rsid w:val="00EF46A1"/>
    <w:rsid w:val="00EF5393"/>
    <w:rsid w:val="00EF5D98"/>
    <w:rsid w:val="00EF6A2C"/>
    <w:rsid w:val="00EF6AB3"/>
    <w:rsid w:val="00EF7076"/>
    <w:rsid w:val="00EF75D9"/>
    <w:rsid w:val="00EF75F5"/>
    <w:rsid w:val="00EF783F"/>
    <w:rsid w:val="00F0035F"/>
    <w:rsid w:val="00F009D9"/>
    <w:rsid w:val="00F01BD4"/>
    <w:rsid w:val="00F02C83"/>
    <w:rsid w:val="00F0426E"/>
    <w:rsid w:val="00F04C4A"/>
    <w:rsid w:val="00F04FCA"/>
    <w:rsid w:val="00F0623B"/>
    <w:rsid w:val="00F06386"/>
    <w:rsid w:val="00F0655B"/>
    <w:rsid w:val="00F06E5E"/>
    <w:rsid w:val="00F0747D"/>
    <w:rsid w:val="00F07AC8"/>
    <w:rsid w:val="00F100D1"/>
    <w:rsid w:val="00F1070D"/>
    <w:rsid w:val="00F10786"/>
    <w:rsid w:val="00F10927"/>
    <w:rsid w:val="00F109A2"/>
    <w:rsid w:val="00F11618"/>
    <w:rsid w:val="00F11E8E"/>
    <w:rsid w:val="00F12DD9"/>
    <w:rsid w:val="00F1350F"/>
    <w:rsid w:val="00F13AFB"/>
    <w:rsid w:val="00F13F73"/>
    <w:rsid w:val="00F14D53"/>
    <w:rsid w:val="00F15709"/>
    <w:rsid w:val="00F1585C"/>
    <w:rsid w:val="00F15A94"/>
    <w:rsid w:val="00F16383"/>
    <w:rsid w:val="00F2064B"/>
    <w:rsid w:val="00F20A4A"/>
    <w:rsid w:val="00F20CCE"/>
    <w:rsid w:val="00F21460"/>
    <w:rsid w:val="00F2164D"/>
    <w:rsid w:val="00F21AFD"/>
    <w:rsid w:val="00F21E56"/>
    <w:rsid w:val="00F21E74"/>
    <w:rsid w:val="00F21EEA"/>
    <w:rsid w:val="00F22065"/>
    <w:rsid w:val="00F22339"/>
    <w:rsid w:val="00F2248E"/>
    <w:rsid w:val="00F22DEA"/>
    <w:rsid w:val="00F23DA0"/>
    <w:rsid w:val="00F23E4E"/>
    <w:rsid w:val="00F24AD9"/>
    <w:rsid w:val="00F24CFE"/>
    <w:rsid w:val="00F2554F"/>
    <w:rsid w:val="00F26B72"/>
    <w:rsid w:val="00F27191"/>
    <w:rsid w:val="00F272B7"/>
    <w:rsid w:val="00F27C5E"/>
    <w:rsid w:val="00F30528"/>
    <w:rsid w:val="00F30797"/>
    <w:rsid w:val="00F30814"/>
    <w:rsid w:val="00F33027"/>
    <w:rsid w:val="00F33C8D"/>
    <w:rsid w:val="00F33EEA"/>
    <w:rsid w:val="00F34632"/>
    <w:rsid w:val="00F34761"/>
    <w:rsid w:val="00F35000"/>
    <w:rsid w:val="00F357F5"/>
    <w:rsid w:val="00F35CB2"/>
    <w:rsid w:val="00F36FFB"/>
    <w:rsid w:val="00F37F94"/>
    <w:rsid w:val="00F40062"/>
    <w:rsid w:val="00F40195"/>
    <w:rsid w:val="00F40866"/>
    <w:rsid w:val="00F410E4"/>
    <w:rsid w:val="00F4169E"/>
    <w:rsid w:val="00F437BA"/>
    <w:rsid w:val="00F437F0"/>
    <w:rsid w:val="00F444D0"/>
    <w:rsid w:val="00F45528"/>
    <w:rsid w:val="00F4554D"/>
    <w:rsid w:val="00F47765"/>
    <w:rsid w:val="00F479E8"/>
    <w:rsid w:val="00F47D13"/>
    <w:rsid w:val="00F47E2E"/>
    <w:rsid w:val="00F5022E"/>
    <w:rsid w:val="00F505C6"/>
    <w:rsid w:val="00F507B9"/>
    <w:rsid w:val="00F52210"/>
    <w:rsid w:val="00F52482"/>
    <w:rsid w:val="00F53396"/>
    <w:rsid w:val="00F53821"/>
    <w:rsid w:val="00F5410E"/>
    <w:rsid w:val="00F5477B"/>
    <w:rsid w:val="00F547EC"/>
    <w:rsid w:val="00F548F3"/>
    <w:rsid w:val="00F54D6B"/>
    <w:rsid w:val="00F55009"/>
    <w:rsid w:val="00F55492"/>
    <w:rsid w:val="00F55777"/>
    <w:rsid w:val="00F565EA"/>
    <w:rsid w:val="00F56B83"/>
    <w:rsid w:val="00F570C3"/>
    <w:rsid w:val="00F604DB"/>
    <w:rsid w:val="00F6075F"/>
    <w:rsid w:val="00F60B07"/>
    <w:rsid w:val="00F61195"/>
    <w:rsid w:val="00F61428"/>
    <w:rsid w:val="00F63957"/>
    <w:rsid w:val="00F64036"/>
    <w:rsid w:val="00F640A8"/>
    <w:rsid w:val="00F64406"/>
    <w:rsid w:val="00F64946"/>
    <w:rsid w:val="00F65A7D"/>
    <w:rsid w:val="00F66AD7"/>
    <w:rsid w:val="00F66BE6"/>
    <w:rsid w:val="00F66E16"/>
    <w:rsid w:val="00F67140"/>
    <w:rsid w:val="00F71750"/>
    <w:rsid w:val="00F71C9C"/>
    <w:rsid w:val="00F726B7"/>
    <w:rsid w:val="00F7285A"/>
    <w:rsid w:val="00F728A0"/>
    <w:rsid w:val="00F72C33"/>
    <w:rsid w:val="00F73FEE"/>
    <w:rsid w:val="00F742FC"/>
    <w:rsid w:val="00F74529"/>
    <w:rsid w:val="00F768DC"/>
    <w:rsid w:val="00F76B74"/>
    <w:rsid w:val="00F77246"/>
    <w:rsid w:val="00F77C85"/>
    <w:rsid w:val="00F80473"/>
    <w:rsid w:val="00F80AD7"/>
    <w:rsid w:val="00F80F27"/>
    <w:rsid w:val="00F812E2"/>
    <w:rsid w:val="00F81387"/>
    <w:rsid w:val="00F8140E"/>
    <w:rsid w:val="00F8154B"/>
    <w:rsid w:val="00F8164D"/>
    <w:rsid w:val="00F81921"/>
    <w:rsid w:val="00F8252B"/>
    <w:rsid w:val="00F826CA"/>
    <w:rsid w:val="00F82AD7"/>
    <w:rsid w:val="00F838DE"/>
    <w:rsid w:val="00F83FF7"/>
    <w:rsid w:val="00F8442D"/>
    <w:rsid w:val="00F84692"/>
    <w:rsid w:val="00F855F0"/>
    <w:rsid w:val="00F85F1B"/>
    <w:rsid w:val="00F863B4"/>
    <w:rsid w:val="00F86A20"/>
    <w:rsid w:val="00F87132"/>
    <w:rsid w:val="00F87449"/>
    <w:rsid w:val="00F876D1"/>
    <w:rsid w:val="00F8778E"/>
    <w:rsid w:val="00F87B2C"/>
    <w:rsid w:val="00F87DDE"/>
    <w:rsid w:val="00F87FC0"/>
    <w:rsid w:val="00F90400"/>
    <w:rsid w:val="00F90A20"/>
    <w:rsid w:val="00F90AAB"/>
    <w:rsid w:val="00F90B18"/>
    <w:rsid w:val="00F91334"/>
    <w:rsid w:val="00F928E6"/>
    <w:rsid w:val="00F931CD"/>
    <w:rsid w:val="00F9336F"/>
    <w:rsid w:val="00F935A3"/>
    <w:rsid w:val="00F93AC4"/>
    <w:rsid w:val="00F93D32"/>
    <w:rsid w:val="00F9432F"/>
    <w:rsid w:val="00F95924"/>
    <w:rsid w:val="00F9599B"/>
    <w:rsid w:val="00F95D2E"/>
    <w:rsid w:val="00F95EA4"/>
    <w:rsid w:val="00F96E3F"/>
    <w:rsid w:val="00F96E84"/>
    <w:rsid w:val="00F97666"/>
    <w:rsid w:val="00F97FD3"/>
    <w:rsid w:val="00FA010F"/>
    <w:rsid w:val="00FA0D69"/>
    <w:rsid w:val="00FA0D7A"/>
    <w:rsid w:val="00FA0E5E"/>
    <w:rsid w:val="00FA174B"/>
    <w:rsid w:val="00FA1AFE"/>
    <w:rsid w:val="00FA28D0"/>
    <w:rsid w:val="00FA2DFB"/>
    <w:rsid w:val="00FA3366"/>
    <w:rsid w:val="00FA37C7"/>
    <w:rsid w:val="00FA3A0E"/>
    <w:rsid w:val="00FA3C06"/>
    <w:rsid w:val="00FA3C69"/>
    <w:rsid w:val="00FA42A5"/>
    <w:rsid w:val="00FA480E"/>
    <w:rsid w:val="00FA496C"/>
    <w:rsid w:val="00FA498C"/>
    <w:rsid w:val="00FA49F7"/>
    <w:rsid w:val="00FA4A2D"/>
    <w:rsid w:val="00FA5027"/>
    <w:rsid w:val="00FA51D0"/>
    <w:rsid w:val="00FA5830"/>
    <w:rsid w:val="00FA5FE0"/>
    <w:rsid w:val="00FA6A4F"/>
    <w:rsid w:val="00FA759A"/>
    <w:rsid w:val="00FA797A"/>
    <w:rsid w:val="00FA7992"/>
    <w:rsid w:val="00FA7BDB"/>
    <w:rsid w:val="00FB08B2"/>
    <w:rsid w:val="00FB1146"/>
    <w:rsid w:val="00FB15CB"/>
    <w:rsid w:val="00FB1747"/>
    <w:rsid w:val="00FB1813"/>
    <w:rsid w:val="00FB1F1A"/>
    <w:rsid w:val="00FB2149"/>
    <w:rsid w:val="00FB228C"/>
    <w:rsid w:val="00FB2F43"/>
    <w:rsid w:val="00FB2FF1"/>
    <w:rsid w:val="00FB3247"/>
    <w:rsid w:val="00FB33A0"/>
    <w:rsid w:val="00FB37D0"/>
    <w:rsid w:val="00FB48FD"/>
    <w:rsid w:val="00FB4B30"/>
    <w:rsid w:val="00FB711C"/>
    <w:rsid w:val="00FB7AB5"/>
    <w:rsid w:val="00FB7B95"/>
    <w:rsid w:val="00FB7C3C"/>
    <w:rsid w:val="00FC0622"/>
    <w:rsid w:val="00FC0D88"/>
    <w:rsid w:val="00FC161B"/>
    <w:rsid w:val="00FC18F9"/>
    <w:rsid w:val="00FC21A8"/>
    <w:rsid w:val="00FC2982"/>
    <w:rsid w:val="00FC3751"/>
    <w:rsid w:val="00FC44ED"/>
    <w:rsid w:val="00FC4509"/>
    <w:rsid w:val="00FC49DA"/>
    <w:rsid w:val="00FC5CE8"/>
    <w:rsid w:val="00FC6077"/>
    <w:rsid w:val="00FC6250"/>
    <w:rsid w:val="00FC6388"/>
    <w:rsid w:val="00FC695F"/>
    <w:rsid w:val="00FC75B6"/>
    <w:rsid w:val="00FD08DA"/>
    <w:rsid w:val="00FD08E6"/>
    <w:rsid w:val="00FD1C4B"/>
    <w:rsid w:val="00FD2121"/>
    <w:rsid w:val="00FD271C"/>
    <w:rsid w:val="00FD347D"/>
    <w:rsid w:val="00FD3723"/>
    <w:rsid w:val="00FD39DB"/>
    <w:rsid w:val="00FD39F7"/>
    <w:rsid w:val="00FD3B6A"/>
    <w:rsid w:val="00FD545A"/>
    <w:rsid w:val="00FD5858"/>
    <w:rsid w:val="00FD5A4F"/>
    <w:rsid w:val="00FD6109"/>
    <w:rsid w:val="00FD6691"/>
    <w:rsid w:val="00FD7954"/>
    <w:rsid w:val="00FE1598"/>
    <w:rsid w:val="00FE160B"/>
    <w:rsid w:val="00FE16A9"/>
    <w:rsid w:val="00FE1741"/>
    <w:rsid w:val="00FE1C98"/>
    <w:rsid w:val="00FE1D96"/>
    <w:rsid w:val="00FE2013"/>
    <w:rsid w:val="00FE229E"/>
    <w:rsid w:val="00FE26B4"/>
    <w:rsid w:val="00FE2B4F"/>
    <w:rsid w:val="00FE2F2E"/>
    <w:rsid w:val="00FE3673"/>
    <w:rsid w:val="00FE39ED"/>
    <w:rsid w:val="00FE41A3"/>
    <w:rsid w:val="00FE5E7B"/>
    <w:rsid w:val="00FE6092"/>
    <w:rsid w:val="00FE641C"/>
    <w:rsid w:val="00FE73CE"/>
    <w:rsid w:val="00FE7510"/>
    <w:rsid w:val="00FF034F"/>
    <w:rsid w:val="00FF075A"/>
    <w:rsid w:val="00FF1D8C"/>
    <w:rsid w:val="00FF2583"/>
    <w:rsid w:val="00FF2B15"/>
    <w:rsid w:val="00FF3690"/>
    <w:rsid w:val="00FF4B9D"/>
    <w:rsid w:val="00FF4C64"/>
    <w:rsid w:val="00FF518D"/>
    <w:rsid w:val="00FF5238"/>
    <w:rsid w:val="00FF530C"/>
    <w:rsid w:val="00FF5B4B"/>
    <w:rsid w:val="00FF69B3"/>
    <w:rsid w:val="00FF70A1"/>
    <w:rsid w:val="00FF73A4"/>
    <w:rsid w:val="00FF769F"/>
    <w:rsid w:val="00FF794B"/>
    <w:rsid w:val="00FF7D1F"/>
    <w:rsid w:val="00FF7DA7"/>
    <w:rsid w:val="00FF7E5F"/>
    <w:rsid w:val="00FF7EB8"/>
    <w:rsid w:val="019CF3EE"/>
    <w:rsid w:val="01F9B589"/>
    <w:rsid w:val="0243458C"/>
    <w:rsid w:val="0288C95B"/>
    <w:rsid w:val="081F9A8B"/>
    <w:rsid w:val="110B0A4A"/>
    <w:rsid w:val="1442AB0C"/>
    <w:rsid w:val="18659EDD"/>
    <w:rsid w:val="1A6C4B65"/>
    <w:rsid w:val="1EE4EC3E"/>
    <w:rsid w:val="21AB4C44"/>
    <w:rsid w:val="22723FAC"/>
    <w:rsid w:val="243FFAFD"/>
    <w:rsid w:val="259E6E51"/>
    <w:rsid w:val="2A9606F8"/>
    <w:rsid w:val="2CABF09E"/>
    <w:rsid w:val="3211EC74"/>
    <w:rsid w:val="3333BC2C"/>
    <w:rsid w:val="33497EFF"/>
    <w:rsid w:val="33ADBCD5"/>
    <w:rsid w:val="35498D36"/>
    <w:rsid w:val="35948539"/>
    <w:rsid w:val="35BDA21F"/>
    <w:rsid w:val="3654C27D"/>
    <w:rsid w:val="375B048F"/>
    <w:rsid w:val="380D076F"/>
    <w:rsid w:val="3CAC91AD"/>
    <w:rsid w:val="40D2B96D"/>
    <w:rsid w:val="40F341EF"/>
    <w:rsid w:val="431FCD13"/>
    <w:rsid w:val="4A80FBD8"/>
    <w:rsid w:val="4AF6868C"/>
    <w:rsid w:val="4F1691B0"/>
    <w:rsid w:val="5374115D"/>
    <w:rsid w:val="54B8E6E3"/>
    <w:rsid w:val="5BCD7D4F"/>
    <w:rsid w:val="5D82B8F6"/>
    <w:rsid w:val="5DEE15EA"/>
    <w:rsid w:val="5F538C1C"/>
    <w:rsid w:val="60EF5C7D"/>
    <w:rsid w:val="6426FD3F"/>
    <w:rsid w:val="64B987F2"/>
    <w:rsid w:val="661976D1"/>
    <w:rsid w:val="66B46CDF"/>
    <w:rsid w:val="6752EE46"/>
    <w:rsid w:val="68E14605"/>
    <w:rsid w:val="6938F034"/>
    <w:rsid w:val="6A8ED9BB"/>
    <w:rsid w:val="6C992C1B"/>
    <w:rsid w:val="6EE23D64"/>
    <w:rsid w:val="74340360"/>
    <w:rsid w:val="76651DF5"/>
    <w:rsid w:val="7A4CB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597E4"/>
  <w15:docId w15:val="{A26FC29D-6363-4349-AD21-1FB779824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2A58"/>
    <w:rPr>
      <w:rFonts w:ascii="Times New Roman" w:eastAsia="Times New Roman" w:hAnsi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6E0D90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har">
    <w:name w:val="Rodapé Char"/>
    <w:link w:val="Rodap"/>
    <w:rsid w:val="006E0D90"/>
    <w:rPr>
      <w:rFonts w:ascii="Times New Roman" w:eastAsia="Times New Roman" w:hAnsi="Times New Roman" w:cs="Times New Roman"/>
      <w:sz w:val="24"/>
      <w:szCs w:val="24"/>
      <w:lang w:val="x-none" w:eastAsia="pt-BR"/>
    </w:rPr>
  </w:style>
  <w:style w:type="paragraph" w:styleId="PargrafodaLista">
    <w:name w:val="List Paragraph"/>
    <w:basedOn w:val="Normal"/>
    <w:uiPriority w:val="34"/>
    <w:qFormat/>
    <w:rsid w:val="006E0D90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E3E7C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DE3E7C"/>
    <w:rPr>
      <w:rFonts w:ascii="Segoe UI" w:eastAsia="Times New Roman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B813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226A03"/>
  </w:style>
  <w:style w:type="paragraph" w:styleId="Cabealho">
    <w:name w:val="header"/>
    <w:basedOn w:val="Normal"/>
    <w:link w:val="CabealhoChar"/>
    <w:uiPriority w:val="99"/>
    <w:unhideWhenUsed/>
    <w:rsid w:val="00C21AA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C21AAA"/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320195"/>
    <w:pPr>
      <w:spacing w:before="100" w:beforeAutospacing="1" w:after="100" w:afterAutospacing="1"/>
    </w:pPr>
  </w:style>
  <w:style w:type="paragraph" w:styleId="Subttulo">
    <w:name w:val="Subtitle"/>
    <w:basedOn w:val="Normal"/>
    <w:next w:val="Normal"/>
    <w:link w:val="SubttuloChar"/>
    <w:uiPriority w:val="11"/>
    <w:qFormat/>
    <w:rsid w:val="00D83C4C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ubttuloChar">
    <w:name w:val="Subtítulo Char"/>
    <w:link w:val="Subttulo"/>
    <w:uiPriority w:val="11"/>
    <w:rsid w:val="00D83C4C"/>
    <w:rPr>
      <w:rFonts w:ascii="Calibri Light" w:eastAsia="Times New Roman" w:hAnsi="Calibri Light" w:cs="Times New Roman"/>
      <w:sz w:val="24"/>
      <w:szCs w:val="24"/>
    </w:rPr>
  </w:style>
  <w:style w:type="character" w:styleId="Hyperlink">
    <w:name w:val="Hyperlink"/>
    <w:uiPriority w:val="99"/>
    <w:unhideWhenUsed/>
    <w:rsid w:val="00373490"/>
    <w:rPr>
      <w:color w:val="0000FF"/>
      <w:u w:val="single"/>
    </w:rPr>
  </w:style>
  <w:style w:type="character" w:styleId="HiperlinkVisitado">
    <w:name w:val="FollowedHyperlink"/>
    <w:uiPriority w:val="99"/>
    <w:semiHidden/>
    <w:unhideWhenUsed/>
    <w:rsid w:val="00681182"/>
    <w:rPr>
      <w:color w:val="800080"/>
      <w:u w:val="single"/>
    </w:rPr>
  </w:style>
  <w:style w:type="character" w:customStyle="1" w:styleId="MenoPendente1">
    <w:name w:val="Menção Pendente1"/>
    <w:uiPriority w:val="99"/>
    <w:semiHidden/>
    <w:unhideWhenUsed/>
    <w:rsid w:val="00D97D5D"/>
    <w:rPr>
      <w:color w:val="605E5C"/>
      <w:shd w:val="clear" w:color="auto" w:fill="E1DFDD"/>
    </w:rPr>
  </w:style>
  <w:style w:type="character" w:styleId="nfaseSutil">
    <w:name w:val="Subtle Emphasis"/>
    <w:uiPriority w:val="19"/>
    <w:qFormat/>
    <w:rsid w:val="00955D71"/>
    <w:rPr>
      <w:i/>
      <w:iCs/>
      <w:color w:val="404040"/>
    </w:rPr>
  </w:style>
  <w:style w:type="paragraph" w:customStyle="1" w:styleId="paragraph">
    <w:name w:val="paragraph"/>
    <w:basedOn w:val="Normal"/>
    <w:rsid w:val="00272835"/>
    <w:pPr>
      <w:spacing w:before="100" w:beforeAutospacing="1" w:after="100" w:afterAutospacing="1"/>
    </w:pPr>
  </w:style>
  <w:style w:type="character" w:customStyle="1" w:styleId="normaltextrun">
    <w:name w:val="normaltextrun"/>
    <w:basedOn w:val="Fontepargpadro"/>
    <w:rsid w:val="00272835"/>
  </w:style>
  <w:style w:type="character" w:customStyle="1" w:styleId="eop">
    <w:name w:val="eop"/>
    <w:basedOn w:val="Fontepargpadro"/>
    <w:rsid w:val="00272835"/>
  </w:style>
  <w:style w:type="paragraph" w:styleId="Reviso">
    <w:name w:val="Revision"/>
    <w:hidden/>
    <w:uiPriority w:val="99"/>
    <w:semiHidden/>
    <w:rsid w:val="00770A2B"/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BA1436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C00F5A"/>
    <w:rPr>
      <w:color w:val="605E5C"/>
      <w:shd w:val="clear" w:color="auto" w:fill="E1DFDD"/>
    </w:rPr>
  </w:style>
  <w:style w:type="character" w:customStyle="1" w:styleId="findhit">
    <w:name w:val="findhit"/>
    <w:basedOn w:val="Fontepargpadro"/>
    <w:rsid w:val="00A763F3"/>
  </w:style>
  <w:style w:type="character" w:customStyle="1" w:styleId="MenoPendente4">
    <w:name w:val="Menção Pendente4"/>
    <w:basedOn w:val="Fontepargpadro"/>
    <w:uiPriority w:val="99"/>
    <w:semiHidden/>
    <w:unhideWhenUsed/>
    <w:rsid w:val="00392D5F"/>
    <w:rPr>
      <w:color w:val="605E5C"/>
      <w:shd w:val="clear" w:color="auto" w:fill="E1DFDD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A71DD9"/>
    <w:rPr>
      <w:color w:val="605E5C"/>
      <w:shd w:val="clear" w:color="auto" w:fill="E1DFDD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FA0D7A"/>
    <w:rPr>
      <w:color w:val="605E5C"/>
      <w:shd w:val="clear" w:color="auto" w:fill="E1DFDD"/>
    </w:rPr>
  </w:style>
  <w:style w:type="character" w:customStyle="1" w:styleId="MenoPendente7">
    <w:name w:val="Menção Pendente7"/>
    <w:basedOn w:val="Fontepargpadro"/>
    <w:uiPriority w:val="99"/>
    <w:semiHidden/>
    <w:unhideWhenUsed/>
    <w:rsid w:val="00167209"/>
    <w:rPr>
      <w:color w:val="605E5C"/>
      <w:shd w:val="clear" w:color="auto" w:fill="E1DFDD"/>
    </w:rPr>
  </w:style>
  <w:style w:type="character" w:customStyle="1" w:styleId="MenoPendente8">
    <w:name w:val="Menção Pendente8"/>
    <w:basedOn w:val="Fontepargpadro"/>
    <w:uiPriority w:val="99"/>
    <w:semiHidden/>
    <w:unhideWhenUsed/>
    <w:rsid w:val="00247A5E"/>
    <w:rPr>
      <w:color w:val="605E5C"/>
      <w:shd w:val="clear" w:color="auto" w:fill="E1DFDD"/>
    </w:rPr>
  </w:style>
  <w:style w:type="character" w:customStyle="1" w:styleId="MenoPendente9">
    <w:name w:val="Menção Pendente9"/>
    <w:basedOn w:val="Fontepargpadro"/>
    <w:uiPriority w:val="99"/>
    <w:semiHidden/>
    <w:unhideWhenUsed/>
    <w:rsid w:val="00082E8E"/>
    <w:rPr>
      <w:color w:val="605E5C"/>
      <w:shd w:val="clear" w:color="auto" w:fill="E1DFDD"/>
    </w:rPr>
  </w:style>
  <w:style w:type="character" w:customStyle="1" w:styleId="MenoPendente10">
    <w:name w:val="Menção Pendente10"/>
    <w:basedOn w:val="Fontepargpadro"/>
    <w:uiPriority w:val="99"/>
    <w:semiHidden/>
    <w:unhideWhenUsed/>
    <w:rsid w:val="00C23D60"/>
    <w:rPr>
      <w:color w:val="605E5C"/>
      <w:shd w:val="clear" w:color="auto" w:fill="E1DFDD"/>
    </w:rPr>
  </w:style>
  <w:style w:type="character" w:customStyle="1" w:styleId="MenoPendente11">
    <w:name w:val="Menção Pendente11"/>
    <w:basedOn w:val="Fontepargpadro"/>
    <w:uiPriority w:val="99"/>
    <w:semiHidden/>
    <w:unhideWhenUsed/>
    <w:rsid w:val="00645EB5"/>
    <w:rPr>
      <w:color w:val="605E5C"/>
      <w:shd w:val="clear" w:color="auto" w:fill="E1DFDD"/>
    </w:rPr>
  </w:style>
  <w:style w:type="character" w:customStyle="1" w:styleId="MenoPendente12">
    <w:name w:val="Menção Pendente12"/>
    <w:basedOn w:val="Fontepargpadro"/>
    <w:uiPriority w:val="99"/>
    <w:semiHidden/>
    <w:unhideWhenUsed/>
    <w:rsid w:val="00E52843"/>
    <w:rPr>
      <w:color w:val="605E5C"/>
      <w:shd w:val="clear" w:color="auto" w:fill="E1DFDD"/>
    </w:rPr>
  </w:style>
  <w:style w:type="character" w:customStyle="1" w:styleId="MenoPendente13">
    <w:name w:val="Menção Pendente13"/>
    <w:basedOn w:val="Fontepargpadro"/>
    <w:uiPriority w:val="99"/>
    <w:semiHidden/>
    <w:unhideWhenUsed/>
    <w:rsid w:val="002D34F2"/>
    <w:rPr>
      <w:color w:val="605E5C"/>
      <w:shd w:val="clear" w:color="auto" w:fill="E1DFDD"/>
    </w:rPr>
  </w:style>
  <w:style w:type="character" w:customStyle="1" w:styleId="MenoPendente14">
    <w:name w:val="Menção Pendente14"/>
    <w:basedOn w:val="Fontepargpadro"/>
    <w:uiPriority w:val="99"/>
    <w:semiHidden/>
    <w:unhideWhenUsed/>
    <w:rsid w:val="008B7945"/>
    <w:rPr>
      <w:color w:val="605E5C"/>
      <w:shd w:val="clear" w:color="auto" w:fill="E1DFDD"/>
    </w:rPr>
  </w:style>
  <w:style w:type="character" w:customStyle="1" w:styleId="MenoPendente15">
    <w:name w:val="Menção Pendente15"/>
    <w:basedOn w:val="Fontepargpadro"/>
    <w:uiPriority w:val="99"/>
    <w:semiHidden/>
    <w:unhideWhenUsed/>
    <w:rsid w:val="005A331E"/>
    <w:rPr>
      <w:color w:val="605E5C"/>
      <w:shd w:val="clear" w:color="auto" w:fill="E1DFDD"/>
    </w:rPr>
  </w:style>
  <w:style w:type="character" w:customStyle="1" w:styleId="MenoPendente16">
    <w:name w:val="Menção Pendente16"/>
    <w:basedOn w:val="Fontepargpadro"/>
    <w:uiPriority w:val="99"/>
    <w:semiHidden/>
    <w:unhideWhenUsed/>
    <w:rsid w:val="001B7DB9"/>
    <w:rPr>
      <w:color w:val="605E5C"/>
      <w:shd w:val="clear" w:color="auto" w:fill="E1DFDD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3F19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7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6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3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63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19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6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6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4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87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2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24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8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4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7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2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68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0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9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3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77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9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0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3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6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0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23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1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2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10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0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7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5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80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99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1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9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0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8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1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0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4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5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3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9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0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9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13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9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2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8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2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9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3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2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6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13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6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9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sei.defensoria.sp.def.br/sei/controlador.php?acao=procedimento_trabalhar&amp;id_procedimento=36643" TargetMode="External"/><Relationship Id="rId117" Type="http://schemas.openxmlformats.org/officeDocument/2006/relationships/hyperlink" Target="https://sei.defensoria.sp.def.br/sei/controlador.php?acao=procedimento_trabalhar&amp;id_procedimento=724678" TargetMode="External"/><Relationship Id="rId21" Type="http://schemas.openxmlformats.org/officeDocument/2006/relationships/hyperlink" Target="https://sei.defensoria.sp.def.br/sei/controlador.php?acao=procedimento_trabalhar&amp;id_procedimento=36479" TargetMode="External"/><Relationship Id="rId42" Type="http://schemas.openxmlformats.org/officeDocument/2006/relationships/hyperlink" Target="https://sei.defensoria.sp.def.br/sei/controlador.php?acao=procedimento_trabalhar&amp;id_procedimento=36824" TargetMode="External"/><Relationship Id="rId47" Type="http://schemas.openxmlformats.org/officeDocument/2006/relationships/hyperlink" Target="https://sei.defensoria.sp.def.br/sei/controlador.php?acao=procedimento_trabalhar&amp;id_procedimento=36875" TargetMode="External"/><Relationship Id="rId63" Type="http://schemas.openxmlformats.org/officeDocument/2006/relationships/hyperlink" Target="https://sei.defensoria.sp.def.br/sei/controlador.php?acao=procedimento_trabalhar&amp;id_procedimento=37088" TargetMode="External"/><Relationship Id="rId68" Type="http://schemas.openxmlformats.org/officeDocument/2006/relationships/hyperlink" Target="https://sei.defensoria.sp.def.br/sei/controlador.php?acao=procedimento_trabalhar&amp;id_procedimento=37107" TargetMode="External"/><Relationship Id="rId84" Type="http://schemas.openxmlformats.org/officeDocument/2006/relationships/hyperlink" Target="https://sei.defensoria.sp.def.br/sei/controlador.php?acao=procedimento_trabalhar&amp;id_procedimento=224820" TargetMode="External"/><Relationship Id="rId89" Type="http://schemas.openxmlformats.org/officeDocument/2006/relationships/hyperlink" Target="https://sei.defensoria.sp.def.br/sei/controlador.php?acao=procedimento_trabalhar&amp;id_procedimento=319177" TargetMode="External"/><Relationship Id="rId112" Type="http://schemas.openxmlformats.org/officeDocument/2006/relationships/hyperlink" Target="https://sei.defensoria.sp.def.br/sei/controlador.php?acao=procedimento_trabalhar&amp;id_procedimento=631485" TargetMode="External"/><Relationship Id="rId16" Type="http://schemas.openxmlformats.org/officeDocument/2006/relationships/hyperlink" Target="https://sei.defensoria.sp.def.br/sei/controlador.php?acao=procedimento_trabalhar&amp;id_procedimento=36459" TargetMode="External"/><Relationship Id="rId107" Type="http://schemas.openxmlformats.org/officeDocument/2006/relationships/hyperlink" Target="https://sei.defensoria.sp.def.br/sei/controlador.php?acao=procedimento_trabalhar&amp;id_procedimento=573650" TargetMode="External"/><Relationship Id="rId11" Type="http://schemas.openxmlformats.org/officeDocument/2006/relationships/endnotes" Target="endnotes.xml"/><Relationship Id="rId32" Type="http://schemas.openxmlformats.org/officeDocument/2006/relationships/hyperlink" Target="https://sei.defensoria.sp.def.br/sei/controlador.php?acao=procedimento_trabalhar&amp;id_procedimento=36704" TargetMode="External"/><Relationship Id="rId37" Type="http://schemas.openxmlformats.org/officeDocument/2006/relationships/hyperlink" Target="https://sei.defensoria.sp.def.br/sei/controlador.php?acao=procedimento_trabalhar&amp;id_procedimento=36800" TargetMode="External"/><Relationship Id="rId53" Type="http://schemas.openxmlformats.org/officeDocument/2006/relationships/hyperlink" Target="https://sei.defensoria.sp.def.br/sei/controlador.php?acao=procedimento_trabalhar&amp;id_procedimento=37004" TargetMode="External"/><Relationship Id="rId58" Type="http://schemas.openxmlformats.org/officeDocument/2006/relationships/hyperlink" Target="https://sei.defensoria.sp.def.br/sei/controlador.php?acao=procedimento_trabalhar&amp;id_procedimento=37060" TargetMode="External"/><Relationship Id="rId74" Type="http://schemas.openxmlformats.org/officeDocument/2006/relationships/hyperlink" Target="https://sei.defensoria.sp.def.br/sei/controlador.php?acao=procedimento_trabalhar&amp;id_procedimento=37330" TargetMode="External"/><Relationship Id="rId79" Type="http://schemas.openxmlformats.org/officeDocument/2006/relationships/hyperlink" Target="https://sei.defensoria.sp.def.br/sei/controlador.php?acao=procedimento_trabalhar&amp;id_procedimento=149521" TargetMode="External"/><Relationship Id="rId102" Type="http://schemas.openxmlformats.org/officeDocument/2006/relationships/hyperlink" Target="https://sei.defensoria.sp.def.br/sei/controlador.php?acao=procedimento_trabalhar&amp;id_procedimento=463013" TargetMode="External"/><Relationship Id="rId5" Type="http://schemas.openxmlformats.org/officeDocument/2006/relationships/customXml" Target="../customXml/item5.xml"/><Relationship Id="rId61" Type="http://schemas.openxmlformats.org/officeDocument/2006/relationships/hyperlink" Target="https://sei.defensoria.sp.def.br/sei/controlador.php?acao=procedimento_trabalhar&amp;id_procedimento=37085" TargetMode="External"/><Relationship Id="rId82" Type="http://schemas.openxmlformats.org/officeDocument/2006/relationships/hyperlink" Target="https://sei.defensoria.sp.def.br/sei/controlador.php?acao=procedimento_trabalhar&amp;id_procedimento=187733" TargetMode="External"/><Relationship Id="rId90" Type="http://schemas.openxmlformats.org/officeDocument/2006/relationships/hyperlink" Target="https://sei.defensoria.sp.def.br/sei/controlador.php?acao=procedimento_trabalhar&amp;id_procedimento=340016" TargetMode="External"/><Relationship Id="rId95" Type="http://schemas.openxmlformats.org/officeDocument/2006/relationships/hyperlink" Target="https://sei.defensoria.sp.def.br/sei/controlador.php?acao=procedimento_trabalhar&amp;id_procedimento=360067" TargetMode="External"/><Relationship Id="rId19" Type="http://schemas.openxmlformats.org/officeDocument/2006/relationships/hyperlink" Target="https://sei.defensoria.sp.def.br/sei/controlador.php?acao=procedimento_trabalhar&amp;id_procedimento=36476" TargetMode="External"/><Relationship Id="rId14" Type="http://schemas.openxmlformats.org/officeDocument/2006/relationships/hyperlink" Target="https://sei.defensoria.sp.def.br/sei/controlador.php?acao=procedimento_trabalhar&amp;id_procedimento=32062" TargetMode="External"/><Relationship Id="rId22" Type="http://schemas.openxmlformats.org/officeDocument/2006/relationships/hyperlink" Target="https://sei.defensoria.sp.def.br/sei/controlador.php?acao=procedimento_trabalhar&amp;id_procedimento=36576" TargetMode="External"/><Relationship Id="rId27" Type="http://schemas.openxmlformats.org/officeDocument/2006/relationships/hyperlink" Target="https://sei.defensoria.sp.def.br/sei/controlador.php?acao=procedimento_trabalhar&amp;id_procedimento=36649" TargetMode="External"/><Relationship Id="rId30" Type="http://schemas.openxmlformats.org/officeDocument/2006/relationships/hyperlink" Target="https://sei.defensoria.sp.def.br/sei/controlador.php?acao=procedimento_trabalhar&amp;id_procedimento=36677" TargetMode="External"/><Relationship Id="rId35" Type="http://schemas.openxmlformats.org/officeDocument/2006/relationships/hyperlink" Target="https://sei.defensoria.sp.def.br/sei/controlador.php?acao=procedimento_trabalhar&amp;id_procedimento=36795" TargetMode="External"/><Relationship Id="rId43" Type="http://schemas.openxmlformats.org/officeDocument/2006/relationships/hyperlink" Target="https://sei.defensoria.sp.def.br/sei/controlador.php?acao=procedimento_trabalhar&amp;id_procedimento=36828" TargetMode="External"/><Relationship Id="rId48" Type="http://schemas.openxmlformats.org/officeDocument/2006/relationships/hyperlink" Target="https://sei.defensoria.sp.def.br/sei/controlador.php?acao=procedimento_trabalhar&amp;id_procedimento=36881" TargetMode="External"/><Relationship Id="rId56" Type="http://schemas.openxmlformats.org/officeDocument/2006/relationships/hyperlink" Target="https://sei.defensoria.sp.def.br/sei/controlador.php?acao=procedimento_trabalhar&amp;id_procedimento=37020" TargetMode="External"/><Relationship Id="rId64" Type="http://schemas.openxmlformats.org/officeDocument/2006/relationships/hyperlink" Target="https://sei.defensoria.sp.def.br/sei/controlador.php?acao=procedimento_trabalhar&amp;id_procedimento=37090" TargetMode="External"/><Relationship Id="rId69" Type="http://schemas.openxmlformats.org/officeDocument/2006/relationships/hyperlink" Target="https://sei.defensoria.sp.def.br/sei/controlador.php?acao=procedimento_trabalhar&amp;id_procedimento=37108" TargetMode="External"/><Relationship Id="rId77" Type="http://schemas.openxmlformats.org/officeDocument/2006/relationships/hyperlink" Target="https://sei.defensoria.sp.def.br/sei/controlador.php?acao=procedimento_trabalhar&amp;id_procedimento=37342" TargetMode="External"/><Relationship Id="rId100" Type="http://schemas.openxmlformats.org/officeDocument/2006/relationships/hyperlink" Target="https://sei.defensoria.sp.def.br/sei/controlador.php?acao=procedimento_trabalhar&amp;id_procedimento=443565" TargetMode="External"/><Relationship Id="rId105" Type="http://schemas.openxmlformats.org/officeDocument/2006/relationships/hyperlink" Target="https://sei.defensoria.sp.def.br/sei/controlador.php?acao=procedimento_trabalhar&amp;id_procedimento=495168" TargetMode="External"/><Relationship Id="rId113" Type="http://schemas.openxmlformats.org/officeDocument/2006/relationships/hyperlink" Target="https://sei.defensoria.sp.def.br/sei/controlador.php?acao=procedimento_trabalhar&amp;id_procedimento=644056" TargetMode="External"/><Relationship Id="rId118" Type="http://schemas.openxmlformats.org/officeDocument/2006/relationships/hyperlink" Target="https://sei.defensoria.sp.def.br/sei/controlador.php?acao=procedimento_trabalhar&amp;id_procedimento=770424" TargetMode="External"/><Relationship Id="rId8" Type="http://schemas.openxmlformats.org/officeDocument/2006/relationships/settings" Target="settings.xml"/><Relationship Id="rId51" Type="http://schemas.openxmlformats.org/officeDocument/2006/relationships/hyperlink" Target="https://sei.defensoria.sp.def.br/sei/controlador.php?acao=procedimento_trabalhar&amp;id_procedimento=36988" TargetMode="External"/><Relationship Id="rId72" Type="http://schemas.openxmlformats.org/officeDocument/2006/relationships/hyperlink" Target="https://sei.defensoria.sp.def.br/sei/controlador.php?acao=procedimento_trabalhar&amp;id_procedimento=37118" TargetMode="External"/><Relationship Id="rId80" Type="http://schemas.openxmlformats.org/officeDocument/2006/relationships/hyperlink" Target="https://sei.defensoria.sp.def.br/sei/controlador.php?acao=procedimento_trabalhar&amp;id_procedimento=172000" TargetMode="External"/><Relationship Id="rId85" Type="http://schemas.openxmlformats.org/officeDocument/2006/relationships/hyperlink" Target="https://sei.defensoria.sp.def.br/sei/controlador.php?acao=procedimento_trabalhar&amp;id_procedimento=231482" TargetMode="External"/><Relationship Id="rId93" Type="http://schemas.openxmlformats.org/officeDocument/2006/relationships/hyperlink" Target="https://sei.defensoria.sp.def.br/sei/controlador.php?acao=procedimento_trabalhar&amp;id_procedimento=350929" TargetMode="External"/><Relationship Id="rId98" Type="http://schemas.openxmlformats.org/officeDocument/2006/relationships/hyperlink" Target="https://sei.defensoria.sp.def.br/sei/controlador.php?acao=procedimento_trabalhar&amp;id_procedimento=407185" TargetMode="External"/><Relationship Id="rId121" Type="http://schemas.openxmlformats.org/officeDocument/2006/relationships/theme" Target="theme/theme1.xml"/><Relationship Id="rId3" Type="http://schemas.openxmlformats.org/officeDocument/2006/relationships/customXml" Target="../customXml/item3.xml"/><Relationship Id="rId12" Type="http://schemas.openxmlformats.org/officeDocument/2006/relationships/hyperlink" Target="https://sei.defensoria.sp.def.br/sei/controlador.php?acao=procedimento_trabalhar&amp;id_procedimento=17443" TargetMode="External"/><Relationship Id="rId17" Type="http://schemas.openxmlformats.org/officeDocument/2006/relationships/hyperlink" Target="https://sei.defensoria.sp.def.br/sei/controlador.php?acao=procedimento_trabalhar&amp;id_procedimento=36473" TargetMode="External"/><Relationship Id="rId25" Type="http://schemas.openxmlformats.org/officeDocument/2006/relationships/hyperlink" Target="https://sei.defensoria.sp.def.br/sei/controlador.php?acao=procedimento_trabalhar&amp;id_procedimento=36638" TargetMode="External"/><Relationship Id="rId33" Type="http://schemas.openxmlformats.org/officeDocument/2006/relationships/hyperlink" Target="https://sei.defensoria.sp.def.br/sei/controlador.php?acao=procedimento_trabalhar&amp;id_procedimento=36785" TargetMode="External"/><Relationship Id="rId38" Type="http://schemas.openxmlformats.org/officeDocument/2006/relationships/hyperlink" Target="https://sei.defensoria.sp.def.br/sei/controlador.php?acao=procedimento_trabalhar&amp;id_procedimento=36801" TargetMode="External"/><Relationship Id="rId46" Type="http://schemas.openxmlformats.org/officeDocument/2006/relationships/hyperlink" Target="https://sei.defensoria.sp.def.br/sei/controlador.php?acao=procedimento_trabalhar&amp;id_procedimento=36837" TargetMode="External"/><Relationship Id="rId59" Type="http://schemas.openxmlformats.org/officeDocument/2006/relationships/hyperlink" Target="https://sei.defensoria.sp.def.br/sei/controlador.php?acao=procedimento_trabalhar&amp;id_procedimento=37065" TargetMode="External"/><Relationship Id="rId67" Type="http://schemas.openxmlformats.org/officeDocument/2006/relationships/hyperlink" Target="https://sei.defensoria.sp.def.br/sei/controlador.php?acao=procedimento_trabalhar&amp;id_procedimento=37104" TargetMode="External"/><Relationship Id="rId103" Type="http://schemas.openxmlformats.org/officeDocument/2006/relationships/hyperlink" Target="https://sei.defensoria.sp.def.br/sei/controlador.php?acao=procedimento_trabalhar&amp;id_procedimento=463431" TargetMode="External"/><Relationship Id="rId108" Type="http://schemas.openxmlformats.org/officeDocument/2006/relationships/hyperlink" Target="https://sei.defensoria.sp.def.br/sei/controlador.php?acao=procedimento_trabalhar&amp;id_procedimento=617226" TargetMode="External"/><Relationship Id="rId116" Type="http://schemas.openxmlformats.org/officeDocument/2006/relationships/hyperlink" Target="https://sei.defensoria.sp.def.br/sei/controlador.php?acao=procedimento_trabalhar&amp;id_procedimento=710838" TargetMode="External"/><Relationship Id="rId20" Type="http://schemas.openxmlformats.org/officeDocument/2006/relationships/hyperlink" Target="https://sei.defensoria.sp.def.br/sei/controlador.php?acao=procedimento_trabalhar&amp;id_procedimento=36477" TargetMode="External"/><Relationship Id="rId41" Type="http://schemas.openxmlformats.org/officeDocument/2006/relationships/hyperlink" Target="https://sei.defensoria.sp.def.br/sei/controlador.php?acao=procedimento_trabalhar&amp;id_procedimento=36822" TargetMode="External"/><Relationship Id="rId54" Type="http://schemas.openxmlformats.org/officeDocument/2006/relationships/hyperlink" Target="https://sei.defensoria.sp.def.br/sei/controlador.php?acao=procedimento_trabalhar&amp;id_procedimento=37007" TargetMode="External"/><Relationship Id="rId62" Type="http://schemas.openxmlformats.org/officeDocument/2006/relationships/hyperlink" Target="https://sei.defensoria.sp.def.br/sei/controlador.php?acao=procedimento_trabalhar&amp;id_procedimento=37086" TargetMode="External"/><Relationship Id="rId70" Type="http://schemas.openxmlformats.org/officeDocument/2006/relationships/hyperlink" Target="https://sei.defensoria.sp.def.br/sei/controlador.php?acao=procedimento_trabalhar&amp;id_procedimento=37114" TargetMode="External"/><Relationship Id="rId75" Type="http://schemas.openxmlformats.org/officeDocument/2006/relationships/hyperlink" Target="https://sei.defensoria.sp.def.br/sei/controlador.php?acao=procedimento_trabalhar&amp;id_procedimento=37334" TargetMode="External"/><Relationship Id="rId83" Type="http://schemas.openxmlformats.org/officeDocument/2006/relationships/hyperlink" Target="https://sei.defensoria.sp.def.br/sei/controlador.php?acao=procedimento_trabalhar&amp;id_procedimento=198727" TargetMode="External"/><Relationship Id="rId88" Type="http://schemas.openxmlformats.org/officeDocument/2006/relationships/hyperlink" Target="https://sei.defensoria.sp.def.br/sei/controlador.php?acao=procedimento_trabalhar&amp;id_procedimento=284601" TargetMode="External"/><Relationship Id="rId91" Type="http://schemas.openxmlformats.org/officeDocument/2006/relationships/hyperlink" Target="https://sei.defensoria.sp.def.br/sei/controlador.php?acao=procedimento_trabalhar&amp;id_procedimento=349716" TargetMode="External"/><Relationship Id="rId96" Type="http://schemas.openxmlformats.org/officeDocument/2006/relationships/hyperlink" Target="https://sei.defensoria.sp.def.br/sei/controlador.php?acao=procedimento_trabalhar&amp;id_procedimento=377609" TargetMode="External"/><Relationship Id="rId111" Type="http://schemas.openxmlformats.org/officeDocument/2006/relationships/hyperlink" Target="https://sei.defensoria.sp.def.br/sei/controlador.php?acao=procedimento_trabalhar&amp;id_procedimento=630637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5" Type="http://schemas.openxmlformats.org/officeDocument/2006/relationships/hyperlink" Target="https://sei.defensoria.sp.def.br/sei/controlador.php?acao=procedimento_trabalhar&amp;id_procedimento=34382" TargetMode="External"/><Relationship Id="rId23" Type="http://schemas.openxmlformats.org/officeDocument/2006/relationships/hyperlink" Target="https://sei.defensoria.sp.def.br/sei/controlador.php?acao=procedimento_trabalhar&amp;id_procedimento=36584" TargetMode="External"/><Relationship Id="rId28" Type="http://schemas.openxmlformats.org/officeDocument/2006/relationships/hyperlink" Target="https://sei.defensoria.sp.def.br/sei/controlador.php?acao=procedimento_trabalhar&amp;id_procedimento=36661" TargetMode="External"/><Relationship Id="rId36" Type="http://schemas.openxmlformats.org/officeDocument/2006/relationships/hyperlink" Target="https://sei.defensoria.sp.def.br/sei/controlador.php?acao=procedimento_trabalhar&amp;id_procedimento=36799" TargetMode="External"/><Relationship Id="rId49" Type="http://schemas.openxmlformats.org/officeDocument/2006/relationships/hyperlink" Target="https://sei.defensoria.sp.def.br/sei/controlador.php?acao=procedimento_trabalhar&amp;id_procedimento=36887" TargetMode="External"/><Relationship Id="rId57" Type="http://schemas.openxmlformats.org/officeDocument/2006/relationships/hyperlink" Target="https://sei.defensoria.sp.def.br/sei/controlador.php?acao=procedimento_trabalhar&amp;id_procedimento=37024" TargetMode="External"/><Relationship Id="rId106" Type="http://schemas.openxmlformats.org/officeDocument/2006/relationships/hyperlink" Target="https://sei.defensoria.sp.def.br/sei/controlador.php?acao=procedimento_trabalhar&amp;id_procedimento=532356" TargetMode="External"/><Relationship Id="rId114" Type="http://schemas.openxmlformats.org/officeDocument/2006/relationships/hyperlink" Target="https://sei.defensoria.sp.def.br/sei/controlador.php?acao=procedimento_trabalhar&amp;id_procedimento=696634" TargetMode="External"/><Relationship Id="rId119" Type="http://schemas.openxmlformats.org/officeDocument/2006/relationships/footer" Target="footer1.xml"/><Relationship Id="rId10" Type="http://schemas.openxmlformats.org/officeDocument/2006/relationships/footnotes" Target="footnotes.xml"/><Relationship Id="rId31" Type="http://schemas.openxmlformats.org/officeDocument/2006/relationships/hyperlink" Target="https://sei.defensoria.sp.def.br/sei/controlador.php?acao=procedimento_trabalhar&amp;id_procedimento=36691" TargetMode="External"/><Relationship Id="rId44" Type="http://schemas.openxmlformats.org/officeDocument/2006/relationships/hyperlink" Target="https://sei.defensoria.sp.def.br/sei/controlador.php?acao=procedimento_trabalhar&amp;id_procedimento=36831" TargetMode="External"/><Relationship Id="rId52" Type="http://schemas.openxmlformats.org/officeDocument/2006/relationships/hyperlink" Target="https://sei.defensoria.sp.def.br/sei/controlador.php?acao=procedimento_trabalhar&amp;id_procedimento=37000" TargetMode="External"/><Relationship Id="rId60" Type="http://schemas.openxmlformats.org/officeDocument/2006/relationships/hyperlink" Target="https://sei.defensoria.sp.def.br/sei/controlador.php?acao=procedimento_trabalhar&amp;id_procedimento=37083" TargetMode="External"/><Relationship Id="rId65" Type="http://schemas.openxmlformats.org/officeDocument/2006/relationships/hyperlink" Target="https://sei.defensoria.sp.def.br/sei/controlador.php?acao=procedimento_trabalhar&amp;id_procedimento=37100" TargetMode="External"/><Relationship Id="rId73" Type="http://schemas.openxmlformats.org/officeDocument/2006/relationships/hyperlink" Target="https://sei.defensoria.sp.def.br/sei/controlador.php?acao=procedimento_trabalhar&amp;id_procedimento=37329" TargetMode="External"/><Relationship Id="rId78" Type="http://schemas.openxmlformats.org/officeDocument/2006/relationships/hyperlink" Target="https://sei.defensoria.sp.def.br/sei/controlador.php?acao=procedimento_trabalhar&amp;id_procedimento=145683" TargetMode="External"/><Relationship Id="rId81" Type="http://schemas.openxmlformats.org/officeDocument/2006/relationships/hyperlink" Target="https://sei.defensoria.sp.def.br/sei/controlador.php?acao=procedimento_trabalhar&amp;id_procedimento=183113" TargetMode="External"/><Relationship Id="rId86" Type="http://schemas.openxmlformats.org/officeDocument/2006/relationships/hyperlink" Target="https://sei.defensoria.sp.def.br/sei/controlador.php?acao=procedimento_trabalhar&amp;id_procedimento=232219" TargetMode="External"/><Relationship Id="rId94" Type="http://schemas.openxmlformats.org/officeDocument/2006/relationships/hyperlink" Target="https://sei.defensoria.sp.def.br/sei/controlador.php?acao=procedimento_trabalhar&amp;id_procedimento=351846" TargetMode="External"/><Relationship Id="rId99" Type="http://schemas.openxmlformats.org/officeDocument/2006/relationships/hyperlink" Target="https://sei.defensoria.sp.def.br/sei/controlador.php?acao=procedimento_trabalhar&amp;id_procedimento=407796" TargetMode="External"/><Relationship Id="rId101" Type="http://schemas.openxmlformats.org/officeDocument/2006/relationships/hyperlink" Target="https://sei.defensoria.sp.def.br/sei/controlador.php?acao=procedimento_trabalhar&amp;id_procedimento=450327" TargetMode="External"/><Relationship Id="rId122" Type="http://schemas.microsoft.com/office/2020/10/relationships/intelligence" Target="intelligence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3" Type="http://schemas.openxmlformats.org/officeDocument/2006/relationships/hyperlink" Target="https://sei.defensoria.sp.def.br/sei/controlador.php?acao=procedimento_trabalhar&amp;id_procedimento=19995" TargetMode="External"/><Relationship Id="rId18" Type="http://schemas.openxmlformats.org/officeDocument/2006/relationships/hyperlink" Target="https://sei.defensoria.sp.def.br/sei/controlador.php?acao=procedimento_trabalhar&amp;id_procedimento=36474" TargetMode="External"/><Relationship Id="rId39" Type="http://schemas.openxmlformats.org/officeDocument/2006/relationships/hyperlink" Target="https://sei.defensoria.sp.def.br/sei/controlador.php?acao=procedimento_trabalhar&amp;id_procedimento=36805" TargetMode="External"/><Relationship Id="rId109" Type="http://schemas.openxmlformats.org/officeDocument/2006/relationships/hyperlink" Target="https://sei.defensoria.sp.def.br/sei/controlador.php?acao=procedimento_trabalhar&amp;id_procedimento=620903" TargetMode="External"/><Relationship Id="rId34" Type="http://schemas.openxmlformats.org/officeDocument/2006/relationships/hyperlink" Target="https://sei.defensoria.sp.def.br/sei/controlador.php?acao=procedimento_trabalhar&amp;id_procedimento=36790" TargetMode="External"/><Relationship Id="rId50" Type="http://schemas.openxmlformats.org/officeDocument/2006/relationships/hyperlink" Target="https://sei.defensoria.sp.def.br/sei/controlador.php?acao=procedimento_trabalhar&amp;id_procedimento=36980" TargetMode="External"/><Relationship Id="rId55" Type="http://schemas.openxmlformats.org/officeDocument/2006/relationships/hyperlink" Target="https://sei.defensoria.sp.def.br/sei/controlador.php?acao=procedimento_trabalhar&amp;id_procedimento=37008" TargetMode="External"/><Relationship Id="rId76" Type="http://schemas.openxmlformats.org/officeDocument/2006/relationships/hyperlink" Target="https://sei.defensoria.sp.def.br/sei/controlador.php?acao=procedimento_trabalhar&amp;id_procedimento=37339" TargetMode="External"/><Relationship Id="rId97" Type="http://schemas.openxmlformats.org/officeDocument/2006/relationships/hyperlink" Target="https://sei.defensoria.sp.def.br/sei/controlador.php?acao=procedimento_trabalhar&amp;id_procedimento=393882" TargetMode="External"/><Relationship Id="rId104" Type="http://schemas.openxmlformats.org/officeDocument/2006/relationships/hyperlink" Target="https://sei.defensoria.sp.def.br/sei/controlador.php?acao=procedimento_trabalhar&amp;id_procedimento=463646" TargetMode="External"/><Relationship Id="rId120" Type="http://schemas.openxmlformats.org/officeDocument/2006/relationships/fontTable" Target="fontTable.xml"/><Relationship Id="rId7" Type="http://schemas.openxmlformats.org/officeDocument/2006/relationships/styles" Target="styles.xml"/><Relationship Id="rId71" Type="http://schemas.openxmlformats.org/officeDocument/2006/relationships/hyperlink" Target="https://sei.defensoria.sp.def.br/sei/controlador.php?acao=procedimento_trabalhar&amp;id_procedimento=37116" TargetMode="External"/><Relationship Id="rId92" Type="http://schemas.openxmlformats.org/officeDocument/2006/relationships/hyperlink" Target="https://sei.defensoria.sp.def.br/sei/controlador.php?acao=procedimento_trabalhar&amp;id_procedimento=340016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sei.defensoria.sp.def.br/sei/controlador.php?acao=procedimento_trabalhar&amp;id_procedimento=36666" TargetMode="External"/><Relationship Id="rId24" Type="http://schemas.openxmlformats.org/officeDocument/2006/relationships/hyperlink" Target="https://sei.defensoria.sp.def.br/sei/controlador.php?acao=procedimento_trabalhar&amp;id_procedimento=36632" TargetMode="External"/><Relationship Id="rId40" Type="http://schemas.openxmlformats.org/officeDocument/2006/relationships/hyperlink" Target="https://sei.defensoria.sp.def.br/sei/controlador.php?acao=procedimento_trabalhar&amp;id_procedimento=36808" TargetMode="External"/><Relationship Id="rId45" Type="http://schemas.openxmlformats.org/officeDocument/2006/relationships/hyperlink" Target="https://sei.defensoria.sp.def.br/sei/controlador.php?acao=procedimento_trabalhar&amp;id_procedimento=36834" TargetMode="External"/><Relationship Id="rId66" Type="http://schemas.openxmlformats.org/officeDocument/2006/relationships/hyperlink" Target="https://sei.defensoria.sp.def.br/sei/controlador.php?acao=procedimento_trabalhar&amp;id_procedimento=37102" TargetMode="External"/><Relationship Id="rId87" Type="http://schemas.openxmlformats.org/officeDocument/2006/relationships/hyperlink" Target="https://sei.defensoria.sp.def.br/sei/controlador.php?acao=procedimento_trabalhar&amp;id_procedimento=244812" TargetMode="External"/><Relationship Id="rId110" Type="http://schemas.openxmlformats.org/officeDocument/2006/relationships/hyperlink" Target="https://sei.defensoria.sp.def.br/sei/controlador.php?acao=procedimento_trabalhar&amp;id_procedimento=625165" TargetMode="External"/><Relationship Id="rId115" Type="http://schemas.openxmlformats.org/officeDocument/2006/relationships/hyperlink" Target="https://sei.defensoria.sp.def.br/sei/controlador.php?acao=procedimento_trabalhar&amp;id_procedimento=69713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e2cba67-789a-4d9f-83b9-cc661ffcd00b">
      <Terms xmlns="http://schemas.microsoft.com/office/infopath/2007/PartnerControls"/>
    </lcf76f155ced4ddcb4097134ff3c332f>
    <TaxCatchAll xmlns="4a218cae-c0cf-467d-9f83-7ac190f1dc8d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83EB0453D2E024DAD76E6BECEF9D2D9" ma:contentTypeVersion="17" ma:contentTypeDescription="Crie um novo documento." ma:contentTypeScope="" ma:versionID="096dcdf040fc84e1120eb8d7ec70fad2">
  <xsd:schema xmlns:xsd="http://www.w3.org/2001/XMLSchema" xmlns:xs="http://www.w3.org/2001/XMLSchema" xmlns:p="http://schemas.microsoft.com/office/2006/metadata/properties" xmlns:ns2="ce2cba67-789a-4d9f-83b9-cc661ffcd00b" xmlns:ns3="4a218cae-c0cf-467d-9f83-7ac190f1dc8d" targetNamespace="http://schemas.microsoft.com/office/2006/metadata/properties" ma:root="true" ma:fieldsID="1cfb5d5d648e13efcbaee9def83746b8" ns2:_="" ns3:_="">
    <xsd:import namespace="ce2cba67-789a-4d9f-83b9-cc661ffcd00b"/>
    <xsd:import namespace="4a218cae-c0cf-467d-9f83-7ac190f1dc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2cba67-789a-4d9f-83b9-cc661ffcd0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8cdb26c8-596d-4ffa-a6a4-b0e1b65299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18cae-c0cf-467d-9f83-7ac190f1dc8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de67f39-8fae-4a2b-92f8-c3887bef3f08}" ma:internalName="TaxCatchAll" ma:showField="CatchAllData" ma:web="4a218cae-c0cf-467d-9f83-7ac190f1dc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9673BC-93F8-4A27-9FA2-831487A16DCB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3B505955-3645-41B1-BD4A-1F947A7E64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AD3B30-14F2-48C9-A240-4A9D452E9212}">
  <ds:schemaRefs>
    <ds:schemaRef ds:uri="http://schemas.microsoft.com/office/2006/metadata/properties"/>
    <ds:schemaRef ds:uri="http://schemas.microsoft.com/office/infopath/2007/PartnerControls"/>
    <ds:schemaRef ds:uri="ce2cba67-789a-4d9f-83b9-cc661ffcd00b"/>
    <ds:schemaRef ds:uri="4a218cae-c0cf-467d-9f83-7ac190f1dc8d"/>
  </ds:schemaRefs>
</ds:datastoreItem>
</file>

<file path=customXml/itemProps4.xml><?xml version="1.0" encoding="utf-8"?>
<ds:datastoreItem xmlns:ds="http://schemas.openxmlformats.org/officeDocument/2006/customXml" ds:itemID="{B14AD2D2-49DD-489A-B233-DB725E1E79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2cba67-789a-4d9f-83b9-cc661ffcd00b"/>
    <ds:schemaRef ds:uri="4a218cae-c0cf-467d-9f83-7ac190f1dc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9C8284D-CB4D-49C5-A36E-F56A55D19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7464</Words>
  <Characters>40306</Characters>
  <Application>Microsoft Office Word</Application>
  <DocSecurity>0</DocSecurity>
  <Lines>335</Lines>
  <Paragraphs>95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Hora Santos</dc:creator>
  <cp:keywords/>
  <dc:description/>
  <cp:lastModifiedBy>Marisa Yumiko Uno</cp:lastModifiedBy>
  <cp:revision>734</cp:revision>
  <cp:lastPrinted>2023-12-11T12:13:00Z</cp:lastPrinted>
  <dcterms:created xsi:type="dcterms:W3CDTF">2023-05-12T00:14:00Z</dcterms:created>
  <dcterms:modified xsi:type="dcterms:W3CDTF">2023-12-14T14:23:00Z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WXPZYZCTV267-235170505-1513</vt:lpwstr>
  </property>
  <property fmtid="{D5CDD505-2E9C-101B-9397-08002B2CF9AE}" pid="3" name="_dlc_DocIdItemGuid">
    <vt:lpwstr>4c8f2720-761c-4e50-a109-1a275e24c0bb</vt:lpwstr>
  </property>
  <property fmtid="{D5CDD505-2E9C-101B-9397-08002B2CF9AE}" pid="4" name="_dlc_DocIdUrl">
    <vt:lpwstr>http://spfapp01.defensoria.sp.gov.br/CSDP/_layouts/15/DocIdRedir.aspx?ID=WXPZYZCTV267-235170505-1513, WXPZYZCTV267-235170505-1513</vt:lpwstr>
  </property>
  <property fmtid="{D5CDD505-2E9C-101B-9397-08002B2CF9AE}" pid="5" name="lcf76f155ced4ddcb4097134ff3c332f">
    <vt:lpwstr/>
  </property>
  <property fmtid="{D5CDD505-2E9C-101B-9397-08002B2CF9AE}" pid="6" name="TaxCatchAll">
    <vt:lpwstr/>
  </property>
  <property fmtid="{D5CDD505-2E9C-101B-9397-08002B2CF9AE}" pid="7" name="MediaServiceImageTags">
    <vt:lpwstr/>
  </property>
  <property fmtid="{D5CDD505-2E9C-101B-9397-08002B2CF9AE}" pid="8" name="ContentTypeId">
    <vt:lpwstr>0x010100F83EB0453D2E024DAD76E6BECEF9D2D9</vt:lpwstr>
  </property>
</Properties>
</file>